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1B" w:rsidRDefault="000916E3" w:rsidP="00091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916E3" w:rsidRDefault="000916E3" w:rsidP="00091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使用者需要了解要輸入什麼來排課，我會在使用者每次輸入前都給他主選單看怎麼操作。</w:t>
      </w:r>
    </w:p>
    <w:p w:rsidR="000916E3" w:rsidRDefault="000916E3" w:rsidP="00091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使用者需有實體課表了解自己排了那些課程，我</w:t>
      </w:r>
      <w:r w:rsidR="007842CF">
        <w:rPr>
          <w:rFonts w:hint="eastAsia"/>
        </w:rPr>
        <w:t>在使用者每次排完課後畫出課表給他看。</w:t>
      </w:r>
    </w:p>
    <w:p w:rsidR="007842CF" w:rsidRDefault="007842CF" w:rsidP="000916E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使用者需得簡單</w:t>
      </w:r>
      <w:proofErr w:type="gramEnd"/>
      <w:r>
        <w:rPr>
          <w:rFonts w:hint="eastAsia"/>
        </w:rPr>
        <w:t>的對課程進行編排、變化，我提供了各式功能幫助使用者更輕鬆、方便的完成課表。</w:t>
      </w:r>
    </w:p>
    <w:p w:rsidR="007842CF" w:rsidRDefault="007842CF" w:rsidP="00091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使用者可能需要壁壘分明的課表顯現，我幫使用者算出了他排出每行課表的最多字數，並將那一行都對齊，方便他們自由輸入字數長度，都能看得出課表的樣子。</w:t>
      </w:r>
    </w:p>
    <w:p w:rsidR="007842CF" w:rsidRDefault="007842CF" w:rsidP="00091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使用者有可能輸入錯誤，我會顯示錯誤資訊提醒使用者，並要求重新輸入。</w:t>
      </w:r>
    </w:p>
    <w:p w:rsidR="007842CF" w:rsidRDefault="007842CF" w:rsidP="00784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程式流程</w:t>
      </w:r>
      <w:r>
        <w:rPr>
          <w:rFonts w:hint="eastAsia"/>
        </w:rPr>
        <w:t>:</w:t>
      </w:r>
    </w:p>
    <w:p w:rsidR="001A2521" w:rsidRDefault="001A2521" w:rsidP="001A2521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79171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CF" w:rsidRDefault="007842CF" w:rsidP="00784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邏輯說明</w:t>
      </w:r>
      <w:r>
        <w:rPr>
          <w:rFonts w:hint="eastAsia"/>
        </w:rPr>
        <w:t>:</w:t>
      </w:r>
    </w:p>
    <w:p w:rsidR="001A2521" w:rsidRDefault="001A2521" w:rsidP="001A2521">
      <w:pPr>
        <w:pStyle w:val="a3"/>
        <w:ind w:leftChars="0" w:left="36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3040" cy="78638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CF" w:rsidRDefault="007842CF" w:rsidP="007842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>:</w:t>
      </w:r>
    </w:p>
    <w:p w:rsidR="007842CF" w:rsidRDefault="007842CF" w:rsidP="00784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使用者進入系統後需看清楚輸入指令再操作。</w:t>
      </w:r>
    </w:p>
    <w:p w:rsidR="007842CF" w:rsidRDefault="007842CF" w:rsidP="00784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在輸入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次以及節次時，需注意輸入範圍是否合理。</w:t>
      </w:r>
    </w:p>
    <w:p w:rsidR="007842CF" w:rsidRDefault="007842CF" w:rsidP="007842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排課時，要注意是否當時段有課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堂。</w:t>
      </w:r>
    </w:p>
    <w:p w:rsidR="007842CF" w:rsidRDefault="007842CF" w:rsidP="007842C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刪除課程有兩種方式，一種會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掉全部，一種可以挑時段刪，需特別注意。</w:t>
      </w:r>
    </w:p>
    <w:sectPr w:rsidR="00784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6DBE"/>
    <w:multiLevelType w:val="hybridMultilevel"/>
    <w:tmpl w:val="63841DDA"/>
    <w:lvl w:ilvl="0" w:tplc="0F7E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12C4A97"/>
    <w:multiLevelType w:val="hybridMultilevel"/>
    <w:tmpl w:val="0832CAC2"/>
    <w:lvl w:ilvl="0" w:tplc="55E49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697401"/>
    <w:multiLevelType w:val="hybridMultilevel"/>
    <w:tmpl w:val="5C220B5E"/>
    <w:lvl w:ilvl="0" w:tplc="CBB45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E3"/>
    <w:rsid w:val="000916E3"/>
    <w:rsid w:val="001A2521"/>
    <w:rsid w:val="005E181B"/>
    <w:rsid w:val="007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433"/>
  <w15:chartTrackingRefBased/>
  <w15:docId w15:val="{023AF0E2-BFF2-4EA4-9E12-BD8BAB4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</dc:creator>
  <cp:keywords/>
  <dc:description/>
  <cp:lastModifiedBy>jeffery</cp:lastModifiedBy>
  <cp:revision>1</cp:revision>
  <dcterms:created xsi:type="dcterms:W3CDTF">2020-04-21T13:49:00Z</dcterms:created>
  <dcterms:modified xsi:type="dcterms:W3CDTF">2020-04-21T14:44:00Z</dcterms:modified>
</cp:coreProperties>
</file>