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6B736" w14:textId="77777777" w:rsidR="002840F2" w:rsidRPr="002840F2" w:rsidRDefault="002840F2" w:rsidP="002840F2">
      <w:pPr>
        <w:rPr>
          <w:b/>
          <w:bCs/>
        </w:rPr>
      </w:pPr>
      <w:proofErr w:type="spellStart"/>
      <w:r w:rsidRPr="002840F2">
        <w:rPr>
          <w:b/>
          <w:bCs/>
        </w:rPr>
        <w:t>FormEase</w:t>
      </w:r>
      <w:proofErr w:type="spellEnd"/>
      <w:r w:rsidRPr="002840F2">
        <w:rPr>
          <w:b/>
          <w:bCs/>
        </w:rPr>
        <w:t xml:space="preserve"> : Cahier des charges fonctionnel et technique pour développement dans </w:t>
      </w:r>
      <w:proofErr w:type="spellStart"/>
      <w:r w:rsidRPr="002840F2">
        <w:rPr>
          <w:b/>
          <w:bCs/>
        </w:rPr>
        <w:t>Cursor</w:t>
      </w:r>
      <w:proofErr w:type="spellEnd"/>
    </w:p>
    <w:p w14:paraId="0DCF8A65" w14:textId="77777777" w:rsidR="002840F2" w:rsidRPr="002840F2" w:rsidRDefault="002840F2" w:rsidP="002840F2">
      <w:r w:rsidRPr="002840F2">
        <w:pict w14:anchorId="2BC18DB0">
          <v:rect id="_x0000_i1086" style="width:0;height:1.5pt" o:hralign="center" o:hrstd="t" o:hr="t" fillcolor="#a0a0a0" stroked="f"/>
        </w:pict>
      </w:r>
    </w:p>
    <w:p w14:paraId="6DFCF28C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Objectif</w:t>
      </w:r>
    </w:p>
    <w:p w14:paraId="1BF1C4FF" w14:textId="77777777" w:rsidR="002840F2" w:rsidRPr="002840F2" w:rsidRDefault="002840F2" w:rsidP="002840F2">
      <w:r w:rsidRPr="002840F2">
        <w:t xml:space="preserve">Développer une application web nommée </w:t>
      </w:r>
      <w:proofErr w:type="spellStart"/>
      <w:r w:rsidRPr="002840F2">
        <w:rPr>
          <w:b/>
          <w:bCs/>
        </w:rPr>
        <w:t>FormEase</w:t>
      </w:r>
      <w:proofErr w:type="spellEnd"/>
      <w:r w:rsidRPr="002840F2">
        <w:t xml:space="preserve"> qui permet à un utilisateur de créer un compte, de générer des formulaires d’inscription pour ses activités/événements, de collecter et de gérer les inscriptions, d’exporter des données, de valider ou rejeter des inscrits, d’envoyer des mails personnalisés, le tout avec un système de gestion d’abonnement Freemium (limitation à 1 formulaire et 100 inscrits en gratuit, illimité en Premium).</w:t>
      </w:r>
    </w:p>
    <w:p w14:paraId="251F1FEA" w14:textId="77777777" w:rsidR="002840F2" w:rsidRPr="002840F2" w:rsidRDefault="002840F2" w:rsidP="002840F2">
      <w:r w:rsidRPr="002840F2">
        <w:pict w14:anchorId="3B655FAC">
          <v:rect id="_x0000_i1087" style="width:0;height:1.5pt" o:hralign="center" o:hrstd="t" o:hr="t" fillcolor="#a0a0a0" stroked="f"/>
        </w:pict>
      </w:r>
    </w:p>
    <w:p w14:paraId="36180D1B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Instructions à respecter impérativement</w:t>
      </w:r>
    </w:p>
    <w:p w14:paraId="53BB8805" w14:textId="77777777" w:rsidR="002840F2" w:rsidRPr="002840F2" w:rsidRDefault="002840F2" w:rsidP="002840F2">
      <w:pPr>
        <w:numPr>
          <w:ilvl w:val="0"/>
          <w:numId w:val="1"/>
        </w:numPr>
      </w:pPr>
      <w:r w:rsidRPr="002840F2">
        <w:t>Ne développer que les fonctionnalités listées ci-dessous.</w:t>
      </w:r>
    </w:p>
    <w:p w14:paraId="5C5DFF08" w14:textId="77777777" w:rsidR="002840F2" w:rsidRPr="002840F2" w:rsidRDefault="002840F2" w:rsidP="002840F2">
      <w:pPr>
        <w:numPr>
          <w:ilvl w:val="0"/>
          <w:numId w:val="1"/>
        </w:numPr>
      </w:pPr>
      <w:r w:rsidRPr="002840F2">
        <w:t>Ne pas ajouter de fonctionnalités non spécifiées ou d’améliorations non demandées.</w:t>
      </w:r>
    </w:p>
    <w:p w14:paraId="1D0DC03B" w14:textId="77777777" w:rsidR="002840F2" w:rsidRPr="002840F2" w:rsidRDefault="002840F2" w:rsidP="002840F2">
      <w:pPr>
        <w:numPr>
          <w:ilvl w:val="0"/>
          <w:numId w:val="1"/>
        </w:numPr>
      </w:pPr>
      <w:r w:rsidRPr="002840F2">
        <w:t>Utiliser uniquement les technologies mentionnées.</w:t>
      </w:r>
    </w:p>
    <w:p w14:paraId="3394679C" w14:textId="77777777" w:rsidR="002840F2" w:rsidRPr="002840F2" w:rsidRDefault="002840F2" w:rsidP="002840F2">
      <w:pPr>
        <w:numPr>
          <w:ilvl w:val="0"/>
          <w:numId w:val="1"/>
        </w:numPr>
      </w:pPr>
      <w:r w:rsidRPr="002840F2">
        <w:t>Respecter la structuration de la base de données donnée.</w:t>
      </w:r>
    </w:p>
    <w:p w14:paraId="5F578CC8" w14:textId="77777777" w:rsidR="002840F2" w:rsidRPr="002840F2" w:rsidRDefault="002840F2" w:rsidP="002840F2">
      <w:pPr>
        <w:numPr>
          <w:ilvl w:val="0"/>
          <w:numId w:val="1"/>
        </w:numPr>
      </w:pPr>
      <w:r w:rsidRPr="002840F2">
        <w:t>Toutes les interfaces et fonctionnalités doivent être accessibles en français ET en anglais, selon la langue du navigateur par défaut, avec possibilité de changer dans le profil.</w:t>
      </w:r>
    </w:p>
    <w:p w14:paraId="3CC0CEF1" w14:textId="77777777" w:rsidR="002840F2" w:rsidRPr="002840F2" w:rsidRDefault="002840F2" w:rsidP="002840F2">
      <w:pPr>
        <w:numPr>
          <w:ilvl w:val="0"/>
          <w:numId w:val="1"/>
        </w:numPr>
      </w:pPr>
      <w:r w:rsidRPr="002840F2">
        <w:t>L’interface doit rester simple, claire, responsive, et accessible.</w:t>
      </w:r>
    </w:p>
    <w:p w14:paraId="4BCFB7CF" w14:textId="77777777" w:rsidR="002840F2" w:rsidRPr="002840F2" w:rsidRDefault="002840F2" w:rsidP="002840F2">
      <w:r w:rsidRPr="002840F2">
        <w:pict w14:anchorId="3B140EF2">
          <v:rect id="_x0000_i1088" style="width:0;height:1.5pt" o:hralign="center" o:hrstd="t" o:hr="t" fillcolor="#a0a0a0" stroked="f"/>
        </w:pict>
      </w:r>
    </w:p>
    <w:p w14:paraId="7ACB6C3E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Fonctionnalités à développer</w:t>
      </w:r>
    </w:p>
    <w:p w14:paraId="690483E0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1. Gestion des utilisateurs</w:t>
      </w:r>
    </w:p>
    <w:p w14:paraId="6D44243B" w14:textId="77777777" w:rsidR="002840F2" w:rsidRPr="002840F2" w:rsidRDefault="002840F2" w:rsidP="002840F2">
      <w:pPr>
        <w:numPr>
          <w:ilvl w:val="0"/>
          <w:numId w:val="2"/>
        </w:numPr>
      </w:pPr>
      <w:r w:rsidRPr="002840F2">
        <w:t>Création de compte et connexion par email/mot de passe.</w:t>
      </w:r>
    </w:p>
    <w:p w14:paraId="6A2ECEF0" w14:textId="77777777" w:rsidR="002840F2" w:rsidRPr="002840F2" w:rsidRDefault="002840F2" w:rsidP="002840F2">
      <w:pPr>
        <w:numPr>
          <w:ilvl w:val="0"/>
          <w:numId w:val="2"/>
        </w:numPr>
      </w:pPr>
      <w:r w:rsidRPr="002840F2">
        <w:t>Stocker la langue préférée de l’utilisateur lors de l’inscription (langue du navigateur/OS par défaut).</w:t>
      </w:r>
    </w:p>
    <w:p w14:paraId="20C5AF6C" w14:textId="77777777" w:rsidR="002840F2" w:rsidRPr="002840F2" w:rsidRDefault="002840F2" w:rsidP="002840F2">
      <w:pPr>
        <w:numPr>
          <w:ilvl w:val="0"/>
          <w:numId w:val="2"/>
        </w:numPr>
      </w:pPr>
      <w:r w:rsidRPr="002840F2">
        <w:t xml:space="preserve">Profil utilisateur éditable (nom, prénom, </w:t>
      </w:r>
      <w:proofErr w:type="gramStart"/>
      <w:r w:rsidRPr="002840F2">
        <w:t>email</w:t>
      </w:r>
      <w:proofErr w:type="gramEnd"/>
      <w:r w:rsidRPr="002840F2">
        <w:t>, mot de passe, langue).</w:t>
      </w:r>
    </w:p>
    <w:p w14:paraId="5AE77ABB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2. Abonnement Freemium</w:t>
      </w:r>
    </w:p>
    <w:p w14:paraId="7D5C301F" w14:textId="77777777" w:rsidR="002840F2" w:rsidRPr="002840F2" w:rsidRDefault="002840F2" w:rsidP="002840F2">
      <w:pPr>
        <w:numPr>
          <w:ilvl w:val="0"/>
          <w:numId w:val="3"/>
        </w:numPr>
      </w:pPr>
      <w:r w:rsidRPr="002840F2">
        <w:t>Par défaut, un utilisateur a droit à 1 seul formulaire actif et 100 inscrits visibles.</w:t>
      </w:r>
    </w:p>
    <w:p w14:paraId="54AF0D72" w14:textId="77777777" w:rsidR="002840F2" w:rsidRPr="002840F2" w:rsidRDefault="002840F2" w:rsidP="002840F2">
      <w:pPr>
        <w:numPr>
          <w:ilvl w:val="0"/>
          <w:numId w:val="3"/>
        </w:numPr>
      </w:pPr>
      <w:r w:rsidRPr="002840F2">
        <w:lastRenderedPageBreak/>
        <w:t>Un utilisateur Premium (8</w:t>
      </w:r>
      <w:r w:rsidRPr="002840F2">
        <w:rPr>
          <w:rFonts w:ascii="Arial" w:hAnsi="Arial" w:cs="Arial"/>
        </w:rPr>
        <w:t> </w:t>
      </w:r>
      <w:r w:rsidRPr="002840F2">
        <w:t xml:space="preserve">$/mois, paiement par </w:t>
      </w:r>
      <w:proofErr w:type="spellStart"/>
      <w:r w:rsidRPr="002840F2">
        <w:t>Paypal</w:t>
      </w:r>
      <w:proofErr w:type="spellEnd"/>
      <w:r w:rsidRPr="002840F2">
        <w:t xml:space="preserve">, </w:t>
      </w:r>
      <w:proofErr w:type="spellStart"/>
      <w:r w:rsidRPr="002840F2">
        <w:t>Stripe</w:t>
      </w:r>
      <w:proofErr w:type="spellEnd"/>
      <w:r w:rsidRPr="002840F2">
        <w:t xml:space="preserve">, ou </w:t>
      </w:r>
      <w:proofErr w:type="spellStart"/>
      <w:r w:rsidRPr="002840F2">
        <w:t>Proxypay</w:t>
      </w:r>
      <w:proofErr w:type="spellEnd"/>
      <w:r w:rsidRPr="002840F2">
        <w:t xml:space="preserve"> mobile money) a droit </w:t>
      </w:r>
      <w:r w:rsidRPr="002840F2">
        <w:rPr>
          <w:rFonts w:ascii="Aptos" w:hAnsi="Aptos" w:cs="Aptos"/>
        </w:rPr>
        <w:t>à</w:t>
      </w:r>
      <w:r w:rsidRPr="002840F2">
        <w:t xml:space="preserve"> un nombre illimit</w:t>
      </w:r>
      <w:r w:rsidRPr="002840F2">
        <w:rPr>
          <w:rFonts w:ascii="Aptos" w:hAnsi="Aptos" w:cs="Aptos"/>
        </w:rPr>
        <w:t>é</w:t>
      </w:r>
      <w:r w:rsidRPr="002840F2">
        <w:t xml:space="preserve"> de formulaires et d</w:t>
      </w:r>
      <w:r w:rsidRPr="002840F2">
        <w:rPr>
          <w:rFonts w:ascii="Aptos" w:hAnsi="Aptos" w:cs="Aptos"/>
        </w:rPr>
        <w:t>’</w:t>
      </w:r>
      <w:r w:rsidRPr="002840F2">
        <w:t>inscrits.</w:t>
      </w:r>
    </w:p>
    <w:p w14:paraId="5AA3B5BD" w14:textId="77777777" w:rsidR="002840F2" w:rsidRPr="002840F2" w:rsidRDefault="002840F2" w:rsidP="002840F2">
      <w:pPr>
        <w:numPr>
          <w:ilvl w:val="0"/>
          <w:numId w:val="3"/>
        </w:numPr>
      </w:pPr>
      <w:r w:rsidRPr="002840F2">
        <w:t>Gestion du paiement et mise à jour automatique du statut d’abonnement.</w:t>
      </w:r>
    </w:p>
    <w:p w14:paraId="55800001" w14:textId="77777777" w:rsidR="002840F2" w:rsidRPr="002840F2" w:rsidRDefault="002840F2" w:rsidP="002840F2">
      <w:pPr>
        <w:numPr>
          <w:ilvl w:val="0"/>
          <w:numId w:val="3"/>
        </w:numPr>
      </w:pPr>
      <w:r w:rsidRPr="002840F2">
        <w:t>Archivage automatique des données pour les utilisateurs gratuits après 2 mois.</w:t>
      </w:r>
    </w:p>
    <w:p w14:paraId="2A8D193B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3. Création et gestion des formulaires</w:t>
      </w:r>
    </w:p>
    <w:p w14:paraId="020DB15F" w14:textId="77777777" w:rsidR="002840F2" w:rsidRPr="002840F2" w:rsidRDefault="002840F2" w:rsidP="002840F2">
      <w:pPr>
        <w:numPr>
          <w:ilvl w:val="0"/>
          <w:numId w:val="4"/>
        </w:numPr>
      </w:pPr>
      <w:r w:rsidRPr="002840F2">
        <w:t>Interface de création de formulaire en drag &amp; drop (glisser-déposer).</w:t>
      </w:r>
    </w:p>
    <w:p w14:paraId="625A412F" w14:textId="77777777" w:rsidR="002840F2" w:rsidRPr="002840F2" w:rsidRDefault="002840F2" w:rsidP="002840F2">
      <w:pPr>
        <w:numPr>
          <w:ilvl w:val="0"/>
          <w:numId w:val="4"/>
        </w:numPr>
      </w:pPr>
      <w:r w:rsidRPr="002840F2">
        <w:t>L’utilisateur choisit et configure parmi la liste suivante, uniquement :</w:t>
      </w:r>
    </w:p>
    <w:p w14:paraId="3B838058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Champs de saisie</w:t>
      </w:r>
    </w:p>
    <w:p w14:paraId="3EDF7966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Champ texte simple (input type="</w:t>
      </w:r>
      <w:proofErr w:type="spellStart"/>
      <w:r w:rsidRPr="002840F2">
        <w:t>text</w:t>
      </w:r>
      <w:proofErr w:type="spellEnd"/>
      <w:r w:rsidRPr="002840F2">
        <w:t>")</w:t>
      </w:r>
    </w:p>
    <w:p w14:paraId="1E411832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Zone de texte longue (</w:t>
      </w:r>
      <w:proofErr w:type="spellStart"/>
      <w:r w:rsidRPr="002840F2">
        <w:t>textarea</w:t>
      </w:r>
      <w:proofErr w:type="spellEnd"/>
      <w:r w:rsidRPr="002840F2">
        <w:t>)</w:t>
      </w:r>
    </w:p>
    <w:p w14:paraId="4249FD59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Champ mot de passe (input type="</w:t>
      </w:r>
      <w:proofErr w:type="spellStart"/>
      <w:r w:rsidRPr="002840F2">
        <w:t>password</w:t>
      </w:r>
      <w:proofErr w:type="spellEnd"/>
      <w:r w:rsidRPr="002840F2">
        <w:t>")</w:t>
      </w:r>
    </w:p>
    <w:p w14:paraId="2B89083D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 xml:space="preserve">Champ </w:t>
      </w:r>
      <w:proofErr w:type="gramStart"/>
      <w:r w:rsidRPr="002840F2">
        <w:t>email</w:t>
      </w:r>
      <w:proofErr w:type="gramEnd"/>
      <w:r w:rsidRPr="002840F2">
        <w:t xml:space="preserve"> (input type=</w:t>
      </w:r>
      <w:proofErr w:type="gramStart"/>
      <w:r w:rsidRPr="002840F2">
        <w:t>"email"</w:t>
      </w:r>
      <w:proofErr w:type="gramEnd"/>
      <w:r w:rsidRPr="002840F2">
        <w:t>)</w:t>
      </w:r>
    </w:p>
    <w:p w14:paraId="430DDBE2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Champ numéro (input type="</w:t>
      </w:r>
      <w:proofErr w:type="spellStart"/>
      <w:r w:rsidRPr="002840F2">
        <w:t>number</w:t>
      </w:r>
      <w:proofErr w:type="spellEnd"/>
      <w:r w:rsidRPr="002840F2">
        <w:t>")</w:t>
      </w:r>
    </w:p>
    <w:p w14:paraId="05B95122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Champ téléphone (input type="tel")</w:t>
      </w:r>
    </w:p>
    <w:p w14:paraId="316A4BA3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Champ URL (input type="url")</w:t>
      </w:r>
    </w:p>
    <w:p w14:paraId="55E46E3A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Champ date (input type="date")</w:t>
      </w:r>
    </w:p>
    <w:p w14:paraId="376581E2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Champ heure (input type="time")</w:t>
      </w:r>
    </w:p>
    <w:p w14:paraId="4C349AA2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 xml:space="preserve">Champ </w:t>
      </w:r>
      <w:proofErr w:type="spellStart"/>
      <w:r w:rsidRPr="002840F2">
        <w:t>datetime</w:t>
      </w:r>
      <w:proofErr w:type="spellEnd"/>
      <w:r w:rsidRPr="002840F2">
        <w:t>-local (input type="</w:t>
      </w:r>
      <w:proofErr w:type="spellStart"/>
      <w:r w:rsidRPr="002840F2">
        <w:t>datetime</w:t>
      </w:r>
      <w:proofErr w:type="spellEnd"/>
      <w:r w:rsidRPr="002840F2">
        <w:t>-local")</w:t>
      </w:r>
    </w:p>
    <w:p w14:paraId="191D2966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Champ couleur (input type="</w:t>
      </w:r>
      <w:proofErr w:type="spellStart"/>
      <w:r w:rsidRPr="002840F2">
        <w:t>color</w:t>
      </w:r>
      <w:proofErr w:type="spellEnd"/>
      <w:r w:rsidRPr="002840F2">
        <w:t>")</w:t>
      </w:r>
    </w:p>
    <w:p w14:paraId="0EC9DACA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Champ recherche (input type="</w:t>
      </w:r>
      <w:proofErr w:type="spellStart"/>
      <w:r w:rsidRPr="002840F2">
        <w:t>search</w:t>
      </w:r>
      <w:proofErr w:type="spellEnd"/>
      <w:r w:rsidRPr="002840F2">
        <w:t>")</w:t>
      </w:r>
    </w:p>
    <w:p w14:paraId="70DB3BB7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Champs de choix/options</w:t>
      </w:r>
    </w:p>
    <w:p w14:paraId="258ECE7F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Boutons radio (input type="radio")</w:t>
      </w:r>
    </w:p>
    <w:p w14:paraId="7294B114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Cases à cocher (input type="</w:t>
      </w:r>
      <w:proofErr w:type="spellStart"/>
      <w:r w:rsidRPr="002840F2">
        <w:t>checkbox</w:t>
      </w:r>
      <w:proofErr w:type="spellEnd"/>
      <w:r w:rsidRPr="002840F2">
        <w:t>")</w:t>
      </w:r>
    </w:p>
    <w:p w14:paraId="4D5A4F64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Liste déroulante simple (select)</w:t>
      </w:r>
    </w:p>
    <w:p w14:paraId="1CA48460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Liste déroulante multiple (select multiple)</w:t>
      </w:r>
    </w:p>
    <w:p w14:paraId="6E771091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Liste de suggestions/</w:t>
      </w:r>
      <w:proofErr w:type="spellStart"/>
      <w:r w:rsidRPr="002840F2">
        <w:t>autocomplete</w:t>
      </w:r>
      <w:proofErr w:type="spellEnd"/>
      <w:r w:rsidRPr="002840F2">
        <w:t xml:space="preserve"> (</w:t>
      </w:r>
      <w:proofErr w:type="spellStart"/>
      <w:r w:rsidRPr="002840F2">
        <w:t>datalist</w:t>
      </w:r>
      <w:proofErr w:type="spellEnd"/>
      <w:r w:rsidRPr="002840F2">
        <w:t>)</w:t>
      </w:r>
    </w:p>
    <w:p w14:paraId="68C385A2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Fichiers</w:t>
      </w:r>
    </w:p>
    <w:p w14:paraId="2FEA748A" w14:textId="77777777" w:rsidR="002840F2" w:rsidRPr="002840F2" w:rsidRDefault="002840F2" w:rsidP="002840F2">
      <w:pPr>
        <w:numPr>
          <w:ilvl w:val="1"/>
          <w:numId w:val="4"/>
        </w:numPr>
      </w:pPr>
      <w:proofErr w:type="spellStart"/>
      <w:r w:rsidRPr="002840F2">
        <w:t>Upload</w:t>
      </w:r>
      <w:proofErr w:type="spellEnd"/>
      <w:r w:rsidRPr="002840F2">
        <w:t xml:space="preserve"> de fichier (input type="file")</w:t>
      </w:r>
    </w:p>
    <w:p w14:paraId="5085A00F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lastRenderedPageBreak/>
        <w:t>Contrôles</w:t>
      </w:r>
    </w:p>
    <w:p w14:paraId="315A35B1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 xml:space="preserve">Bouton </w:t>
      </w:r>
      <w:proofErr w:type="spellStart"/>
      <w:r w:rsidRPr="002840F2">
        <w:t>submit</w:t>
      </w:r>
      <w:proofErr w:type="spellEnd"/>
      <w:r w:rsidRPr="002840F2">
        <w:t xml:space="preserve"> (envoi du formulaire)</w:t>
      </w:r>
    </w:p>
    <w:p w14:paraId="6CCAA3C3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Bouton reset (réinitialisation)</w:t>
      </w:r>
    </w:p>
    <w:p w14:paraId="34F94F39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Bouton normal (pour action personnalisée comme ouvrir une modale)</w:t>
      </w:r>
    </w:p>
    <w:p w14:paraId="5B612063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Spécifiques</w:t>
      </w:r>
    </w:p>
    <w:p w14:paraId="38245846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Champ caché (input type="</w:t>
      </w:r>
      <w:proofErr w:type="spellStart"/>
      <w:r w:rsidRPr="002840F2">
        <w:t>hidden</w:t>
      </w:r>
      <w:proofErr w:type="spellEnd"/>
      <w:r w:rsidRPr="002840F2">
        <w:t>")</w:t>
      </w:r>
    </w:p>
    <w:p w14:paraId="655B34E4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Captcha/reCAPTCHA</w:t>
      </w:r>
    </w:p>
    <w:p w14:paraId="77090942" w14:textId="77777777" w:rsidR="002840F2" w:rsidRPr="002840F2" w:rsidRDefault="002840F2" w:rsidP="002840F2">
      <w:pPr>
        <w:numPr>
          <w:ilvl w:val="1"/>
          <w:numId w:val="4"/>
        </w:numPr>
      </w:pPr>
      <w:proofErr w:type="spellStart"/>
      <w:r w:rsidRPr="002840F2">
        <w:t>Slider</w:t>
      </w:r>
      <w:proofErr w:type="spellEnd"/>
      <w:r w:rsidRPr="002840F2">
        <w:t xml:space="preserve"> (input type="range")</w:t>
      </w:r>
    </w:p>
    <w:p w14:paraId="30B5218A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Échelle (rating stars)</w:t>
      </w:r>
    </w:p>
    <w:p w14:paraId="2FD468A6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>Signature numérique (capture via souris ou tactile)</w:t>
      </w:r>
    </w:p>
    <w:p w14:paraId="02BF8705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UI/Accessibilité</w:t>
      </w:r>
    </w:p>
    <w:p w14:paraId="08AB6EB6" w14:textId="77777777" w:rsidR="002840F2" w:rsidRPr="002840F2" w:rsidRDefault="002840F2" w:rsidP="002840F2">
      <w:pPr>
        <w:numPr>
          <w:ilvl w:val="1"/>
          <w:numId w:val="4"/>
        </w:numPr>
      </w:pPr>
      <w:r w:rsidRPr="002840F2">
        <w:t xml:space="preserve">Labels, </w:t>
      </w:r>
      <w:proofErr w:type="spellStart"/>
      <w:r w:rsidRPr="002840F2">
        <w:t>fieldset</w:t>
      </w:r>
      <w:proofErr w:type="spellEnd"/>
      <w:r w:rsidRPr="002840F2">
        <w:t xml:space="preserve">, </w:t>
      </w:r>
      <w:proofErr w:type="spellStart"/>
      <w:r w:rsidRPr="002840F2">
        <w:t>legend</w:t>
      </w:r>
      <w:proofErr w:type="spellEnd"/>
    </w:p>
    <w:p w14:paraId="33C2EFD2" w14:textId="77777777" w:rsidR="002840F2" w:rsidRPr="002840F2" w:rsidRDefault="002840F2" w:rsidP="002840F2">
      <w:pPr>
        <w:numPr>
          <w:ilvl w:val="1"/>
          <w:numId w:val="4"/>
        </w:numPr>
      </w:pPr>
      <w:proofErr w:type="spellStart"/>
      <w:r w:rsidRPr="002840F2">
        <w:t>Placeholder</w:t>
      </w:r>
      <w:proofErr w:type="spellEnd"/>
      <w:r w:rsidRPr="002840F2">
        <w:t xml:space="preserve">, messages d’erreur </w:t>
      </w:r>
      <w:proofErr w:type="spellStart"/>
      <w:r w:rsidRPr="002840F2">
        <w:t>inline</w:t>
      </w:r>
      <w:proofErr w:type="spellEnd"/>
    </w:p>
    <w:p w14:paraId="5877227F" w14:textId="77777777" w:rsidR="002840F2" w:rsidRPr="002840F2" w:rsidRDefault="002840F2" w:rsidP="002840F2">
      <w:pPr>
        <w:numPr>
          <w:ilvl w:val="1"/>
          <w:numId w:val="4"/>
        </w:numPr>
      </w:pPr>
      <w:proofErr w:type="spellStart"/>
      <w:r w:rsidRPr="002840F2">
        <w:t>Tooltip</w:t>
      </w:r>
      <w:proofErr w:type="spellEnd"/>
      <w:r w:rsidRPr="002840F2">
        <w:t>/info-bulle</w:t>
      </w:r>
    </w:p>
    <w:p w14:paraId="6D733D36" w14:textId="77777777" w:rsidR="002840F2" w:rsidRPr="002840F2" w:rsidRDefault="002840F2" w:rsidP="002840F2">
      <w:pPr>
        <w:numPr>
          <w:ilvl w:val="0"/>
          <w:numId w:val="4"/>
        </w:numPr>
      </w:pPr>
      <w:r w:rsidRPr="002840F2">
        <w:t>L’utilisateur peut configurer</w:t>
      </w:r>
      <w:r w:rsidRPr="002840F2">
        <w:rPr>
          <w:rFonts w:ascii="Arial" w:hAnsi="Arial" w:cs="Arial"/>
        </w:rPr>
        <w:t> </w:t>
      </w:r>
      <w:r w:rsidRPr="002840F2">
        <w:t>: l</w:t>
      </w:r>
      <w:r w:rsidRPr="002840F2">
        <w:rPr>
          <w:rFonts w:ascii="Aptos" w:hAnsi="Aptos" w:cs="Aptos"/>
        </w:rPr>
        <w:t>’</w:t>
      </w:r>
      <w:r w:rsidRPr="002840F2">
        <w:t>ordre, l</w:t>
      </w:r>
      <w:r w:rsidRPr="002840F2">
        <w:rPr>
          <w:rFonts w:ascii="Aptos" w:hAnsi="Aptos" w:cs="Aptos"/>
        </w:rPr>
        <w:t>’</w:t>
      </w:r>
      <w:r w:rsidRPr="002840F2">
        <w:t>obligation du champ, l</w:t>
      </w:r>
      <w:r w:rsidRPr="002840F2">
        <w:rPr>
          <w:rFonts w:ascii="Aptos" w:hAnsi="Aptos" w:cs="Aptos"/>
        </w:rPr>
        <w:t>’</w:t>
      </w:r>
      <w:r w:rsidRPr="002840F2">
        <w:t>intitul</w:t>
      </w:r>
      <w:r w:rsidRPr="002840F2">
        <w:rPr>
          <w:rFonts w:ascii="Aptos" w:hAnsi="Aptos" w:cs="Aptos"/>
        </w:rPr>
        <w:t>é</w:t>
      </w:r>
      <w:r w:rsidRPr="002840F2">
        <w:t xml:space="preserve"> (fran</w:t>
      </w:r>
      <w:r w:rsidRPr="002840F2">
        <w:rPr>
          <w:rFonts w:ascii="Aptos" w:hAnsi="Aptos" w:cs="Aptos"/>
        </w:rPr>
        <w:t>ç</w:t>
      </w:r>
      <w:r w:rsidRPr="002840F2">
        <w:t>ais/anglais), options de r</w:t>
      </w:r>
      <w:r w:rsidRPr="002840F2">
        <w:rPr>
          <w:rFonts w:ascii="Aptos" w:hAnsi="Aptos" w:cs="Aptos"/>
        </w:rPr>
        <w:t>é</w:t>
      </w:r>
      <w:r w:rsidRPr="002840F2">
        <w:t>ponse, valeurs par d</w:t>
      </w:r>
      <w:r w:rsidRPr="002840F2">
        <w:rPr>
          <w:rFonts w:ascii="Aptos" w:hAnsi="Aptos" w:cs="Aptos"/>
        </w:rPr>
        <w:t>é</w:t>
      </w:r>
      <w:r w:rsidRPr="002840F2">
        <w:t>faut.</w:t>
      </w:r>
    </w:p>
    <w:p w14:paraId="79002551" w14:textId="77777777" w:rsidR="002840F2" w:rsidRPr="002840F2" w:rsidRDefault="002840F2" w:rsidP="002840F2">
      <w:pPr>
        <w:numPr>
          <w:ilvl w:val="0"/>
          <w:numId w:val="4"/>
        </w:numPr>
      </w:pPr>
      <w:r w:rsidRPr="002840F2">
        <w:t>Customisation du style du formulaire (couleur, police, image de fond, logo).</w:t>
      </w:r>
    </w:p>
    <w:p w14:paraId="15A4996D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4. Gestion des inscriptions</w:t>
      </w:r>
    </w:p>
    <w:p w14:paraId="669EADF5" w14:textId="77777777" w:rsidR="002840F2" w:rsidRPr="002840F2" w:rsidRDefault="002840F2" w:rsidP="002840F2">
      <w:pPr>
        <w:numPr>
          <w:ilvl w:val="0"/>
          <w:numId w:val="5"/>
        </w:numPr>
      </w:pPr>
      <w:r w:rsidRPr="002840F2">
        <w:t>Pour chaque formulaire, l’utilisateur voit un tableau des inscrits.</w:t>
      </w:r>
    </w:p>
    <w:p w14:paraId="70847528" w14:textId="77777777" w:rsidR="002840F2" w:rsidRPr="002840F2" w:rsidRDefault="002840F2" w:rsidP="002840F2">
      <w:pPr>
        <w:numPr>
          <w:ilvl w:val="0"/>
          <w:numId w:val="5"/>
        </w:numPr>
      </w:pPr>
      <w:r w:rsidRPr="002840F2">
        <w:t>Tableau avec filtres dynamiques selon les champs du formulaire (ex</w:t>
      </w:r>
      <w:r w:rsidRPr="002840F2">
        <w:rPr>
          <w:rFonts w:ascii="Arial" w:hAnsi="Arial" w:cs="Arial"/>
        </w:rPr>
        <w:t> </w:t>
      </w:r>
      <w:r w:rsidRPr="002840F2">
        <w:t>: sexe, profession</w:t>
      </w:r>
      <w:r w:rsidRPr="002840F2">
        <w:rPr>
          <w:rFonts w:ascii="Aptos" w:hAnsi="Aptos" w:cs="Aptos"/>
        </w:rPr>
        <w:t>…</w:t>
      </w:r>
      <w:r w:rsidRPr="002840F2">
        <w:t>).</w:t>
      </w:r>
    </w:p>
    <w:p w14:paraId="248F619D" w14:textId="77777777" w:rsidR="002840F2" w:rsidRPr="002840F2" w:rsidRDefault="002840F2" w:rsidP="002840F2">
      <w:pPr>
        <w:numPr>
          <w:ilvl w:val="0"/>
          <w:numId w:val="5"/>
        </w:numPr>
      </w:pPr>
      <w:r w:rsidRPr="002840F2">
        <w:t>Recherche, tri, pagination.</w:t>
      </w:r>
    </w:p>
    <w:p w14:paraId="2BA09509" w14:textId="77777777" w:rsidR="002840F2" w:rsidRPr="002840F2" w:rsidRDefault="002840F2" w:rsidP="002840F2">
      <w:pPr>
        <w:numPr>
          <w:ilvl w:val="0"/>
          <w:numId w:val="5"/>
        </w:numPr>
      </w:pPr>
      <w:r w:rsidRPr="002840F2">
        <w:t>Sélection multiple par cases à cocher, sélection globale.</w:t>
      </w:r>
    </w:p>
    <w:p w14:paraId="4A823B4F" w14:textId="77777777" w:rsidR="002840F2" w:rsidRPr="002840F2" w:rsidRDefault="002840F2" w:rsidP="002840F2">
      <w:pPr>
        <w:numPr>
          <w:ilvl w:val="0"/>
          <w:numId w:val="5"/>
        </w:numPr>
      </w:pPr>
      <w:r w:rsidRPr="002840F2">
        <w:t>Actions groupées</w:t>
      </w:r>
      <w:r w:rsidRPr="002840F2">
        <w:rPr>
          <w:rFonts w:ascii="Arial" w:hAnsi="Arial" w:cs="Arial"/>
        </w:rPr>
        <w:t> </w:t>
      </w:r>
      <w:r w:rsidRPr="002840F2">
        <w:t>: suppression (corbeille), validation, envoi d</w:t>
      </w:r>
      <w:r w:rsidRPr="002840F2">
        <w:rPr>
          <w:rFonts w:ascii="Aptos" w:hAnsi="Aptos" w:cs="Aptos"/>
        </w:rPr>
        <w:t>’</w:t>
      </w:r>
      <w:r w:rsidRPr="002840F2">
        <w:t>un mail personnalis</w:t>
      </w:r>
      <w:r w:rsidRPr="002840F2">
        <w:rPr>
          <w:rFonts w:ascii="Aptos" w:hAnsi="Aptos" w:cs="Aptos"/>
        </w:rPr>
        <w:t>é</w:t>
      </w:r>
      <w:r w:rsidRPr="002840F2">
        <w:t>.</w:t>
      </w:r>
    </w:p>
    <w:p w14:paraId="012A12A8" w14:textId="77777777" w:rsidR="002840F2" w:rsidRPr="002840F2" w:rsidRDefault="002840F2" w:rsidP="002840F2">
      <w:pPr>
        <w:numPr>
          <w:ilvl w:val="0"/>
          <w:numId w:val="5"/>
        </w:numPr>
      </w:pPr>
      <w:r w:rsidRPr="002840F2">
        <w:t>Export des inscrits en PDF ou CSV</w:t>
      </w:r>
      <w:r w:rsidRPr="002840F2">
        <w:rPr>
          <w:rFonts w:ascii="Arial" w:hAnsi="Arial" w:cs="Arial"/>
        </w:rPr>
        <w:t> </w:t>
      </w:r>
      <w:r w:rsidRPr="002840F2">
        <w:t>: possibilit</w:t>
      </w:r>
      <w:r w:rsidRPr="002840F2">
        <w:rPr>
          <w:rFonts w:ascii="Aptos" w:hAnsi="Aptos" w:cs="Aptos"/>
        </w:rPr>
        <w:t>é</w:t>
      </w:r>
      <w:r w:rsidRPr="002840F2">
        <w:t xml:space="preserve"> de choisir les champs </w:t>
      </w:r>
      <w:r w:rsidRPr="002840F2">
        <w:rPr>
          <w:rFonts w:ascii="Aptos" w:hAnsi="Aptos" w:cs="Aptos"/>
        </w:rPr>
        <w:t>à</w:t>
      </w:r>
      <w:r w:rsidRPr="002840F2">
        <w:t xml:space="preserve"> exporter.</w:t>
      </w:r>
    </w:p>
    <w:p w14:paraId="461A590C" w14:textId="77777777" w:rsidR="002840F2" w:rsidRPr="002840F2" w:rsidRDefault="002840F2" w:rsidP="002840F2">
      <w:pPr>
        <w:numPr>
          <w:ilvl w:val="0"/>
          <w:numId w:val="5"/>
        </w:numPr>
      </w:pPr>
      <w:r w:rsidRPr="002840F2">
        <w:t>Les inscrits validés reçoivent un mail personnalisé (</w:t>
      </w:r>
      <w:proofErr w:type="spellStart"/>
      <w:r w:rsidRPr="002840F2">
        <w:t>template</w:t>
      </w:r>
      <w:proofErr w:type="spellEnd"/>
      <w:r w:rsidRPr="002840F2">
        <w:t xml:space="preserve"> custom, logo et infos </w:t>
      </w:r>
      <w:proofErr w:type="gramStart"/>
      <w:r w:rsidRPr="002840F2">
        <w:t>contact insérés</w:t>
      </w:r>
      <w:proofErr w:type="gramEnd"/>
      <w:r w:rsidRPr="002840F2">
        <w:t xml:space="preserve"> automatiquement).</w:t>
      </w:r>
    </w:p>
    <w:p w14:paraId="7BD70D07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5. Dashboard et statistiques</w:t>
      </w:r>
    </w:p>
    <w:p w14:paraId="041BD1E3" w14:textId="77777777" w:rsidR="002840F2" w:rsidRPr="002840F2" w:rsidRDefault="002840F2" w:rsidP="002840F2">
      <w:pPr>
        <w:numPr>
          <w:ilvl w:val="0"/>
          <w:numId w:val="6"/>
        </w:numPr>
      </w:pPr>
      <w:r w:rsidRPr="002840F2">
        <w:lastRenderedPageBreak/>
        <w:t xml:space="preserve">Utiliser la librairie </w:t>
      </w:r>
      <w:proofErr w:type="spellStart"/>
      <w:r w:rsidRPr="002840F2">
        <w:t>Tremor</w:t>
      </w:r>
      <w:proofErr w:type="spellEnd"/>
      <w:r w:rsidRPr="002840F2">
        <w:t xml:space="preserve"> pour l’affichage du </w:t>
      </w:r>
      <w:proofErr w:type="spellStart"/>
      <w:r w:rsidRPr="002840F2">
        <w:t>dashboard</w:t>
      </w:r>
      <w:proofErr w:type="spellEnd"/>
      <w:r w:rsidRPr="002840F2">
        <w:t xml:space="preserve"> (statistiques sur les inscriptions, taux de validation, etc.).</w:t>
      </w:r>
    </w:p>
    <w:p w14:paraId="3A4FAD2F" w14:textId="77777777" w:rsidR="002840F2" w:rsidRPr="002840F2" w:rsidRDefault="002840F2" w:rsidP="002840F2">
      <w:pPr>
        <w:numPr>
          <w:ilvl w:val="0"/>
          <w:numId w:val="6"/>
        </w:numPr>
      </w:pPr>
      <w:r w:rsidRPr="002840F2">
        <w:t xml:space="preserve">Un </w:t>
      </w:r>
      <w:proofErr w:type="spellStart"/>
      <w:r w:rsidRPr="002840F2">
        <w:t>dashboard</w:t>
      </w:r>
      <w:proofErr w:type="spellEnd"/>
      <w:r w:rsidRPr="002840F2">
        <w:t xml:space="preserve"> par utilisateur, récapitulant</w:t>
      </w:r>
      <w:r w:rsidRPr="002840F2">
        <w:rPr>
          <w:rFonts w:ascii="Arial" w:hAnsi="Arial" w:cs="Arial"/>
        </w:rPr>
        <w:t> </w:t>
      </w:r>
      <w:r w:rsidRPr="002840F2">
        <w:t>: nombre d</w:t>
      </w:r>
      <w:r w:rsidRPr="002840F2">
        <w:rPr>
          <w:rFonts w:ascii="Aptos" w:hAnsi="Aptos" w:cs="Aptos"/>
        </w:rPr>
        <w:t>’</w:t>
      </w:r>
      <w:r w:rsidRPr="002840F2">
        <w:t>inscrits, nombre de formulaires, stats dynamiques par filtre.</w:t>
      </w:r>
    </w:p>
    <w:p w14:paraId="1DB3B500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6. Gestion multi-langue</w:t>
      </w:r>
    </w:p>
    <w:p w14:paraId="12337B13" w14:textId="77777777" w:rsidR="002840F2" w:rsidRPr="002840F2" w:rsidRDefault="002840F2" w:rsidP="002840F2">
      <w:pPr>
        <w:numPr>
          <w:ilvl w:val="0"/>
          <w:numId w:val="7"/>
        </w:numPr>
      </w:pPr>
      <w:r w:rsidRPr="002840F2">
        <w:t xml:space="preserve">Toutes les interfaces, </w:t>
      </w:r>
      <w:proofErr w:type="gramStart"/>
      <w:r w:rsidRPr="002840F2">
        <w:t>emails</w:t>
      </w:r>
      <w:proofErr w:type="gramEnd"/>
      <w:r w:rsidRPr="002840F2">
        <w:t xml:space="preserve">, notifications et exports doivent s’afficher en français ou anglais selon la langue détectée du navigateur (avec </w:t>
      </w:r>
      <w:proofErr w:type="spellStart"/>
      <w:r w:rsidRPr="002840F2">
        <w:t>override</w:t>
      </w:r>
      <w:proofErr w:type="spellEnd"/>
      <w:r w:rsidRPr="002840F2">
        <w:t xml:space="preserve"> possible dans le profil).</w:t>
      </w:r>
    </w:p>
    <w:p w14:paraId="5C05329C" w14:textId="77777777" w:rsidR="002840F2" w:rsidRPr="002840F2" w:rsidRDefault="002840F2" w:rsidP="002840F2">
      <w:pPr>
        <w:numPr>
          <w:ilvl w:val="0"/>
          <w:numId w:val="7"/>
        </w:numPr>
      </w:pPr>
      <w:r w:rsidRPr="002840F2">
        <w:t>Les labels de champs de formulaire doivent être saisis dans les deux langues.</w:t>
      </w:r>
    </w:p>
    <w:p w14:paraId="4E73790A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 xml:space="preserve">7. </w:t>
      </w:r>
      <w:proofErr w:type="spellStart"/>
      <w:r w:rsidRPr="002840F2">
        <w:rPr>
          <w:b/>
          <w:bCs/>
        </w:rPr>
        <w:t>SuperAdmin</w:t>
      </w:r>
      <w:proofErr w:type="spellEnd"/>
    </w:p>
    <w:p w14:paraId="3EF763D4" w14:textId="77777777" w:rsidR="002840F2" w:rsidRPr="002840F2" w:rsidRDefault="002840F2" w:rsidP="002840F2">
      <w:pPr>
        <w:numPr>
          <w:ilvl w:val="0"/>
          <w:numId w:val="8"/>
        </w:numPr>
      </w:pPr>
      <w:r w:rsidRPr="002840F2">
        <w:t xml:space="preserve">Un </w:t>
      </w:r>
      <w:proofErr w:type="spellStart"/>
      <w:r w:rsidRPr="002840F2">
        <w:t>dashboard</w:t>
      </w:r>
      <w:proofErr w:type="spellEnd"/>
      <w:r w:rsidRPr="002840F2">
        <w:t xml:space="preserve"> spécial accessible uniquement par les comptes </w:t>
      </w:r>
      <w:proofErr w:type="spellStart"/>
      <w:r w:rsidRPr="002840F2">
        <w:t>SuperAdmin</w:t>
      </w:r>
      <w:proofErr w:type="spellEnd"/>
      <w:r w:rsidRPr="002840F2">
        <w:t>.</w:t>
      </w:r>
    </w:p>
    <w:p w14:paraId="33BD84C6" w14:textId="77777777" w:rsidR="002840F2" w:rsidRPr="002840F2" w:rsidRDefault="002840F2" w:rsidP="002840F2">
      <w:pPr>
        <w:numPr>
          <w:ilvl w:val="0"/>
          <w:numId w:val="8"/>
        </w:numPr>
      </w:pPr>
      <w:r w:rsidRPr="002840F2">
        <w:t>Permet de</w:t>
      </w:r>
      <w:r w:rsidRPr="002840F2">
        <w:rPr>
          <w:rFonts w:ascii="Arial" w:hAnsi="Arial" w:cs="Arial"/>
        </w:rPr>
        <w:t> </w:t>
      </w:r>
      <w:r w:rsidRPr="002840F2">
        <w:t>: voir la liste des utilisateurs, g</w:t>
      </w:r>
      <w:r w:rsidRPr="002840F2">
        <w:rPr>
          <w:rFonts w:ascii="Aptos" w:hAnsi="Aptos" w:cs="Aptos"/>
        </w:rPr>
        <w:t>é</w:t>
      </w:r>
      <w:r w:rsidRPr="002840F2">
        <w:t>rer les abonnements, voir tous les formulaires, g</w:t>
      </w:r>
      <w:r w:rsidRPr="002840F2">
        <w:rPr>
          <w:rFonts w:ascii="Aptos" w:hAnsi="Aptos" w:cs="Aptos"/>
        </w:rPr>
        <w:t>é</w:t>
      </w:r>
      <w:r w:rsidRPr="002840F2">
        <w:t>rer les incidents, supprimer ou archiver un compte utilisateur.</w:t>
      </w:r>
    </w:p>
    <w:p w14:paraId="089B61B8" w14:textId="77777777" w:rsidR="002840F2" w:rsidRPr="002840F2" w:rsidRDefault="002840F2" w:rsidP="002840F2">
      <w:r w:rsidRPr="002840F2">
        <w:pict w14:anchorId="0B8E1C01">
          <v:rect id="_x0000_i1089" style="width:0;height:1.5pt" o:hralign="center" o:hrstd="t" o:hr="t" fillcolor="#a0a0a0" stroked="f"/>
        </w:pict>
      </w:r>
    </w:p>
    <w:p w14:paraId="4C0095C0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Structuration technique</w:t>
      </w:r>
    </w:p>
    <w:p w14:paraId="4D7DD2A5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Technologies imposées</w:t>
      </w:r>
    </w:p>
    <w:p w14:paraId="6F06F35B" w14:textId="77777777" w:rsidR="002840F2" w:rsidRPr="002840F2" w:rsidRDefault="002840F2" w:rsidP="002840F2">
      <w:pPr>
        <w:numPr>
          <w:ilvl w:val="0"/>
          <w:numId w:val="9"/>
        </w:numPr>
      </w:pPr>
      <w:r w:rsidRPr="002840F2">
        <w:rPr>
          <w:b/>
          <w:bCs/>
        </w:rPr>
        <w:t>Front-End</w:t>
      </w:r>
      <w:r w:rsidRPr="002840F2">
        <w:rPr>
          <w:rFonts w:ascii="Arial" w:hAnsi="Arial" w:cs="Arial"/>
          <w:b/>
          <w:bCs/>
        </w:rPr>
        <w:t> </w:t>
      </w:r>
      <w:r w:rsidRPr="002840F2">
        <w:rPr>
          <w:b/>
          <w:bCs/>
        </w:rPr>
        <w:t>:</w:t>
      </w:r>
      <w:r w:rsidRPr="002840F2">
        <w:t xml:space="preserve"> </w:t>
      </w:r>
      <w:proofErr w:type="spellStart"/>
      <w:r w:rsidRPr="002840F2">
        <w:t>React</w:t>
      </w:r>
      <w:proofErr w:type="spellEnd"/>
      <w:r w:rsidRPr="002840F2">
        <w:t xml:space="preserve"> (Next.js), </w:t>
      </w:r>
      <w:proofErr w:type="spellStart"/>
      <w:r w:rsidRPr="002840F2">
        <w:t>TailwindCSS</w:t>
      </w:r>
      <w:proofErr w:type="spellEnd"/>
      <w:r w:rsidRPr="002840F2">
        <w:t xml:space="preserve">, </w:t>
      </w:r>
      <w:proofErr w:type="spellStart"/>
      <w:r w:rsidRPr="002840F2">
        <w:t>Tremor</w:t>
      </w:r>
      <w:proofErr w:type="spellEnd"/>
      <w:r w:rsidRPr="002840F2">
        <w:t xml:space="preserve"> UI, react-i18next, </w:t>
      </w:r>
      <w:proofErr w:type="spellStart"/>
      <w:r w:rsidRPr="002840F2">
        <w:t>React</w:t>
      </w:r>
      <w:proofErr w:type="spellEnd"/>
      <w:r w:rsidRPr="002840F2">
        <w:t xml:space="preserve"> </w:t>
      </w:r>
      <w:proofErr w:type="spellStart"/>
      <w:r w:rsidRPr="002840F2">
        <w:t>DnD</w:t>
      </w:r>
      <w:proofErr w:type="spellEnd"/>
      <w:r w:rsidRPr="002840F2">
        <w:t xml:space="preserve"> (pour le </w:t>
      </w:r>
      <w:proofErr w:type="spellStart"/>
      <w:r w:rsidRPr="002840F2">
        <w:t>builder</w:t>
      </w:r>
      <w:proofErr w:type="spellEnd"/>
      <w:r w:rsidRPr="002840F2">
        <w:t xml:space="preserve"> drag &amp; drop)</w:t>
      </w:r>
    </w:p>
    <w:p w14:paraId="78B2EE14" w14:textId="77777777" w:rsidR="002840F2" w:rsidRPr="002840F2" w:rsidRDefault="002840F2" w:rsidP="002840F2">
      <w:pPr>
        <w:numPr>
          <w:ilvl w:val="0"/>
          <w:numId w:val="9"/>
        </w:numPr>
      </w:pPr>
      <w:proofErr w:type="spellStart"/>
      <w:r w:rsidRPr="002840F2">
        <w:rPr>
          <w:b/>
          <w:bCs/>
        </w:rPr>
        <w:t>Back-End</w:t>
      </w:r>
      <w:proofErr w:type="spellEnd"/>
      <w:r w:rsidRPr="002840F2">
        <w:rPr>
          <w:rFonts w:ascii="Arial" w:hAnsi="Arial" w:cs="Arial"/>
          <w:b/>
          <w:bCs/>
        </w:rPr>
        <w:t> </w:t>
      </w:r>
      <w:r w:rsidRPr="002840F2">
        <w:rPr>
          <w:b/>
          <w:bCs/>
        </w:rPr>
        <w:t>:</w:t>
      </w:r>
      <w:r w:rsidRPr="002840F2">
        <w:t xml:space="preserve"> Node.js (Express ou </w:t>
      </w:r>
      <w:proofErr w:type="spellStart"/>
      <w:r w:rsidRPr="002840F2">
        <w:t>NestJS</w:t>
      </w:r>
      <w:proofErr w:type="spellEnd"/>
      <w:r w:rsidRPr="002840F2">
        <w:t>) OU Python (</w:t>
      </w:r>
      <w:proofErr w:type="spellStart"/>
      <w:r w:rsidRPr="002840F2">
        <w:t>FastAPI</w:t>
      </w:r>
      <w:proofErr w:type="spellEnd"/>
      <w:r w:rsidRPr="002840F2">
        <w:t>)</w:t>
      </w:r>
    </w:p>
    <w:p w14:paraId="03647792" w14:textId="77777777" w:rsidR="002840F2" w:rsidRPr="002840F2" w:rsidRDefault="002840F2" w:rsidP="002840F2">
      <w:pPr>
        <w:numPr>
          <w:ilvl w:val="0"/>
          <w:numId w:val="9"/>
        </w:numPr>
      </w:pPr>
      <w:proofErr w:type="spellStart"/>
      <w:r w:rsidRPr="002840F2">
        <w:rPr>
          <w:b/>
          <w:bCs/>
        </w:rPr>
        <w:t>Database</w:t>
      </w:r>
      <w:proofErr w:type="spellEnd"/>
      <w:r w:rsidRPr="002840F2">
        <w:rPr>
          <w:rFonts w:ascii="Arial" w:hAnsi="Arial" w:cs="Arial"/>
          <w:b/>
          <w:bCs/>
        </w:rPr>
        <w:t> </w:t>
      </w:r>
      <w:r w:rsidRPr="002840F2">
        <w:rPr>
          <w:b/>
          <w:bCs/>
        </w:rPr>
        <w:t>:</w:t>
      </w:r>
      <w:r w:rsidRPr="002840F2">
        <w:t xml:space="preserve"> PostgreSQL</w:t>
      </w:r>
    </w:p>
    <w:p w14:paraId="404BCAB8" w14:textId="77777777" w:rsidR="002840F2" w:rsidRPr="002840F2" w:rsidRDefault="002840F2" w:rsidP="002840F2">
      <w:pPr>
        <w:numPr>
          <w:ilvl w:val="0"/>
          <w:numId w:val="9"/>
        </w:numPr>
      </w:pPr>
      <w:r w:rsidRPr="002840F2">
        <w:rPr>
          <w:b/>
          <w:bCs/>
        </w:rPr>
        <w:t>Mailing</w:t>
      </w:r>
      <w:r w:rsidRPr="002840F2">
        <w:rPr>
          <w:rFonts w:ascii="Arial" w:hAnsi="Arial" w:cs="Arial"/>
          <w:b/>
          <w:bCs/>
        </w:rPr>
        <w:t> </w:t>
      </w:r>
      <w:r w:rsidRPr="002840F2">
        <w:rPr>
          <w:b/>
          <w:bCs/>
        </w:rPr>
        <w:t>:</w:t>
      </w:r>
      <w:r w:rsidRPr="002840F2">
        <w:t xml:space="preserve"> </w:t>
      </w:r>
      <w:proofErr w:type="spellStart"/>
      <w:r w:rsidRPr="002840F2">
        <w:t>Sendgrid</w:t>
      </w:r>
      <w:proofErr w:type="spellEnd"/>
      <w:r w:rsidRPr="002840F2">
        <w:t xml:space="preserve"> ou équivalent (mails transactionnels uniquement)</w:t>
      </w:r>
    </w:p>
    <w:p w14:paraId="36ACD4E7" w14:textId="77777777" w:rsidR="002840F2" w:rsidRPr="002840F2" w:rsidRDefault="002840F2" w:rsidP="002840F2">
      <w:pPr>
        <w:numPr>
          <w:ilvl w:val="0"/>
          <w:numId w:val="9"/>
        </w:numPr>
      </w:pPr>
      <w:r w:rsidRPr="002840F2">
        <w:rPr>
          <w:b/>
          <w:bCs/>
        </w:rPr>
        <w:t>Paiement</w:t>
      </w:r>
      <w:r w:rsidRPr="002840F2">
        <w:rPr>
          <w:rFonts w:ascii="Arial" w:hAnsi="Arial" w:cs="Arial"/>
          <w:b/>
          <w:bCs/>
        </w:rPr>
        <w:t> </w:t>
      </w:r>
      <w:r w:rsidRPr="002840F2">
        <w:rPr>
          <w:b/>
          <w:bCs/>
        </w:rPr>
        <w:t>:</w:t>
      </w:r>
      <w:r w:rsidRPr="002840F2">
        <w:t xml:space="preserve"> </w:t>
      </w:r>
      <w:proofErr w:type="spellStart"/>
      <w:r w:rsidRPr="002840F2">
        <w:t>Stripe</w:t>
      </w:r>
      <w:proofErr w:type="spellEnd"/>
      <w:r w:rsidRPr="002840F2">
        <w:t xml:space="preserve">, </w:t>
      </w:r>
      <w:proofErr w:type="spellStart"/>
      <w:r w:rsidRPr="002840F2">
        <w:t>Paypal</w:t>
      </w:r>
      <w:proofErr w:type="spellEnd"/>
      <w:r w:rsidRPr="002840F2">
        <w:t xml:space="preserve">, </w:t>
      </w:r>
      <w:proofErr w:type="spellStart"/>
      <w:r w:rsidRPr="002840F2">
        <w:t>Proxypay</w:t>
      </w:r>
      <w:proofErr w:type="spellEnd"/>
      <w:r w:rsidRPr="002840F2">
        <w:t xml:space="preserve"> (mobile money)</w:t>
      </w:r>
    </w:p>
    <w:p w14:paraId="1F707684" w14:textId="77777777" w:rsidR="002840F2" w:rsidRPr="002840F2" w:rsidRDefault="002840F2" w:rsidP="002840F2">
      <w:pPr>
        <w:numPr>
          <w:ilvl w:val="0"/>
          <w:numId w:val="9"/>
        </w:numPr>
      </w:pPr>
      <w:r w:rsidRPr="002840F2">
        <w:rPr>
          <w:b/>
          <w:bCs/>
        </w:rPr>
        <w:t>Fichiers/</w:t>
      </w:r>
      <w:proofErr w:type="spellStart"/>
      <w:r w:rsidRPr="002840F2">
        <w:rPr>
          <w:b/>
          <w:bCs/>
        </w:rPr>
        <w:t>Uploads</w:t>
      </w:r>
      <w:proofErr w:type="spellEnd"/>
      <w:r w:rsidRPr="002840F2">
        <w:rPr>
          <w:rFonts w:ascii="Arial" w:hAnsi="Arial" w:cs="Arial"/>
          <w:b/>
          <w:bCs/>
        </w:rPr>
        <w:t> </w:t>
      </w:r>
      <w:r w:rsidRPr="002840F2">
        <w:rPr>
          <w:b/>
          <w:bCs/>
        </w:rPr>
        <w:t>:</w:t>
      </w:r>
      <w:r w:rsidRPr="002840F2">
        <w:t xml:space="preserve"> Amazon S3 ou équivalent cloud</w:t>
      </w:r>
    </w:p>
    <w:p w14:paraId="387F5C34" w14:textId="77777777" w:rsidR="002840F2" w:rsidRPr="002840F2" w:rsidRDefault="002840F2" w:rsidP="002840F2">
      <w:r w:rsidRPr="002840F2">
        <w:pict w14:anchorId="65D50DC8">
          <v:rect id="_x0000_i1090" style="width:0;height:1.5pt" o:hralign="center" o:hrstd="t" o:hr="t" fillcolor="#a0a0a0" stroked="f"/>
        </w:pict>
      </w:r>
    </w:p>
    <w:p w14:paraId="0900FDDA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Modèles de base de données</w:t>
      </w:r>
    </w:p>
    <w:p w14:paraId="06174833" w14:textId="77777777" w:rsidR="002840F2" w:rsidRPr="002840F2" w:rsidRDefault="002840F2" w:rsidP="002840F2">
      <w:r w:rsidRPr="002840F2">
        <w:t>User</w:t>
      </w:r>
    </w:p>
    <w:p w14:paraId="46398240" w14:textId="77777777" w:rsidR="002840F2" w:rsidRPr="002840F2" w:rsidRDefault="002840F2" w:rsidP="002840F2">
      <w:r w:rsidRPr="002840F2">
        <w:t>- id</w:t>
      </w:r>
    </w:p>
    <w:p w14:paraId="2746B428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first_name</w:t>
      </w:r>
      <w:proofErr w:type="spellEnd"/>
    </w:p>
    <w:p w14:paraId="5E7A3361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last_name</w:t>
      </w:r>
      <w:proofErr w:type="spellEnd"/>
    </w:p>
    <w:p w14:paraId="1111E9B5" w14:textId="77777777" w:rsidR="002840F2" w:rsidRPr="002840F2" w:rsidRDefault="002840F2" w:rsidP="002840F2">
      <w:r w:rsidRPr="002840F2">
        <w:t xml:space="preserve">- </w:t>
      </w:r>
      <w:proofErr w:type="gramStart"/>
      <w:r w:rsidRPr="002840F2">
        <w:t>email</w:t>
      </w:r>
      <w:proofErr w:type="gramEnd"/>
    </w:p>
    <w:p w14:paraId="773F7395" w14:textId="77777777" w:rsidR="002840F2" w:rsidRPr="002840F2" w:rsidRDefault="002840F2" w:rsidP="002840F2">
      <w:r w:rsidRPr="002840F2">
        <w:lastRenderedPageBreak/>
        <w:t xml:space="preserve">- </w:t>
      </w:r>
      <w:proofErr w:type="spellStart"/>
      <w:r w:rsidRPr="002840F2">
        <w:t>password_hash</w:t>
      </w:r>
      <w:proofErr w:type="spellEnd"/>
    </w:p>
    <w:p w14:paraId="5842091F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role</w:t>
      </w:r>
      <w:proofErr w:type="spellEnd"/>
      <w:r w:rsidRPr="002840F2">
        <w:t xml:space="preserve"> (user, premium, </w:t>
      </w:r>
      <w:proofErr w:type="spellStart"/>
      <w:r w:rsidRPr="002840F2">
        <w:t>superadmin</w:t>
      </w:r>
      <w:proofErr w:type="spellEnd"/>
      <w:r w:rsidRPr="002840F2">
        <w:t>)</w:t>
      </w:r>
    </w:p>
    <w:p w14:paraId="7864DCF9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language</w:t>
      </w:r>
      <w:proofErr w:type="spellEnd"/>
      <w:r w:rsidRPr="002840F2">
        <w:t xml:space="preserve"> (</w:t>
      </w:r>
      <w:proofErr w:type="spellStart"/>
      <w:r w:rsidRPr="002840F2">
        <w:t>fr</w:t>
      </w:r>
      <w:proofErr w:type="spellEnd"/>
      <w:r w:rsidRPr="002840F2">
        <w:t>, en)</w:t>
      </w:r>
    </w:p>
    <w:p w14:paraId="507E402E" w14:textId="77777777" w:rsidR="002840F2" w:rsidRPr="002840F2" w:rsidRDefault="002840F2" w:rsidP="002840F2">
      <w:r w:rsidRPr="002840F2">
        <w:t>- plan (free, premium)</w:t>
      </w:r>
    </w:p>
    <w:p w14:paraId="16710B24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plan_expiration</w:t>
      </w:r>
      <w:proofErr w:type="spellEnd"/>
    </w:p>
    <w:p w14:paraId="09C5232C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created_at</w:t>
      </w:r>
      <w:proofErr w:type="spellEnd"/>
    </w:p>
    <w:p w14:paraId="6AE30036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updated_at</w:t>
      </w:r>
      <w:proofErr w:type="spellEnd"/>
    </w:p>
    <w:p w14:paraId="218BFE6C" w14:textId="77777777" w:rsidR="002840F2" w:rsidRPr="002840F2" w:rsidRDefault="002840F2" w:rsidP="002840F2"/>
    <w:p w14:paraId="12AC30CE" w14:textId="77777777" w:rsidR="002840F2" w:rsidRPr="002840F2" w:rsidRDefault="002840F2" w:rsidP="002840F2">
      <w:proofErr w:type="spellStart"/>
      <w:r w:rsidRPr="002840F2">
        <w:t>Form</w:t>
      </w:r>
      <w:proofErr w:type="spellEnd"/>
    </w:p>
    <w:p w14:paraId="72D911D2" w14:textId="77777777" w:rsidR="002840F2" w:rsidRPr="002840F2" w:rsidRDefault="002840F2" w:rsidP="002840F2">
      <w:r w:rsidRPr="002840F2">
        <w:t>- id</w:t>
      </w:r>
    </w:p>
    <w:p w14:paraId="0C8D8DF8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user_id</w:t>
      </w:r>
      <w:proofErr w:type="spellEnd"/>
    </w:p>
    <w:p w14:paraId="2D8C0D21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title</w:t>
      </w:r>
      <w:proofErr w:type="spellEnd"/>
    </w:p>
    <w:p w14:paraId="70E08101" w14:textId="77777777" w:rsidR="002840F2" w:rsidRPr="002840F2" w:rsidRDefault="002840F2" w:rsidP="002840F2">
      <w:r w:rsidRPr="002840F2">
        <w:t>- description</w:t>
      </w:r>
    </w:p>
    <w:p w14:paraId="6FC1F148" w14:textId="77777777" w:rsidR="002840F2" w:rsidRPr="002840F2" w:rsidRDefault="002840F2" w:rsidP="002840F2">
      <w:r w:rsidRPr="002840F2">
        <w:t>- config (JSON des champs, options, style)</w:t>
      </w:r>
    </w:p>
    <w:p w14:paraId="7E5242F9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is_active</w:t>
      </w:r>
      <w:proofErr w:type="spellEnd"/>
    </w:p>
    <w:p w14:paraId="34E05959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created_at</w:t>
      </w:r>
      <w:proofErr w:type="spellEnd"/>
    </w:p>
    <w:p w14:paraId="1DD06DCC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updated_at</w:t>
      </w:r>
      <w:proofErr w:type="spellEnd"/>
    </w:p>
    <w:p w14:paraId="6010E301" w14:textId="77777777" w:rsidR="002840F2" w:rsidRPr="002840F2" w:rsidRDefault="002840F2" w:rsidP="002840F2"/>
    <w:p w14:paraId="02E18A8A" w14:textId="77777777" w:rsidR="002840F2" w:rsidRPr="002840F2" w:rsidRDefault="002840F2" w:rsidP="002840F2">
      <w:proofErr w:type="spellStart"/>
      <w:r w:rsidRPr="002840F2">
        <w:t>FormField</w:t>
      </w:r>
      <w:proofErr w:type="spellEnd"/>
    </w:p>
    <w:p w14:paraId="218C7633" w14:textId="77777777" w:rsidR="002840F2" w:rsidRPr="002840F2" w:rsidRDefault="002840F2" w:rsidP="002840F2">
      <w:r w:rsidRPr="002840F2">
        <w:t>- id</w:t>
      </w:r>
    </w:p>
    <w:p w14:paraId="249F407F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form_id</w:t>
      </w:r>
      <w:proofErr w:type="spellEnd"/>
    </w:p>
    <w:p w14:paraId="0C7A1AF0" w14:textId="77777777" w:rsidR="002840F2" w:rsidRPr="002840F2" w:rsidRDefault="002840F2" w:rsidP="002840F2">
      <w:r w:rsidRPr="002840F2">
        <w:t>- type</w:t>
      </w:r>
    </w:p>
    <w:p w14:paraId="436811A6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label_fr</w:t>
      </w:r>
      <w:proofErr w:type="spellEnd"/>
    </w:p>
    <w:p w14:paraId="0A79EA72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label_en</w:t>
      </w:r>
      <w:proofErr w:type="spellEnd"/>
    </w:p>
    <w:p w14:paraId="0223C26D" w14:textId="77777777" w:rsidR="002840F2" w:rsidRPr="002840F2" w:rsidRDefault="002840F2" w:rsidP="002840F2">
      <w:r w:rsidRPr="002840F2">
        <w:t>- options (JSON)</w:t>
      </w:r>
    </w:p>
    <w:p w14:paraId="30E68D1D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is_required</w:t>
      </w:r>
      <w:proofErr w:type="spellEnd"/>
    </w:p>
    <w:p w14:paraId="17C07040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order</w:t>
      </w:r>
      <w:proofErr w:type="spellEnd"/>
    </w:p>
    <w:p w14:paraId="4C9F0225" w14:textId="77777777" w:rsidR="002840F2" w:rsidRPr="002840F2" w:rsidRDefault="002840F2" w:rsidP="002840F2">
      <w:r w:rsidRPr="002840F2">
        <w:t>- style (JSON)</w:t>
      </w:r>
    </w:p>
    <w:p w14:paraId="0B221671" w14:textId="77777777" w:rsidR="002840F2" w:rsidRPr="002840F2" w:rsidRDefault="002840F2" w:rsidP="002840F2">
      <w:r w:rsidRPr="002840F2">
        <w:lastRenderedPageBreak/>
        <w:t xml:space="preserve">- </w:t>
      </w:r>
      <w:proofErr w:type="spellStart"/>
      <w:r w:rsidRPr="002840F2">
        <w:t>placeholder_fr</w:t>
      </w:r>
      <w:proofErr w:type="spellEnd"/>
    </w:p>
    <w:p w14:paraId="35C3AE17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placeholder_en</w:t>
      </w:r>
      <w:proofErr w:type="spellEnd"/>
    </w:p>
    <w:p w14:paraId="2EFA754F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default_value</w:t>
      </w:r>
      <w:proofErr w:type="spellEnd"/>
    </w:p>
    <w:p w14:paraId="59732014" w14:textId="77777777" w:rsidR="002840F2" w:rsidRPr="002840F2" w:rsidRDefault="002840F2" w:rsidP="002840F2"/>
    <w:p w14:paraId="30A28AF0" w14:textId="77777777" w:rsidR="002840F2" w:rsidRPr="002840F2" w:rsidRDefault="002840F2" w:rsidP="002840F2">
      <w:proofErr w:type="spellStart"/>
      <w:r w:rsidRPr="002840F2">
        <w:t>Submission</w:t>
      </w:r>
      <w:proofErr w:type="spellEnd"/>
    </w:p>
    <w:p w14:paraId="66B8F3B3" w14:textId="77777777" w:rsidR="002840F2" w:rsidRPr="002840F2" w:rsidRDefault="002840F2" w:rsidP="002840F2">
      <w:r w:rsidRPr="002840F2">
        <w:t>- id</w:t>
      </w:r>
    </w:p>
    <w:p w14:paraId="606A040D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form_id</w:t>
      </w:r>
      <w:proofErr w:type="spellEnd"/>
    </w:p>
    <w:p w14:paraId="5E2A4162" w14:textId="77777777" w:rsidR="002840F2" w:rsidRPr="002840F2" w:rsidRDefault="002840F2" w:rsidP="002840F2">
      <w:r w:rsidRPr="002840F2">
        <w:t>- data (JSON)</w:t>
      </w:r>
    </w:p>
    <w:p w14:paraId="161B4491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status</w:t>
      </w:r>
      <w:proofErr w:type="spellEnd"/>
      <w:r w:rsidRPr="002840F2">
        <w:t xml:space="preserve"> (new, </w:t>
      </w:r>
      <w:proofErr w:type="spellStart"/>
      <w:r w:rsidRPr="002840F2">
        <w:t>validated</w:t>
      </w:r>
      <w:proofErr w:type="spellEnd"/>
      <w:r w:rsidRPr="002840F2">
        <w:t xml:space="preserve">, </w:t>
      </w:r>
      <w:proofErr w:type="spellStart"/>
      <w:r w:rsidRPr="002840F2">
        <w:t>trashed</w:t>
      </w:r>
      <w:proofErr w:type="spellEnd"/>
      <w:r w:rsidRPr="002840F2">
        <w:t>)</w:t>
      </w:r>
    </w:p>
    <w:p w14:paraId="2F221ABC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validated_at</w:t>
      </w:r>
      <w:proofErr w:type="spellEnd"/>
    </w:p>
    <w:p w14:paraId="4A6870A5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notified</w:t>
      </w:r>
      <w:proofErr w:type="spellEnd"/>
    </w:p>
    <w:p w14:paraId="23B63552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notified_at</w:t>
      </w:r>
      <w:proofErr w:type="spellEnd"/>
    </w:p>
    <w:p w14:paraId="20285A4A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mail_opened</w:t>
      </w:r>
      <w:proofErr w:type="spellEnd"/>
      <w:r w:rsidRPr="002840F2">
        <w:t xml:space="preserve"> (</w:t>
      </w:r>
      <w:proofErr w:type="spellStart"/>
      <w:r w:rsidRPr="002840F2">
        <w:t>bool</w:t>
      </w:r>
      <w:proofErr w:type="spellEnd"/>
      <w:r w:rsidRPr="002840F2">
        <w:t>)</w:t>
      </w:r>
    </w:p>
    <w:p w14:paraId="471C9802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created_at</w:t>
      </w:r>
      <w:proofErr w:type="spellEnd"/>
    </w:p>
    <w:p w14:paraId="2F005760" w14:textId="77777777" w:rsidR="002840F2" w:rsidRPr="002840F2" w:rsidRDefault="002840F2" w:rsidP="002840F2"/>
    <w:p w14:paraId="3B24BEC3" w14:textId="77777777" w:rsidR="002840F2" w:rsidRPr="002840F2" w:rsidRDefault="002840F2" w:rsidP="002840F2">
      <w:proofErr w:type="spellStart"/>
      <w:r w:rsidRPr="002840F2">
        <w:t>Payment</w:t>
      </w:r>
      <w:proofErr w:type="spellEnd"/>
    </w:p>
    <w:p w14:paraId="0BB72439" w14:textId="77777777" w:rsidR="002840F2" w:rsidRPr="002840F2" w:rsidRDefault="002840F2" w:rsidP="002840F2">
      <w:r w:rsidRPr="002840F2">
        <w:t>- id</w:t>
      </w:r>
    </w:p>
    <w:p w14:paraId="0BF548F8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user_id</w:t>
      </w:r>
      <w:proofErr w:type="spellEnd"/>
    </w:p>
    <w:p w14:paraId="5BFD16A7" w14:textId="77777777" w:rsidR="002840F2" w:rsidRPr="002840F2" w:rsidRDefault="002840F2" w:rsidP="002840F2">
      <w:r w:rsidRPr="002840F2">
        <w:t>- provider</w:t>
      </w:r>
    </w:p>
    <w:p w14:paraId="175AE63A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amount</w:t>
      </w:r>
      <w:proofErr w:type="spellEnd"/>
    </w:p>
    <w:p w14:paraId="153F0595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currency</w:t>
      </w:r>
      <w:proofErr w:type="spellEnd"/>
    </w:p>
    <w:p w14:paraId="2DC5D5AF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status</w:t>
      </w:r>
      <w:proofErr w:type="spellEnd"/>
    </w:p>
    <w:p w14:paraId="19A36907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transaction_ref</w:t>
      </w:r>
      <w:proofErr w:type="spellEnd"/>
    </w:p>
    <w:p w14:paraId="2D00EBD7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created_at</w:t>
      </w:r>
      <w:proofErr w:type="spellEnd"/>
    </w:p>
    <w:p w14:paraId="176456B9" w14:textId="77777777" w:rsidR="002840F2" w:rsidRPr="002840F2" w:rsidRDefault="002840F2" w:rsidP="002840F2"/>
    <w:p w14:paraId="7F5FB2D9" w14:textId="77777777" w:rsidR="002840F2" w:rsidRPr="002840F2" w:rsidRDefault="002840F2" w:rsidP="002840F2">
      <w:proofErr w:type="spellStart"/>
      <w:r w:rsidRPr="002840F2">
        <w:t>AdminActionLog</w:t>
      </w:r>
      <w:proofErr w:type="spellEnd"/>
    </w:p>
    <w:p w14:paraId="155D1F27" w14:textId="77777777" w:rsidR="002840F2" w:rsidRPr="002840F2" w:rsidRDefault="002840F2" w:rsidP="002840F2">
      <w:r w:rsidRPr="002840F2">
        <w:t>- id</w:t>
      </w:r>
    </w:p>
    <w:p w14:paraId="3080D96F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admin_id</w:t>
      </w:r>
      <w:proofErr w:type="spellEnd"/>
    </w:p>
    <w:p w14:paraId="5A224EFD" w14:textId="77777777" w:rsidR="002840F2" w:rsidRPr="002840F2" w:rsidRDefault="002840F2" w:rsidP="002840F2">
      <w:r w:rsidRPr="002840F2">
        <w:lastRenderedPageBreak/>
        <w:t xml:space="preserve">- </w:t>
      </w:r>
      <w:proofErr w:type="spellStart"/>
      <w:r w:rsidRPr="002840F2">
        <w:t>action_type</w:t>
      </w:r>
      <w:proofErr w:type="spellEnd"/>
    </w:p>
    <w:p w14:paraId="713D2DAD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target_type</w:t>
      </w:r>
      <w:proofErr w:type="spellEnd"/>
    </w:p>
    <w:p w14:paraId="530E4A05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target_id</w:t>
      </w:r>
      <w:proofErr w:type="spellEnd"/>
    </w:p>
    <w:p w14:paraId="663A8B8A" w14:textId="77777777" w:rsidR="002840F2" w:rsidRPr="002840F2" w:rsidRDefault="002840F2" w:rsidP="002840F2">
      <w:r w:rsidRPr="002840F2">
        <w:t>- description</w:t>
      </w:r>
    </w:p>
    <w:p w14:paraId="6F081249" w14:textId="77777777" w:rsidR="002840F2" w:rsidRPr="002840F2" w:rsidRDefault="002840F2" w:rsidP="002840F2">
      <w:r w:rsidRPr="002840F2">
        <w:t xml:space="preserve">- </w:t>
      </w:r>
      <w:proofErr w:type="spellStart"/>
      <w:r w:rsidRPr="002840F2">
        <w:t>created_at</w:t>
      </w:r>
      <w:proofErr w:type="spellEnd"/>
    </w:p>
    <w:p w14:paraId="23B25C9A" w14:textId="77777777" w:rsidR="002840F2" w:rsidRPr="002840F2" w:rsidRDefault="002840F2" w:rsidP="002840F2">
      <w:r w:rsidRPr="002840F2">
        <w:pict w14:anchorId="397E8D12">
          <v:rect id="_x0000_i1091" style="width:0;height:1.5pt" o:hralign="center" o:hrstd="t" o:hr="t" fillcolor="#a0a0a0" stroked="f"/>
        </w:pict>
      </w:r>
    </w:p>
    <w:p w14:paraId="0C9750F2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Contraintes et exigences</w:t>
      </w:r>
    </w:p>
    <w:p w14:paraId="240914F4" w14:textId="77777777" w:rsidR="002840F2" w:rsidRPr="002840F2" w:rsidRDefault="002840F2" w:rsidP="002840F2">
      <w:pPr>
        <w:numPr>
          <w:ilvl w:val="0"/>
          <w:numId w:val="10"/>
        </w:numPr>
      </w:pPr>
      <w:r w:rsidRPr="002840F2">
        <w:rPr>
          <w:b/>
          <w:bCs/>
        </w:rPr>
        <w:t>Respecter strictement la liste des champs de formulaire fournie, sans en ajouter.</w:t>
      </w:r>
    </w:p>
    <w:p w14:paraId="0B75A198" w14:textId="77777777" w:rsidR="002840F2" w:rsidRPr="002840F2" w:rsidRDefault="002840F2" w:rsidP="002840F2">
      <w:pPr>
        <w:numPr>
          <w:ilvl w:val="0"/>
          <w:numId w:val="10"/>
        </w:numPr>
      </w:pPr>
      <w:r w:rsidRPr="002840F2">
        <w:rPr>
          <w:b/>
          <w:bCs/>
        </w:rPr>
        <w:t xml:space="preserve">Le </w:t>
      </w:r>
      <w:proofErr w:type="spellStart"/>
      <w:r w:rsidRPr="002840F2">
        <w:rPr>
          <w:b/>
          <w:bCs/>
        </w:rPr>
        <w:t>builder</w:t>
      </w:r>
      <w:proofErr w:type="spellEnd"/>
      <w:r w:rsidRPr="002840F2">
        <w:rPr>
          <w:b/>
          <w:bCs/>
        </w:rPr>
        <w:t xml:space="preserve"> drag &amp; drop ne doit permettre de configurer que ces éléments.</w:t>
      </w:r>
    </w:p>
    <w:p w14:paraId="3AC50C9A" w14:textId="77777777" w:rsidR="002840F2" w:rsidRPr="002840F2" w:rsidRDefault="002840F2" w:rsidP="002840F2">
      <w:pPr>
        <w:numPr>
          <w:ilvl w:val="0"/>
          <w:numId w:val="10"/>
        </w:numPr>
      </w:pPr>
      <w:r w:rsidRPr="002840F2">
        <w:rPr>
          <w:b/>
          <w:bCs/>
        </w:rPr>
        <w:t>Respecter la gestion multilingue, l’UI, l’export, les mails.</w:t>
      </w:r>
    </w:p>
    <w:p w14:paraId="34813541" w14:textId="77777777" w:rsidR="002840F2" w:rsidRPr="002840F2" w:rsidRDefault="002840F2" w:rsidP="002840F2">
      <w:pPr>
        <w:numPr>
          <w:ilvl w:val="0"/>
          <w:numId w:val="10"/>
        </w:numPr>
      </w:pPr>
      <w:r w:rsidRPr="002840F2">
        <w:rPr>
          <w:b/>
          <w:bCs/>
        </w:rPr>
        <w:t>Respecter la limitation Freemium</w:t>
      </w:r>
      <w:r w:rsidRPr="002840F2">
        <w:rPr>
          <w:rFonts w:ascii="Arial" w:hAnsi="Arial" w:cs="Arial"/>
          <w:b/>
          <w:bCs/>
        </w:rPr>
        <w:t> </w:t>
      </w:r>
      <w:r w:rsidRPr="002840F2">
        <w:rPr>
          <w:b/>
          <w:bCs/>
        </w:rPr>
        <w:t>: 1 formulaire et 100 inscrits pour gratuit, illimit</w:t>
      </w:r>
      <w:r w:rsidRPr="002840F2">
        <w:rPr>
          <w:rFonts w:ascii="Aptos" w:hAnsi="Aptos" w:cs="Aptos"/>
          <w:b/>
          <w:bCs/>
        </w:rPr>
        <w:t>é</w:t>
      </w:r>
      <w:r w:rsidRPr="002840F2">
        <w:rPr>
          <w:b/>
          <w:bCs/>
        </w:rPr>
        <w:t xml:space="preserve"> en Premium.</w:t>
      </w:r>
    </w:p>
    <w:p w14:paraId="5BE4D920" w14:textId="77777777" w:rsidR="002840F2" w:rsidRPr="002840F2" w:rsidRDefault="002840F2" w:rsidP="002840F2">
      <w:pPr>
        <w:numPr>
          <w:ilvl w:val="0"/>
          <w:numId w:val="10"/>
        </w:numPr>
      </w:pPr>
      <w:r w:rsidRPr="002840F2">
        <w:rPr>
          <w:b/>
          <w:bCs/>
        </w:rPr>
        <w:t>Archivage automatique des données après 2 mois pour le gratuit.</w:t>
      </w:r>
    </w:p>
    <w:p w14:paraId="756A8AA5" w14:textId="77777777" w:rsidR="002840F2" w:rsidRPr="002840F2" w:rsidRDefault="002840F2" w:rsidP="002840F2">
      <w:pPr>
        <w:numPr>
          <w:ilvl w:val="0"/>
          <w:numId w:val="10"/>
        </w:numPr>
      </w:pPr>
      <w:r w:rsidRPr="002840F2">
        <w:rPr>
          <w:b/>
          <w:bCs/>
        </w:rPr>
        <w:t>Aucune fonctionnalité non demandée ne doit être développée.</w:t>
      </w:r>
    </w:p>
    <w:p w14:paraId="1355DCF9" w14:textId="77777777" w:rsidR="002840F2" w:rsidRPr="002840F2" w:rsidRDefault="002840F2" w:rsidP="002840F2">
      <w:r w:rsidRPr="002840F2">
        <w:pict w14:anchorId="46F6B618">
          <v:rect id="_x0000_i1092" style="width:0;height:1.5pt" o:hralign="center" o:hrstd="t" o:hr="t" fillcolor="#a0a0a0" stroked="f"/>
        </w:pict>
      </w:r>
    </w:p>
    <w:p w14:paraId="600AE7D7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Sécurité</w:t>
      </w:r>
    </w:p>
    <w:p w14:paraId="1D6D0377" w14:textId="77777777" w:rsidR="002840F2" w:rsidRPr="002840F2" w:rsidRDefault="002840F2" w:rsidP="002840F2">
      <w:pPr>
        <w:numPr>
          <w:ilvl w:val="0"/>
          <w:numId w:val="11"/>
        </w:numPr>
      </w:pPr>
      <w:proofErr w:type="spellStart"/>
      <w:r w:rsidRPr="002840F2">
        <w:t>Hashage</w:t>
      </w:r>
      <w:proofErr w:type="spellEnd"/>
      <w:r w:rsidRPr="002840F2">
        <w:t xml:space="preserve"> des mots de passe, gestion sécurisée des </w:t>
      </w:r>
      <w:proofErr w:type="spellStart"/>
      <w:r w:rsidRPr="002840F2">
        <w:t>tokens</w:t>
      </w:r>
      <w:proofErr w:type="spellEnd"/>
    </w:p>
    <w:p w14:paraId="7A2AB655" w14:textId="77777777" w:rsidR="002840F2" w:rsidRPr="002840F2" w:rsidRDefault="002840F2" w:rsidP="002840F2">
      <w:pPr>
        <w:numPr>
          <w:ilvl w:val="0"/>
          <w:numId w:val="11"/>
        </w:numPr>
      </w:pPr>
      <w:r w:rsidRPr="002840F2">
        <w:t>Limitation anti-spam sur les formulaires publics (Captcha)</w:t>
      </w:r>
    </w:p>
    <w:p w14:paraId="53A1CD5E" w14:textId="77777777" w:rsidR="002840F2" w:rsidRPr="002840F2" w:rsidRDefault="002840F2" w:rsidP="002840F2">
      <w:pPr>
        <w:numPr>
          <w:ilvl w:val="0"/>
          <w:numId w:val="11"/>
        </w:numPr>
      </w:pPr>
      <w:r w:rsidRPr="002840F2">
        <w:t>RGPD</w:t>
      </w:r>
      <w:r w:rsidRPr="002840F2">
        <w:rPr>
          <w:rFonts w:ascii="Arial" w:hAnsi="Arial" w:cs="Arial"/>
        </w:rPr>
        <w:t> </w:t>
      </w:r>
      <w:r w:rsidRPr="002840F2">
        <w:t xml:space="preserve">: droit </w:t>
      </w:r>
      <w:r w:rsidRPr="002840F2">
        <w:rPr>
          <w:rFonts w:ascii="Aptos" w:hAnsi="Aptos" w:cs="Aptos"/>
        </w:rPr>
        <w:t>à</w:t>
      </w:r>
      <w:r w:rsidRPr="002840F2">
        <w:t xml:space="preserve"> l</w:t>
      </w:r>
      <w:r w:rsidRPr="002840F2">
        <w:rPr>
          <w:rFonts w:ascii="Aptos" w:hAnsi="Aptos" w:cs="Aptos"/>
        </w:rPr>
        <w:t>’</w:t>
      </w:r>
      <w:r w:rsidRPr="002840F2">
        <w:t>oubli, gestion claire des donn</w:t>
      </w:r>
      <w:r w:rsidRPr="002840F2">
        <w:rPr>
          <w:rFonts w:ascii="Aptos" w:hAnsi="Aptos" w:cs="Aptos"/>
        </w:rPr>
        <w:t>é</w:t>
      </w:r>
      <w:r w:rsidRPr="002840F2">
        <w:t>es archiv</w:t>
      </w:r>
      <w:r w:rsidRPr="002840F2">
        <w:rPr>
          <w:rFonts w:ascii="Aptos" w:hAnsi="Aptos" w:cs="Aptos"/>
        </w:rPr>
        <w:t>é</w:t>
      </w:r>
      <w:r w:rsidRPr="002840F2">
        <w:t>es/supprim</w:t>
      </w:r>
      <w:r w:rsidRPr="002840F2">
        <w:rPr>
          <w:rFonts w:ascii="Aptos" w:hAnsi="Aptos" w:cs="Aptos"/>
        </w:rPr>
        <w:t>é</w:t>
      </w:r>
      <w:r w:rsidRPr="002840F2">
        <w:t>es</w:t>
      </w:r>
    </w:p>
    <w:p w14:paraId="01507DF9" w14:textId="77777777" w:rsidR="002840F2" w:rsidRPr="002840F2" w:rsidRDefault="002840F2" w:rsidP="002840F2">
      <w:r w:rsidRPr="002840F2">
        <w:pict w14:anchorId="01B4864C">
          <v:rect id="_x0000_i1093" style="width:0;height:1.5pt" o:hralign="center" o:hrstd="t" o:hr="t" fillcolor="#a0a0a0" stroked="f"/>
        </w:pict>
      </w:r>
    </w:p>
    <w:p w14:paraId="07FD5F60" w14:textId="77777777" w:rsidR="002840F2" w:rsidRPr="002840F2" w:rsidRDefault="002840F2" w:rsidP="002840F2">
      <w:r w:rsidRPr="002840F2">
        <w:rPr>
          <w:b/>
          <w:bCs/>
        </w:rPr>
        <w:t>Ce cahier des charges est strict</w:t>
      </w:r>
      <w:r w:rsidRPr="002840F2">
        <w:rPr>
          <w:rFonts w:ascii="Arial" w:hAnsi="Arial" w:cs="Arial"/>
          <w:b/>
          <w:bCs/>
        </w:rPr>
        <w:t> </w:t>
      </w:r>
      <w:r w:rsidRPr="002840F2">
        <w:rPr>
          <w:b/>
          <w:bCs/>
        </w:rPr>
        <w:t>:</w:t>
      </w:r>
      <w:r w:rsidRPr="002840F2">
        <w:rPr>
          <w:b/>
          <w:bCs/>
        </w:rPr>
        <w:br/>
      </w:r>
      <w:proofErr w:type="spellStart"/>
      <w:r w:rsidRPr="002840F2">
        <w:rPr>
          <w:b/>
          <w:bCs/>
        </w:rPr>
        <w:t>Cursor</w:t>
      </w:r>
      <w:proofErr w:type="spellEnd"/>
      <w:r w:rsidRPr="002840F2">
        <w:rPr>
          <w:b/>
          <w:bCs/>
        </w:rPr>
        <w:t xml:space="preserve"> doit se limiter à ces fonctionnalités, </w:t>
      </w:r>
      <w:proofErr w:type="gramStart"/>
      <w:r w:rsidRPr="002840F2">
        <w:rPr>
          <w:b/>
          <w:bCs/>
        </w:rPr>
        <w:t>cette stack</w:t>
      </w:r>
      <w:proofErr w:type="gramEnd"/>
      <w:r w:rsidRPr="002840F2">
        <w:rPr>
          <w:b/>
          <w:bCs/>
        </w:rPr>
        <w:t>, ces modèles de données et rien de plus.</w:t>
      </w:r>
      <w:r w:rsidRPr="002840F2">
        <w:rPr>
          <w:b/>
          <w:bCs/>
        </w:rPr>
        <w:br/>
        <w:t>L’application doit être optimisée pour la simplicité, la sécurité, et le respect des limitations définies.</w:t>
      </w:r>
    </w:p>
    <w:p w14:paraId="1E4095E8" w14:textId="77777777" w:rsidR="002840F2" w:rsidRPr="002840F2" w:rsidRDefault="002840F2" w:rsidP="002840F2">
      <w:r w:rsidRPr="002840F2">
        <w:pict w14:anchorId="0590C158">
          <v:rect id="_x0000_i1094" style="width:0;height:1.5pt" o:hralign="center" o:hrstd="t" o:hr="t" fillcolor="#a0a0a0" stroked="f"/>
        </w:pict>
      </w:r>
    </w:p>
    <w:p w14:paraId="54C91384" w14:textId="77777777" w:rsidR="002840F2" w:rsidRPr="002840F2" w:rsidRDefault="002840F2" w:rsidP="002840F2">
      <w:r w:rsidRPr="002840F2">
        <w:t>Parfait</w:t>
      </w:r>
      <w:r w:rsidRPr="002840F2">
        <w:rPr>
          <w:rFonts w:ascii="Arial" w:hAnsi="Arial" w:cs="Arial"/>
        </w:rPr>
        <w:t> </w:t>
      </w:r>
      <w:r w:rsidRPr="002840F2">
        <w:t>!</w:t>
      </w:r>
      <w:r w:rsidRPr="002840F2">
        <w:br/>
        <w:t xml:space="preserve">Je te propose </w:t>
      </w:r>
      <w:r w:rsidRPr="002840F2">
        <w:rPr>
          <w:b/>
          <w:bCs/>
        </w:rPr>
        <w:t>les deux</w:t>
      </w:r>
      <w:r w:rsidRPr="002840F2">
        <w:rPr>
          <w:rFonts w:ascii="Arial" w:hAnsi="Arial" w:cs="Arial"/>
          <w:b/>
          <w:bCs/>
        </w:rPr>
        <w:t> </w:t>
      </w:r>
      <w:r w:rsidRPr="002840F2">
        <w:rPr>
          <w:b/>
          <w:bCs/>
        </w:rPr>
        <w:t>: une arborescence de dossier claire</w:t>
      </w:r>
      <w:r w:rsidRPr="002840F2">
        <w:t xml:space="preserve"> pour un projet Next.js + Node.js/Express + PostgreSQL, </w:t>
      </w:r>
      <w:r w:rsidRPr="002840F2">
        <w:rPr>
          <w:b/>
          <w:bCs/>
        </w:rPr>
        <w:t>et un schéma de workflow</w:t>
      </w:r>
      <w:r w:rsidRPr="002840F2">
        <w:t xml:space="preserve"> pour illustrer le parcours utilisateur et la logique métier.</w:t>
      </w:r>
    </w:p>
    <w:p w14:paraId="40FE8C04" w14:textId="77777777" w:rsidR="002840F2" w:rsidRPr="002840F2" w:rsidRDefault="002840F2" w:rsidP="002840F2">
      <w:r w:rsidRPr="002840F2">
        <w:lastRenderedPageBreak/>
        <w:pict w14:anchorId="4E94D398">
          <v:rect id="_x0000_i1136" style="width:0;height:1.5pt" o:hralign="center" o:hrstd="t" o:hr="t" fillcolor="#a0a0a0" stroked="f"/>
        </w:pict>
      </w:r>
    </w:p>
    <w:p w14:paraId="004E3FDC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1. Exemple d’arborescence de dossier</w:t>
      </w:r>
    </w:p>
    <w:p w14:paraId="54F49C8F" w14:textId="77777777" w:rsidR="002840F2" w:rsidRPr="002840F2" w:rsidRDefault="002840F2" w:rsidP="002840F2">
      <w:r w:rsidRPr="002840F2">
        <w:rPr>
          <w:i/>
          <w:iCs/>
        </w:rPr>
        <w:t>(</w:t>
      </w:r>
      <w:proofErr w:type="gramStart"/>
      <w:r w:rsidRPr="002840F2">
        <w:rPr>
          <w:i/>
          <w:iCs/>
        </w:rPr>
        <w:t>pour</w:t>
      </w:r>
      <w:proofErr w:type="gramEnd"/>
      <w:r w:rsidRPr="002840F2">
        <w:rPr>
          <w:i/>
          <w:iCs/>
        </w:rPr>
        <w:t xml:space="preserve"> un projet </w:t>
      </w:r>
      <w:proofErr w:type="spellStart"/>
      <w:r w:rsidRPr="002840F2">
        <w:rPr>
          <w:i/>
          <w:iCs/>
        </w:rPr>
        <w:t>fullstack</w:t>
      </w:r>
      <w:proofErr w:type="spellEnd"/>
      <w:r w:rsidRPr="002840F2">
        <w:rPr>
          <w:i/>
          <w:iCs/>
        </w:rPr>
        <w:t xml:space="preserve"> moderne, clean, évolutif)</w:t>
      </w:r>
    </w:p>
    <w:p w14:paraId="4726F849" w14:textId="77777777" w:rsidR="002840F2" w:rsidRPr="002840F2" w:rsidRDefault="002840F2" w:rsidP="002840F2">
      <w:r w:rsidRPr="002840F2">
        <w:t>/</w:t>
      </w:r>
      <w:proofErr w:type="spellStart"/>
      <w:r w:rsidRPr="002840F2">
        <w:t>formease</w:t>
      </w:r>
      <w:proofErr w:type="spellEnd"/>
    </w:p>
    <w:p w14:paraId="3D0FE4AF" w14:textId="77777777" w:rsidR="002840F2" w:rsidRPr="002840F2" w:rsidRDefault="002840F2" w:rsidP="002840F2">
      <w:r w:rsidRPr="002840F2">
        <w:t>│</w:t>
      </w:r>
    </w:p>
    <w:p w14:paraId="25C4D116" w14:textId="77777777" w:rsidR="002840F2" w:rsidRPr="002840F2" w:rsidRDefault="002840F2" w:rsidP="002840F2"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/frontend                 # Frontend </w:t>
      </w:r>
      <w:proofErr w:type="spellStart"/>
      <w:r w:rsidRPr="002840F2">
        <w:t>React</w:t>
      </w:r>
      <w:proofErr w:type="spellEnd"/>
      <w:r w:rsidRPr="002840F2">
        <w:t>/Next.js</w:t>
      </w:r>
    </w:p>
    <w:p w14:paraId="0A9605B9" w14:textId="77777777" w:rsidR="002840F2" w:rsidRPr="002840F2" w:rsidRDefault="002840F2" w:rsidP="002840F2">
      <w:r w:rsidRPr="002840F2">
        <w:t xml:space="preserve">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/public               # Images, assets statiques, favicon, logo</w:t>
      </w:r>
    </w:p>
    <w:p w14:paraId="38663DAF" w14:textId="77777777" w:rsidR="002840F2" w:rsidRPr="002840F2" w:rsidRDefault="002840F2" w:rsidP="002840F2">
      <w:r w:rsidRPr="002840F2">
        <w:t xml:space="preserve">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/src</w:t>
      </w:r>
    </w:p>
    <w:p w14:paraId="4559343F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/components       # Composants UI r</w:t>
      </w:r>
      <w:r w:rsidRPr="002840F2">
        <w:rPr>
          <w:rFonts w:ascii="Aptos" w:hAnsi="Aptos" w:cs="Aptos"/>
        </w:rPr>
        <w:t>é</w:t>
      </w:r>
      <w:r w:rsidRPr="002840F2">
        <w:t xml:space="preserve">utilisables (Button, </w:t>
      </w:r>
      <w:proofErr w:type="spellStart"/>
      <w:r w:rsidRPr="002840F2">
        <w:t>FormField</w:t>
      </w:r>
      <w:proofErr w:type="spellEnd"/>
      <w:r w:rsidRPr="002840F2">
        <w:t>, etc.)</w:t>
      </w:r>
    </w:p>
    <w:p w14:paraId="0A362E48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/modules          # Fonctions sp</w:t>
      </w:r>
      <w:r w:rsidRPr="002840F2">
        <w:rPr>
          <w:rFonts w:ascii="Aptos" w:hAnsi="Aptos" w:cs="Aptos"/>
        </w:rPr>
        <w:t>é</w:t>
      </w:r>
      <w:r w:rsidRPr="002840F2">
        <w:t>cifiques (</w:t>
      </w:r>
      <w:proofErr w:type="spellStart"/>
      <w:r w:rsidRPr="002840F2">
        <w:t>builder</w:t>
      </w:r>
      <w:proofErr w:type="spellEnd"/>
      <w:r w:rsidRPr="002840F2">
        <w:t xml:space="preserve">, </w:t>
      </w:r>
      <w:proofErr w:type="spellStart"/>
      <w:r w:rsidRPr="002840F2">
        <w:t>dashboard</w:t>
      </w:r>
      <w:proofErr w:type="spellEnd"/>
      <w:r w:rsidRPr="002840F2">
        <w:t>, etc.)</w:t>
      </w:r>
    </w:p>
    <w:p w14:paraId="5B9A2804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/pages            # Pages Next.js (index.js, login.js, dashboard.js, etc.)</w:t>
      </w:r>
    </w:p>
    <w:p w14:paraId="43FE1392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</w:t>
      </w:r>
      <w:proofErr w:type="spellStart"/>
      <w:r w:rsidRPr="002840F2">
        <w:t>hooks</w:t>
      </w:r>
      <w:proofErr w:type="spellEnd"/>
      <w:r w:rsidRPr="002840F2">
        <w:t xml:space="preserve">            # Custom </w:t>
      </w:r>
      <w:proofErr w:type="spellStart"/>
      <w:r w:rsidRPr="002840F2">
        <w:t>React</w:t>
      </w:r>
      <w:proofErr w:type="spellEnd"/>
      <w:r w:rsidRPr="002840F2">
        <w:t xml:space="preserve"> </w:t>
      </w:r>
      <w:proofErr w:type="spellStart"/>
      <w:r w:rsidRPr="002840F2">
        <w:t>hooks</w:t>
      </w:r>
      <w:proofErr w:type="spellEnd"/>
      <w:r w:rsidRPr="002840F2">
        <w:t xml:space="preserve"> (</w:t>
      </w:r>
      <w:proofErr w:type="spellStart"/>
      <w:r w:rsidRPr="002840F2">
        <w:t>useForm</w:t>
      </w:r>
      <w:proofErr w:type="spellEnd"/>
      <w:r w:rsidRPr="002840F2">
        <w:t xml:space="preserve">, </w:t>
      </w:r>
      <w:proofErr w:type="spellStart"/>
      <w:r w:rsidRPr="002840F2">
        <w:t>useAuth</w:t>
      </w:r>
      <w:proofErr w:type="spellEnd"/>
      <w:r w:rsidRPr="002840F2">
        <w:t xml:space="preserve">, </w:t>
      </w:r>
      <w:proofErr w:type="spellStart"/>
      <w:r w:rsidRPr="002840F2">
        <w:t>useLang</w:t>
      </w:r>
      <w:proofErr w:type="spellEnd"/>
      <w:r w:rsidRPr="002840F2">
        <w:t>)</w:t>
      </w:r>
    </w:p>
    <w:p w14:paraId="05419405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</w:t>
      </w:r>
      <w:proofErr w:type="spellStart"/>
      <w:r w:rsidRPr="002840F2">
        <w:t>context</w:t>
      </w:r>
      <w:proofErr w:type="spellEnd"/>
      <w:r w:rsidRPr="002840F2">
        <w:t xml:space="preserve">          # </w:t>
      </w:r>
      <w:proofErr w:type="spellStart"/>
      <w:r w:rsidRPr="002840F2">
        <w:t>Context</w:t>
      </w:r>
      <w:proofErr w:type="spellEnd"/>
      <w:r w:rsidRPr="002840F2">
        <w:t xml:space="preserve"> API (</w:t>
      </w:r>
      <w:proofErr w:type="spellStart"/>
      <w:r w:rsidRPr="002840F2">
        <w:t>auth</w:t>
      </w:r>
      <w:proofErr w:type="spellEnd"/>
      <w:r w:rsidRPr="002840F2">
        <w:t>, langue, abonnement)</w:t>
      </w:r>
    </w:p>
    <w:p w14:paraId="3FD83E56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/styles           # Feuilles de style (</w:t>
      </w:r>
      <w:proofErr w:type="spellStart"/>
      <w:r w:rsidRPr="002840F2">
        <w:t>Tailwind</w:t>
      </w:r>
      <w:proofErr w:type="spellEnd"/>
      <w:r w:rsidRPr="002840F2">
        <w:t xml:space="preserve"> config)</w:t>
      </w:r>
    </w:p>
    <w:p w14:paraId="65DC3DC2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</w:t>
      </w:r>
      <w:proofErr w:type="spellStart"/>
      <w:r w:rsidRPr="002840F2">
        <w:t>utils</w:t>
      </w:r>
      <w:proofErr w:type="spellEnd"/>
      <w:r w:rsidRPr="002840F2">
        <w:t xml:space="preserve">            # Fonctions utilitaires (helpers, </w:t>
      </w:r>
      <w:proofErr w:type="spellStart"/>
      <w:r w:rsidRPr="002840F2">
        <w:t>formatters</w:t>
      </w:r>
      <w:proofErr w:type="spellEnd"/>
      <w:r w:rsidRPr="002840F2">
        <w:t>)</w:t>
      </w:r>
    </w:p>
    <w:p w14:paraId="4D3A377B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/locales          # Fichiers de traduction (</w:t>
      </w:r>
      <w:proofErr w:type="spellStart"/>
      <w:proofErr w:type="gramStart"/>
      <w:r w:rsidRPr="002840F2">
        <w:t>fr.json</w:t>
      </w:r>
      <w:proofErr w:type="spellEnd"/>
      <w:proofErr w:type="gramEnd"/>
      <w:r w:rsidRPr="002840F2">
        <w:t xml:space="preserve">, </w:t>
      </w:r>
      <w:proofErr w:type="spellStart"/>
      <w:proofErr w:type="gramStart"/>
      <w:r w:rsidRPr="002840F2">
        <w:t>en.json</w:t>
      </w:r>
      <w:proofErr w:type="spellEnd"/>
      <w:proofErr w:type="gramEnd"/>
      <w:r w:rsidRPr="002840F2">
        <w:t>)</w:t>
      </w:r>
    </w:p>
    <w:p w14:paraId="4D6F5B20" w14:textId="77777777" w:rsidR="002840F2" w:rsidRPr="002840F2" w:rsidRDefault="002840F2" w:rsidP="002840F2">
      <w:r w:rsidRPr="002840F2">
        <w:t>│   │   └── /lib              # Librairies tierces et intégrations spécifiques</w:t>
      </w:r>
    </w:p>
    <w:p w14:paraId="4407B49D" w14:textId="77777777" w:rsidR="002840F2" w:rsidRPr="002840F2" w:rsidRDefault="002840F2" w:rsidP="002840F2">
      <w:r w:rsidRPr="002840F2">
        <w:t xml:space="preserve">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next.config.js        # Config Next.js</w:t>
      </w:r>
    </w:p>
    <w:p w14:paraId="76A8CAA4" w14:textId="77777777" w:rsidR="002840F2" w:rsidRPr="002840F2" w:rsidRDefault="002840F2" w:rsidP="002840F2">
      <w:r w:rsidRPr="002840F2">
        <w:t xml:space="preserve">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tailwind.config.js    # Config </w:t>
      </w:r>
      <w:proofErr w:type="spellStart"/>
      <w:r w:rsidRPr="002840F2">
        <w:t>Tailwind</w:t>
      </w:r>
      <w:proofErr w:type="spellEnd"/>
    </w:p>
    <w:p w14:paraId="4472ED17" w14:textId="77777777" w:rsidR="002840F2" w:rsidRPr="002840F2" w:rsidRDefault="002840F2" w:rsidP="002840F2">
      <w:r w:rsidRPr="002840F2">
        <w:t xml:space="preserve">│   └── </w:t>
      </w:r>
      <w:proofErr w:type="spellStart"/>
      <w:proofErr w:type="gramStart"/>
      <w:r w:rsidRPr="002840F2">
        <w:t>package.json</w:t>
      </w:r>
      <w:proofErr w:type="spellEnd"/>
      <w:proofErr w:type="gramEnd"/>
    </w:p>
    <w:p w14:paraId="07FE5A69" w14:textId="77777777" w:rsidR="002840F2" w:rsidRPr="002840F2" w:rsidRDefault="002840F2" w:rsidP="002840F2">
      <w:r w:rsidRPr="002840F2">
        <w:t>│</w:t>
      </w:r>
    </w:p>
    <w:p w14:paraId="43DF1375" w14:textId="77777777" w:rsidR="002840F2" w:rsidRPr="002840F2" w:rsidRDefault="002840F2" w:rsidP="002840F2"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/backend                  # Backend Node.js/Express ou </w:t>
      </w:r>
      <w:proofErr w:type="spellStart"/>
      <w:r w:rsidRPr="002840F2">
        <w:t>FastAPI</w:t>
      </w:r>
      <w:proofErr w:type="spellEnd"/>
    </w:p>
    <w:p w14:paraId="5FFA5AE0" w14:textId="77777777" w:rsidR="002840F2" w:rsidRPr="002840F2" w:rsidRDefault="002840F2" w:rsidP="002840F2">
      <w:r w:rsidRPr="002840F2">
        <w:t xml:space="preserve">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/src</w:t>
      </w:r>
    </w:p>
    <w:p w14:paraId="227D2861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</w:t>
      </w:r>
      <w:proofErr w:type="spellStart"/>
      <w:r w:rsidRPr="002840F2">
        <w:t>controllers</w:t>
      </w:r>
      <w:proofErr w:type="spellEnd"/>
      <w:r w:rsidRPr="002840F2">
        <w:t xml:space="preserve">      # Logique m</w:t>
      </w:r>
      <w:r w:rsidRPr="002840F2">
        <w:rPr>
          <w:rFonts w:ascii="Aptos" w:hAnsi="Aptos" w:cs="Aptos"/>
        </w:rPr>
        <w:t>é</w:t>
      </w:r>
      <w:r w:rsidRPr="002840F2">
        <w:t>tier (</w:t>
      </w:r>
      <w:proofErr w:type="spellStart"/>
      <w:r w:rsidRPr="002840F2">
        <w:t>UserController</w:t>
      </w:r>
      <w:proofErr w:type="spellEnd"/>
      <w:r w:rsidRPr="002840F2">
        <w:t xml:space="preserve">, </w:t>
      </w:r>
      <w:proofErr w:type="spellStart"/>
      <w:r w:rsidRPr="002840F2">
        <w:t>FormController</w:t>
      </w:r>
      <w:proofErr w:type="spellEnd"/>
      <w:r w:rsidRPr="002840F2">
        <w:rPr>
          <w:rFonts w:ascii="Aptos" w:hAnsi="Aptos" w:cs="Aptos"/>
        </w:rPr>
        <w:t>…</w:t>
      </w:r>
      <w:r w:rsidRPr="002840F2">
        <w:t>)</w:t>
      </w:r>
    </w:p>
    <w:p w14:paraId="3682E562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/routes           # </w:t>
      </w:r>
      <w:proofErr w:type="spellStart"/>
      <w:r w:rsidRPr="002840F2">
        <w:t>Endpoints</w:t>
      </w:r>
      <w:proofErr w:type="spellEnd"/>
      <w:r w:rsidRPr="002840F2">
        <w:t xml:space="preserve"> API REST</w:t>
      </w:r>
    </w:p>
    <w:p w14:paraId="56A6B9C4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</w:t>
      </w:r>
      <w:proofErr w:type="spellStart"/>
      <w:r w:rsidRPr="002840F2">
        <w:t>models</w:t>
      </w:r>
      <w:proofErr w:type="spellEnd"/>
      <w:r w:rsidRPr="002840F2">
        <w:t xml:space="preserve">           # Mod</w:t>
      </w:r>
      <w:r w:rsidRPr="002840F2">
        <w:rPr>
          <w:rFonts w:ascii="Aptos" w:hAnsi="Aptos" w:cs="Aptos"/>
        </w:rPr>
        <w:t>è</w:t>
      </w:r>
      <w:r w:rsidRPr="002840F2">
        <w:t>les DB (</w:t>
      </w:r>
      <w:proofErr w:type="gramStart"/>
      <w:r w:rsidRPr="002840F2">
        <w:t>ORM:</w:t>
      </w:r>
      <w:proofErr w:type="gramEnd"/>
      <w:r w:rsidRPr="002840F2">
        <w:t xml:space="preserve"> </w:t>
      </w:r>
      <w:proofErr w:type="spellStart"/>
      <w:r w:rsidRPr="002840F2">
        <w:t>Sequelize</w:t>
      </w:r>
      <w:proofErr w:type="spellEnd"/>
      <w:r w:rsidRPr="002840F2">
        <w:t>, Prisma</w:t>
      </w:r>
      <w:r w:rsidRPr="002840F2">
        <w:rPr>
          <w:rFonts w:ascii="Aptos" w:hAnsi="Aptos" w:cs="Aptos"/>
        </w:rPr>
        <w:t>…</w:t>
      </w:r>
      <w:r w:rsidRPr="002840F2">
        <w:t>)</w:t>
      </w:r>
    </w:p>
    <w:p w14:paraId="553173E3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/middleware       # </w:t>
      </w:r>
      <w:proofErr w:type="spellStart"/>
      <w:r w:rsidRPr="002840F2">
        <w:t>Auth</w:t>
      </w:r>
      <w:proofErr w:type="spellEnd"/>
      <w:r w:rsidRPr="002840F2">
        <w:t>, validation, logs</w:t>
      </w:r>
    </w:p>
    <w:p w14:paraId="6537A394" w14:textId="77777777" w:rsidR="002840F2" w:rsidRPr="002840F2" w:rsidRDefault="002840F2" w:rsidP="002840F2">
      <w:r w:rsidRPr="002840F2">
        <w:lastRenderedPageBreak/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/services         # Services externes (mail, paiement, fichiers)</w:t>
      </w:r>
    </w:p>
    <w:p w14:paraId="228B55FC" w14:textId="77777777" w:rsidR="002840F2" w:rsidRPr="002840F2" w:rsidRDefault="002840F2" w:rsidP="002840F2">
      <w:r w:rsidRPr="002840F2">
        <w:t xml:space="preserve">│   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</w:t>
      </w:r>
      <w:proofErr w:type="spellStart"/>
      <w:r w:rsidRPr="002840F2">
        <w:t>utils</w:t>
      </w:r>
      <w:proofErr w:type="spellEnd"/>
      <w:r w:rsidRPr="002840F2">
        <w:t xml:space="preserve">            # Helpers, s</w:t>
      </w:r>
      <w:r w:rsidRPr="002840F2">
        <w:rPr>
          <w:rFonts w:ascii="Aptos" w:hAnsi="Aptos" w:cs="Aptos"/>
        </w:rPr>
        <w:t>é</w:t>
      </w:r>
      <w:r w:rsidRPr="002840F2">
        <w:t>curit</w:t>
      </w:r>
      <w:r w:rsidRPr="002840F2">
        <w:rPr>
          <w:rFonts w:ascii="Aptos" w:hAnsi="Aptos" w:cs="Aptos"/>
        </w:rPr>
        <w:t>é</w:t>
      </w:r>
    </w:p>
    <w:p w14:paraId="566E69A1" w14:textId="77777777" w:rsidR="002840F2" w:rsidRPr="002840F2" w:rsidRDefault="002840F2" w:rsidP="002840F2">
      <w:r w:rsidRPr="002840F2">
        <w:t>│   │   └── app.js            # Entrée principale backend</w:t>
      </w:r>
    </w:p>
    <w:p w14:paraId="64D73175" w14:textId="77777777" w:rsidR="002840F2" w:rsidRPr="002840F2" w:rsidRDefault="002840F2" w:rsidP="002840F2">
      <w:r w:rsidRPr="002840F2">
        <w:t xml:space="preserve">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/config               # Config (</w:t>
      </w:r>
      <w:proofErr w:type="spellStart"/>
      <w:r w:rsidRPr="002840F2">
        <w:t>env</w:t>
      </w:r>
      <w:proofErr w:type="spellEnd"/>
      <w:r w:rsidRPr="002840F2">
        <w:t>, base de donn</w:t>
      </w:r>
      <w:r w:rsidRPr="002840F2">
        <w:rPr>
          <w:rFonts w:ascii="Aptos" w:hAnsi="Aptos" w:cs="Aptos"/>
        </w:rPr>
        <w:t>é</w:t>
      </w:r>
      <w:r w:rsidRPr="002840F2">
        <w:t>es)</w:t>
      </w:r>
    </w:p>
    <w:p w14:paraId="2E914BE4" w14:textId="77777777" w:rsidR="002840F2" w:rsidRPr="002840F2" w:rsidRDefault="002840F2" w:rsidP="002840F2">
      <w:r w:rsidRPr="002840F2">
        <w:t xml:space="preserve">│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</w:t>
      </w:r>
      <w:proofErr w:type="spellStart"/>
      <w:proofErr w:type="gramStart"/>
      <w:r w:rsidRPr="002840F2">
        <w:t>package.json</w:t>
      </w:r>
      <w:proofErr w:type="spellEnd"/>
      <w:proofErr w:type="gramEnd"/>
    </w:p>
    <w:p w14:paraId="1719435F" w14:textId="77777777" w:rsidR="002840F2" w:rsidRPr="002840F2" w:rsidRDefault="002840F2" w:rsidP="002840F2">
      <w:r w:rsidRPr="002840F2">
        <w:t>│   └── README.md</w:t>
      </w:r>
    </w:p>
    <w:p w14:paraId="3F3A4950" w14:textId="77777777" w:rsidR="002840F2" w:rsidRPr="002840F2" w:rsidRDefault="002840F2" w:rsidP="002840F2">
      <w:r w:rsidRPr="002840F2">
        <w:t>│</w:t>
      </w:r>
    </w:p>
    <w:p w14:paraId="3A1B4593" w14:textId="77777777" w:rsidR="002840F2" w:rsidRPr="002840F2" w:rsidRDefault="002840F2" w:rsidP="002840F2"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/docs                     # Documentation projet (cahier des charges, </w:t>
      </w:r>
      <w:proofErr w:type="spellStart"/>
      <w:r w:rsidRPr="002840F2">
        <w:t>Swagger</w:t>
      </w:r>
      <w:proofErr w:type="spellEnd"/>
      <w:r w:rsidRPr="002840F2">
        <w:t>, UML, etc.)</w:t>
      </w:r>
    </w:p>
    <w:p w14:paraId="4348E521" w14:textId="77777777" w:rsidR="002840F2" w:rsidRPr="002840F2" w:rsidRDefault="002840F2" w:rsidP="002840F2">
      <w:r w:rsidRPr="002840F2">
        <w:t>│</w:t>
      </w:r>
    </w:p>
    <w:p w14:paraId="5E8AFCD3" w14:textId="77777777" w:rsidR="002840F2" w:rsidRPr="002840F2" w:rsidRDefault="002840F2" w:rsidP="002840F2"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/scripts                  # Scripts de d</w:t>
      </w:r>
      <w:r w:rsidRPr="002840F2">
        <w:rPr>
          <w:rFonts w:ascii="Aptos" w:hAnsi="Aptos" w:cs="Aptos"/>
        </w:rPr>
        <w:t>é</w:t>
      </w:r>
      <w:r w:rsidRPr="002840F2">
        <w:t>ploiement, migration DB</w:t>
      </w:r>
    </w:p>
    <w:p w14:paraId="151222B1" w14:textId="77777777" w:rsidR="002840F2" w:rsidRPr="002840F2" w:rsidRDefault="002840F2" w:rsidP="002840F2">
      <w:r w:rsidRPr="002840F2">
        <w:t>│</w:t>
      </w:r>
    </w:p>
    <w:p w14:paraId="73C99353" w14:textId="77777777" w:rsidR="002840F2" w:rsidRPr="002840F2" w:rsidRDefault="002840F2" w:rsidP="002840F2"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</w:t>
      </w:r>
      <w:proofErr w:type="gramStart"/>
      <w:r w:rsidRPr="002840F2">
        <w:rPr>
          <w:rFonts w:ascii="Aptos" w:hAnsi="Aptos" w:cs="Aptos"/>
        </w:rPr>
        <w:t>─</w:t>
      </w:r>
      <w:r w:rsidRPr="002840F2">
        <w:t xml:space="preserve"> .</w:t>
      </w:r>
      <w:proofErr w:type="spellStart"/>
      <w:r w:rsidRPr="002840F2">
        <w:t>env</w:t>
      </w:r>
      <w:proofErr w:type="spellEnd"/>
      <w:proofErr w:type="gramEnd"/>
      <w:r w:rsidRPr="002840F2">
        <w:t xml:space="preserve">                      # Variables d</w:t>
      </w:r>
      <w:r w:rsidRPr="002840F2">
        <w:rPr>
          <w:rFonts w:ascii="Aptos" w:hAnsi="Aptos" w:cs="Aptos"/>
        </w:rPr>
        <w:t>’</w:t>
      </w:r>
      <w:r w:rsidRPr="002840F2">
        <w:t>environnement globales</w:t>
      </w:r>
    </w:p>
    <w:p w14:paraId="1725CBBE" w14:textId="77777777" w:rsidR="002840F2" w:rsidRPr="002840F2" w:rsidRDefault="002840F2" w:rsidP="002840F2"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──</w:t>
      </w:r>
      <w:r w:rsidRPr="002840F2">
        <w:t xml:space="preserve"> README.md                 # Documentation g</w:t>
      </w:r>
      <w:r w:rsidRPr="002840F2">
        <w:rPr>
          <w:rFonts w:ascii="Aptos" w:hAnsi="Aptos" w:cs="Aptos"/>
        </w:rPr>
        <w:t>é</w:t>
      </w:r>
      <w:r w:rsidRPr="002840F2">
        <w:t>n</w:t>
      </w:r>
      <w:r w:rsidRPr="002840F2">
        <w:rPr>
          <w:rFonts w:ascii="Aptos" w:hAnsi="Aptos" w:cs="Aptos"/>
        </w:rPr>
        <w:t>é</w:t>
      </w:r>
      <w:r w:rsidRPr="002840F2">
        <w:t>rale projet</w:t>
      </w:r>
    </w:p>
    <w:p w14:paraId="200603C7" w14:textId="77777777" w:rsidR="002840F2" w:rsidRPr="002840F2" w:rsidRDefault="002840F2" w:rsidP="002840F2">
      <w:r w:rsidRPr="002840F2">
        <w:t>└── docker-</w:t>
      </w:r>
      <w:proofErr w:type="spellStart"/>
      <w:r w:rsidRPr="002840F2">
        <w:t>compose.yml</w:t>
      </w:r>
      <w:proofErr w:type="spellEnd"/>
      <w:r w:rsidRPr="002840F2">
        <w:t xml:space="preserve">        # Pour lancer l’ensemble facilement</w:t>
      </w:r>
    </w:p>
    <w:p w14:paraId="21CBB546" w14:textId="77777777" w:rsidR="002840F2" w:rsidRPr="002840F2" w:rsidRDefault="002840F2" w:rsidP="002840F2">
      <w:r w:rsidRPr="002840F2">
        <w:pict w14:anchorId="3E864729">
          <v:rect id="_x0000_i1137" style="width:0;height:1.5pt" o:hralign="center" o:hrstd="t" o:hr="t" fillcolor="#a0a0a0" stroked="f"/>
        </w:pict>
      </w:r>
    </w:p>
    <w:p w14:paraId="1EF5F8F3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2. Schéma de workflow utilisateur</w:t>
      </w:r>
    </w:p>
    <w:p w14:paraId="5D5C56CC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Workflow de base “utilisateur”</w:t>
      </w:r>
    </w:p>
    <w:p w14:paraId="3A7AA5C1" w14:textId="77777777" w:rsidR="002840F2" w:rsidRPr="002840F2" w:rsidRDefault="002840F2" w:rsidP="002840F2">
      <w:r w:rsidRPr="002840F2">
        <w:t xml:space="preserve">[Accueil] </w:t>
      </w:r>
    </w:p>
    <w:p w14:paraId="0E35A832" w14:textId="77777777" w:rsidR="002840F2" w:rsidRPr="002840F2" w:rsidRDefault="002840F2" w:rsidP="002840F2">
      <w:r w:rsidRPr="002840F2">
        <w:t xml:space="preserve">   │</w:t>
      </w:r>
    </w:p>
    <w:p w14:paraId="3B8239CA" w14:textId="77777777" w:rsidR="002840F2" w:rsidRPr="002840F2" w:rsidRDefault="002840F2" w:rsidP="002840F2">
      <w:r w:rsidRPr="002840F2">
        <w:t xml:space="preserve">   </w:t>
      </w:r>
      <w:r w:rsidRPr="002840F2">
        <w:rPr>
          <w:rFonts w:ascii="Arial" w:hAnsi="Arial" w:cs="Arial"/>
        </w:rPr>
        <w:t>▼</w:t>
      </w:r>
    </w:p>
    <w:p w14:paraId="0DEFD9FF" w14:textId="77777777" w:rsidR="002840F2" w:rsidRPr="002840F2" w:rsidRDefault="002840F2" w:rsidP="002840F2">
      <w:r w:rsidRPr="002840F2">
        <w:t xml:space="preserve">[Inscription / </w:t>
      </w:r>
      <w:proofErr w:type="gramStart"/>
      <w:r w:rsidRPr="002840F2">
        <w:t>Connexion]  ←</w:t>
      </w:r>
      <w:proofErr w:type="gramEnd"/>
      <w:r w:rsidRPr="002840F2">
        <w:t>─────────────────────────────────────────────────────┐</w:t>
      </w:r>
    </w:p>
    <w:p w14:paraId="458AB66C" w14:textId="77777777" w:rsidR="002840F2" w:rsidRPr="002840F2" w:rsidRDefault="002840F2" w:rsidP="002840F2">
      <w:r w:rsidRPr="002840F2">
        <w:t xml:space="preserve">   │                                                                             │</w:t>
      </w:r>
    </w:p>
    <w:p w14:paraId="75851C35" w14:textId="77777777" w:rsidR="002840F2" w:rsidRPr="002840F2" w:rsidRDefault="002840F2" w:rsidP="002840F2">
      <w:r w:rsidRPr="002840F2">
        <w:t xml:space="preserve">   </w:t>
      </w:r>
      <w:r w:rsidRPr="002840F2">
        <w:rPr>
          <w:rFonts w:ascii="Arial" w:hAnsi="Arial" w:cs="Arial"/>
        </w:rPr>
        <w:t>▼</w:t>
      </w:r>
      <w:r w:rsidRPr="002840F2">
        <w:t xml:space="preserve">                                                                             </w:t>
      </w:r>
      <w:r w:rsidRPr="002840F2">
        <w:rPr>
          <w:rFonts w:ascii="Aptos" w:hAnsi="Aptos" w:cs="Aptos"/>
        </w:rPr>
        <w:t>│</w:t>
      </w:r>
    </w:p>
    <w:p w14:paraId="0E980854" w14:textId="77777777" w:rsidR="002840F2" w:rsidRPr="002840F2" w:rsidRDefault="002840F2" w:rsidP="002840F2">
      <w:r w:rsidRPr="002840F2">
        <w:t xml:space="preserve">[Détection langue du navigateur] → [Profil initialisé avec langue </w:t>
      </w:r>
      <w:proofErr w:type="gramStart"/>
      <w:r w:rsidRPr="002840F2">
        <w:t xml:space="preserve">auto]   </w:t>
      </w:r>
      <w:proofErr w:type="gramEnd"/>
      <w:r w:rsidRPr="002840F2">
        <w:t xml:space="preserve">        │</w:t>
      </w:r>
    </w:p>
    <w:p w14:paraId="798447B8" w14:textId="77777777" w:rsidR="002840F2" w:rsidRPr="002840F2" w:rsidRDefault="002840F2" w:rsidP="002840F2">
      <w:r w:rsidRPr="002840F2">
        <w:t xml:space="preserve">   │                                                                             │</w:t>
      </w:r>
    </w:p>
    <w:p w14:paraId="62C04970" w14:textId="77777777" w:rsidR="002840F2" w:rsidRPr="002840F2" w:rsidRDefault="002840F2" w:rsidP="002840F2">
      <w:r w:rsidRPr="002840F2">
        <w:t xml:space="preserve">   </w:t>
      </w:r>
      <w:r w:rsidRPr="002840F2">
        <w:rPr>
          <w:rFonts w:ascii="Arial" w:hAnsi="Arial" w:cs="Arial"/>
        </w:rPr>
        <w:t>▼</w:t>
      </w:r>
      <w:r w:rsidRPr="002840F2">
        <w:t xml:space="preserve">                                                                             </w:t>
      </w:r>
      <w:r w:rsidRPr="002840F2">
        <w:rPr>
          <w:rFonts w:ascii="Aptos" w:hAnsi="Aptos" w:cs="Aptos"/>
        </w:rPr>
        <w:t>│</w:t>
      </w:r>
    </w:p>
    <w:p w14:paraId="05CE479A" w14:textId="77777777" w:rsidR="002840F2" w:rsidRPr="002840F2" w:rsidRDefault="002840F2" w:rsidP="002840F2">
      <w:r w:rsidRPr="002840F2">
        <w:lastRenderedPageBreak/>
        <w:t>[Dashboard utilisateur] ─────────────────────────────────────────────────────────┘</w:t>
      </w:r>
    </w:p>
    <w:p w14:paraId="559D805D" w14:textId="77777777" w:rsidR="002840F2" w:rsidRPr="002840F2" w:rsidRDefault="002840F2" w:rsidP="002840F2">
      <w:r w:rsidRPr="002840F2">
        <w:t xml:space="preserve">   │</w:t>
      </w:r>
    </w:p>
    <w:p w14:paraId="16524A14" w14:textId="77777777" w:rsidR="002840F2" w:rsidRPr="002840F2" w:rsidRDefault="002840F2" w:rsidP="002840F2">
      <w:r w:rsidRPr="002840F2">
        <w:t xml:space="preserve">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</w:t>
      </w:r>
      <w:r w:rsidRPr="002840F2">
        <w:rPr>
          <w:rFonts w:ascii="Arial" w:hAnsi="Arial" w:cs="Arial"/>
        </w:rPr>
        <w:t>►</w:t>
      </w:r>
      <w:r w:rsidRPr="002840F2">
        <w:t xml:space="preserve"> [Cr</w:t>
      </w:r>
      <w:r w:rsidRPr="002840F2">
        <w:rPr>
          <w:rFonts w:ascii="Aptos" w:hAnsi="Aptos" w:cs="Aptos"/>
        </w:rPr>
        <w:t>é</w:t>
      </w:r>
      <w:r w:rsidRPr="002840F2">
        <w:t xml:space="preserve">er un formulaire (drag &amp; drop)] </w:t>
      </w:r>
      <w:r w:rsidRPr="002840F2">
        <w:rPr>
          <w:rFonts w:ascii="Aptos" w:hAnsi="Aptos" w:cs="Aptos"/>
        </w:rPr>
        <w:t>─</w:t>
      </w:r>
      <w:r w:rsidRPr="002840F2">
        <w:rPr>
          <w:rFonts w:ascii="Arial" w:hAnsi="Arial" w:cs="Arial"/>
        </w:rPr>
        <w:t>►</w:t>
      </w:r>
      <w:r w:rsidRPr="002840F2">
        <w:t xml:space="preserve"> [Configurer les champs, styles]</w:t>
      </w:r>
    </w:p>
    <w:p w14:paraId="6DF09005" w14:textId="77777777" w:rsidR="002840F2" w:rsidRPr="002840F2" w:rsidRDefault="002840F2" w:rsidP="002840F2">
      <w:r w:rsidRPr="002840F2">
        <w:t xml:space="preserve">   │                                          │</w:t>
      </w:r>
    </w:p>
    <w:p w14:paraId="40D1F6D8" w14:textId="77777777" w:rsidR="002840F2" w:rsidRPr="002840F2" w:rsidRDefault="002840F2" w:rsidP="002840F2">
      <w:r w:rsidRPr="002840F2">
        <w:t xml:space="preserve">   │                                          </w:t>
      </w:r>
      <w:r w:rsidRPr="002840F2">
        <w:rPr>
          <w:rFonts w:ascii="Arial" w:hAnsi="Arial" w:cs="Arial"/>
        </w:rPr>
        <w:t>▼</w:t>
      </w:r>
    </w:p>
    <w:p w14:paraId="51F78D04" w14:textId="77777777" w:rsidR="002840F2" w:rsidRPr="002840F2" w:rsidRDefault="002840F2" w:rsidP="002840F2">
      <w:r w:rsidRPr="002840F2">
        <w:t xml:space="preserve">   │                           </w:t>
      </w:r>
      <w:proofErr w:type="gramStart"/>
      <w:r w:rsidRPr="002840F2">
        <w:t xml:space="preserve">   [</w:t>
      </w:r>
      <w:proofErr w:type="gramEnd"/>
      <w:r w:rsidRPr="002840F2">
        <w:t>Publier et partager le formulaire (URL)]</w:t>
      </w:r>
    </w:p>
    <w:p w14:paraId="20E9B669" w14:textId="77777777" w:rsidR="002840F2" w:rsidRPr="002840F2" w:rsidRDefault="002840F2" w:rsidP="002840F2">
      <w:r w:rsidRPr="002840F2">
        <w:t xml:space="preserve">   │                                          │</w:t>
      </w:r>
    </w:p>
    <w:p w14:paraId="41079976" w14:textId="77777777" w:rsidR="002840F2" w:rsidRPr="002840F2" w:rsidRDefault="002840F2" w:rsidP="002840F2">
      <w:r w:rsidRPr="002840F2">
        <w:t xml:space="preserve">   │                                          </w:t>
      </w:r>
      <w:r w:rsidRPr="002840F2">
        <w:rPr>
          <w:rFonts w:ascii="Arial" w:hAnsi="Arial" w:cs="Arial"/>
        </w:rPr>
        <w:t>▼</w:t>
      </w:r>
    </w:p>
    <w:p w14:paraId="5B970A00" w14:textId="77777777" w:rsidR="002840F2" w:rsidRPr="002840F2" w:rsidRDefault="002840F2" w:rsidP="002840F2">
      <w:r w:rsidRPr="002840F2">
        <w:t xml:space="preserve">   │                           </w:t>
      </w:r>
      <w:proofErr w:type="gramStart"/>
      <w:r w:rsidRPr="002840F2">
        <w:t xml:space="preserve">   [</w:t>
      </w:r>
      <w:proofErr w:type="gramEnd"/>
      <w:r w:rsidRPr="002840F2">
        <w:t>Collecte des inscriptions]</w:t>
      </w:r>
    </w:p>
    <w:p w14:paraId="4C677C70" w14:textId="77777777" w:rsidR="002840F2" w:rsidRPr="002840F2" w:rsidRDefault="002840F2" w:rsidP="002840F2">
      <w:r w:rsidRPr="002840F2">
        <w:t xml:space="preserve">   │                                          │</w:t>
      </w:r>
    </w:p>
    <w:p w14:paraId="391DB7BE" w14:textId="77777777" w:rsidR="002840F2" w:rsidRPr="002840F2" w:rsidRDefault="002840F2" w:rsidP="002840F2">
      <w:r w:rsidRPr="002840F2">
        <w:t xml:space="preserve">   │                                          </w:t>
      </w:r>
      <w:r w:rsidRPr="002840F2">
        <w:rPr>
          <w:rFonts w:ascii="Arial" w:hAnsi="Arial" w:cs="Arial"/>
        </w:rPr>
        <w:t>▼</w:t>
      </w:r>
    </w:p>
    <w:p w14:paraId="441ED2CF" w14:textId="77777777" w:rsidR="002840F2" w:rsidRPr="002840F2" w:rsidRDefault="002840F2" w:rsidP="002840F2">
      <w:r w:rsidRPr="002840F2">
        <w:t xml:space="preserve">   │        </w:t>
      </w:r>
      <w:proofErr w:type="gramStart"/>
      <w:r w:rsidRPr="002840F2">
        <w:t xml:space="preserve">   [</w:t>
      </w:r>
      <w:proofErr w:type="gramEnd"/>
      <w:r w:rsidRPr="002840F2">
        <w:t>Tableau des inscrits : filtrer, valider, exporter, envoyer mail]</w:t>
      </w:r>
    </w:p>
    <w:p w14:paraId="6D8A206B" w14:textId="77777777" w:rsidR="002840F2" w:rsidRPr="002840F2" w:rsidRDefault="002840F2" w:rsidP="002840F2">
      <w:r w:rsidRPr="002840F2">
        <w:t xml:space="preserve">   │              │                │                 │                │</w:t>
      </w:r>
    </w:p>
    <w:p w14:paraId="670AA52D" w14:textId="77777777" w:rsidR="002840F2" w:rsidRPr="002840F2" w:rsidRDefault="002840F2" w:rsidP="002840F2">
      <w:r w:rsidRPr="002840F2">
        <w:t xml:space="preserve">   │              </w:t>
      </w:r>
      <w:r w:rsidRPr="002840F2">
        <w:rPr>
          <w:rFonts w:ascii="Arial" w:hAnsi="Arial" w:cs="Arial"/>
        </w:rPr>
        <w:t>▼</w:t>
      </w:r>
      <w:r w:rsidRPr="002840F2">
        <w:t xml:space="preserve">                </w:t>
      </w:r>
      <w:r w:rsidRPr="002840F2">
        <w:rPr>
          <w:rFonts w:ascii="Arial" w:hAnsi="Arial" w:cs="Arial"/>
        </w:rPr>
        <w:t>▼</w:t>
      </w:r>
      <w:r w:rsidRPr="002840F2">
        <w:t xml:space="preserve">                 </w:t>
      </w:r>
      <w:r w:rsidRPr="002840F2">
        <w:rPr>
          <w:rFonts w:ascii="Arial" w:hAnsi="Arial" w:cs="Arial"/>
        </w:rPr>
        <w:t>▼</w:t>
      </w:r>
      <w:r w:rsidRPr="002840F2">
        <w:t xml:space="preserve">                </w:t>
      </w:r>
      <w:r w:rsidRPr="002840F2">
        <w:rPr>
          <w:rFonts w:ascii="Arial" w:hAnsi="Arial" w:cs="Arial"/>
        </w:rPr>
        <w:t>▼</w:t>
      </w:r>
    </w:p>
    <w:p w14:paraId="1E6F9660" w14:textId="77777777" w:rsidR="002840F2" w:rsidRPr="002840F2" w:rsidRDefault="002840F2" w:rsidP="002840F2">
      <w:r w:rsidRPr="002840F2">
        <w:t xml:space="preserve">   │</w:t>
      </w:r>
      <w:proofErr w:type="gramStart"/>
      <w:r w:rsidRPr="002840F2">
        <w:t xml:space="preserve">   [Suppression]      [Validation]      [</w:t>
      </w:r>
      <w:proofErr w:type="gramEnd"/>
      <w:r w:rsidRPr="002840F2">
        <w:t>Export PDF/</w:t>
      </w:r>
      <w:proofErr w:type="gramStart"/>
      <w:r w:rsidRPr="002840F2">
        <w:t xml:space="preserve">CSV]   </w:t>
      </w:r>
      <w:proofErr w:type="gramEnd"/>
      <w:r w:rsidRPr="002840F2">
        <w:t xml:space="preserve"> [Envoi mail]</w:t>
      </w:r>
    </w:p>
    <w:p w14:paraId="39E8B159" w14:textId="77777777" w:rsidR="002840F2" w:rsidRPr="002840F2" w:rsidRDefault="002840F2" w:rsidP="002840F2">
      <w:r w:rsidRPr="002840F2">
        <w:t xml:space="preserve">   │                                          │</w:t>
      </w:r>
    </w:p>
    <w:p w14:paraId="2EE88052" w14:textId="77777777" w:rsidR="002840F2" w:rsidRPr="002840F2" w:rsidRDefault="002840F2" w:rsidP="002840F2">
      <w:r w:rsidRPr="002840F2">
        <w:t xml:space="preserve">   │                                          </w:t>
      </w:r>
      <w:r w:rsidRPr="002840F2">
        <w:rPr>
          <w:rFonts w:ascii="Arial" w:hAnsi="Arial" w:cs="Arial"/>
        </w:rPr>
        <w:t>▼</w:t>
      </w:r>
    </w:p>
    <w:p w14:paraId="288F8D3A" w14:textId="77777777" w:rsidR="002840F2" w:rsidRPr="002840F2" w:rsidRDefault="002840F2" w:rsidP="002840F2">
      <w:r w:rsidRPr="002840F2">
        <w:t xml:space="preserve">   │                              </w:t>
      </w:r>
      <w:proofErr w:type="gramStart"/>
      <w:r w:rsidRPr="002840F2">
        <w:t xml:space="preserve">   [</w:t>
      </w:r>
      <w:proofErr w:type="gramEnd"/>
      <w:r w:rsidRPr="002840F2">
        <w:t>Statut mis à jour]</w:t>
      </w:r>
    </w:p>
    <w:p w14:paraId="2629AFD5" w14:textId="77777777" w:rsidR="002840F2" w:rsidRPr="002840F2" w:rsidRDefault="002840F2" w:rsidP="002840F2">
      <w:r w:rsidRPr="002840F2">
        <w:t xml:space="preserve">   │</w:t>
      </w:r>
    </w:p>
    <w:p w14:paraId="284B35FA" w14:textId="77777777" w:rsidR="002840F2" w:rsidRPr="002840F2" w:rsidRDefault="002840F2" w:rsidP="002840F2">
      <w:r w:rsidRPr="002840F2">
        <w:t xml:space="preserve">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</w:t>
      </w:r>
      <w:r w:rsidRPr="002840F2">
        <w:rPr>
          <w:rFonts w:ascii="Arial" w:hAnsi="Arial" w:cs="Arial"/>
        </w:rPr>
        <w:t>►</w:t>
      </w:r>
      <w:r w:rsidRPr="002840F2">
        <w:t xml:space="preserve"> [Upgrade abonnement] (acc</w:t>
      </w:r>
      <w:r w:rsidRPr="002840F2">
        <w:rPr>
          <w:rFonts w:ascii="Aptos" w:hAnsi="Aptos" w:cs="Aptos"/>
        </w:rPr>
        <w:t>è</w:t>
      </w:r>
      <w:r w:rsidRPr="002840F2">
        <w:t>s Premium, paiement en ligne)</w:t>
      </w:r>
    </w:p>
    <w:p w14:paraId="6862891E" w14:textId="77777777" w:rsidR="002840F2" w:rsidRPr="002840F2" w:rsidRDefault="002840F2" w:rsidP="002840F2">
      <w:r w:rsidRPr="002840F2">
        <w:t xml:space="preserve">   │                                          │</w:t>
      </w:r>
    </w:p>
    <w:p w14:paraId="273320D0" w14:textId="77777777" w:rsidR="002840F2" w:rsidRPr="002840F2" w:rsidRDefault="002840F2" w:rsidP="002840F2">
      <w:r w:rsidRPr="002840F2">
        <w:t xml:space="preserve">   │                                          </w:t>
      </w:r>
      <w:r w:rsidRPr="002840F2">
        <w:rPr>
          <w:rFonts w:ascii="Arial" w:hAnsi="Arial" w:cs="Arial"/>
        </w:rPr>
        <w:t>▼</w:t>
      </w:r>
    </w:p>
    <w:p w14:paraId="6F7E8807" w14:textId="77777777" w:rsidR="002840F2" w:rsidRPr="002840F2" w:rsidRDefault="002840F2" w:rsidP="002840F2">
      <w:r w:rsidRPr="002840F2">
        <w:t xml:space="preserve">   │                               </w:t>
      </w:r>
      <w:proofErr w:type="gramStart"/>
      <w:r w:rsidRPr="002840F2">
        <w:t xml:space="preserve">   [</w:t>
      </w:r>
      <w:proofErr w:type="gramEnd"/>
      <w:r w:rsidRPr="002840F2">
        <w:t>Formulaires illimités, stats avancées…]</w:t>
      </w:r>
    </w:p>
    <w:p w14:paraId="643564C9" w14:textId="77777777" w:rsidR="002840F2" w:rsidRPr="002840F2" w:rsidRDefault="002840F2" w:rsidP="002840F2">
      <w:r w:rsidRPr="002840F2">
        <w:t xml:space="preserve">   │</w:t>
      </w:r>
    </w:p>
    <w:p w14:paraId="6F6850C1" w14:textId="77777777" w:rsidR="002840F2" w:rsidRPr="002840F2" w:rsidRDefault="002840F2" w:rsidP="002840F2">
      <w:r w:rsidRPr="002840F2">
        <w:t xml:space="preserve">   └─</w:t>
      </w:r>
      <w:r w:rsidRPr="002840F2">
        <w:rPr>
          <w:rFonts w:ascii="Arial" w:hAnsi="Arial" w:cs="Arial"/>
        </w:rPr>
        <w:t>►</w:t>
      </w:r>
      <w:r w:rsidRPr="002840F2">
        <w:t xml:space="preserve"> [G</w:t>
      </w:r>
      <w:r w:rsidRPr="002840F2">
        <w:rPr>
          <w:rFonts w:ascii="Aptos" w:hAnsi="Aptos" w:cs="Aptos"/>
        </w:rPr>
        <w:t>é</w:t>
      </w:r>
      <w:r w:rsidRPr="002840F2">
        <w:t>rer son profil] (changer langue, infos, mot de passe)</w:t>
      </w:r>
    </w:p>
    <w:p w14:paraId="0FEEDEDF" w14:textId="77777777" w:rsidR="002840F2" w:rsidRPr="002840F2" w:rsidRDefault="002840F2" w:rsidP="002840F2"/>
    <w:p w14:paraId="59E8D412" w14:textId="77777777" w:rsidR="002840F2" w:rsidRPr="002840F2" w:rsidRDefault="002840F2" w:rsidP="002840F2">
      <w:r w:rsidRPr="002840F2">
        <w:t xml:space="preserve">(Si </w:t>
      </w:r>
      <w:proofErr w:type="spellStart"/>
      <w:r w:rsidRPr="002840F2">
        <w:t>SuperAdmin</w:t>
      </w:r>
      <w:proofErr w:type="spellEnd"/>
      <w:r w:rsidRPr="002840F2">
        <w:rPr>
          <w:rFonts w:ascii="Arial" w:hAnsi="Arial" w:cs="Arial"/>
        </w:rPr>
        <w:t> </w:t>
      </w:r>
      <w:r w:rsidRPr="002840F2">
        <w:t>: acc</w:t>
      </w:r>
      <w:r w:rsidRPr="002840F2">
        <w:rPr>
          <w:rFonts w:ascii="Aptos" w:hAnsi="Aptos" w:cs="Aptos"/>
        </w:rPr>
        <w:t>è</w:t>
      </w:r>
      <w:r w:rsidRPr="002840F2">
        <w:t xml:space="preserve">s au </w:t>
      </w:r>
      <w:proofErr w:type="spellStart"/>
      <w:r w:rsidRPr="002840F2">
        <w:t>dashboard</w:t>
      </w:r>
      <w:proofErr w:type="spellEnd"/>
      <w:r w:rsidRPr="002840F2">
        <w:t xml:space="preserve"> admin pour surveiller et mod</w:t>
      </w:r>
      <w:r w:rsidRPr="002840F2">
        <w:rPr>
          <w:rFonts w:ascii="Aptos" w:hAnsi="Aptos" w:cs="Aptos"/>
        </w:rPr>
        <w:t>é</w:t>
      </w:r>
      <w:r w:rsidRPr="002840F2">
        <w:t>rer)</w:t>
      </w:r>
    </w:p>
    <w:p w14:paraId="541CA62E" w14:textId="77777777" w:rsidR="002840F2" w:rsidRPr="002840F2" w:rsidRDefault="002840F2" w:rsidP="002840F2"/>
    <w:p w14:paraId="6A202546" w14:textId="77777777" w:rsidR="002840F2" w:rsidRPr="002840F2" w:rsidRDefault="002840F2" w:rsidP="002840F2">
      <w:r w:rsidRPr="002840F2">
        <w:pict w14:anchorId="4064BAAC">
          <v:rect id="_x0000_i1138" style="width:0;height:1.5pt" o:hralign="center" o:hrstd="t" o:hr="t" fillcolor="#a0a0a0" stroked="f"/>
        </w:pict>
      </w:r>
    </w:p>
    <w:p w14:paraId="6E42E437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 xml:space="preserve">Workflow du </w:t>
      </w:r>
      <w:proofErr w:type="spellStart"/>
      <w:r w:rsidRPr="002840F2">
        <w:rPr>
          <w:b/>
          <w:bCs/>
        </w:rPr>
        <w:t>builder</w:t>
      </w:r>
      <w:proofErr w:type="spellEnd"/>
      <w:r w:rsidRPr="002840F2">
        <w:rPr>
          <w:b/>
          <w:bCs/>
        </w:rPr>
        <w:t xml:space="preserve"> de formulaire (drag &amp; drop)</w:t>
      </w:r>
    </w:p>
    <w:p w14:paraId="173A0081" w14:textId="77777777" w:rsidR="002840F2" w:rsidRPr="002840F2" w:rsidRDefault="002840F2" w:rsidP="002840F2">
      <w:r w:rsidRPr="002840F2">
        <w:t>[Dashboard utilisateur]</w:t>
      </w:r>
    </w:p>
    <w:p w14:paraId="27320558" w14:textId="77777777" w:rsidR="002840F2" w:rsidRPr="002840F2" w:rsidRDefault="002840F2" w:rsidP="002840F2">
      <w:r w:rsidRPr="002840F2">
        <w:t xml:space="preserve">   │</w:t>
      </w:r>
    </w:p>
    <w:p w14:paraId="4503C873" w14:textId="77777777" w:rsidR="002840F2" w:rsidRPr="002840F2" w:rsidRDefault="002840F2" w:rsidP="002840F2">
      <w:r w:rsidRPr="002840F2">
        <w:t xml:space="preserve">   </w:t>
      </w:r>
      <w:r w:rsidRPr="002840F2">
        <w:rPr>
          <w:rFonts w:ascii="Arial" w:hAnsi="Arial" w:cs="Arial"/>
        </w:rPr>
        <w:t>▼</w:t>
      </w:r>
    </w:p>
    <w:p w14:paraId="3D2DC88E" w14:textId="77777777" w:rsidR="002840F2" w:rsidRPr="002840F2" w:rsidRDefault="002840F2" w:rsidP="002840F2">
      <w:r w:rsidRPr="002840F2">
        <w:t>[Créer un formulaire]</w:t>
      </w:r>
    </w:p>
    <w:p w14:paraId="2073D531" w14:textId="77777777" w:rsidR="002840F2" w:rsidRPr="002840F2" w:rsidRDefault="002840F2" w:rsidP="002840F2">
      <w:r w:rsidRPr="002840F2">
        <w:t xml:space="preserve">   │</w:t>
      </w:r>
    </w:p>
    <w:p w14:paraId="16C677F8" w14:textId="77777777" w:rsidR="002840F2" w:rsidRPr="002840F2" w:rsidRDefault="002840F2" w:rsidP="002840F2">
      <w:r w:rsidRPr="002840F2">
        <w:t xml:space="preserve">   </w:t>
      </w:r>
      <w:r w:rsidRPr="002840F2">
        <w:rPr>
          <w:rFonts w:ascii="Arial" w:hAnsi="Arial" w:cs="Arial"/>
        </w:rPr>
        <w:t>▼</w:t>
      </w:r>
    </w:p>
    <w:p w14:paraId="56F51D4A" w14:textId="77777777" w:rsidR="002840F2" w:rsidRPr="002840F2" w:rsidRDefault="002840F2" w:rsidP="002840F2">
      <w:r w:rsidRPr="002840F2">
        <w:t>[Drag &amp; Drop des champs autorisés]</w:t>
      </w:r>
    </w:p>
    <w:p w14:paraId="14718291" w14:textId="77777777" w:rsidR="002840F2" w:rsidRPr="002840F2" w:rsidRDefault="002840F2" w:rsidP="002840F2">
      <w:r w:rsidRPr="002840F2">
        <w:t xml:space="preserve">   │</w:t>
      </w:r>
    </w:p>
    <w:p w14:paraId="61AAB09E" w14:textId="77777777" w:rsidR="002840F2" w:rsidRPr="002840F2" w:rsidRDefault="002840F2" w:rsidP="002840F2">
      <w:r w:rsidRPr="002840F2">
        <w:t xml:space="preserve">   </w:t>
      </w:r>
      <w:r w:rsidRPr="002840F2">
        <w:rPr>
          <w:rFonts w:ascii="Arial" w:hAnsi="Arial" w:cs="Arial"/>
        </w:rPr>
        <w:t>▼</w:t>
      </w:r>
    </w:p>
    <w:p w14:paraId="6C468339" w14:textId="77777777" w:rsidR="002840F2" w:rsidRPr="002840F2" w:rsidRDefault="002840F2" w:rsidP="002840F2">
      <w:r w:rsidRPr="002840F2">
        <w:t>[Configurer les propriétés (obligatoire, options, labels FR/EN, style…)]</w:t>
      </w:r>
    </w:p>
    <w:p w14:paraId="68251C23" w14:textId="77777777" w:rsidR="002840F2" w:rsidRPr="002840F2" w:rsidRDefault="002840F2" w:rsidP="002840F2">
      <w:r w:rsidRPr="002840F2">
        <w:t xml:space="preserve">   │</w:t>
      </w:r>
    </w:p>
    <w:p w14:paraId="72B5636C" w14:textId="77777777" w:rsidR="002840F2" w:rsidRPr="002840F2" w:rsidRDefault="002840F2" w:rsidP="002840F2">
      <w:r w:rsidRPr="002840F2">
        <w:t xml:space="preserve">   </w:t>
      </w:r>
      <w:r w:rsidRPr="002840F2">
        <w:rPr>
          <w:rFonts w:ascii="Arial" w:hAnsi="Arial" w:cs="Arial"/>
        </w:rPr>
        <w:t>▼</w:t>
      </w:r>
    </w:p>
    <w:p w14:paraId="33B417FA" w14:textId="77777777" w:rsidR="002840F2" w:rsidRPr="002840F2" w:rsidRDefault="002840F2" w:rsidP="002840F2">
      <w:r w:rsidRPr="002840F2">
        <w:t>[Enregistrer / Publier le formulaire]</w:t>
      </w:r>
    </w:p>
    <w:p w14:paraId="1F08A179" w14:textId="77777777" w:rsidR="002840F2" w:rsidRPr="002840F2" w:rsidRDefault="002840F2" w:rsidP="002840F2">
      <w:r w:rsidRPr="002840F2">
        <w:pict w14:anchorId="735A3CF6">
          <v:rect id="_x0000_i1139" style="width:0;height:1.5pt" o:hralign="center" o:hrstd="t" o:hr="t" fillcolor="#a0a0a0" stroked="f"/>
        </w:pict>
      </w:r>
    </w:p>
    <w:p w14:paraId="292755A8" w14:textId="77777777" w:rsidR="002840F2" w:rsidRPr="002840F2" w:rsidRDefault="002840F2" w:rsidP="002840F2">
      <w:pPr>
        <w:rPr>
          <w:b/>
          <w:bCs/>
        </w:rPr>
      </w:pPr>
      <w:r w:rsidRPr="002840F2">
        <w:rPr>
          <w:b/>
          <w:bCs/>
        </w:rPr>
        <w:t>Workflow abonnement Freemium</w:t>
      </w:r>
    </w:p>
    <w:p w14:paraId="650DD86F" w14:textId="77777777" w:rsidR="002840F2" w:rsidRPr="002840F2" w:rsidRDefault="002840F2" w:rsidP="002840F2">
      <w:r w:rsidRPr="002840F2">
        <w:t>[Utilisateur gratuit]</w:t>
      </w:r>
    </w:p>
    <w:p w14:paraId="5F350253" w14:textId="77777777" w:rsidR="002840F2" w:rsidRPr="002840F2" w:rsidRDefault="002840F2" w:rsidP="002840F2">
      <w:r w:rsidRPr="002840F2">
        <w:t xml:space="preserve">   │</w:t>
      </w:r>
    </w:p>
    <w:p w14:paraId="0FA7087E" w14:textId="77777777" w:rsidR="002840F2" w:rsidRPr="002840F2" w:rsidRDefault="002840F2" w:rsidP="002840F2">
      <w:r w:rsidRPr="002840F2">
        <w:t xml:space="preserve">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</w:t>
      </w:r>
      <w:r w:rsidRPr="002840F2">
        <w:rPr>
          <w:rFonts w:ascii="Arial" w:hAnsi="Arial" w:cs="Arial"/>
        </w:rPr>
        <w:t>►</w:t>
      </w:r>
      <w:r w:rsidRPr="002840F2">
        <w:t xml:space="preserve"> [Cr</w:t>
      </w:r>
      <w:r w:rsidRPr="002840F2">
        <w:rPr>
          <w:rFonts w:ascii="Aptos" w:hAnsi="Aptos" w:cs="Aptos"/>
        </w:rPr>
        <w:t>é</w:t>
      </w:r>
      <w:r w:rsidRPr="002840F2">
        <w:t>e 1 formulaire et collecte max 100 inscrits]</w:t>
      </w:r>
    </w:p>
    <w:p w14:paraId="15FD7130" w14:textId="77777777" w:rsidR="002840F2" w:rsidRPr="002840F2" w:rsidRDefault="002840F2" w:rsidP="002840F2">
      <w:r w:rsidRPr="002840F2">
        <w:t xml:space="preserve">   │</w:t>
      </w:r>
    </w:p>
    <w:p w14:paraId="36EC06BF" w14:textId="77777777" w:rsidR="002840F2" w:rsidRPr="002840F2" w:rsidRDefault="002840F2" w:rsidP="002840F2">
      <w:r w:rsidRPr="002840F2">
        <w:t xml:space="preserve">   </w:t>
      </w:r>
      <w:r w:rsidRPr="002840F2">
        <w:rPr>
          <w:rFonts w:ascii="MS Gothic" w:eastAsia="MS Gothic" w:hAnsi="MS Gothic" w:cs="MS Gothic" w:hint="eastAsia"/>
        </w:rPr>
        <w:t>├</w:t>
      </w:r>
      <w:r w:rsidRPr="002840F2">
        <w:rPr>
          <w:rFonts w:ascii="Aptos" w:hAnsi="Aptos" w:cs="Aptos"/>
        </w:rPr>
        <w:t>─</w:t>
      </w:r>
      <w:r w:rsidRPr="002840F2">
        <w:rPr>
          <w:rFonts w:ascii="Arial" w:hAnsi="Arial" w:cs="Arial"/>
        </w:rPr>
        <w:t>►</w:t>
      </w:r>
      <w:r w:rsidRPr="002840F2">
        <w:t xml:space="preserve"> [Archive automatique des donn</w:t>
      </w:r>
      <w:r w:rsidRPr="002840F2">
        <w:rPr>
          <w:rFonts w:ascii="Aptos" w:hAnsi="Aptos" w:cs="Aptos"/>
        </w:rPr>
        <w:t>é</w:t>
      </w:r>
      <w:r w:rsidRPr="002840F2">
        <w:t>es apr</w:t>
      </w:r>
      <w:r w:rsidRPr="002840F2">
        <w:rPr>
          <w:rFonts w:ascii="Aptos" w:hAnsi="Aptos" w:cs="Aptos"/>
        </w:rPr>
        <w:t>è</w:t>
      </w:r>
      <w:r w:rsidRPr="002840F2">
        <w:t>s 2 mois]</w:t>
      </w:r>
    </w:p>
    <w:p w14:paraId="17CB8BBB" w14:textId="77777777" w:rsidR="002840F2" w:rsidRPr="002840F2" w:rsidRDefault="002840F2" w:rsidP="002840F2">
      <w:r w:rsidRPr="002840F2">
        <w:t xml:space="preserve">   │</w:t>
      </w:r>
    </w:p>
    <w:p w14:paraId="76BC3D34" w14:textId="77777777" w:rsidR="002840F2" w:rsidRPr="002840F2" w:rsidRDefault="002840F2" w:rsidP="002840F2">
      <w:r w:rsidRPr="002840F2">
        <w:t xml:space="preserve">   └─</w:t>
      </w:r>
      <w:r w:rsidRPr="002840F2">
        <w:rPr>
          <w:rFonts w:ascii="Arial" w:hAnsi="Arial" w:cs="Arial"/>
        </w:rPr>
        <w:t>►</w:t>
      </w:r>
      <w:r w:rsidRPr="002840F2">
        <w:t xml:space="preserve"> [Invitation </w:t>
      </w:r>
      <w:r w:rsidRPr="002840F2">
        <w:rPr>
          <w:rFonts w:ascii="Aptos" w:hAnsi="Aptos" w:cs="Aptos"/>
        </w:rPr>
        <w:t>à</w:t>
      </w:r>
      <w:r w:rsidRPr="002840F2">
        <w:t xml:space="preserve"> passer Premium]</w:t>
      </w:r>
    </w:p>
    <w:p w14:paraId="2E84DD8A" w14:textId="77777777" w:rsidR="002840F2" w:rsidRPr="002840F2" w:rsidRDefault="002840F2" w:rsidP="002840F2">
      <w:r w:rsidRPr="002840F2">
        <w:t xml:space="preserve">           │</w:t>
      </w:r>
    </w:p>
    <w:p w14:paraId="3A33D578" w14:textId="77777777" w:rsidR="002840F2" w:rsidRPr="002840F2" w:rsidRDefault="002840F2" w:rsidP="002840F2">
      <w:r w:rsidRPr="002840F2">
        <w:t xml:space="preserve">           </w:t>
      </w:r>
      <w:r w:rsidRPr="002840F2">
        <w:rPr>
          <w:rFonts w:ascii="Arial" w:hAnsi="Arial" w:cs="Arial"/>
        </w:rPr>
        <w:t>▼</w:t>
      </w:r>
    </w:p>
    <w:p w14:paraId="71912A5E" w14:textId="77777777" w:rsidR="002840F2" w:rsidRPr="002840F2" w:rsidRDefault="002840F2" w:rsidP="002840F2">
      <w:r w:rsidRPr="002840F2">
        <w:t>[Page paiement (</w:t>
      </w:r>
      <w:proofErr w:type="spellStart"/>
      <w:r w:rsidRPr="002840F2">
        <w:t>Paypal</w:t>
      </w:r>
      <w:proofErr w:type="spellEnd"/>
      <w:r w:rsidRPr="002840F2">
        <w:t>/</w:t>
      </w:r>
      <w:proofErr w:type="spellStart"/>
      <w:r w:rsidRPr="002840F2">
        <w:t>Stripe</w:t>
      </w:r>
      <w:proofErr w:type="spellEnd"/>
      <w:r w:rsidRPr="002840F2">
        <w:t>/</w:t>
      </w:r>
      <w:proofErr w:type="spellStart"/>
      <w:r w:rsidRPr="002840F2">
        <w:t>Proxypay</w:t>
      </w:r>
      <w:proofErr w:type="spellEnd"/>
      <w:r w:rsidRPr="002840F2">
        <w:t>)]</w:t>
      </w:r>
    </w:p>
    <w:p w14:paraId="691346D1" w14:textId="77777777" w:rsidR="002840F2" w:rsidRPr="002840F2" w:rsidRDefault="002840F2" w:rsidP="002840F2">
      <w:r w:rsidRPr="002840F2">
        <w:lastRenderedPageBreak/>
        <w:t xml:space="preserve">           │</w:t>
      </w:r>
    </w:p>
    <w:p w14:paraId="2390A4B5" w14:textId="77777777" w:rsidR="002840F2" w:rsidRPr="002840F2" w:rsidRDefault="002840F2" w:rsidP="002840F2">
      <w:r w:rsidRPr="002840F2">
        <w:t xml:space="preserve">           </w:t>
      </w:r>
      <w:r w:rsidRPr="002840F2">
        <w:rPr>
          <w:rFonts w:ascii="Arial" w:hAnsi="Arial" w:cs="Arial"/>
        </w:rPr>
        <w:t>▼</w:t>
      </w:r>
    </w:p>
    <w:p w14:paraId="59F1E31C" w14:textId="39B0D856" w:rsidR="00F51F6C" w:rsidRDefault="002840F2">
      <w:r w:rsidRPr="002840F2">
        <w:t>[Accès Premium débloqué]</w:t>
      </w:r>
    </w:p>
    <w:sectPr w:rsidR="00F51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5951"/>
    <w:multiLevelType w:val="multilevel"/>
    <w:tmpl w:val="70CC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17142"/>
    <w:multiLevelType w:val="multilevel"/>
    <w:tmpl w:val="90D8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E4789"/>
    <w:multiLevelType w:val="multilevel"/>
    <w:tmpl w:val="0BAA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B0DB9"/>
    <w:multiLevelType w:val="multilevel"/>
    <w:tmpl w:val="57F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86F4B"/>
    <w:multiLevelType w:val="multilevel"/>
    <w:tmpl w:val="CF5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45811"/>
    <w:multiLevelType w:val="multilevel"/>
    <w:tmpl w:val="A4A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7A1"/>
    <w:multiLevelType w:val="multilevel"/>
    <w:tmpl w:val="78D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04633"/>
    <w:multiLevelType w:val="multilevel"/>
    <w:tmpl w:val="CB9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617EC"/>
    <w:multiLevelType w:val="multilevel"/>
    <w:tmpl w:val="C980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47F3E"/>
    <w:multiLevelType w:val="multilevel"/>
    <w:tmpl w:val="9D10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F536D"/>
    <w:multiLevelType w:val="multilevel"/>
    <w:tmpl w:val="8010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620342">
    <w:abstractNumId w:val="2"/>
  </w:num>
  <w:num w:numId="2" w16cid:durableId="572423764">
    <w:abstractNumId w:val="1"/>
  </w:num>
  <w:num w:numId="3" w16cid:durableId="923029267">
    <w:abstractNumId w:val="3"/>
  </w:num>
  <w:num w:numId="4" w16cid:durableId="1205094834">
    <w:abstractNumId w:val="6"/>
  </w:num>
  <w:num w:numId="5" w16cid:durableId="1207714354">
    <w:abstractNumId w:val="9"/>
  </w:num>
  <w:num w:numId="6" w16cid:durableId="1118446399">
    <w:abstractNumId w:val="4"/>
  </w:num>
  <w:num w:numId="7" w16cid:durableId="1497922231">
    <w:abstractNumId w:val="8"/>
  </w:num>
  <w:num w:numId="8" w16cid:durableId="272904237">
    <w:abstractNumId w:val="0"/>
  </w:num>
  <w:num w:numId="9" w16cid:durableId="1040546483">
    <w:abstractNumId w:val="7"/>
  </w:num>
  <w:num w:numId="10" w16cid:durableId="1806580380">
    <w:abstractNumId w:val="10"/>
  </w:num>
  <w:num w:numId="11" w16cid:durableId="1182626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F2"/>
    <w:rsid w:val="00165652"/>
    <w:rsid w:val="002840F2"/>
    <w:rsid w:val="0049344D"/>
    <w:rsid w:val="00CA255F"/>
    <w:rsid w:val="00DA2FD8"/>
    <w:rsid w:val="00EA3805"/>
    <w:rsid w:val="00F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7B02"/>
  <w15:chartTrackingRefBased/>
  <w15:docId w15:val="{F8D9C971-7231-4C72-998D-9ABB7948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4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4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4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4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4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4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4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4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4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4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4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40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40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40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40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40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40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4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4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4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4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4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40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40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40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4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40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4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1797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Josephhilaria kusuti</dc:creator>
  <cp:keywords/>
  <dc:description/>
  <cp:lastModifiedBy>Josephhilaria kusuti</cp:lastModifiedBy>
  <cp:revision>1</cp:revision>
  <dcterms:created xsi:type="dcterms:W3CDTF">2025-06-26T09:33:00Z</dcterms:created>
  <dcterms:modified xsi:type="dcterms:W3CDTF">2025-06-26T09:46:00Z</dcterms:modified>
</cp:coreProperties>
</file>