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(ENT) position at Sacramento ENT.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An ENT practice is a procedural specialty where my ED epistaxis, laceration and I&amp;D experience carries over directly.</w:t>
      </w:r>
    </w:p>
    <w:p>
      <w:r>
        <w:t>I have not worked in ENT; I would expect to be trained in the specialty.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