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529ED" w14:textId="0F01285E" w:rsidR="007C282D" w:rsidRDefault="007C282D">
      <w:r>
        <w:t xml:space="preserve">Also, on </w:t>
      </w:r>
      <w:r w:rsidRPr="007C282D">
        <w:rPr>
          <w:i/>
        </w:rPr>
        <w:t>syllabus</w:t>
      </w:r>
      <w:r>
        <w:t>, need to make the statement as is on the lab site that 'lab reports are to be done by individuals not groups" etc.</w:t>
      </w:r>
    </w:p>
    <w:p w14:paraId="33062D35" w14:textId="77777777" w:rsidR="007C282D" w:rsidRDefault="007C282D"/>
    <w:p w14:paraId="1A811254" w14:textId="5A564A17" w:rsidR="00782605" w:rsidRDefault="007C282D">
      <w:r>
        <w:t>Also, what happens if a stud</w:t>
      </w:r>
      <w:bookmarkStart w:id="0" w:name="_GoBack"/>
      <w:bookmarkEnd w:id="0"/>
      <w:r>
        <w:t>ent is failing and gets 5 absences before midpoint deadline? Have to make sure that syllabus says 'WF' in such cases…</w:t>
      </w:r>
      <w:proofErr w:type="gramStart"/>
      <w:r>
        <w:t>.i.e</w:t>
      </w:r>
      <w:proofErr w:type="gramEnd"/>
      <w:r>
        <w:t>. any withdrawal if failing gets WF….have to consider this, may be too harsh….perhaps "up to discretion of instructor" or something…..</w:t>
      </w:r>
    </w:p>
    <w:p w14:paraId="4895B3D1" w14:textId="77777777" w:rsidR="007C282D" w:rsidRDefault="007C282D"/>
    <w:p w14:paraId="696EE78F" w14:textId="363F67E3" w:rsidR="00A4036D" w:rsidRDefault="00A4036D">
      <w:r>
        <w:t>Need to change withdrawal wording. Once 5 absences are reached STUDENT MUST INITIATE a withdrawal. If before midpoint, "WP", if after, "F" (or should I say "WF", not certain)</w:t>
      </w:r>
    </w:p>
    <w:p w14:paraId="5094DD04" w14:textId="77777777" w:rsidR="00747F4D" w:rsidRDefault="00747F4D"/>
    <w:p w14:paraId="79EFCBB9" w14:textId="40B0F83D" w:rsidR="00747F4D" w:rsidRDefault="00747F4D">
      <w:r>
        <w:t>If you are late to an exam, you do NOT get extra time after everyone else to finish.</w:t>
      </w:r>
    </w:p>
    <w:p w14:paraId="7F678046" w14:textId="77777777" w:rsidR="00747F4D" w:rsidRDefault="00747F4D"/>
    <w:p w14:paraId="60300AE8" w14:textId="3BDB26AC" w:rsidR="00747F4D" w:rsidRDefault="00747F4D">
      <w:r>
        <w:t>-</w:t>
      </w:r>
      <w:proofErr w:type="gramStart"/>
      <w:r>
        <w:t>email</w:t>
      </w:r>
      <w:proofErr w:type="gramEnd"/>
      <w:r>
        <w:t xml:space="preserve"> NOT acceptable for important things….."I sent you an email" is not an acceptable excuse or justification</w:t>
      </w:r>
    </w:p>
    <w:p w14:paraId="33115AF5" w14:textId="77777777" w:rsidR="00747F4D" w:rsidRDefault="00747F4D"/>
    <w:p w14:paraId="61675AC4" w14:textId="2DA07D95" w:rsidR="00747F4D" w:rsidRDefault="00747F4D">
      <w:r>
        <w:t>-</w:t>
      </w:r>
      <w:proofErr w:type="gramStart"/>
      <w:r>
        <w:t>reiterate</w:t>
      </w:r>
      <w:proofErr w:type="gramEnd"/>
      <w:r>
        <w:t>, LAB REPORTS are TYPED</w:t>
      </w:r>
    </w:p>
    <w:p w14:paraId="5511F994" w14:textId="77777777" w:rsidR="00747F4D" w:rsidRDefault="00747F4D"/>
    <w:p w14:paraId="00FE764E" w14:textId="77777777" w:rsidR="00747F4D" w:rsidRDefault="00747F4D"/>
    <w:sectPr w:rsidR="00747F4D" w:rsidSect="000037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42"/>
    <w:rsid w:val="000037B7"/>
    <w:rsid w:val="0016793F"/>
    <w:rsid w:val="00192A12"/>
    <w:rsid w:val="001F0F0D"/>
    <w:rsid w:val="00206521"/>
    <w:rsid w:val="00421D1A"/>
    <w:rsid w:val="00452702"/>
    <w:rsid w:val="00690EA0"/>
    <w:rsid w:val="00747F4D"/>
    <w:rsid w:val="00782605"/>
    <w:rsid w:val="007A1242"/>
    <w:rsid w:val="007C282D"/>
    <w:rsid w:val="008022DF"/>
    <w:rsid w:val="00930BAA"/>
    <w:rsid w:val="00A152EE"/>
    <w:rsid w:val="00A4036D"/>
    <w:rsid w:val="00C43E27"/>
    <w:rsid w:val="00D45170"/>
    <w:rsid w:val="00D77CC3"/>
    <w:rsid w:val="00DE331B"/>
    <w:rsid w:val="00DF372B"/>
    <w:rsid w:val="00E83A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4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17</cp:revision>
  <dcterms:created xsi:type="dcterms:W3CDTF">2011-09-13T17:18:00Z</dcterms:created>
  <dcterms:modified xsi:type="dcterms:W3CDTF">2012-10-14T15:05:00Z</dcterms:modified>
</cp:coreProperties>
</file>