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B003D" w14:textId="77777777" w:rsidR="008540A8" w:rsidRPr="00244A6B" w:rsidRDefault="008540A8" w:rsidP="008540A8">
      <w:pPr>
        <w:spacing w:beforeLines="30" w:before="93"/>
        <w:ind w:leftChars="-136" w:left="-2" w:hangingChars="158" w:hanging="284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3.0</w:t>
      </w:r>
      <w:r>
        <w:rPr>
          <w:rFonts w:ascii="宋体" w:hAnsi="宋体" w:cs="宋体" w:hint="eastAsia"/>
          <w:sz w:val="18"/>
        </w:rPr>
        <w:t>4</w:t>
      </w:r>
      <w:r w:rsidRPr="00244A6B">
        <w:rPr>
          <w:rFonts w:ascii="宋体" w:hAnsi="宋体" w:cs="宋体" w:hint="eastAsia"/>
          <w:sz w:val="18"/>
        </w:rPr>
        <w:t xml:space="preserve"> 读取</w:t>
      </w:r>
      <w:r>
        <w:rPr>
          <w:rFonts w:ascii="宋体" w:hAnsi="宋体" w:cs="宋体" w:hint="eastAsia"/>
          <w:sz w:val="18"/>
        </w:rPr>
        <w:t>仪表内部计量</w:t>
      </w:r>
      <w:r w:rsidRPr="00244A6B">
        <w:rPr>
          <w:rFonts w:ascii="宋体" w:hAnsi="宋体" w:cs="宋体" w:hint="eastAsia"/>
          <w:sz w:val="18"/>
        </w:rPr>
        <w:t>数据</w:t>
      </w:r>
    </w:p>
    <w:p w14:paraId="7865307F" w14:textId="77777777" w:rsidR="008540A8" w:rsidRPr="00244A6B" w:rsidRDefault="008540A8" w:rsidP="008540A8">
      <w:pPr>
        <w:numPr>
          <w:ilvl w:val="0"/>
          <w:numId w:val="1"/>
        </w:numPr>
        <w:tabs>
          <w:tab w:val="num" w:pos="350"/>
        </w:tabs>
        <w:ind w:left="428" w:hanging="270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命令帧：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976"/>
        <w:gridCol w:w="998"/>
        <w:gridCol w:w="976"/>
        <w:gridCol w:w="975"/>
        <w:gridCol w:w="998"/>
        <w:gridCol w:w="953"/>
        <w:gridCol w:w="976"/>
      </w:tblGrid>
      <w:tr w:rsidR="008540A8" w:rsidRPr="00244A6B" w14:paraId="245B45D3" w14:textId="77777777" w:rsidTr="00337B27">
        <w:tc>
          <w:tcPr>
            <w:tcW w:w="1142" w:type="dxa"/>
          </w:tcPr>
          <w:p w14:paraId="5D028094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42" w:type="dxa"/>
          </w:tcPr>
          <w:p w14:paraId="440BA520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1142" w:type="dxa"/>
          </w:tcPr>
          <w:p w14:paraId="0DCAA408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1143" w:type="dxa"/>
          </w:tcPr>
          <w:p w14:paraId="32036D7F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42" w:type="dxa"/>
          </w:tcPr>
          <w:p w14:paraId="488C6984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1142" w:type="dxa"/>
          </w:tcPr>
          <w:p w14:paraId="4DB8D8A0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1142" w:type="dxa"/>
          </w:tcPr>
          <w:p w14:paraId="475B4CA3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1143" w:type="dxa"/>
          </w:tcPr>
          <w:p w14:paraId="1497F33E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8540A8" w:rsidRPr="00244A6B" w14:paraId="301D71F6" w14:textId="77777777" w:rsidTr="00337B27">
        <w:tc>
          <w:tcPr>
            <w:tcW w:w="1142" w:type="dxa"/>
          </w:tcPr>
          <w:p w14:paraId="5C92813F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42" w:type="dxa"/>
          </w:tcPr>
          <w:p w14:paraId="7B7546AB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1142" w:type="dxa"/>
          </w:tcPr>
          <w:p w14:paraId="5D2506D4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A0～A6</w:t>
            </w:r>
          </w:p>
        </w:tc>
        <w:tc>
          <w:tcPr>
            <w:tcW w:w="1143" w:type="dxa"/>
          </w:tcPr>
          <w:p w14:paraId="7083E4D4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01H</w:t>
            </w:r>
          </w:p>
        </w:tc>
        <w:tc>
          <w:tcPr>
            <w:tcW w:w="1142" w:type="dxa"/>
          </w:tcPr>
          <w:p w14:paraId="0EEE95D9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03H</w:t>
            </w:r>
          </w:p>
        </w:tc>
        <w:tc>
          <w:tcPr>
            <w:tcW w:w="1142" w:type="dxa"/>
          </w:tcPr>
          <w:p w14:paraId="71F770FB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1142" w:type="dxa"/>
          </w:tcPr>
          <w:p w14:paraId="3CB65481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1143" w:type="dxa"/>
          </w:tcPr>
          <w:p w14:paraId="39D4B480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74A9AD93" w14:textId="77777777" w:rsidR="008540A8" w:rsidRPr="00244A6B" w:rsidRDefault="008540A8" w:rsidP="008540A8">
      <w:pPr>
        <w:ind w:firstLineChars="202" w:firstLine="364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数据码(DATA)定义如下：</w:t>
      </w:r>
    </w:p>
    <w:p w14:paraId="2C74DDFC" w14:textId="77777777" w:rsidR="008540A8" w:rsidRPr="00244A6B" w:rsidRDefault="008540A8" w:rsidP="008540A8">
      <w:pPr>
        <w:ind w:firstLineChars="202" w:firstLine="364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DI</w:t>
      </w:r>
      <w:r w:rsidRPr="00244A6B">
        <w:rPr>
          <w:rFonts w:ascii="宋体" w:hAnsi="宋体" w:cs="宋体" w:hint="eastAsia"/>
          <w:sz w:val="18"/>
          <w:szCs w:val="18"/>
          <w:vertAlign w:val="subscript"/>
        </w:rPr>
        <w:t>0</w:t>
      </w:r>
      <w:r w:rsidRPr="00244A6B">
        <w:rPr>
          <w:rFonts w:ascii="宋体" w:hAnsi="宋体" w:cs="宋体" w:hint="eastAsia"/>
          <w:sz w:val="18"/>
        </w:rPr>
        <w:t>DI</w:t>
      </w:r>
      <w:r w:rsidRPr="00244A6B">
        <w:rPr>
          <w:rFonts w:ascii="宋体" w:hAnsi="宋体" w:cs="宋体" w:hint="eastAsia"/>
          <w:sz w:val="18"/>
          <w:szCs w:val="18"/>
          <w:vertAlign w:val="subscript"/>
        </w:rPr>
        <w:t>1</w:t>
      </w:r>
      <w:r w:rsidRPr="00244A6B">
        <w:rPr>
          <w:rFonts w:ascii="宋体" w:hAnsi="宋体" w:cs="宋体" w:hint="eastAsia"/>
          <w:sz w:val="18"/>
        </w:rPr>
        <w:t>：90</w:t>
      </w:r>
      <w:r>
        <w:rPr>
          <w:rFonts w:ascii="宋体" w:hAnsi="宋体" w:cs="宋体" w:hint="eastAsia"/>
          <w:sz w:val="18"/>
        </w:rPr>
        <w:t>5</w:t>
      </w:r>
      <w:r w:rsidRPr="00244A6B">
        <w:rPr>
          <w:rFonts w:ascii="宋体" w:hAnsi="宋体" w:cs="宋体" w:hint="eastAsia"/>
          <w:sz w:val="18"/>
        </w:rPr>
        <w:t>FH</w:t>
      </w:r>
    </w:p>
    <w:p w14:paraId="1A74D082" w14:textId="77777777" w:rsidR="008540A8" w:rsidRPr="00244A6B" w:rsidRDefault="008540A8" w:rsidP="008540A8">
      <w:pPr>
        <w:ind w:firstLineChars="202" w:firstLine="364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SER：主站发送的序号SER，在每次通讯前，按模256加1 运算后产生。</w:t>
      </w:r>
    </w:p>
    <w:p w14:paraId="0E6FDB67" w14:textId="77777777" w:rsidR="008540A8" w:rsidRPr="00244A6B" w:rsidRDefault="008540A8" w:rsidP="008540A8">
      <w:pPr>
        <w:numPr>
          <w:ilvl w:val="0"/>
          <w:numId w:val="1"/>
        </w:numPr>
        <w:tabs>
          <w:tab w:val="num" w:pos="360"/>
        </w:tabs>
        <w:spacing w:beforeLines="20" w:before="62"/>
        <w:ind w:left="431" w:hanging="272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>应答帧：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976"/>
        <w:gridCol w:w="998"/>
        <w:gridCol w:w="976"/>
        <w:gridCol w:w="975"/>
        <w:gridCol w:w="998"/>
        <w:gridCol w:w="953"/>
        <w:gridCol w:w="976"/>
      </w:tblGrid>
      <w:tr w:rsidR="008540A8" w:rsidRPr="00244A6B" w14:paraId="32130AA7" w14:textId="77777777" w:rsidTr="00337B27">
        <w:tc>
          <w:tcPr>
            <w:tcW w:w="1142" w:type="dxa"/>
          </w:tcPr>
          <w:p w14:paraId="7440BF87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起始码</w:t>
            </w:r>
          </w:p>
        </w:tc>
        <w:tc>
          <w:tcPr>
            <w:tcW w:w="1142" w:type="dxa"/>
          </w:tcPr>
          <w:p w14:paraId="73009853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仪表类型</w:t>
            </w:r>
          </w:p>
        </w:tc>
        <w:tc>
          <w:tcPr>
            <w:tcW w:w="1142" w:type="dxa"/>
          </w:tcPr>
          <w:p w14:paraId="78E092C6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地址码</w:t>
            </w:r>
          </w:p>
        </w:tc>
        <w:tc>
          <w:tcPr>
            <w:tcW w:w="1143" w:type="dxa"/>
          </w:tcPr>
          <w:p w14:paraId="5A6BA20D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控制码</w:t>
            </w:r>
          </w:p>
        </w:tc>
        <w:tc>
          <w:tcPr>
            <w:tcW w:w="1142" w:type="dxa"/>
          </w:tcPr>
          <w:p w14:paraId="6E34AAC1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数据长度</w:t>
            </w:r>
          </w:p>
        </w:tc>
        <w:tc>
          <w:tcPr>
            <w:tcW w:w="1142" w:type="dxa"/>
          </w:tcPr>
          <w:p w14:paraId="7587ACBD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数据码</w:t>
            </w:r>
          </w:p>
        </w:tc>
        <w:tc>
          <w:tcPr>
            <w:tcW w:w="1142" w:type="dxa"/>
          </w:tcPr>
          <w:p w14:paraId="70FACDF6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校验码</w:t>
            </w:r>
          </w:p>
        </w:tc>
        <w:tc>
          <w:tcPr>
            <w:tcW w:w="1143" w:type="dxa"/>
          </w:tcPr>
          <w:p w14:paraId="60BC4795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结束码</w:t>
            </w:r>
          </w:p>
        </w:tc>
      </w:tr>
      <w:tr w:rsidR="008540A8" w:rsidRPr="00244A6B" w14:paraId="0D01D438" w14:textId="77777777" w:rsidTr="00337B27">
        <w:tc>
          <w:tcPr>
            <w:tcW w:w="1142" w:type="dxa"/>
          </w:tcPr>
          <w:p w14:paraId="1F8C753F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68H</w:t>
            </w:r>
          </w:p>
        </w:tc>
        <w:tc>
          <w:tcPr>
            <w:tcW w:w="1142" w:type="dxa"/>
          </w:tcPr>
          <w:p w14:paraId="6A7ABDC9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</w:t>
            </w:r>
            <w:r w:rsidRPr="00244A6B">
              <w:rPr>
                <w:rFonts w:ascii="宋体" w:hAnsi="宋体" w:cs="宋体" w:hint="eastAsia"/>
                <w:sz w:val="18"/>
              </w:rPr>
              <w:t>0H</w:t>
            </w:r>
          </w:p>
        </w:tc>
        <w:tc>
          <w:tcPr>
            <w:tcW w:w="1142" w:type="dxa"/>
          </w:tcPr>
          <w:p w14:paraId="01CFC84D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A0～A6</w:t>
            </w:r>
          </w:p>
        </w:tc>
        <w:tc>
          <w:tcPr>
            <w:tcW w:w="1143" w:type="dxa"/>
          </w:tcPr>
          <w:p w14:paraId="1B43E441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81H</w:t>
            </w:r>
          </w:p>
        </w:tc>
        <w:tc>
          <w:tcPr>
            <w:tcW w:w="1142" w:type="dxa"/>
          </w:tcPr>
          <w:p w14:paraId="16984086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</w:t>
            </w:r>
            <w:r>
              <w:rPr>
                <w:rFonts w:ascii="宋体" w:hAnsi="宋体" w:cs="宋体" w:hint="eastAsia"/>
                <w:sz w:val="18"/>
              </w:rPr>
              <w:t>8</w:t>
            </w:r>
            <w:r w:rsidRPr="00244A6B">
              <w:rPr>
                <w:rFonts w:ascii="宋体" w:hAnsi="宋体" w:cs="宋体" w:hint="eastAsia"/>
                <w:sz w:val="18"/>
              </w:rPr>
              <w:t>H</w:t>
            </w:r>
          </w:p>
        </w:tc>
        <w:tc>
          <w:tcPr>
            <w:tcW w:w="1142" w:type="dxa"/>
          </w:tcPr>
          <w:p w14:paraId="69F013EB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DATA</w:t>
            </w:r>
          </w:p>
        </w:tc>
        <w:tc>
          <w:tcPr>
            <w:tcW w:w="1142" w:type="dxa"/>
          </w:tcPr>
          <w:p w14:paraId="3A3903E6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CS</w:t>
            </w:r>
          </w:p>
        </w:tc>
        <w:tc>
          <w:tcPr>
            <w:tcW w:w="1143" w:type="dxa"/>
          </w:tcPr>
          <w:p w14:paraId="38576D1D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16H</w:t>
            </w:r>
          </w:p>
        </w:tc>
      </w:tr>
    </w:tbl>
    <w:p w14:paraId="1A37244A" w14:textId="77777777" w:rsidR="008540A8" w:rsidRPr="00244A6B" w:rsidRDefault="008540A8" w:rsidP="008540A8">
      <w:pPr>
        <w:ind w:firstLineChars="202" w:firstLine="364"/>
        <w:rPr>
          <w:rFonts w:ascii="宋体" w:hAnsi="宋体" w:cs="宋体" w:hint="eastAsia"/>
          <w:sz w:val="18"/>
        </w:rPr>
      </w:pPr>
      <w:r w:rsidRPr="00244A6B">
        <w:rPr>
          <w:rFonts w:ascii="宋体" w:hAnsi="宋体" w:cs="宋体" w:hint="eastAsia"/>
          <w:sz w:val="18"/>
        </w:rPr>
        <w:t xml:space="preserve">数据码(DATA)定义如下： </w:t>
      </w:r>
    </w:p>
    <w:tbl>
      <w:tblPr>
        <w:tblW w:w="9134" w:type="dxa"/>
        <w:tblInd w:w="472" w:type="dxa"/>
        <w:tblLayout w:type="fixed"/>
        <w:tblLook w:val="0000" w:firstRow="0" w:lastRow="0" w:firstColumn="0" w:lastColumn="0" w:noHBand="0" w:noVBand="0"/>
      </w:tblPr>
      <w:tblGrid>
        <w:gridCol w:w="1136"/>
        <w:gridCol w:w="1464"/>
        <w:gridCol w:w="3106"/>
        <w:gridCol w:w="1140"/>
        <w:gridCol w:w="1150"/>
        <w:gridCol w:w="1138"/>
      </w:tblGrid>
      <w:tr w:rsidR="008540A8" w:rsidRPr="00244A6B" w14:paraId="2EF697F2" w14:textId="77777777" w:rsidTr="00337B27">
        <w:trPr>
          <w:trHeight w:val="28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77EA59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序号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2C67" w14:textId="77777777" w:rsidR="008540A8" w:rsidRPr="00244A6B" w:rsidRDefault="008540A8" w:rsidP="00337B27">
            <w:pPr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名称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C23D9E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数据格式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C293D7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单位代号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AE76D9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数据长度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123136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备注</w:t>
            </w:r>
          </w:p>
        </w:tc>
      </w:tr>
      <w:tr w:rsidR="008540A8" w:rsidRPr="00244A6B" w14:paraId="1AFAB588" w14:textId="77777777" w:rsidTr="00337B27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FE2A6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DI</w:t>
            </w:r>
            <w:r w:rsidRPr="00244A6B">
              <w:rPr>
                <w:rFonts w:ascii="宋体" w:hAnsi="宋体" w:cs="宋体" w:hint="eastAsia"/>
                <w:sz w:val="18"/>
                <w:szCs w:val="18"/>
                <w:vertAlign w:val="subscript"/>
              </w:rPr>
              <w:t>0</w:t>
            </w:r>
            <w:r w:rsidRPr="00244A6B">
              <w:rPr>
                <w:rFonts w:ascii="宋体" w:hAnsi="宋体" w:cs="宋体" w:hint="eastAsia"/>
                <w:sz w:val="18"/>
              </w:rPr>
              <w:t>DI</w:t>
            </w:r>
            <w:r w:rsidRPr="00244A6B">
              <w:rPr>
                <w:rFonts w:ascii="宋体" w:hAnsi="宋体" w:cs="宋体" w:hint="eastAsia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DBEF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数据标识90</w:t>
            </w:r>
            <w:r>
              <w:rPr>
                <w:rFonts w:ascii="宋体" w:hAnsi="宋体" w:cs="宋体" w:hint="eastAsia"/>
                <w:sz w:val="18"/>
              </w:rPr>
              <w:t>5</w:t>
            </w:r>
            <w:r w:rsidRPr="00244A6B">
              <w:rPr>
                <w:rFonts w:ascii="宋体" w:hAnsi="宋体" w:cs="宋体" w:hint="eastAsia"/>
                <w:sz w:val="18"/>
              </w:rPr>
              <w:t>FH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053A9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HEX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96738D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/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DBDD69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9E248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</w:p>
        </w:tc>
      </w:tr>
      <w:tr w:rsidR="008540A8" w:rsidRPr="00244A6B" w14:paraId="25B82004" w14:textId="77777777" w:rsidTr="00337B27">
        <w:trPr>
          <w:trHeight w:val="28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12DFED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SER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3F72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sz w:val="18"/>
              </w:rPr>
              <w:t>序号SER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FC2AB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HEX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DBF42F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/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3395A6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0F4B2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</w:p>
        </w:tc>
      </w:tr>
      <w:tr w:rsidR="008540A8" w:rsidRPr="00244A6B" w14:paraId="2416E7C1" w14:textId="77777777" w:rsidTr="00337B27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B0FAA5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D1～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4077" w14:textId="77777777" w:rsidR="008540A8" w:rsidRPr="00244A6B" w:rsidRDefault="008540A8" w:rsidP="00337B27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US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91FBBC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××××××(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D3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D2D1)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3215C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D37388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03E939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  <w:tr w:rsidR="008540A8" w:rsidRPr="00244A6B" w14:paraId="61288592" w14:textId="77777777" w:rsidTr="00337B27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C5ABDC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D4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～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DB1B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R1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087FE3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××××××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(D6D5D4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F0294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B2BCD0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023143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HEX</w:t>
            </w:r>
          </w:p>
        </w:tc>
      </w:tr>
      <w:tr w:rsidR="008540A8" w:rsidRPr="00244A6B" w14:paraId="3050C6EF" w14:textId="77777777" w:rsidTr="00337B27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990EA6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D7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～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E3A1" w14:textId="77777777" w:rsidR="008540A8" w:rsidRPr="00244A6B" w:rsidRDefault="008540A8" w:rsidP="00337B27">
            <w:pPr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R2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D04B7D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××××××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(D9D8D7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ECD67F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EDA90B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7ADBD9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  <w:tr w:rsidR="008540A8" w:rsidRPr="00244A6B" w14:paraId="188FD77A" w14:textId="77777777" w:rsidTr="00337B27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EC9405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D10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～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D12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4B72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AD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164721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××××××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(D12D11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D1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0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B39A6C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380E7C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905815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  <w:tr w:rsidR="008540A8" w:rsidRPr="00244A6B" w14:paraId="0F44644A" w14:textId="77777777" w:rsidTr="00337B27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4A1F7C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D13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～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D2C7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SU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10A5C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××××××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(D15D14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D1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3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27652D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6175EB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F59AE6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  <w:tr w:rsidR="008540A8" w:rsidRPr="00244A6B" w14:paraId="42B77FF0" w14:textId="77777777" w:rsidTr="00337B27">
        <w:trPr>
          <w:trHeight w:val="28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C83297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D16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～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D19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9E2E" w14:textId="77777777" w:rsidR="008540A8" w:rsidRPr="00244A6B" w:rsidRDefault="008540A8" w:rsidP="00337B27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瞬时流量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5FD96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×××××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.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×××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(D19D18D17D16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1E4A26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无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（m³/h）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0F4170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4E30EB" w14:textId="77777777" w:rsidR="008540A8" w:rsidRPr="00244A6B" w:rsidRDefault="008540A8" w:rsidP="00337B27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  <w:tr w:rsidR="008540A8" w:rsidRPr="00244A6B" w14:paraId="38D2F525" w14:textId="77777777" w:rsidTr="00337B27">
        <w:trPr>
          <w:trHeight w:val="28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3E87E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D20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～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D21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AD621" w14:textId="77777777" w:rsidR="008540A8" w:rsidRPr="00244A6B" w:rsidRDefault="008540A8" w:rsidP="00337B27">
            <w:pPr>
              <w:rPr>
                <w:rFonts w:ascii="宋体" w:hAnsi="宋体" w:cs="宋体" w:hint="eastAsia"/>
                <w:spacing w:val="-4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</w:rPr>
              <w:t>温度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59E35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.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××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(D21D20</w:t>
            </w: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33883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无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(℃)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BCA97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7C3E5" w14:textId="77777777" w:rsidR="008540A8" w:rsidRPr="00244A6B" w:rsidRDefault="008540A8" w:rsidP="00337B27">
            <w:pPr>
              <w:widowControl/>
              <w:rPr>
                <w:rFonts w:ascii="宋体" w:hAnsi="宋体" w:cs="宋体" w:hint="eastAsia"/>
                <w:kern w:val="0"/>
                <w:sz w:val="18"/>
                <w:szCs w:val="21"/>
              </w:rPr>
            </w:pPr>
            <w:r w:rsidRPr="00244A6B">
              <w:rPr>
                <w:rFonts w:ascii="宋体" w:hAnsi="宋体" w:cs="宋体" w:hint="eastAsia"/>
                <w:kern w:val="0"/>
                <w:sz w:val="18"/>
                <w:szCs w:val="21"/>
              </w:rPr>
              <w:t>BCD码</w:t>
            </w:r>
          </w:p>
        </w:tc>
      </w:tr>
    </w:tbl>
    <w:p w14:paraId="6CEB5010" w14:textId="77777777" w:rsidR="00B837A8" w:rsidRDefault="00B837A8">
      <w:bookmarkStart w:id="0" w:name="_GoBack"/>
      <w:bookmarkEnd w:id="0"/>
    </w:p>
    <w:sectPr w:rsidR="00B83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7938"/>
    <w:multiLevelType w:val="hybridMultilevel"/>
    <w:tmpl w:val="79623CD8"/>
    <w:lvl w:ilvl="0" w:tplc="EEAAB228">
      <w:start w:val="1"/>
      <w:numFmt w:val="bullet"/>
      <w:lvlText w:val=""/>
      <w:lvlJc w:val="left"/>
      <w:pPr>
        <w:tabs>
          <w:tab w:val="num" w:pos="700"/>
        </w:tabs>
        <w:ind w:left="70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1123"/>
        </w:tabs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3"/>
        </w:tabs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3"/>
        </w:tabs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3"/>
        </w:tabs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3"/>
        </w:tabs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3"/>
        </w:tabs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3"/>
        </w:tabs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3"/>
        </w:tabs>
        <w:ind w:left="406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59"/>
    <w:rsid w:val="006B2659"/>
    <w:rsid w:val="008540A8"/>
    <w:rsid w:val="00B8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241E7-5FC3-4652-9914-CBD4AAC0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0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2018-10-02T00:53:00Z</dcterms:created>
  <dcterms:modified xsi:type="dcterms:W3CDTF">2018-10-02T00:53:00Z</dcterms:modified>
</cp:coreProperties>
</file>