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81A5" w14:textId="0C15CC57" w:rsidR="003D73A0" w:rsidRPr="00932953" w:rsidRDefault="00932953">
      <w:pPr>
        <w:rPr>
          <w:b/>
          <w:bCs/>
          <w:sz w:val="36"/>
          <w:szCs w:val="36"/>
          <w:u w:val="single"/>
        </w:rPr>
      </w:pPr>
      <w:r w:rsidRPr="00932953">
        <w:rPr>
          <w:b/>
          <w:bCs/>
          <w:sz w:val="36"/>
          <w:szCs w:val="36"/>
          <w:u w:val="single"/>
        </w:rPr>
        <w:t>Network Terminologies with examples</w:t>
      </w:r>
    </w:p>
    <w:p w14:paraId="6A49BA9C" w14:textId="77777777" w:rsidR="00932953" w:rsidRDefault="00932953">
      <w:pPr>
        <w:rPr>
          <w:sz w:val="36"/>
          <w:szCs w:val="36"/>
        </w:rPr>
      </w:pPr>
    </w:p>
    <w:p w14:paraId="03940F80" w14:textId="77777777" w:rsidR="00932953" w:rsidRPr="00932953" w:rsidRDefault="00932953" w:rsidP="0093295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IP Address</w:t>
      </w:r>
    </w:p>
    <w:p w14:paraId="622343BE" w14:textId="77777777" w:rsidR="00932953" w:rsidRPr="00932953" w:rsidRDefault="00932953" w:rsidP="00932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unique string of numbers separated by periods that identifies each computer using the Internet Protocol to communicate over a network.</w:t>
      </w:r>
    </w:p>
    <w:p w14:paraId="7DEAAA3C" w14:textId="77777777" w:rsidR="00932953" w:rsidRPr="00932953" w:rsidRDefault="00932953" w:rsidP="00932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192.168.1.1 is a typical IP address used in home networks</w:t>
      </w:r>
      <w:r w:rsidRPr="00932953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.</w:t>
      </w:r>
    </w:p>
    <w:p w14:paraId="0FE5B8A5" w14:textId="77777777" w:rsidR="00932953" w:rsidRDefault="00932953"/>
    <w:p w14:paraId="4A8477E4" w14:textId="77777777" w:rsidR="00932953" w:rsidRPr="00932953" w:rsidRDefault="00932953" w:rsidP="0093295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953">
        <w:rPr>
          <w:rFonts w:eastAsia="Times New Roman" w:cstheme="minorHAnsi"/>
          <w:b/>
          <w:bCs/>
          <w:kern w:val="0"/>
          <w:lang w:eastAsia="en-IN"/>
          <w14:ligatures w14:val="none"/>
        </w:rPr>
        <w:t>DNS (Domain Name System)</w:t>
      </w:r>
    </w:p>
    <w:p w14:paraId="56F83421" w14:textId="77777777" w:rsidR="00932953" w:rsidRPr="00932953" w:rsidRDefault="00932953" w:rsidP="00932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953">
        <w:rPr>
          <w:rFonts w:eastAsia="Times New Roman" w:cstheme="minorHAnsi"/>
          <w:b/>
          <w:bCs/>
          <w:kern w:val="0"/>
          <w:lang w:eastAsia="en-IN"/>
          <w14:ligatures w14:val="none"/>
        </w:rPr>
        <w:t>Definition:</w:t>
      </w:r>
      <w:r w:rsidRPr="00932953">
        <w:rPr>
          <w:rFonts w:eastAsia="Times New Roman" w:cstheme="minorHAnsi"/>
          <w:kern w:val="0"/>
          <w:lang w:eastAsia="en-IN"/>
          <w14:ligatures w14:val="none"/>
        </w:rPr>
        <w:t xml:space="preserve"> A hierarchical system for naming resources on the Internet that translates domain names into IP addresses.</w:t>
      </w:r>
    </w:p>
    <w:p w14:paraId="0AF4A8B6" w14:textId="77777777" w:rsidR="00932953" w:rsidRDefault="00932953" w:rsidP="00932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32953">
        <w:rPr>
          <w:rFonts w:eastAsia="Times New Roman" w:cstheme="minorHAnsi"/>
          <w:b/>
          <w:bCs/>
          <w:kern w:val="0"/>
          <w:lang w:eastAsia="en-IN"/>
          <w14:ligatures w14:val="none"/>
        </w:rPr>
        <w:t>Example:</w:t>
      </w:r>
      <w:r w:rsidRPr="00932953">
        <w:rPr>
          <w:rFonts w:eastAsia="Times New Roman" w:cstheme="minorHAnsi"/>
          <w:kern w:val="0"/>
          <w:lang w:eastAsia="en-IN"/>
          <w14:ligatures w14:val="none"/>
        </w:rPr>
        <w:t xml:space="preserve"> Typing www.google.com in a web browser translates to the IP address 172.217.14.206</w:t>
      </w:r>
    </w:p>
    <w:p w14:paraId="05D90EC7" w14:textId="77777777" w:rsidR="00932953" w:rsidRDefault="00932953" w:rsidP="00932953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A8A93AA" w14:textId="687D6208" w:rsidR="00932953" w:rsidRPr="00932953" w:rsidRDefault="00932953" w:rsidP="0093295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</w:t>
      </w: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MAC Address</w:t>
      </w:r>
    </w:p>
    <w:p w14:paraId="314FCBE8" w14:textId="77777777" w:rsidR="00932953" w:rsidRPr="00932953" w:rsidRDefault="00932953" w:rsidP="00932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unique identifier assigned to network interfaces for communications at the data link layer of a network segment.</w:t>
      </w:r>
    </w:p>
    <w:p w14:paraId="5D4E5387" w14:textId="77777777" w:rsidR="00932953" w:rsidRPr="00932953" w:rsidRDefault="00932953" w:rsidP="00932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00:1</w:t>
      </w:r>
      <w:proofErr w:type="gramStart"/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A:2B:3C</w:t>
      </w:r>
      <w:proofErr w:type="gramEnd"/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:4D:5E is an example of a MAC address.</w:t>
      </w:r>
    </w:p>
    <w:p w14:paraId="20E7507D" w14:textId="3F84374D" w:rsidR="00932953" w:rsidRPr="00932953" w:rsidRDefault="00932953" w:rsidP="0093295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</w:t>
      </w: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Router</w:t>
      </w:r>
    </w:p>
    <w:p w14:paraId="65079B35" w14:textId="77777777" w:rsidR="00932953" w:rsidRPr="00932953" w:rsidRDefault="00932953" w:rsidP="00932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networking device that forwards data packets between computer networks.</w:t>
      </w:r>
    </w:p>
    <w:p w14:paraId="6FDA2B40" w14:textId="77777777" w:rsidR="00932953" w:rsidRDefault="00932953" w:rsidP="00932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home Wi-Fi router connects your devices to the Internet.</w:t>
      </w:r>
    </w:p>
    <w:p w14:paraId="13838180" w14:textId="77777777" w:rsidR="00932953" w:rsidRDefault="00932953" w:rsidP="0093295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</w:pPr>
    </w:p>
    <w:p w14:paraId="601CBA65" w14:textId="19B02621" w:rsidR="00932953" w:rsidRPr="00932953" w:rsidRDefault="00932953" w:rsidP="0093295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</w:t>
      </w: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Switch</w:t>
      </w:r>
    </w:p>
    <w:p w14:paraId="49279F9D" w14:textId="77777777" w:rsidR="00932953" w:rsidRPr="00932953" w:rsidRDefault="00932953" w:rsidP="00932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network device that connects devices together on a computer network, using packet switching to forward data to its destination.</w:t>
      </w:r>
    </w:p>
    <w:p w14:paraId="10232B98" w14:textId="77777777" w:rsidR="00932953" w:rsidRPr="00932953" w:rsidRDefault="00932953" w:rsidP="00932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An Ethernet switch with 8 ports allows 8 computers to communicate within a local network.</w:t>
      </w:r>
    </w:p>
    <w:p w14:paraId="304C2CBA" w14:textId="15B37EC8" w:rsidR="00932953" w:rsidRPr="00932953" w:rsidRDefault="00932953" w:rsidP="0093295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</w:t>
      </w: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Firewall</w:t>
      </w:r>
    </w:p>
    <w:p w14:paraId="755CB27C" w14:textId="77777777" w:rsidR="00932953" w:rsidRPr="00932953" w:rsidRDefault="00932953" w:rsidP="00932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network security system that monitors and controls incoming and outgoing network traffic based on predetermined security rules.</w:t>
      </w:r>
    </w:p>
    <w:p w14:paraId="003833DD" w14:textId="77777777" w:rsidR="00932953" w:rsidRDefault="00932953" w:rsidP="00932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firewall can block incoming traffic from unauthorized users, enhancing network security.</w:t>
      </w:r>
    </w:p>
    <w:p w14:paraId="604A85CC" w14:textId="77777777" w:rsidR="00932953" w:rsidRDefault="00932953" w:rsidP="0093295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</w:pPr>
    </w:p>
    <w:p w14:paraId="510B8E21" w14:textId="3FB98065" w:rsidR="00932953" w:rsidRPr="00932953" w:rsidRDefault="00932953" w:rsidP="0093295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lastRenderedPageBreak/>
        <w:t xml:space="preserve"> </w:t>
      </w: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LAN (Local Area Network)</w:t>
      </w:r>
    </w:p>
    <w:p w14:paraId="4358760F" w14:textId="77777777" w:rsidR="00932953" w:rsidRPr="00932953" w:rsidRDefault="00932953" w:rsidP="00932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network that connects computers within a limited area such as a residence, school, or office building.</w:t>
      </w:r>
    </w:p>
    <w:p w14:paraId="33B5F0C5" w14:textId="77777777" w:rsidR="00932953" w:rsidRPr="00932953" w:rsidRDefault="00932953" w:rsidP="00932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The network within an office building that connects all the employees’ computers and printers.</w:t>
      </w:r>
    </w:p>
    <w:p w14:paraId="65E28ECE" w14:textId="206B91D6" w:rsidR="00932953" w:rsidRPr="00932953" w:rsidRDefault="00932953" w:rsidP="0093295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WAN (Wide Area Network)</w:t>
      </w:r>
    </w:p>
    <w:p w14:paraId="3F8D5B7D" w14:textId="77777777" w:rsidR="00932953" w:rsidRPr="00932953" w:rsidRDefault="00932953" w:rsidP="00932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telecommunications network that extends over a large geographic area for the primary purpose of computer networking.</w:t>
      </w:r>
    </w:p>
    <w:p w14:paraId="2CFB9E68" w14:textId="77777777" w:rsidR="00932953" w:rsidRPr="00932953" w:rsidRDefault="00932953" w:rsidP="00932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932953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 w:rsidRPr="00932953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The internet is the largest WAN, connecting computers all over the world.</w:t>
      </w:r>
    </w:p>
    <w:p w14:paraId="46897C92" w14:textId="77777777" w:rsidR="00932953" w:rsidRPr="00932953" w:rsidRDefault="00932953" w:rsidP="0093295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59624637" w14:textId="77777777" w:rsidR="00932953" w:rsidRPr="00932953" w:rsidRDefault="00932953" w:rsidP="0093295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65E47FD4" w14:textId="77777777" w:rsidR="00932953" w:rsidRDefault="00932953"/>
    <w:sectPr w:rsidR="0093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034CE"/>
    <w:multiLevelType w:val="multilevel"/>
    <w:tmpl w:val="0D50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9697C"/>
    <w:multiLevelType w:val="multilevel"/>
    <w:tmpl w:val="109C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E61D8"/>
    <w:multiLevelType w:val="multilevel"/>
    <w:tmpl w:val="BD3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754F7"/>
    <w:multiLevelType w:val="multilevel"/>
    <w:tmpl w:val="986A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9631F"/>
    <w:multiLevelType w:val="multilevel"/>
    <w:tmpl w:val="C2EA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D17A0"/>
    <w:multiLevelType w:val="multilevel"/>
    <w:tmpl w:val="F23A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70164"/>
    <w:multiLevelType w:val="multilevel"/>
    <w:tmpl w:val="2766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134A2"/>
    <w:multiLevelType w:val="multilevel"/>
    <w:tmpl w:val="C07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07855">
    <w:abstractNumId w:val="5"/>
  </w:num>
  <w:num w:numId="2" w16cid:durableId="494229295">
    <w:abstractNumId w:val="4"/>
  </w:num>
  <w:num w:numId="3" w16cid:durableId="1390836856">
    <w:abstractNumId w:val="0"/>
  </w:num>
  <w:num w:numId="4" w16cid:durableId="783303290">
    <w:abstractNumId w:val="6"/>
  </w:num>
  <w:num w:numId="5" w16cid:durableId="934484335">
    <w:abstractNumId w:val="3"/>
  </w:num>
  <w:num w:numId="6" w16cid:durableId="1608194077">
    <w:abstractNumId w:val="7"/>
  </w:num>
  <w:num w:numId="7" w16cid:durableId="1956866556">
    <w:abstractNumId w:val="1"/>
  </w:num>
  <w:num w:numId="8" w16cid:durableId="2049337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53"/>
    <w:rsid w:val="000F794D"/>
    <w:rsid w:val="003D73A0"/>
    <w:rsid w:val="0093011F"/>
    <w:rsid w:val="00932953"/>
    <w:rsid w:val="00E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15A9"/>
  <w15:chartTrackingRefBased/>
  <w15:docId w15:val="{1F6FE357-E955-4BED-A467-F6189C36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29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29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Ravi Prakash Singh</cp:lastModifiedBy>
  <cp:revision>1</cp:revision>
  <dcterms:created xsi:type="dcterms:W3CDTF">2024-06-04T04:16:00Z</dcterms:created>
  <dcterms:modified xsi:type="dcterms:W3CDTF">2024-06-04T04:23:00Z</dcterms:modified>
</cp:coreProperties>
</file>