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A8221" w14:textId="77777777" w:rsidR="0027162A" w:rsidRDefault="00657904">
      <w:r>
        <w:t>HTML &amp; CSS</w:t>
      </w:r>
    </w:p>
    <w:p w14:paraId="432EF09F" w14:textId="77777777" w:rsidR="00657904" w:rsidRDefault="00657904"/>
    <w:p w14:paraId="7AD1EC49" w14:textId="77777777" w:rsidR="00657904" w:rsidRDefault="00657904">
      <w:r>
        <w:t xml:space="preserve">Go over HTML tags. </w:t>
      </w:r>
    </w:p>
    <w:p w14:paraId="62629544" w14:textId="77777777" w:rsidR="00657904" w:rsidRDefault="00657904">
      <w:proofErr w:type="spellStart"/>
      <w:r>
        <w:t>Nav</w:t>
      </w:r>
      <w:proofErr w:type="spellEnd"/>
      <w:r>
        <w:t xml:space="preserve"> is your primary navigation tag. Try that instead of &lt;div id=”navigation”/&gt;</w:t>
      </w:r>
    </w:p>
    <w:p w14:paraId="7B054F81" w14:textId="77777777" w:rsidR="00657904" w:rsidRDefault="00657904">
      <w:r>
        <w:t xml:space="preserve">Footer is where copyright, dates, </w:t>
      </w:r>
      <w:proofErr w:type="spellStart"/>
      <w:r>
        <w:t>misc</w:t>
      </w:r>
      <w:proofErr w:type="spellEnd"/>
      <w:r>
        <w:t xml:space="preserve"> can go</w:t>
      </w:r>
    </w:p>
    <w:p w14:paraId="15C80718" w14:textId="77777777" w:rsidR="00657904" w:rsidRDefault="00657904"/>
    <w:p w14:paraId="35C4E7AE" w14:textId="77777777" w:rsidR="00657904" w:rsidRDefault="00657904">
      <w:r>
        <w:t>CSS separates style from content</w:t>
      </w:r>
    </w:p>
    <w:p w14:paraId="5DF8CE62" w14:textId="77777777" w:rsidR="00657904" w:rsidRDefault="00657904"/>
    <w:p w14:paraId="2D126D14" w14:textId="77777777" w:rsidR="00657904" w:rsidRDefault="00657904">
      <w:r>
        <w:t>CSS Selectors</w:t>
      </w:r>
    </w:p>
    <w:p w14:paraId="36EF6C30" w14:textId="77777777" w:rsidR="00657904" w:rsidRDefault="00657904">
      <w:r>
        <w:t>ID can be used once per page. Must be very specific, very important for a singular element on a page</w:t>
      </w:r>
    </w:p>
    <w:p w14:paraId="1A1631B3" w14:textId="77777777" w:rsidR="00657904" w:rsidRDefault="00657904"/>
    <w:p w14:paraId="607D65B6" w14:textId="77777777" w:rsidR="00657904" w:rsidRDefault="00657904">
      <w:r>
        <w:t>Go over multiple classes/stacking classes</w:t>
      </w:r>
    </w:p>
    <w:p w14:paraId="45B3CE1C" w14:textId="77777777" w:rsidR="00657904" w:rsidRDefault="00657904">
      <w:r>
        <w:t>&lt;</w:t>
      </w:r>
      <w:proofErr w:type="gramStart"/>
      <w:r>
        <w:t>p</w:t>
      </w:r>
      <w:proofErr w:type="gramEnd"/>
      <w:r>
        <w:t xml:space="preserve"> class = “class-one class-two”&gt;&lt;/p&gt;</w:t>
      </w:r>
    </w:p>
    <w:p w14:paraId="1DF6DD98" w14:textId="77777777" w:rsidR="00657904" w:rsidRDefault="00657904"/>
    <w:p w14:paraId="229FC665" w14:textId="77777777" w:rsidR="00657904" w:rsidRDefault="00657904">
      <w:r>
        <w:t>BEST PRACTICES</w:t>
      </w:r>
    </w:p>
    <w:p w14:paraId="668AD0AE" w14:textId="77777777" w:rsidR="00657904" w:rsidRDefault="00657904">
      <w:r>
        <w:t xml:space="preserve">Remember to comment in html and </w:t>
      </w:r>
      <w:proofErr w:type="spellStart"/>
      <w:r>
        <w:t>css</w:t>
      </w:r>
      <w:proofErr w:type="spellEnd"/>
    </w:p>
    <w:p w14:paraId="767481B1" w14:textId="77777777" w:rsidR="00657904" w:rsidRDefault="00657904"/>
    <w:p w14:paraId="6EA06560" w14:textId="77777777" w:rsidR="00657904" w:rsidRDefault="00657904">
      <w:r>
        <w:t>STICKY BITS</w:t>
      </w:r>
    </w:p>
    <w:p w14:paraId="1A5DFA4E" w14:textId="77777777" w:rsidR="00657904" w:rsidRDefault="00657904">
      <w:r>
        <w:t xml:space="preserve">The DOM is our Application Programming Interface – how we speak with these languages. </w:t>
      </w:r>
    </w:p>
    <w:p w14:paraId="22584181" w14:textId="77777777" w:rsidR="00657904" w:rsidRDefault="00657904"/>
    <w:p w14:paraId="2ED5AA10" w14:textId="77777777" w:rsidR="00657904" w:rsidRDefault="00657904">
      <w:r>
        <w:t xml:space="preserve">Specificity – our friend and our enemy. </w:t>
      </w:r>
    </w:p>
    <w:p w14:paraId="55E9E421" w14:textId="77777777" w:rsidR="00657904" w:rsidRDefault="00657904">
      <w:r>
        <w:t xml:space="preserve">Avoid the style attribute. </w:t>
      </w:r>
    </w:p>
    <w:p w14:paraId="08E1A84C" w14:textId="77777777" w:rsidR="00657904" w:rsidRDefault="00657904"/>
    <w:p w14:paraId="54022B13" w14:textId="77777777" w:rsidR="0080436F" w:rsidRDefault="0080436F">
      <w:r>
        <w:t>Don’t screw up filenames. Keep them simple and consistent and lowercase without spaces.</w:t>
      </w:r>
    </w:p>
    <w:p w14:paraId="723B4BF8" w14:textId="77777777" w:rsidR="0080436F" w:rsidRDefault="0080436F"/>
    <w:p w14:paraId="67DE61A7" w14:textId="77777777" w:rsidR="0072249F" w:rsidRDefault="0072249F">
      <w:r>
        <w:t>ADVANCED CSS AND LAYOUTS</w:t>
      </w:r>
    </w:p>
    <w:p w14:paraId="5955278C" w14:textId="77777777" w:rsidR="0072249F" w:rsidRDefault="0072249F">
      <w:r>
        <w:t>Going forward in our project folder</w:t>
      </w:r>
    </w:p>
    <w:p w14:paraId="32DB0492" w14:textId="77777777" w:rsidR="0072249F" w:rsidRDefault="0072249F">
      <w:r>
        <w:t>PROJECT &gt; STYLE FOLDER &gt; reset.css</w:t>
      </w:r>
    </w:p>
    <w:p w14:paraId="174B1F4C" w14:textId="77777777" w:rsidR="0072249F" w:rsidRDefault="0072249F">
      <w:r>
        <w:tab/>
      </w:r>
      <w:r>
        <w:tab/>
      </w:r>
      <w:r>
        <w:tab/>
      </w:r>
      <w:r>
        <w:tab/>
        <w:t xml:space="preserve">  </w:t>
      </w:r>
      <w:proofErr w:type="gramStart"/>
      <w:r>
        <w:t>main.css</w:t>
      </w:r>
      <w:proofErr w:type="gramEnd"/>
    </w:p>
    <w:p w14:paraId="37FC5A50" w14:textId="77777777" w:rsidR="0072249F" w:rsidRDefault="0072249F"/>
    <w:p w14:paraId="67216F46" w14:textId="77777777" w:rsidR="0072249F" w:rsidRDefault="0072249F">
      <w:r>
        <w:t>How to apply:</w:t>
      </w:r>
    </w:p>
    <w:p w14:paraId="08B6C3D3" w14:textId="77777777" w:rsidR="0072249F" w:rsidRDefault="0072249F">
      <w:r>
        <w:t>&lt;</w:t>
      </w:r>
      <w:proofErr w:type="gramStart"/>
      <w:r>
        <w:t>head</w:t>
      </w:r>
      <w:proofErr w:type="gramEnd"/>
      <w:r>
        <w:t>&gt;</w:t>
      </w:r>
    </w:p>
    <w:p w14:paraId="66831EA3" w14:textId="77777777" w:rsidR="0072249F" w:rsidRDefault="0072249F">
      <w:r>
        <w:tab/>
        <w:t>&lt;</w:t>
      </w:r>
      <w:proofErr w:type="gramStart"/>
      <w:r>
        <w:t>link</w:t>
      </w:r>
      <w:proofErr w:type="gramEnd"/>
      <w:r>
        <w:t xml:space="preserve"> tag for reset.css file&gt;</w:t>
      </w:r>
    </w:p>
    <w:p w14:paraId="4F3B3AC4" w14:textId="77777777" w:rsidR="0072249F" w:rsidRDefault="0072249F">
      <w:r>
        <w:tab/>
        <w:t>&lt;</w:t>
      </w:r>
      <w:proofErr w:type="gramStart"/>
      <w:r>
        <w:t>link</w:t>
      </w:r>
      <w:proofErr w:type="gramEnd"/>
      <w:r>
        <w:t xml:space="preserve"> tag for main.css file&gt;</w:t>
      </w:r>
    </w:p>
    <w:p w14:paraId="2E4A4C18" w14:textId="77777777" w:rsidR="0072249F" w:rsidRDefault="0072249F">
      <w:r>
        <w:t>&lt;/head&gt;</w:t>
      </w:r>
    </w:p>
    <w:p w14:paraId="7355F4DB" w14:textId="77777777" w:rsidR="0072249F" w:rsidRDefault="0072249F"/>
    <w:p w14:paraId="439F61FB" w14:textId="77777777" w:rsidR="0072249F" w:rsidRDefault="0072249F">
      <w:r>
        <w:t xml:space="preserve">This is important for all homework going forward. Cascading Style Sheet means that the styles cascade. Whatever comes </w:t>
      </w:r>
      <w:proofErr w:type="gramStart"/>
      <w:r>
        <w:t>first,</w:t>
      </w:r>
      <w:proofErr w:type="gramEnd"/>
      <w:r>
        <w:t xml:space="preserve"> happens first. The reset file wipes out all the preexisting styles that a browser has, giving you a clean slate to work with.  Then you put your main </w:t>
      </w:r>
      <w:proofErr w:type="spellStart"/>
      <w:r>
        <w:t>css</w:t>
      </w:r>
      <w:proofErr w:type="spellEnd"/>
      <w:r>
        <w:t xml:space="preserve"> file after.  I saved the reset.css file in my classwork folder out in the open. Don’t forget!</w:t>
      </w:r>
      <w:r w:rsidR="0099264B">
        <w:t xml:space="preserve"> Always copy this into your assignment folder for whatever you’re working on.</w:t>
      </w:r>
    </w:p>
    <w:p w14:paraId="547EADBA" w14:textId="77777777" w:rsidR="0072249F" w:rsidRDefault="0072249F"/>
    <w:p w14:paraId="1ADBA6B8" w14:textId="77777777" w:rsidR="0072249F" w:rsidRDefault="0072249F"/>
    <w:p w14:paraId="779794C4" w14:textId="77777777" w:rsidR="0072249F" w:rsidRDefault="00307806">
      <w:r>
        <w:t>DISPLAY PROPERTY</w:t>
      </w:r>
    </w:p>
    <w:p w14:paraId="0D331EB0" w14:textId="77777777" w:rsidR="00307806" w:rsidRDefault="00307806">
      <w:r>
        <w:t xml:space="preserve">Every default element on a page has default properties. </w:t>
      </w:r>
      <w:proofErr w:type="gramStart"/>
      <w:r>
        <w:t>Usually either block or inline.</w:t>
      </w:r>
      <w:proofErr w:type="gramEnd"/>
    </w:p>
    <w:p w14:paraId="7D2D0699" w14:textId="77777777" w:rsidR="00307806" w:rsidRDefault="00307806"/>
    <w:p w14:paraId="4363126B" w14:textId="77777777" w:rsidR="00307806" w:rsidRDefault="00B70BE2">
      <w:r>
        <w:t>NESTED SELECTORS</w:t>
      </w:r>
    </w:p>
    <w:p w14:paraId="4AC67002" w14:textId="77777777" w:rsidR="00B70BE2" w:rsidRDefault="00D61235">
      <w:r>
        <w:t xml:space="preserve">Compound Selections </w:t>
      </w:r>
    </w:p>
    <w:p w14:paraId="39C3CE19" w14:textId="77777777" w:rsidR="006C4A43" w:rsidRDefault="006C4A43"/>
    <w:p w14:paraId="27C678F7" w14:textId="77777777" w:rsidR="006C4A43" w:rsidRDefault="00432A7D">
      <w:r>
        <w:t xml:space="preserve">Things are sized in </w:t>
      </w:r>
      <w:proofErr w:type="gramStart"/>
      <w:r>
        <w:t>m’s ,</w:t>
      </w:r>
      <w:proofErr w:type="gramEnd"/>
      <w:r>
        <w:t xml:space="preserve"> pixels and rem’s.</w:t>
      </w:r>
    </w:p>
    <w:p w14:paraId="041B5415" w14:textId="77777777" w:rsidR="00432A7D" w:rsidRDefault="00432A7D">
      <w:r>
        <w:t xml:space="preserve">M’s – </w:t>
      </w:r>
      <w:proofErr w:type="spellStart"/>
      <w:r>
        <w:t>em</w:t>
      </w:r>
      <w:proofErr w:type="spellEnd"/>
      <w:r>
        <w:t>-dash. Same size as “m”</w:t>
      </w:r>
    </w:p>
    <w:p w14:paraId="27754D85" w14:textId="77777777" w:rsidR="00432A7D" w:rsidRDefault="00432A7D">
      <w:r>
        <w:t>16px is a default pixel size</w:t>
      </w:r>
    </w:p>
    <w:p w14:paraId="5A2BC161" w14:textId="77777777" w:rsidR="00432A7D" w:rsidRDefault="00432A7D">
      <w:r>
        <w:t>Body base font size – 10 pixels</w:t>
      </w:r>
    </w:p>
    <w:p w14:paraId="5BA68CD0" w14:textId="77777777" w:rsidR="00432A7D" w:rsidRDefault="00114FF0">
      <w:r>
        <w:t xml:space="preserve">Use –ems as a way of making your font size malleable. You set a value and then can make broad adjustments off of that. </w:t>
      </w:r>
    </w:p>
    <w:p w14:paraId="1F74FAF4" w14:textId="77777777" w:rsidR="0072249F" w:rsidRPr="0072249F" w:rsidRDefault="0072249F"/>
    <w:p w14:paraId="65CC31FD" w14:textId="77777777" w:rsidR="0072249F" w:rsidRDefault="00E42A87">
      <w:r>
        <w:t xml:space="preserve">POSITIONING </w:t>
      </w:r>
    </w:p>
    <w:p w14:paraId="65A69E76" w14:textId="77777777" w:rsidR="00E42A87" w:rsidRDefault="00E42A87">
      <w:r>
        <w:t>Absolute, Fixed and Relative are the three most common we will use</w:t>
      </w:r>
    </w:p>
    <w:p w14:paraId="4419EFC1" w14:textId="77777777" w:rsidR="00E42A87" w:rsidRDefault="00E42A87">
      <w:proofErr w:type="gramStart"/>
      <w:r>
        <w:t>Fixed looks at the browser itself.</w:t>
      </w:r>
      <w:proofErr w:type="gramEnd"/>
      <w:r>
        <w:t xml:space="preserve"> Absolute and Relative look at the parent it’s with. Example is like navigation that falls along as you scroll through a page. It’s fixed at that position always all the time.</w:t>
      </w:r>
    </w:p>
    <w:p w14:paraId="320FA59E" w14:textId="77777777" w:rsidR="00E42A87" w:rsidRDefault="00E42A87"/>
    <w:p w14:paraId="1D516475" w14:textId="77777777" w:rsidR="00C76F08" w:rsidRDefault="00C76F08">
      <w:r>
        <w:t>COLORS</w:t>
      </w:r>
    </w:p>
    <w:p w14:paraId="5687AFF9" w14:textId="77777777" w:rsidR="00C76F08" w:rsidRDefault="00C76F08">
      <w:pPr>
        <w:rPr>
          <w:u w:val="single"/>
        </w:rPr>
      </w:pPr>
      <w:r w:rsidRPr="00C76F08">
        <w:rPr>
          <w:u w:val="single"/>
        </w:rPr>
        <w:t>Keyword</w:t>
      </w:r>
    </w:p>
    <w:p w14:paraId="2E76CAA2" w14:textId="77777777" w:rsidR="00C76F08" w:rsidRDefault="00C76F08">
      <w:r>
        <w:t>Block</w:t>
      </w:r>
    </w:p>
    <w:p w14:paraId="1E488743" w14:textId="77777777" w:rsidR="00C76F08" w:rsidRDefault="00C76F08">
      <w:proofErr w:type="spellStart"/>
      <w:r>
        <w:t>Hexcode</w:t>
      </w:r>
      <w:proofErr w:type="spellEnd"/>
    </w:p>
    <w:p w14:paraId="5F79EA15" w14:textId="77777777" w:rsidR="00C76F08" w:rsidRDefault="00C76F08">
      <w:r>
        <w:t>RGBA 9(alpha transparency – creates a transparency value goes from 0 to 1)</w:t>
      </w:r>
    </w:p>
    <w:p w14:paraId="6316122D" w14:textId="77777777" w:rsidR="00C76F08" w:rsidRDefault="00C76F08">
      <w:r>
        <w:t xml:space="preserve">HSL or </w:t>
      </w:r>
      <w:proofErr w:type="gramStart"/>
      <w:r>
        <w:t>HSLA(</w:t>
      </w:r>
      <w:proofErr w:type="gramEnd"/>
      <w:r>
        <w:t>hue saturation light)</w:t>
      </w:r>
    </w:p>
    <w:p w14:paraId="60C42D6D" w14:textId="77777777" w:rsidR="00C76F08" w:rsidRDefault="00C76F08"/>
    <w:p w14:paraId="610F89B5" w14:textId="77777777" w:rsidR="00C76F08" w:rsidRDefault="00C76F08">
      <w:r>
        <w:t xml:space="preserve">When you’re building out a website, use semantic terms that all line up. </w:t>
      </w:r>
    </w:p>
    <w:p w14:paraId="2C22E02A" w14:textId="77777777" w:rsidR="00C76F08" w:rsidRPr="00C76F08" w:rsidRDefault="00C76F08">
      <w:bookmarkStart w:id="0" w:name="_GoBack"/>
      <w:bookmarkEnd w:id="0"/>
    </w:p>
    <w:sectPr w:rsidR="00C76F08" w:rsidRPr="00C76F08" w:rsidSect="0050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04"/>
    <w:rsid w:val="00114FF0"/>
    <w:rsid w:val="001E7B61"/>
    <w:rsid w:val="0027162A"/>
    <w:rsid w:val="00307806"/>
    <w:rsid w:val="00432A7D"/>
    <w:rsid w:val="00503535"/>
    <w:rsid w:val="00640612"/>
    <w:rsid w:val="00657904"/>
    <w:rsid w:val="006C4A43"/>
    <w:rsid w:val="0072249F"/>
    <w:rsid w:val="0080436F"/>
    <w:rsid w:val="0099264B"/>
    <w:rsid w:val="00B70BE2"/>
    <w:rsid w:val="00C76F08"/>
    <w:rsid w:val="00D61235"/>
    <w:rsid w:val="00E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3B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337</Words>
  <Characters>1926</Characters>
  <Application>Microsoft Macintosh Word</Application>
  <DocSecurity>0</DocSecurity>
  <Lines>16</Lines>
  <Paragraphs>4</Paragraphs>
  <ScaleCrop>false</ScaleCrop>
  <Company>The New York Times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Furticella</dc:creator>
  <cp:keywords/>
  <dc:description/>
  <cp:lastModifiedBy>Jeff Furticella</cp:lastModifiedBy>
  <cp:revision>2</cp:revision>
  <dcterms:created xsi:type="dcterms:W3CDTF">2016-04-16T15:11:00Z</dcterms:created>
  <dcterms:modified xsi:type="dcterms:W3CDTF">2016-04-23T15:03:00Z</dcterms:modified>
</cp:coreProperties>
</file>