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CAE82" w14:textId="7A0B65AF" w:rsidR="00C23DE1" w:rsidRDefault="00C23DE1">
      <w:r>
        <w:t>Jessica Gutierrez</w:t>
      </w:r>
    </w:p>
    <w:p w14:paraId="2248E2D6" w14:textId="19DDFA75" w:rsidR="00C23DE1" w:rsidRDefault="00C23DE1">
      <w:r>
        <w:t>Data Visualization</w:t>
      </w:r>
    </w:p>
    <w:p w14:paraId="432D45BF" w14:textId="06393F56" w:rsidR="00C23DE1" w:rsidRDefault="00C23DE1">
      <w:r>
        <w:t>Assignment 5</w:t>
      </w:r>
    </w:p>
    <w:p w14:paraId="5D3F6DA7" w14:textId="5FE9678E" w:rsidR="00C23DE1" w:rsidRDefault="00C23DE1">
      <w:r>
        <w:t>30March2021</w:t>
      </w:r>
    </w:p>
    <w:p w14:paraId="59B7FCAC" w14:textId="02652A14" w:rsidR="00C23DE1" w:rsidRDefault="00C23DE1"/>
    <w:p w14:paraId="7E0C01B3" w14:textId="2DAA3853" w:rsidR="00C23DE1" w:rsidRDefault="00C23DE1"/>
    <w:p w14:paraId="33D4644F" w14:textId="4E53F70B" w:rsidR="00C23DE1" w:rsidRDefault="00C23DE1" w:rsidP="00C23DE1">
      <w:r>
        <w:tab/>
        <w:t>For my fifth assignment, Cindy and I found a data set on Dryad with a “shiny” app and code. The data was from the paper “</w:t>
      </w:r>
      <w:r w:rsidRPr="00C23DE1">
        <w:t>A framework to diagnose the causes of river ecosystem deterioration using biological symptoms</w:t>
      </w:r>
      <w:r>
        <w:t xml:space="preserve">” by Feld et al. (2020). There data was very organized and it was so easy to run the code. The only issues I encounter but then resolved were with running the data loading packages. However, we then needed to run the app in R but when I attempted to run “shiny” the </w:t>
      </w:r>
      <w:proofErr w:type="spellStart"/>
      <w:r>
        <w:t>Fluidpage</w:t>
      </w:r>
      <w:proofErr w:type="spellEnd"/>
      <w:r>
        <w:t xml:space="preserve"> and server function were not recognized. I kept receiving an error about the incorrect version of “shiny” and “</w:t>
      </w:r>
      <w:proofErr w:type="spellStart"/>
      <w:r>
        <w:t>htmltools</w:t>
      </w:r>
      <w:proofErr w:type="spellEnd"/>
      <w:r>
        <w:t xml:space="preserve">.” I tried updating these packages but I may have to update </w:t>
      </w:r>
      <w:proofErr w:type="spellStart"/>
      <w:proofErr w:type="gramStart"/>
      <w:r>
        <w:t>R.</w:t>
      </w:r>
      <w:r>
        <w:t>Data</w:t>
      </w:r>
      <w:proofErr w:type="spellEnd"/>
      <w:proofErr w:type="gramEnd"/>
      <w:r>
        <w:t xml:space="preserve"> available in:</w:t>
      </w:r>
      <w:r w:rsidRPr="00C23DE1">
        <w:t xml:space="preserve"> </w:t>
      </w:r>
      <w:r>
        <w:t>https://doi.org/10.5061/dryad.5x69p8d17</w:t>
      </w:r>
    </w:p>
    <w:p w14:paraId="28EA8D4D" w14:textId="2503C831" w:rsidR="00C23DE1" w:rsidRDefault="00C23DE1" w:rsidP="00C23DE1"/>
    <w:sectPr w:rsidR="00C23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E1"/>
    <w:rsid w:val="00C2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0B147"/>
  <w15:chartTrackingRefBased/>
  <w15:docId w15:val="{337B51F0-CBE2-004E-AE0A-4E2A6870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7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674</Characters>
  <Application>Microsoft Office Word</Application>
  <DocSecurity>0</DocSecurity>
  <Lines>12</Lines>
  <Paragraphs>4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Gutierrez</dc:creator>
  <cp:keywords/>
  <dc:description/>
  <cp:lastModifiedBy>Jessica Gutierrez</cp:lastModifiedBy>
  <cp:revision>1</cp:revision>
  <dcterms:created xsi:type="dcterms:W3CDTF">2021-03-31T01:36:00Z</dcterms:created>
  <dcterms:modified xsi:type="dcterms:W3CDTF">2021-03-31T01:53:00Z</dcterms:modified>
</cp:coreProperties>
</file>