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754D" w:rsidRPr="0035218D" w:rsidRDefault="0021754D" w:rsidP="0035218D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35218D">
        <w:rPr>
          <w:rFonts w:ascii="Times New Roman" w:hAnsi="Times New Roman" w:cs="Times New Roman"/>
          <w:sz w:val="28"/>
          <w:szCs w:val="28"/>
        </w:rPr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-732691785"/>
        <w:docPartObj>
          <w:docPartGallery w:val="Table of Contents"/>
          <w:docPartUnique/>
        </w:docPartObj>
      </w:sdtPr>
      <w:sdtEndPr/>
      <w:sdtContent>
        <w:p w:rsidR="0021754D" w:rsidRPr="0035218D" w:rsidRDefault="0021754D" w:rsidP="0035218D">
          <w:pPr>
            <w:pStyle w:val="a8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:rsidR="00BB1FA9" w:rsidRDefault="0021754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35218D">
            <w:fldChar w:fldCharType="begin"/>
          </w:r>
          <w:r w:rsidRPr="0035218D">
            <w:instrText xml:space="preserve"> TOC \o "1-3" \h \z \u </w:instrText>
          </w:r>
          <w:r w:rsidRPr="0035218D">
            <w:fldChar w:fldCharType="separate"/>
          </w:r>
          <w:hyperlink w:anchor="_Toc514791754" w:history="1">
            <w:r w:rsidR="00BB1FA9" w:rsidRPr="006205C5">
              <w:rPr>
                <w:rStyle w:val="a3"/>
                <w:b/>
                <w:noProof/>
              </w:rPr>
              <w:t>Введение</w:t>
            </w:r>
            <w:r w:rsidR="00BB1FA9">
              <w:rPr>
                <w:noProof/>
                <w:webHidden/>
              </w:rPr>
              <w:tab/>
            </w:r>
            <w:r w:rsidR="00BB1FA9">
              <w:rPr>
                <w:noProof/>
                <w:webHidden/>
              </w:rPr>
              <w:fldChar w:fldCharType="begin"/>
            </w:r>
            <w:r w:rsidR="00BB1FA9">
              <w:rPr>
                <w:noProof/>
                <w:webHidden/>
              </w:rPr>
              <w:instrText xml:space="preserve"> PAGEREF _Toc514791754 \h </w:instrText>
            </w:r>
            <w:r w:rsidR="00BB1FA9">
              <w:rPr>
                <w:noProof/>
                <w:webHidden/>
              </w:rPr>
            </w:r>
            <w:r w:rsidR="00BB1FA9">
              <w:rPr>
                <w:noProof/>
                <w:webHidden/>
              </w:rPr>
              <w:fldChar w:fldCharType="separate"/>
            </w:r>
            <w:r w:rsidR="00BB1FA9">
              <w:rPr>
                <w:noProof/>
                <w:webHidden/>
              </w:rPr>
              <w:t>2</w:t>
            </w:r>
            <w:r w:rsidR="00BB1FA9">
              <w:rPr>
                <w:noProof/>
                <w:webHidden/>
              </w:rPr>
              <w:fldChar w:fldCharType="end"/>
            </w:r>
          </w:hyperlink>
        </w:p>
        <w:p w:rsidR="00BB1FA9" w:rsidRDefault="00BB1FA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4791755" w:history="1">
            <w:r w:rsidRPr="006205C5">
              <w:rPr>
                <w:rStyle w:val="a3"/>
                <w:b/>
                <w:noProof/>
              </w:rPr>
              <w:t>2 Проектирование и разработка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_Toc514791755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1FA9" w:rsidRDefault="00BB1FA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4791756" w:history="1">
            <w:r w:rsidRPr="006205C5">
              <w:rPr>
                <w:rStyle w:val="a3"/>
                <w:b/>
                <w:noProof/>
              </w:rPr>
              <w:t>2.1 Архитектура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_Toc514791756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1FA9" w:rsidRDefault="00BB1FA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4791757" w:history="1">
            <w:r w:rsidRPr="006205C5">
              <w:rPr>
                <w:rStyle w:val="a3"/>
                <w:b/>
                <w:noProof/>
              </w:rPr>
              <w:t>2.2 Проектирование логической структуры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_Toc514791757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1FA9" w:rsidRDefault="00BB1FA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4791758" w:history="1">
            <w:r w:rsidRPr="006205C5">
              <w:rPr>
                <w:rStyle w:val="a3"/>
                <w:b/>
                <w:noProof/>
              </w:rPr>
              <w:t>2.3 Описание функций, реализуемых программой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_Toc514791758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1FA9" w:rsidRDefault="00BB1FA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4791759" w:history="1">
            <w:r w:rsidRPr="006205C5">
              <w:rPr>
                <w:rStyle w:val="a3"/>
                <w:b/>
                <w:noProof/>
              </w:rPr>
              <w:t>2.4 Структура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_Toc514791759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1FA9" w:rsidRDefault="00BB1FA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4791760" w:history="1">
            <w:r w:rsidRPr="006205C5">
              <w:rPr>
                <w:rStyle w:val="a3"/>
                <w:b/>
                <w:noProof/>
              </w:rPr>
              <w:t>3. Реализация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_Toc514791760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1FA9" w:rsidRDefault="00BB1FA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4791761" w:history="1">
            <w:r w:rsidRPr="006205C5">
              <w:rPr>
                <w:rStyle w:val="a3"/>
                <w:b/>
                <w:noProof/>
              </w:rPr>
              <w:t>3.1 Окно авторизации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_Toc514791761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1FA9" w:rsidRDefault="00BB1FA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4791762" w:history="1">
            <w:r w:rsidRPr="006205C5">
              <w:rPr>
                <w:rStyle w:val="a3"/>
                <w:b/>
                <w:noProof/>
              </w:rPr>
              <w:t>3.2 Окно регистрации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_Toc514791762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1FA9" w:rsidRDefault="00BB1FA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4791763" w:history="1">
            <w:r w:rsidRPr="006205C5">
              <w:rPr>
                <w:rStyle w:val="a3"/>
                <w:b/>
                <w:noProof/>
              </w:rPr>
              <w:t>3.3 Окно генератора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_Toc514791763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1FA9" w:rsidRDefault="00BB1FA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4791764" w:history="1">
            <w:r w:rsidRPr="006205C5">
              <w:rPr>
                <w:rStyle w:val="a3"/>
                <w:b/>
                <w:noProof/>
              </w:rPr>
              <w:t>3.4 Окно истории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_Toc514791764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1FA9" w:rsidRDefault="00BB1FA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4791765" w:history="1">
            <w:r w:rsidRPr="006205C5">
              <w:rPr>
                <w:rStyle w:val="a3"/>
                <w:b/>
                <w:noProof/>
              </w:rPr>
              <w:t>3.5 Окно профиля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_Toc514791765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1FA9" w:rsidRDefault="00BB1FA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4791766" w:history="1">
            <w:r w:rsidRPr="006205C5">
              <w:rPr>
                <w:rStyle w:val="a3"/>
                <w:b/>
                <w:noProof/>
              </w:rPr>
              <w:t>3.6 Окно для прохождения теста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_Toc514791766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1FA9" w:rsidRDefault="00BB1FA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4791767" w:history="1">
            <w:r w:rsidRPr="006205C5">
              <w:rPr>
                <w:rStyle w:val="a3"/>
                <w:b/>
                <w:noProof/>
              </w:rPr>
              <w:t>4</w:t>
            </w:r>
            <w:r w:rsidRPr="006205C5">
              <w:rPr>
                <w:rStyle w:val="a3"/>
                <w:noProof/>
              </w:rPr>
              <w:t xml:space="preserve">. </w:t>
            </w:r>
            <w:r w:rsidRPr="006205C5">
              <w:rPr>
                <w:rStyle w:val="a3"/>
                <w:b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_Toc514791767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1FA9" w:rsidRDefault="00BB1FA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4791768" w:history="1">
            <w:r w:rsidRPr="006205C5">
              <w:rPr>
                <w:rStyle w:val="a3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_Toc514791768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1FA9" w:rsidRDefault="00BB1FA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4791769" w:history="1">
            <w:r w:rsidRPr="006205C5">
              <w:rPr>
                <w:rStyle w:val="a3"/>
                <w:b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_Toc514791769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1FA9" w:rsidRDefault="00BB1FA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4791770" w:history="1">
            <w:r w:rsidRPr="006205C5">
              <w:rPr>
                <w:rStyle w:val="a3"/>
                <w:b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_Toc514791770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754D" w:rsidRPr="0035218D" w:rsidRDefault="0021754D" w:rsidP="0035218D">
          <w:pPr>
            <w:jc w:val="both"/>
          </w:pPr>
          <w:r w:rsidRPr="0035218D">
            <w:rPr>
              <w:bCs/>
              <w:noProof/>
            </w:rPr>
            <w:fldChar w:fldCharType="end"/>
          </w:r>
        </w:p>
      </w:sdtContent>
    </w:sdt>
    <w:p w:rsidR="0021754D" w:rsidRPr="0035218D" w:rsidRDefault="0021754D" w:rsidP="0035218D">
      <w:pPr>
        <w:jc w:val="both"/>
      </w:pPr>
    </w:p>
    <w:p w:rsidR="0021754D" w:rsidRPr="0035218D" w:rsidRDefault="0021754D" w:rsidP="0035218D">
      <w:pPr>
        <w:jc w:val="both"/>
        <w:rPr>
          <w:rFonts w:eastAsiaTheme="majorEastAsia"/>
          <w:spacing w:val="-10"/>
          <w:kern w:val="28"/>
        </w:rPr>
      </w:pPr>
      <w:r w:rsidRPr="0035218D">
        <w:br w:type="page"/>
      </w:r>
    </w:p>
    <w:p w:rsidR="0021754D" w:rsidRPr="0035218D" w:rsidRDefault="0021754D" w:rsidP="0035218D">
      <w:pPr>
        <w:pStyle w:val="1"/>
        <w:spacing w:before="0" w:line="24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514791754"/>
      <w:r w:rsidRPr="0035218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:rsidR="0035218D" w:rsidRPr="0035218D" w:rsidRDefault="0035218D" w:rsidP="0035218D">
      <w:pPr>
        <w:pStyle w:val="aa"/>
        <w:spacing w:before="0" w:beforeAutospacing="0" w:after="0" w:afterAutospacing="0"/>
        <w:ind w:firstLine="567"/>
        <w:jc w:val="both"/>
        <w:rPr>
          <w:sz w:val="28"/>
          <w:szCs w:val="28"/>
        </w:rPr>
      </w:pPr>
      <w:r w:rsidRPr="0035218D">
        <w:rPr>
          <w:sz w:val="28"/>
          <w:szCs w:val="28"/>
        </w:rPr>
        <w:t>Объектом разработки является программное средство “Генератор гармонических рядов” – приложение, предназначенное для наглядного изображения гармонических рядов, упрощения понимания этой темы, а та</w:t>
      </w:r>
      <w:bookmarkStart w:id="1" w:name="_GoBack"/>
      <w:bookmarkEnd w:id="1"/>
      <w:r w:rsidRPr="0035218D">
        <w:rPr>
          <w:sz w:val="28"/>
          <w:szCs w:val="28"/>
        </w:rPr>
        <w:t>кже, в некотором роде, исследований. Довольно большой проблемой для учащихся является тема «ряды» по математике, т.к. нюансов и хитростей у этой темы множество. Генератор поможет понять данную тему в корне, что существенно упростит процесс обучения и сделает его интересным. Также программу можно использовать и в других направлениях, например, экспериментальных.</w:t>
      </w:r>
    </w:p>
    <w:p w:rsidR="00D553F5" w:rsidRPr="0035218D" w:rsidRDefault="00D553F5" w:rsidP="0035218D">
      <w:pPr>
        <w:pStyle w:val="aa"/>
        <w:spacing w:before="0" w:beforeAutospacing="0" w:after="0" w:afterAutospacing="0"/>
        <w:ind w:firstLine="567"/>
        <w:jc w:val="both"/>
        <w:rPr>
          <w:b/>
          <w:color w:val="000000"/>
          <w:sz w:val="28"/>
          <w:szCs w:val="28"/>
        </w:rPr>
      </w:pPr>
      <w:r w:rsidRPr="0035218D">
        <w:rPr>
          <w:b/>
          <w:color w:val="000000"/>
          <w:sz w:val="28"/>
          <w:szCs w:val="28"/>
        </w:rPr>
        <w:t>Задания для реализации:</w:t>
      </w:r>
    </w:p>
    <w:p w:rsidR="0035218D" w:rsidRDefault="0035218D" w:rsidP="0035218D">
      <w:pPr>
        <w:spacing w:after="0"/>
        <w:ind w:firstLine="567"/>
        <w:jc w:val="both"/>
      </w:pPr>
      <w:r>
        <w:t xml:space="preserve">Доступ к генератору получают только авторизированные пользователи, они смогут генерировать ряд на основе введенных данных, просматривать историю генерации, получать нужную информацию (сумму ряда, </w:t>
      </w:r>
      <w:r>
        <w:rPr>
          <w:lang w:val="en-US"/>
        </w:rPr>
        <w:t>n-</w:t>
      </w:r>
      <w:proofErr w:type="spellStart"/>
      <w:r>
        <w:t>ный</w:t>
      </w:r>
      <w:proofErr w:type="spellEnd"/>
      <w:r>
        <w:t xml:space="preserve"> член и т.д.).    </w:t>
      </w:r>
    </w:p>
    <w:p w:rsidR="0035218D" w:rsidRDefault="0035218D" w:rsidP="0035218D">
      <w:pPr>
        <w:spacing w:after="0"/>
        <w:ind w:firstLine="567"/>
        <w:jc w:val="both"/>
      </w:pPr>
      <w:r w:rsidRPr="0035218D">
        <w:t xml:space="preserve">Нашей задачей является генерация ряда, что подразумевает работу со случайными величинами. Задачей пользователя </w:t>
      </w:r>
      <w:r>
        <w:t>является</w:t>
      </w:r>
      <w:r w:rsidRPr="0035218D">
        <w:t xml:space="preserve"> ввод данных, программа должна будет сделать оставшуюся работу. Алгоритм прост: обработка введенн</w:t>
      </w:r>
      <w:r>
        <w:t>ой</w:t>
      </w:r>
      <w:r w:rsidRPr="0035218D">
        <w:t xml:space="preserve"> пользователем </w:t>
      </w:r>
      <w:r>
        <w:t>информации</w:t>
      </w:r>
      <w:r w:rsidRPr="0035218D">
        <w:t xml:space="preserve"> и вывод результата в специальное окно. Нужные вычисления (</w:t>
      </w:r>
      <w:proofErr w:type="gramStart"/>
      <w:r w:rsidRPr="0035218D">
        <w:t>частичная,  полная</w:t>
      </w:r>
      <w:proofErr w:type="gramEnd"/>
      <w:r w:rsidRPr="0035218D">
        <w:t xml:space="preserve"> сумма и т.д.) выводятся в соответствующие области.</w:t>
      </w:r>
      <w:r>
        <w:t xml:space="preserve"> </w:t>
      </w:r>
    </w:p>
    <w:p w:rsidR="0035218D" w:rsidRPr="0035218D" w:rsidRDefault="00952EFC" w:rsidP="0035218D">
      <w:pPr>
        <w:spacing w:after="0"/>
        <w:ind w:firstLine="567"/>
        <w:jc w:val="both"/>
      </w:pPr>
      <w:r>
        <w:t>Также будет два уровня пользователей: новичок и продвинутый, которые отличаются функционалом. Для перехода на уровень выше требуется пройти тест.</w:t>
      </w:r>
    </w:p>
    <w:p w:rsidR="00D553F5" w:rsidRPr="0035218D" w:rsidRDefault="00D553F5" w:rsidP="0035218D">
      <w:pPr>
        <w:pStyle w:val="aa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</w:rPr>
      </w:pPr>
      <w:r w:rsidRPr="0035218D">
        <w:rPr>
          <w:color w:val="000000"/>
          <w:sz w:val="28"/>
          <w:szCs w:val="28"/>
        </w:rPr>
        <w:t>Краткое описание:</w:t>
      </w:r>
    </w:p>
    <w:p w:rsidR="00AA41B9" w:rsidRPr="0035218D" w:rsidRDefault="00A62DE1" w:rsidP="0035218D">
      <w:pPr>
        <w:pStyle w:val="aa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</w:rPr>
      </w:pPr>
      <w:r w:rsidRPr="0035218D">
        <w:rPr>
          <w:color w:val="000000"/>
          <w:sz w:val="28"/>
          <w:szCs w:val="28"/>
        </w:rPr>
        <w:t xml:space="preserve">В основе данного курсового проекта лежат технологии </w:t>
      </w:r>
      <w:r w:rsidRPr="0035218D">
        <w:rPr>
          <w:color w:val="000000"/>
          <w:sz w:val="28"/>
          <w:szCs w:val="28"/>
          <w:lang w:val="en-US"/>
        </w:rPr>
        <w:t>WPF</w:t>
      </w:r>
      <w:r w:rsidRPr="0035218D">
        <w:rPr>
          <w:color w:val="000000"/>
          <w:sz w:val="28"/>
          <w:szCs w:val="28"/>
        </w:rPr>
        <w:t xml:space="preserve">, </w:t>
      </w:r>
      <w:r w:rsidRPr="0035218D">
        <w:rPr>
          <w:color w:val="000000"/>
          <w:sz w:val="28"/>
          <w:szCs w:val="28"/>
          <w:lang w:val="en-US"/>
        </w:rPr>
        <w:t>C</w:t>
      </w:r>
      <w:r w:rsidRPr="0035218D">
        <w:rPr>
          <w:color w:val="000000"/>
          <w:sz w:val="28"/>
          <w:szCs w:val="28"/>
        </w:rPr>
        <w:t xml:space="preserve">#, а для работы с базой данных используется </w:t>
      </w:r>
      <w:r w:rsidRPr="0035218D">
        <w:rPr>
          <w:color w:val="000000"/>
          <w:sz w:val="28"/>
          <w:szCs w:val="28"/>
          <w:lang w:val="en-US"/>
        </w:rPr>
        <w:t>Entity</w:t>
      </w:r>
      <w:r w:rsidRPr="0035218D">
        <w:rPr>
          <w:color w:val="000000"/>
          <w:sz w:val="28"/>
          <w:szCs w:val="28"/>
        </w:rPr>
        <w:t xml:space="preserve"> </w:t>
      </w:r>
      <w:r w:rsidRPr="0035218D">
        <w:rPr>
          <w:color w:val="000000"/>
          <w:sz w:val="28"/>
          <w:szCs w:val="28"/>
          <w:lang w:val="en-US"/>
        </w:rPr>
        <w:t>Framework</w:t>
      </w:r>
      <w:r w:rsidRPr="0035218D">
        <w:rPr>
          <w:color w:val="000000"/>
          <w:sz w:val="28"/>
          <w:szCs w:val="28"/>
        </w:rPr>
        <w:t xml:space="preserve">. </w:t>
      </w:r>
    </w:p>
    <w:p w:rsidR="0021754D" w:rsidRPr="0035218D" w:rsidRDefault="0021754D" w:rsidP="0035218D">
      <w:pPr>
        <w:pStyle w:val="aa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</w:rPr>
      </w:pPr>
      <w:r w:rsidRPr="0035218D">
        <w:rPr>
          <w:sz w:val="28"/>
          <w:szCs w:val="28"/>
        </w:rPr>
        <w:br/>
      </w:r>
      <w:r w:rsidR="00AA41B9" w:rsidRPr="0035218D">
        <w:rPr>
          <w:b/>
          <w:sz w:val="28"/>
          <w:szCs w:val="28"/>
        </w:rPr>
        <w:t>1</w:t>
      </w:r>
      <w:r w:rsidRPr="0035218D">
        <w:rPr>
          <w:b/>
          <w:sz w:val="28"/>
          <w:szCs w:val="28"/>
        </w:rPr>
        <w:t xml:space="preserve"> Обзор прототипов</w:t>
      </w:r>
    </w:p>
    <w:p w:rsidR="0021754D" w:rsidRPr="0035218D" w:rsidRDefault="00952EFC" w:rsidP="0035218D">
      <w:pPr>
        <w:spacing w:after="0" w:line="240" w:lineRule="auto"/>
        <w:ind w:firstLine="567"/>
        <w:jc w:val="both"/>
      </w:pPr>
      <w:r>
        <w:t xml:space="preserve">Из всех найденных прототипов были найдены лишь </w:t>
      </w:r>
      <w:proofErr w:type="gramStart"/>
      <w:r>
        <w:t>аналоги вот</w:t>
      </w:r>
      <w:proofErr w:type="gramEnd"/>
      <w:r>
        <w:t xml:space="preserve"> такой программы</w:t>
      </w:r>
      <w:r w:rsidRPr="0035218D">
        <w:t xml:space="preserve"> </w:t>
      </w:r>
      <w:r w:rsidR="00AA41B9" w:rsidRPr="0035218D">
        <w:t>(Рисунок 1.1):</w:t>
      </w:r>
    </w:p>
    <w:p w:rsidR="0021754D" w:rsidRPr="0035218D" w:rsidRDefault="0021754D" w:rsidP="0035218D">
      <w:pPr>
        <w:spacing w:after="0" w:line="240" w:lineRule="auto"/>
        <w:ind w:firstLine="567"/>
        <w:jc w:val="both"/>
        <w:rPr>
          <w:noProof/>
          <w:lang w:eastAsia="ru-RU"/>
        </w:rPr>
      </w:pPr>
    </w:p>
    <w:p w:rsidR="0021754D" w:rsidRPr="0035218D" w:rsidRDefault="00952EFC" w:rsidP="00952EFC">
      <w:pPr>
        <w:spacing w:after="0"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AD8B10C" wp14:editId="760D0926">
            <wp:extent cx="5147013" cy="27908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916" t="26173" r="28007" b="37124"/>
                    <a:stretch/>
                  </pic:blipFill>
                  <pic:spPr bwMode="auto">
                    <a:xfrm>
                      <a:off x="0" y="0"/>
                      <a:ext cx="5154898" cy="279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754D" w:rsidRPr="0035218D" w:rsidRDefault="00AA41B9" w:rsidP="00952EFC">
      <w:pPr>
        <w:spacing w:before="240" w:line="240" w:lineRule="auto"/>
        <w:jc w:val="center"/>
      </w:pPr>
      <w:r w:rsidRPr="0035218D">
        <w:t xml:space="preserve">Рисунок </w:t>
      </w:r>
      <w:r w:rsidR="0021754D" w:rsidRPr="0035218D">
        <w:t>1</w:t>
      </w:r>
      <w:r w:rsidR="00284C18" w:rsidRPr="0035218D">
        <w:t>.1</w:t>
      </w:r>
      <w:r w:rsidR="00952EFC">
        <w:t xml:space="preserve"> –</w:t>
      </w:r>
      <w:r w:rsidR="0021754D" w:rsidRPr="0035218D">
        <w:t xml:space="preserve"> главное окно дистанционного обучения БГТУ</w:t>
      </w:r>
    </w:p>
    <w:p w:rsidR="00952EFC" w:rsidRDefault="00952EFC" w:rsidP="00952EFC">
      <w:pPr>
        <w:spacing w:after="0"/>
        <w:ind w:firstLine="567"/>
        <w:jc w:val="both"/>
      </w:pPr>
      <w:r>
        <w:t xml:space="preserve">Это веб-приложение для нахождения суммы ряда по введенным данным. В таких программах велик процент синтаксических ошибок, т.к. неподготовленному пользователю трудно ввести данные сложного ряда корректно. Я учту это и минимизирую количество критических мест в программе.  </w:t>
      </w:r>
    </w:p>
    <w:p w:rsidR="00D553F5" w:rsidRDefault="00952EFC" w:rsidP="00952EFC">
      <w:pPr>
        <w:spacing w:after="0" w:line="240" w:lineRule="auto"/>
        <w:ind w:firstLine="567"/>
        <w:jc w:val="both"/>
      </w:pPr>
      <w:r>
        <w:t xml:space="preserve">Задача, как я считаю весьма актуальна, т.к. все имеющиеся программы-конкуренты имеют весьма скудный функционал и не имеют возможности удовлетворить всех потребностей пользователя.  </w:t>
      </w:r>
    </w:p>
    <w:p w:rsidR="00952EFC" w:rsidRDefault="00952EFC" w:rsidP="00952EFC">
      <w:pPr>
        <w:spacing w:after="0" w:line="240" w:lineRule="auto"/>
        <w:ind w:firstLine="567"/>
        <w:jc w:val="both"/>
      </w:pPr>
      <w:r>
        <w:t>Пример работы программы (Рисунок 1.2):</w:t>
      </w:r>
    </w:p>
    <w:p w:rsidR="00952EFC" w:rsidRPr="0035218D" w:rsidRDefault="00952EFC" w:rsidP="00952EFC">
      <w:pPr>
        <w:spacing w:after="0" w:line="240" w:lineRule="auto"/>
        <w:ind w:firstLine="567"/>
        <w:jc w:val="both"/>
        <w:rPr>
          <w:noProof/>
          <w:lang w:eastAsia="ru-RU"/>
        </w:rPr>
      </w:pPr>
    </w:p>
    <w:p w:rsidR="00D553F5" w:rsidRPr="0035218D" w:rsidRDefault="00952EFC" w:rsidP="00952EFC">
      <w:pPr>
        <w:spacing w:after="0" w:line="24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3600" cy="34861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C18" w:rsidRPr="0035218D" w:rsidRDefault="00AA41B9" w:rsidP="00952EFC">
      <w:pPr>
        <w:spacing w:before="240" w:line="240" w:lineRule="auto"/>
        <w:jc w:val="center"/>
      </w:pPr>
      <w:r w:rsidRPr="0035218D">
        <w:t xml:space="preserve">Рисунок </w:t>
      </w:r>
      <w:r w:rsidR="00284C18" w:rsidRPr="0035218D">
        <w:t>1.2</w:t>
      </w:r>
      <w:r w:rsidR="00952EFC">
        <w:t xml:space="preserve"> –</w:t>
      </w:r>
      <w:r w:rsidR="00284C18" w:rsidRPr="0035218D">
        <w:t xml:space="preserve"> </w:t>
      </w:r>
      <w:r w:rsidR="00952EFC">
        <w:t>окна результатов выполнения программы</w:t>
      </w:r>
    </w:p>
    <w:p w:rsidR="0021754D" w:rsidRPr="0035218D" w:rsidRDefault="00AA41B9" w:rsidP="0035218D">
      <w:pPr>
        <w:pStyle w:val="1"/>
        <w:spacing w:before="0" w:after="240" w:line="240" w:lineRule="auto"/>
        <w:ind w:firstLine="567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514791755"/>
      <w:r w:rsidRPr="0035218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</w:t>
      </w:r>
      <w:r w:rsidR="0021754D" w:rsidRPr="0035218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Проектирование и разработка систем</w:t>
      </w:r>
      <w:bookmarkEnd w:id="2"/>
    </w:p>
    <w:p w:rsidR="0021754D" w:rsidRPr="0035218D" w:rsidRDefault="0021754D" w:rsidP="0035218D">
      <w:pPr>
        <w:pStyle w:val="2"/>
        <w:spacing w:after="240" w:line="240" w:lineRule="auto"/>
        <w:ind w:firstLine="567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514791756"/>
      <w:r w:rsidRPr="0035218D">
        <w:rPr>
          <w:rFonts w:ascii="Times New Roman" w:hAnsi="Times New Roman" w:cs="Times New Roman"/>
          <w:b/>
          <w:color w:val="auto"/>
          <w:sz w:val="28"/>
          <w:szCs w:val="28"/>
        </w:rPr>
        <w:t>2.1 Архитектура системы</w:t>
      </w:r>
      <w:bookmarkEnd w:id="3"/>
    </w:p>
    <w:p w:rsidR="00952EFC" w:rsidRDefault="00952EFC" w:rsidP="00952EFC">
      <w:pPr>
        <w:spacing w:after="0" w:line="240" w:lineRule="auto"/>
        <w:ind w:firstLine="567"/>
        <w:jc w:val="both"/>
        <w:rPr>
          <w:rFonts w:eastAsia="Times New Roman"/>
        </w:rPr>
      </w:pPr>
      <w:r>
        <w:rPr>
          <w:rFonts w:eastAsia="Times New Roman"/>
        </w:rPr>
        <w:t xml:space="preserve">Имеются 3 группы пользователей: </w:t>
      </w:r>
    </w:p>
    <w:p w:rsidR="00952EFC" w:rsidRDefault="00952EFC" w:rsidP="00952EFC">
      <w:pPr>
        <w:numPr>
          <w:ilvl w:val="0"/>
          <w:numId w:val="6"/>
        </w:numPr>
        <w:spacing w:after="0" w:line="240" w:lineRule="auto"/>
        <w:ind w:left="720" w:hanging="360"/>
        <w:jc w:val="both"/>
        <w:rPr>
          <w:rFonts w:eastAsia="Times New Roman"/>
        </w:rPr>
      </w:pPr>
      <w:r>
        <w:rPr>
          <w:rFonts w:eastAsia="Times New Roman"/>
        </w:rPr>
        <w:t>Новичок (отсутствие знаний по теме "ряды")</w:t>
      </w:r>
    </w:p>
    <w:p w:rsidR="00952EFC" w:rsidRDefault="00952EFC" w:rsidP="00952EFC">
      <w:pPr>
        <w:numPr>
          <w:ilvl w:val="0"/>
          <w:numId w:val="6"/>
        </w:numPr>
        <w:spacing w:after="0" w:line="240" w:lineRule="auto"/>
        <w:ind w:left="720" w:hanging="360"/>
        <w:jc w:val="both"/>
        <w:rPr>
          <w:rFonts w:eastAsia="Times New Roman"/>
        </w:rPr>
      </w:pPr>
      <w:r>
        <w:rPr>
          <w:rFonts w:eastAsia="Times New Roman"/>
        </w:rPr>
        <w:t>Продвинутый (Достаточные знания по теме "ряды")</w:t>
      </w:r>
    </w:p>
    <w:p w:rsidR="00952EFC" w:rsidRPr="00952EFC" w:rsidRDefault="00952EFC" w:rsidP="00952EFC">
      <w:pPr>
        <w:spacing w:after="0" w:line="240" w:lineRule="auto"/>
        <w:ind w:firstLine="567"/>
        <w:jc w:val="both"/>
        <w:rPr>
          <w:rFonts w:eastAsia="Times New Roman"/>
        </w:rPr>
      </w:pPr>
      <w:r>
        <w:rPr>
          <w:rFonts w:eastAsia="Times New Roman"/>
        </w:rPr>
        <w:t>У каждой из этих групп существуют свои права доступа к программе. Новичку после входа в программу будет предложено ознакомиться с теорией (сделано это, естественно, для того, чтобы пользователь знал, что он делает). Ему будет доступен базовый функционал. Продвинутому будет</w:t>
      </w:r>
      <w:r w:rsidR="006E5213">
        <w:rPr>
          <w:rFonts w:eastAsia="Times New Roman"/>
        </w:rPr>
        <w:t xml:space="preserve"> доступен расширенный</w:t>
      </w:r>
      <w:r>
        <w:rPr>
          <w:rFonts w:eastAsia="Times New Roman"/>
        </w:rPr>
        <w:t xml:space="preserve"> функционал</w:t>
      </w:r>
      <w:r w:rsidR="006E5213">
        <w:rPr>
          <w:rFonts w:eastAsia="Times New Roman"/>
        </w:rPr>
        <w:t xml:space="preserve">. </w:t>
      </w:r>
      <w:r>
        <w:rPr>
          <w:rFonts w:eastAsia="Times New Roman"/>
        </w:rPr>
        <w:t xml:space="preserve">Каждый пользователь может переходить на любой уровень по своему желанию, но для этого нужно набрать достаточно баллов в специальном тесте (для перехода на уровень ниже тест не требуется).       </w:t>
      </w:r>
    </w:p>
    <w:p w:rsidR="00952EFC" w:rsidRDefault="00952EFC" w:rsidP="00952EFC">
      <w:pPr>
        <w:spacing w:after="0" w:line="240" w:lineRule="auto"/>
        <w:ind w:left="-567" w:firstLine="567"/>
        <w:jc w:val="both"/>
        <w:rPr>
          <w:rFonts w:eastAsia="Times New Roman"/>
        </w:rPr>
      </w:pPr>
      <w:r>
        <w:rPr>
          <w:rFonts w:eastAsia="Times New Roman"/>
        </w:rPr>
        <w:t>Подробнее о функциях:</w:t>
      </w:r>
    </w:p>
    <w:p w:rsidR="00952EFC" w:rsidRDefault="00952EFC" w:rsidP="00952EFC">
      <w:pPr>
        <w:spacing w:after="0" w:line="240" w:lineRule="auto"/>
        <w:ind w:left="-567" w:firstLine="567"/>
        <w:jc w:val="both"/>
        <w:rPr>
          <w:rFonts w:eastAsia="Times New Roman"/>
        </w:rPr>
      </w:pPr>
      <w:r>
        <w:rPr>
          <w:rFonts w:eastAsia="Times New Roman"/>
        </w:rPr>
        <w:t xml:space="preserve">   1. Новичок:</w:t>
      </w:r>
    </w:p>
    <w:p w:rsidR="00952EFC" w:rsidRDefault="00952EFC" w:rsidP="00952EFC">
      <w:pPr>
        <w:numPr>
          <w:ilvl w:val="0"/>
          <w:numId w:val="7"/>
        </w:numPr>
        <w:spacing w:after="0" w:line="240" w:lineRule="auto"/>
        <w:ind w:left="1080" w:hanging="360"/>
        <w:jc w:val="both"/>
        <w:rPr>
          <w:rFonts w:eastAsia="Times New Roman"/>
        </w:rPr>
      </w:pPr>
      <w:r>
        <w:rPr>
          <w:rFonts w:eastAsia="Times New Roman"/>
        </w:rPr>
        <w:t>Сгенерировать ряд с указанием степени многочленов и коэффициентов</w:t>
      </w:r>
    </w:p>
    <w:p w:rsidR="00952EFC" w:rsidRDefault="00952EFC" w:rsidP="00952EFC">
      <w:pPr>
        <w:numPr>
          <w:ilvl w:val="0"/>
          <w:numId w:val="7"/>
        </w:numPr>
        <w:spacing w:after="0" w:line="240" w:lineRule="auto"/>
        <w:ind w:left="1080" w:hanging="360"/>
        <w:jc w:val="both"/>
        <w:rPr>
          <w:rFonts w:eastAsia="Times New Roman"/>
        </w:rPr>
      </w:pPr>
      <w:r>
        <w:rPr>
          <w:rFonts w:eastAsia="Times New Roman"/>
        </w:rPr>
        <w:t xml:space="preserve">Вычислить </w:t>
      </w:r>
      <w:r>
        <w:rPr>
          <w:rFonts w:eastAsia="Times New Roman"/>
          <w:lang w:val="en-US"/>
        </w:rPr>
        <w:t>n-</w:t>
      </w:r>
      <w:proofErr w:type="spellStart"/>
      <w:r>
        <w:rPr>
          <w:rFonts w:eastAsia="Times New Roman"/>
        </w:rPr>
        <w:t>ый</w:t>
      </w:r>
      <w:proofErr w:type="spellEnd"/>
      <w:r>
        <w:rPr>
          <w:rFonts w:eastAsia="Times New Roman"/>
        </w:rPr>
        <w:t xml:space="preserve"> член ряда</w:t>
      </w:r>
    </w:p>
    <w:p w:rsidR="00952EFC" w:rsidRDefault="00952EFC" w:rsidP="00952EFC">
      <w:pPr>
        <w:numPr>
          <w:ilvl w:val="0"/>
          <w:numId w:val="7"/>
        </w:numPr>
        <w:spacing w:after="0" w:line="240" w:lineRule="auto"/>
        <w:ind w:left="1080" w:hanging="360"/>
        <w:jc w:val="both"/>
        <w:rPr>
          <w:rFonts w:eastAsia="Times New Roman"/>
        </w:rPr>
      </w:pPr>
      <w:r>
        <w:rPr>
          <w:rFonts w:eastAsia="Times New Roman"/>
        </w:rPr>
        <w:t xml:space="preserve">Вычислить частичную сумму первых n элементов </w:t>
      </w:r>
    </w:p>
    <w:p w:rsidR="00952EFC" w:rsidRPr="00F65E7C" w:rsidRDefault="00952EFC" w:rsidP="00952EFC">
      <w:pPr>
        <w:numPr>
          <w:ilvl w:val="0"/>
          <w:numId w:val="7"/>
        </w:numPr>
        <w:spacing w:after="0" w:line="240" w:lineRule="auto"/>
        <w:ind w:left="1080" w:hanging="360"/>
        <w:jc w:val="both"/>
        <w:rPr>
          <w:rFonts w:eastAsia="Times New Roman"/>
        </w:rPr>
      </w:pPr>
      <w:r>
        <w:rPr>
          <w:rFonts w:eastAsia="Times New Roman"/>
        </w:rPr>
        <w:t>Вычислить полную сумму ряда</w:t>
      </w:r>
    </w:p>
    <w:p w:rsidR="00952EFC" w:rsidRDefault="00952EFC" w:rsidP="00952EFC">
      <w:pPr>
        <w:spacing w:after="0" w:line="240" w:lineRule="auto"/>
        <w:jc w:val="both"/>
        <w:rPr>
          <w:rFonts w:eastAsia="Times New Roman"/>
        </w:rPr>
      </w:pPr>
      <w:r>
        <w:rPr>
          <w:rFonts w:eastAsia="Times New Roman"/>
        </w:rPr>
        <w:t xml:space="preserve">   2. Продвинутый:</w:t>
      </w:r>
    </w:p>
    <w:p w:rsidR="00952EFC" w:rsidRDefault="00952EFC" w:rsidP="00952EFC">
      <w:pPr>
        <w:numPr>
          <w:ilvl w:val="0"/>
          <w:numId w:val="8"/>
        </w:numPr>
        <w:spacing w:after="0" w:line="240" w:lineRule="auto"/>
        <w:ind w:left="1080" w:hanging="360"/>
        <w:jc w:val="both"/>
        <w:rPr>
          <w:rFonts w:eastAsia="Times New Roman"/>
        </w:rPr>
      </w:pPr>
      <w:r>
        <w:rPr>
          <w:rFonts w:eastAsia="Times New Roman"/>
        </w:rPr>
        <w:t>Функционал новичка</w:t>
      </w:r>
    </w:p>
    <w:p w:rsidR="00952EFC" w:rsidRDefault="00952EFC" w:rsidP="00952EFC">
      <w:pPr>
        <w:numPr>
          <w:ilvl w:val="0"/>
          <w:numId w:val="8"/>
        </w:numPr>
        <w:spacing w:after="0" w:line="240" w:lineRule="auto"/>
        <w:ind w:left="1080" w:hanging="360"/>
        <w:jc w:val="both"/>
        <w:rPr>
          <w:rFonts w:eastAsia="Times New Roman"/>
        </w:rPr>
      </w:pPr>
      <w:r>
        <w:rPr>
          <w:rFonts w:eastAsia="Times New Roman"/>
        </w:rPr>
        <w:t>Сгенерировать знакопеременный ряд</w:t>
      </w:r>
    </w:p>
    <w:p w:rsidR="00952EFC" w:rsidRDefault="00952EFC" w:rsidP="00952EFC">
      <w:pPr>
        <w:numPr>
          <w:ilvl w:val="0"/>
          <w:numId w:val="8"/>
        </w:numPr>
        <w:spacing w:after="0" w:line="240" w:lineRule="auto"/>
        <w:ind w:left="1080" w:hanging="360"/>
        <w:jc w:val="both"/>
        <w:rPr>
          <w:rFonts w:eastAsia="Times New Roman"/>
        </w:rPr>
      </w:pPr>
      <w:r>
        <w:rPr>
          <w:rFonts w:eastAsia="Times New Roman"/>
        </w:rPr>
        <w:t xml:space="preserve">Генерация степенного ряда  </w:t>
      </w:r>
    </w:p>
    <w:p w:rsidR="00952EFC" w:rsidRDefault="00952EFC" w:rsidP="00952EFC">
      <w:pPr>
        <w:numPr>
          <w:ilvl w:val="0"/>
          <w:numId w:val="8"/>
        </w:numPr>
        <w:spacing w:after="0" w:line="240" w:lineRule="auto"/>
        <w:ind w:left="1080" w:hanging="360"/>
        <w:jc w:val="both"/>
        <w:rPr>
          <w:rFonts w:eastAsia="Times New Roman"/>
        </w:rPr>
      </w:pPr>
      <w:r>
        <w:rPr>
          <w:rFonts w:eastAsia="Times New Roman"/>
        </w:rPr>
        <w:t xml:space="preserve">Сгенерировать случайный гармонический ряд  </w:t>
      </w:r>
    </w:p>
    <w:p w:rsidR="00952EFC" w:rsidRDefault="00952EFC" w:rsidP="00952EFC">
      <w:pPr>
        <w:numPr>
          <w:ilvl w:val="0"/>
          <w:numId w:val="8"/>
        </w:numPr>
        <w:spacing w:after="0" w:line="240" w:lineRule="auto"/>
        <w:ind w:left="1080" w:hanging="360"/>
        <w:jc w:val="both"/>
        <w:rPr>
          <w:rFonts w:eastAsia="Times New Roman"/>
        </w:rPr>
      </w:pPr>
      <w:r>
        <w:rPr>
          <w:rFonts w:eastAsia="Times New Roman"/>
        </w:rPr>
        <w:t xml:space="preserve">Сгенерировать истонченный гармонический ряд  </w:t>
      </w:r>
      <w:r>
        <w:rPr>
          <w:rFonts w:eastAsia="Times New Roman"/>
        </w:rPr>
        <w:tab/>
      </w:r>
    </w:p>
    <w:p w:rsidR="00952EFC" w:rsidRDefault="00952EFC" w:rsidP="00952EFC">
      <w:pPr>
        <w:spacing w:after="0" w:line="240" w:lineRule="auto"/>
        <w:jc w:val="both"/>
        <w:rPr>
          <w:rFonts w:eastAsia="Times New Roman"/>
        </w:rPr>
      </w:pPr>
      <w:r>
        <w:rPr>
          <w:rFonts w:eastAsia="Times New Roman"/>
        </w:rPr>
        <w:t xml:space="preserve">   </w:t>
      </w:r>
      <w:r>
        <w:rPr>
          <w:rFonts w:eastAsia="Times New Roman"/>
          <w:lang w:val="en-US"/>
        </w:rPr>
        <w:t>3</w:t>
      </w:r>
      <w:r>
        <w:rPr>
          <w:rFonts w:eastAsia="Times New Roman"/>
        </w:rPr>
        <w:t>. Все пользователи:</w:t>
      </w:r>
    </w:p>
    <w:p w:rsidR="00952EFC" w:rsidRDefault="00952EFC" w:rsidP="00952EFC">
      <w:pPr>
        <w:numPr>
          <w:ilvl w:val="0"/>
          <w:numId w:val="9"/>
        </w:numPr>
        <w:spacing w:after="0" w:line="240" w:lineRule="auto"/>
        <w:ind w:left="1080" w:hanging="360"/>
        <w:jc w:val="both"/>
        <w:rPr>
          <w:rFonts w:eastAsia="Times New Roman"/>
        </w:rPr>
      </w:pPr>
      <w:r>
        <w:rPr>
          <w:rFonts w:eastAsia="Times New Roman"/>
        </w:rPr>
        <w:t>Просмотреть историю генерации</w:t>
      </w:r>
    </w:p>
    <w:p w:rsidR="00952EFC" w:rsidRPr="005C3C2B" w:rsidRDefault="006E5213" w:rsidP="00952EFC">
      <w:pPr>
        <w:numPr>
          <w:ilvl w:val="0"/>
          <w:numId w:val="9"/>
        </w:numPr>
        <w:spacing w:after="0" w:line="240" w:lineRule="auto"/>
        <w:ind w:left="1080" w:hanging="360"/>
        <w:jc w:val="both"/>
        <w:rPr>
          <w:rFonts w:eastAsia="Times New Roman"/>
        </w:rPr>
      </w:pPr>
      <w:r>
        <w:rPr>
          <w:rFonts w:eastAsia="Times New Roman"/>
        </w:rPr>
        <w:t>Перейти на другой уровень</w:t>
      </w:r>
    </w:p>
    <w:p w:rsidR="00952EFC" w:rsidRDefault="00952EFC" w:rsidP="00952EFC">
      <w:pPr>
        <w:numPr>
          <w:ilvl w:val="0"/>
          <w:numId w:val="9"/>
        </w:numPr>
        <w:spacing w:after="0" w:line="240" w:lineRule="auto"/>
        <w:ind w:left="1080" w:hanging="360"/>
        <w:jc w:val="both"/>
        <w:rPr>
          <w:rFonts w:eastAsia="Times New Roman"/>
        </w:rPr>
      </w:pPr>
      <w:r>
        <w:rPr>
          <w:rFonts w:eastAsia="Times New Roman"/>
        </w:rPr>
        <w:t xml:space="preserve">Просмотреть </w:t>
      </w:r>
      <w:r w:rsidR="006E5213">
        <w:rPr>
          <w:rFonts w:eastAsia="Times New Roman"/>
        </w:rPr>
        <w:t>руководство</w:t>
      </w:r>
    </w:p>
    <w:p w:rsidR="0021754D" w:rsidRPr="0035218D" w:rsidRDefault="0021754D" w:rsidP="0035218D">
      <w:pPr>
        <w:spacing w:after="0" w:line="240" w:lineRule="auto"/>
        <w:ind w:left="993" w:firstLine="567"/>
        <w:jc w:val="both"/>
      </w:pPr>
      <w:r w:rsidRPr="0035218D">
        <w:br w:type="page"/>
      </w:r>
    </w:p>
    <w:p w:rsidR="0021754D" w:rsidRPr="0035218D" w:rsidRDefault="0021754D" w:rsidP="0035218D">
      <w:pPr>
        <w:pStyle w:val="2"/>
        <w:spacing w:before="0" w:line="240" w:lineRule="auto"/>
        <w:ind w:firstLine="567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514791757"/>
      <w:r w:rsidRPr="0035218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2.2 Проектирование логической структуры базы данных</w:t>
      </w:r>
      <w:bookmarkEnd w:id="4"/>
    </w:p>
    <w:p w:rsidR="00A672E8" w:rsidRPr="0035218D" w:rsidRDefault="0021754D" w:rsidP="0035218D">
      <w:pPr>
        <w:spacing w:after="0" w:line="240" w:lineRule="auto"/>
        <w:ind w:firstLine="567"/>
        <w:jc w:val="both"/>
      </w:pPr>
      <w:r w:rsidRPr="0035218D">
        <w:t>Для реализации поставленной за</w:t>
      </w:r>
      <w:r w:rsidR="00A672E8" w:rsidRPr="0035218D">
        <w:t xml:space="preserve">дачи была создана база данных построенная по принципам </w:t>
      </w:r>
      <w:r w:rsidR="00A672E8" w:rsidRPr="0035218D">
        <w:rPr>
          <w:lang w:val="en-US"/>
        </w:rPr>
        <w:t>Entity</w:t>
      </w:r>
      <w:r w:rsidR="00A672E8" w:rsidRPr="0035218D">
        <w:t xml:space="preserve"> </w:t>
      </w:r>
      <w:r w:rsidR="00A672E8" w:rsidRPr="0035218D">
        <w:rPr>
          <w:lang w:val="en-US"/>
        </w:rPr>
        <w:t>Framework</w:t>
      </w:r>
      <w:r w:rsidR="00A672E8" w:rsidRPr="0035218D">
        <w:t>, что, по моему мнению, делает управление над проектом более удобным.</w:t>
      </w:r>
    </w:p>
    <w:p w:rsidR="0021754D" w:rsidRPr="0035218D" w:rsidRDefault="0021754D" w:rsidP="0035218D">
      <w:pPr>
        <w:spacing w:after="0" w:line="240" w:lineRule="auto"/>
        <w:ind w:firstLine="567"/>
        <w:jc w:val="both"/>
      </w:pPr>
      <w:r w:rsidRPr="0035218D">
        <w:t>База данных – совокупность данных, организованных по определенным правилам, предусматривающим общие принципы описания, хранения и манипулирования данными, независимая от прикладных программ.</w:t>
      </w:r>
    </w:p>
    <w:p w:rsidR="0021754D" w:rsidRPr="0035218D" w:rsidRDefault="0021754D" w:rsidP="0035218D">
      <w:pPr>
        <w:spacing w:after="0" w:line="240" w:lineRule="auto"/>
        <w:ind w:firstLine="567"/>
        <w:jc w:val="both"/>
      </w:pPr>
      <w:r w:rsidRPr="0035218D">
        <w:t xml:space="preserve"> Система управления базами данных – совокупность программ и языковых средств, предназначенных для управления данными в базе данных, ведения базы данных и обеспечения взаимодействия ее с прикладными программами. База данных нашей программной подсистемы состоит из </w:t>
      </w:r>
      <w:r w:rsidR="006E5213">
        <w:t>3</w:t>
      </w:r>
      <w:r w:rsidRPr="0035218D">
        <w:t xml:space="preserve"> таблиц, работа с ней осуществляется с помощью </w:t>
      </w:r>
      <w:r w:rsidRPr="0035218D">
        <w:rPr>
          <w:lang w:val="en-US"/>
        </w:rPr>
        <w:t>Entity</w:t>
      </w:r>
      <w:r w:rsidRPr="0035218D">
        <w:t xml:space="preserve"> </w:t>
      </w:r>
      <w:r w:rsidRPr="0035218D">
        <w:rPr>
          <w:lang w:val="en-US"/>
        </w:rPr>
        <w:t>framework</w:t>
      </w:r>
      <w:r w:rsidRPr="0035218D">
        <w:t xml:space="preserve"> и метода «</w:t>
      </w:r>
      <w:r w:rsidRPr="0035218D">
        <w:rPr>
          <w:lang w:val="en-US"/>
        </w:rPr>
        <w:t>code</w:t>
      </w:r>
      <w:r w:rsidRPr="0035218D">
        <w:t xml:space="preserve"> </w:t>
      </w:r>
      <w:r w:rsidRPr="0035218D">
        <w:rPr>
          <w:lang w:val="en-US"/>
        </w:rPr>
        <w:t>first</w:t>
      </w:r>
      <w:r w:rsidRPr="0035218D">
        <w:t>».</w:t>
      </w:r>
    </w:p>
    <w:p w:rsidR="0021754D" w:rsidRPr="0035218D" w:rsidRDefault="0021754D" w:rsidP="0035218D">
      <w:pPr>
        <w:spacing w:after="0" w:line="240" w:lineRule="auto"/>
        <w:ind w:firstLine="567"/>
        <w:jc w:val="both"/>
      </w:pPr>
      <w:r w:rsidRPr="0035218D">
        <w:t>Для хранений данных пользователей используется таблица “</w:t>
      </w:r>
      <w:r w:rsidR="006E5213">
        <w:rPr>
          <w:lang w:val="en-US"/>
        </w:rPr>
        <w:t>USER</w:t>
      </w:r>
      <w:r w:rsidRPr="0035218D">
        <w:t>”.</w:t>
      </w:r>
    </w:p>
    <w:p w:rsidR="0021754D" w:rsidRPr="0035218D" w:rsidRDefault="0021754D" w:rsidP="0035218D">
      <w:pPr>
        <w:spacing w:after="0" w:line="240" w:lineRule="auto"/>
        <w:ind w:firstLine="567"/>
        <w:jc w:val="both"/>
      </w:pPr>
      <w:r w:rsidRPr="0035218D">
        <w:t>В ней есть</w:t>
      </w:r>
      <w:r w:rsidR="00A672E8" w:rsidRPr="0035218D">
        <w:t xml:space="preserve"> все необходимые данные о </w:t>
      </w:r>
      <w:r w:rsidR="006E5213">
        <w:t>пользователе</w:t>
      </w:r>
      <w:r w:rsidR="00A672E8" w:rsidRPr="0035218D">
        <w:t>, такие как: логин, пароль</w:t>
      </w:r>
      <w:r w:rsidR="006E5213">
        <w:t xml:space="preserve"> и уровень пользователя</w:t>
      </w:r>
      <w:r w:rsidRPr="0035218D">
        <w:t>.  Из соображений безопасности</w:t>
      </w:r>
      <w:r w:rsidR="006E5213">
        <w:t xml:space="preserve"> </w:t>
      </w:r>
      <w:r w:rsidR="00A672E8" w:rsidRPr="0035218D">
        <w:t xml:space="preserve">пароль каждого пользователя </w:t>
      </w:r>
      <w:proofErr w:type="spellStart"/>
      <w:r w:rsidR="00A672E8" w:rsidRPr="0035218D">
        <w:t>хешируется</w:t>
      </w:r>
      <w:proofErr w:type="spellEnd"/>
      <w:r w:rsidRPr="0035218D">
        <w:t>.</w:t>
      </w:r>
    </w:p>
    <w:p w:rsidR="0021754D" w:rsidRPr="0035218D" w:rsidRDefault="0021754D" w:rsidP="0035218D">
      <w:pPr>
        <w:spacing w:after="0" w:line="240" w:lineRule="auto"/>
        <w:ind w:firstLine="567"/>
        <w:jc w:val="both"/>
      </w:pPr>
      <w:r w:rsidRPr="0035218D">
        <w:t xml:space="preserve">В таблице </w:t>
      </w:r>
      <w:r w:rsidR="006E5213">
        <w:rPr>
          <w:lang w:val="en-US"/>
        </w:rPr>
        <w:t>Test</w:t>
      </w:r>
      <w:r w:rsidR="006E5213" w:rsidRPr="006E5213">
        <w:t xml:space="preserve"> </w:t>
      </w:r>
      <w:r w:rsidR="006E5213">
        <w:t>4</w:t>
      </w:r>
      <w:r w:rsidR="00A672E8" w:rsidRPr="0035218D">
        <w:t xml:space="preserve"> столбца</w:t>
      </w:r>
      <w:r w:rsidRPr="0035218D">
        <w:t xml:space="preserve">. </w:t>
      </w:r>
      <w:r w:rsidR="00284C18" w:rsidRPr="0035218D">
        <w:t xml:space="preserve">Ключевым является столбец </w:t>
      </w:r>
      <w:r w:rsidR="006E5213">
        <w:rPr>
          <w:lang w:val="en-US"/>
        </w:rPr>
        <w:t>id</w:t>
      </w:r>
      <w:r w:rsidR="00284C18" w:rsidRPr="0035218D">
        <w:t xml:space="preserve">, который указывает </w:t>
      </w:r>
      <w:r w:rsidR="006E5213">
        <w:t>уникальный идентификатор теста</w:t>
      </w:r>
      <w:r w:rsidR="00284C18" w:rsidRPr="0035218D">
        <w:t xml:space="preserve">. Помимо </w:t>
      </w:r>
      <w:r w:rsidR="00284C18" w:rsidRPr="0035218D">
        <w:rPr>
          <w:lang w:val="en-US"/>
        </w:rPr>
        <w:t>name</w:t>
      </w:r>
      <w:r w:rsidR="00284C18" w:rsidRPr="0035218D">
        <w:t xml:space="preserve">, в таблице присутствуют столбцы </w:t>
      </w:r>
      <w:r w:rsidR="006E5213">
        <w:rPr>
          <w:lang w:val="en-US"/>
        </w:rPr>
        <w:t>Mark</w:t>
      </w:r>
      <w:r w:rsidR="006E5213" w:rsidRPr="006E5213">
        <w:t xml:space="preserve">, </w:t>
      </w:r>
      <w:r w:rsidR="006E5213">
        <w:rPr>
          <w:lang w:val="en-US"/>
        </w:rPr>
        <w:t>date</w:t>
      </w:r>
      <w:r w:rsidR="006E5213">
        <w:t xml:space="preserve"> и</w:t>
      </w:r>
      <w:r w:rsidR="006E5213" w:rsidRPr="006E5213">
        <w:t xml:space="preserve"> </w:t>
      </w:r>
      <w:proofErr w:type="spellStart"/>
      <w:r w:rsidR="006E5213">
        <w:rPr>
          <w:lang w:val="en-US"/>
        </w:rPr>
        <w:t>USERusername</w:t>
      </w:r>
      <w:proofErr w:type="spellEnd"/>
      <w:r w:rsidR="00284C18" w:rsidRPr="0035218D">
        <w:t xml:space="preserve">. Последний указывает на </w:t>
      </w:r>
      <w:r w:rsidR="006E5213">
        <w:t>логин пользователя, проходившего этот тест</w:t>
      </w:r>
      <w:r w:rsidR="00284C18" w:rsidRPr="0035218D">
        <w:t>.</w:t>
      </w:r>
    </w:p>
    <w:p w:rsidR="0021754D" w:rsidRPr="0035218D" w:rsidRDefault="0021754D" w:rsidP="0035218D">
      <w:pPr>
        <w:spacing w:after="0" w:line="240" w:lineRule="auto"/>
        <w:jc w:val="both"/>
      </w:pPr>
      <w:r w:rsidRPr="0035218D">
        <w:br w:type="page"/>
      </w:r>
    </w:p>
    <w:p w:rsidR="0021754D" w:rsidRPr="0035218D" w:rsidRDefault="0021754D" w:rsidP="0035218D">
      <w:pPr>
        <w:pStyle w:val="2"/>
        <w:spacing w:before="0" w:line="240" w:lineRule="auto"/>
        <w:ind w:firstLine="567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514791758"/>
      <w:r w:rsidRPr="0035218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2.3 Описание функций, реализуемых программой</w:t>
      </w:r>
      <w:bookmarkEnd w:id="5"/>
    </w:p>
    <w:p w:rsidR="0021754D" w:rsidRPr="0035218D" w:rsidRDefault="0021754D" w:rsidP="0035218D">
      <w:pPr>
        <w:spacing w:after="0" w:line="240" w:lineRule="auto"/>
        <w:ind w:firstLine="567"/>
        <w:jc w:val="both"/>
      </w:pPr>
      <w:r w:rsidRPr="0035218D">
        <w:t xml:space="preserve">Основные варианты использования приложения представлены </w:t>
      </w:r>
      <w:r w:rsidR="00AA41B9" w:rsidRPr="0035218D">
        <w:t>на диаграмме использования (Рисунок</w:t>
      </w:r>
      <w:r w:rsidRPr="0035218D">
        <w:t xml:space="preserve"> 2.1).</w:t>
      </w:r>
    </w:p>
    <w:p w:rsidR="0021754D" w:rsidRPr="0035218D" w:rsidRDefault="000030B6" w:rsidP="0035218D">
      <w:pPr>
        <w:spacing w:after="0" w:line="240" w:lineRule="auto"/>
        <w:ind w:firstLine="284"/>
        <w:jc w:val="both"/>
      </w:pPr>
      <w:r w:rsidRPr="0035218D">
        <w:object w:dxaOrig="20424" w:dyaOrig="204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468.7pt" o:ole="">
            <v:imagedata r:id="rId8" o:title=""/>
          </v:shape>
          <o:OLEObject Type="Embed" ProgID="Unknown" ShapeID="_x0000_i1025" DrawAspect="Content" ObjectID="_1588533666" r:id="rId9"/>
        </w:object>
      </w:r>
    </w:p>
    <w:p w:rsidR="0021754D" w:rsidRPr="0035218D" w:rsidRDefault="009C43F3" w:rsidP="0035218D">
      <w:pPr>
        <w:spacing w:after="0" w:line="240" w:lineRule="auto"/>
        <w:ind w:firstLine="567"/>
        <w:jc w:val="both"/>
      </w:pPr>
      <w:r w:rsidRPr="0035218D">
        <w:t xml:space="preserve">Рис. 2.1 - </w:t>
      </w:r>
      <w:r w:rsidR="006E6551" w:rsidRPr="0035218D">
        <w:t>Схема функций программы</w:t>
      </w:r>
      <w:r w:rsidR="0021754D" w:rsidRPr="0035218D">
        <w:t>.</w:t>
      </w:r>
    </w:p>
    <w:p w:rsidR="0021754D" w:rsidRPr="0035218D" w:rsidRDefault="0021754D" w:rsidP="0035218D">
      <w:pPr>
        <w:spacing w:after="0" w:line="240" w:lineRule="auto"/>
        <w:ind w:firstLine="567"/>
        <w:jc w:val="both"/>
      </w:pPr>
    </w:p>
    <w:p w:rsidR="0021754D" w:rsidRPr="0035218D" w:rsidRDefault="0021754D" w:rsidP="0035218D">
      <w:pPr>
        <w:pStyle w:val="2"/>
        <w:spacing w:before="0" w:line="240" w:lineRule="auto"/>
        <w:ind w:firstLine="567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514791759"/>
      <w:r w:rsidRPr="0035218D">
        <w:rPr>
          <w:rFonts w:ascii="Times New Roman" w:hAnsi="Times New Roman" w:cs="Times New Roman"/>
          <w:b/>
          <w:color w:val="auto"/>
          <w:sz w:val="28"/>
          <w:szCs w:val="28"/>
        </w:rPr>
        <w:t>2.4 Структура классов</w:t>
      </w:r>
      <w:bookmarkEnd w:id="6"/>
    </w:p>
    <w:p w:rsidR="0021754D" w:rsidRPr="0035218D" w:rsidRDefault="0021754D" w:rsidP="0035218D">
      <w:pPr>
        <w:spacing w:after="0" w:line="240" w:lineRule="auto"/>
        <w:ind w:firstLine="567"/>
        <w:jc w:val="both"/>
      </w:pPr>
      <w:r w:rsidRPr="0035218D">
        <w:t>Структура проекта – “скелет” любой программы. Он состоит из различных элементов. Это могут быть ресурсы, ста</w:t>
      </w:r>
      <w:r w:rsidR="00AA41B9" w:rsidRPr="0035218D">
        <w:t>тические классы, формы и прочее, например</w:t>
      </w:r>
      <w:r w:rsidR="006E5213">
        <w:t>,</w:t>
      </w:r>
      <w:r w:rsidR="00AA41B9" w:rsidRPr="0035218D">
        <w:t xml:space="preserve"> “ск</w:t>
      </w:r>
      <w:r w:rsidR="006E5213">
        <w:t>е</w:t>
      </w:r>
      <w:r w:rsidR="00AA41B9" w:rsidRPr="0035218D">
        <w:t>лет” данного проекта представлен на рисунке 2.2</w:t>
      </w:r>
    </w:p>
    <w:p w:rsidR="00AA41B9" w:rsidRPr="009E67DB" w:rsidRDefault="00FC1CF5" w:rsidP="00FC1CF5">
      <w:pPr>
        <w:spacing w:after="0" w:line="240" w:lineRule="auto"/>
        <w:ind w:firstLine="567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8E8C212" wp14:editId="5E14D35D">
            <wp:extent cx="5853555" cy="2967487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58" t="16886" r="33200" b="23757"/>
                    <a:stretch/>
                  </pic:blipFill>
                  <pic:spPr bwMode="auto">
                    <a:xfrm>
                      <a:off x="0" y="0"/>
                      <a:ext cx="5879276" cy="2980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1B9" w:rsidRPr="0035218D" w:rsidRDefault="000030B6" w:rsidP="00FC1CF5">
      <w:pPr>
        <w:spacing w:after="0" w:line="240" w:lineRule="auto"/>
        <w:ind w:firstLine="567"/>
        <w:jc w:val="center"/>
      </w:pPr>
      <w:r w:rsidRPr="0035218D">
        <w:t>Рисунок 2.2</w:t>
      </w:r>
      <w:r w:rsidR="009C43F3" w:rsidRPr="0035218D">
        <w:t xml:space="preserve"> -</w:t>
      </w:r>
      <w:r w:rsidR="00F24BA9" w:rsidRPr="0035218D">
        <w:t xml:space="preserve"> “Ск</w:t>
      </w:r>
      <w:r w:rsidR="006E5213">
        <w:t>е</w:t>
      </w:r>
      <w:r w:rsidR="00F24BA9" w:rsidRPr="0035218D">
        <w:t>лет” проекта</w:t>
      </w:r>
    </w:p>
    <w:p w:rsidR="00AA41B9" w:rsidRPr="0035218D" w:rsidRDefault="00AA41B9" w:rsidP="0035218D">
      <w:pPr>
        <w:spacing w:after="0" w:line="240" w:lineRule="auto"/>
        <w:ind w:firstLine="567"/>
        <w:jc w:val="both"/>
      </w:pPr>
    </w:p>
    <w:p w:rsidR="0021754D" w:rsidRPr="0035218D" w:rsidRDefault="0021754D" w:rsidP="0035218D">
      <w:pPr>
        <w:spacing w:after="0" w:line="240" w:lineRule="auto"/>
        <w:ind w:firstLine="567"/>
        <w:jc w:val="both"/>
      </w:pPr>
      <w:r w:rsidRPr="0035218D">
        <w:t>Проект</w:t>
      </w:r>
      <w:r w:rsidR="00DE79B2" w:rsidRPr="0035218D">
        <w:t xml:space="preserve"> состоит из 3-ёх</w:t>
      </w:r>
      <w:r w:rsidR="004E479B" w:rsidRPr="0035218D">
        <w:t xml:space="preserve"> решений.  Первое</w:t>
      </w:r>
      <w:r w:rsidRPr="0035218D">
        <w:t xml:space="preserve"> отвечает за основную работу приложения. В нем содержатся все</w:t>
      </w:r>
      <w:r w:rsidR="004E479B" w:rsidRPr="0035218D">
        <w:t xml:space="preserve"> основные</w:t>
      </w:r>
      <w:r w:rsidRPr="0035218D">
        <w:t xml:space="preserve"> окна приложения и классы, отвечающие за работу с ними. Так же в нем содержатся классы-сущности для взаимодействия с базой данных. Диагра</w:t>
      </w:r>
      <w:r w:rsidR="00AA41B9" w:rsidRPr="0035218D">
        <w:t>мма классов представлена на рисунке 2.3</w:t>
      </w:r>
    </w:p>
    <w:p w:rsidR="0021754D" w:rsidRPr="0035218D" w:rsidRDefault="00494463" w:rsidP="00494463">
      <w:pPr>
        <w:spacing w:after="0" w:line="240" w:lineRule="auto"/>
        <w:ind w:firstLine="567"/>
        <w:jc w:val="center"/>
      </w:pPr>
      <w:r>
        <w:rPr>
          <w:noProof/>
          <w:lang w:eastAsia="ru-RU"/>
        </w:rPr>
        <w:drawing>
          <wp:inline distT="0" distB="0" distL="0" distR="0" wp14:anchorId="191857E0" wp14:editId="4EED357A">
            <wp:extent cx="2659442" cy="3096883"/>
            <wp:effectExtent l="0" t="0" r="762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843" t="17429" r="64847" b="22940"/>
                    <a:stretch/>
                  </pic:blipFill>
                  <pic:spPr bwMode="auto">
                    <a:xfrm>
                      <a:off x="0" y="0"/>
                      <a:ext cx="2671207" cy="3110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754D" w:rsidRPr="0035218D" w:rsidRDefault="000030B6" w:rsidP="00494463">
      <w:pPr>
        <w:spacing w:after="0" w:line="240" w:lineRule="auto"/>
        <w:ind w:firstLine="567"/>
        <w:jc w:val="center"/>
      </w:pPr>
      <w:r w:rsidRPr="0035218D">
        <w:t>Рисунок 2.3</w:t>
      </w:r>
      <w:r w:rsidR="009C43F3" w:rsidRPr="0035218D">
        <w:t xml:space="preserve"> -</w:t>
      </w:r>
      <w:r w:rsidR="00F24BA9" w:rsidRPr="0035218D">
        <w:t xml:space="preserve"> Диаграмма классов</w:t>
      </w:r>
    </w:p>
    <w:p w:rsidR="0021754D" w:rsidRPr="0035218D" w:rsidRDefault="0021754D" w:rsidP="0035218D">
      <w:pPr>
        <w:spacing w:after="0" w:line="240" w:lineRule="auto"/>
        <w:ind w:firstLine="567"/>
        <w:jc w:val="both"/>
      </w:pPr>
    </w:p>
    <w:p w:rsidR="0021754D" w:rsidRPr="0035218D" w:rsidRDefault="004E479B" w:rsidP="0035218D">
      <w:pPr>
        <w:spacing w:after="0" w:line="240" w:lineRule="auto"/>
        <w:ind w:firstLine="567"/>
        <w:jc w:val="both"/>
      </w:pPr>
      <w:r w:rsidRPr="0035218D">
        <w:t>Второе решение</w:t>
      </w:r>
      <w:r w:rsidR="0021754D" w:rsidRPr="0035218D">
        <w:t xml:space="preserve"> отвечает за работу с базой данных. В нем находятся классы-контексты, миграции и интерфейсы для работы с </w:t>
      </w:r>
      <w:r w:rsidR="0021754D" w:rsidRPr="0035218D">
        <w:rPr>
          <w:lang w:val="en-US"/>
        </w:rPr>
        <w:t>entity</w:t>
      </w:r>
      <w:r w:rsidR="0021754D" w:rsidRPr="0035218D">
        <w:t xml:space="preserve"> </w:t>
      </w:r>
      <w:r w:rsidR="0021754D" w:rsidRPr="0035218D">
        <w:rPr>
          <w:lang w:val="en-US"/>
        </w:rPr>
        <w:t>framework</w:t>
      </w:r>
      <w:r w:rsidR="000030B6" w:rsidRPr="0035218D">
        <w:t>. Его диаграмма классов (Рисунок 2.4</w:t>
      </w:r>
      <w:r w:rsidR="0021754D" w:rsidRPr="0035218D">
        <w:t>):</w:t>
      </w:r>
    </w:p>
    <w:p w:rsidR="0021754D" w:rsidRPr="0035218D" w:rsidRDefault="00283809" w:rsidP="0035218D">
      <w:pPr>
        <w:spacing w:after="0" w:line="240" w:lineRule="auto"/>
        <w:ind w:firstLine="567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64126AF0" wp14:editId="6D9B106A">
            <wp:extent cx="5365631" cy="3184894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038" t="18519" r="34653" b="21034"/>
                    <a:stretch/>
                  </pic:blipFill>
                  <pic:spPr bwMode="auto">
                    <a:xfrm>
                      <a:off x="0" y="0"/>
                      <a:ext cx="5382180" cy="3194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754D" w:rsidRPr="0035218D" w:rsidRDefault="000030B6" w:rsidP="00283809">
      <w:pPr>
        <w:spacing w:after="0" w:line="240" w:lineRule="auto"/>
        <w:ind w:firstLine="567"/>
        <w:jc w:val="center"/>
      </w:pPr>
      <w:r w:rsidRPr="0035218D">
        <w:t>Рисунок 2.4</w:t>
      </w:r>
      <w:r w:rsidR="009C43F3" w:rsidRPr="0035218D">
        <w:t xml:space="preserve"> -</w:t>
      </w:r>
      <w:r w:rsidR="00F24BA9" w:rsidRPr="0035218D">
        <w:t xml:space="preserve"> Диаграмма классов</w:t>
      </w:r>
    </w:p>
    <w:p w:rsidR="000030B6" w:rsidRPr="0035218D" w:rsidRDefault="000030B6" w:rsidP="0035218D">
      <w:pPr>
        <w:spacing w:after="0" w:line="240" w:lineRule="auto"/>
        <w:ind w:firstLine="567"/>
        <w:jc w:val="both"/>
      </w:pPr>
    </w:p>
    <w:p w:rsidR="00F24BA9" w:rsidRPr="0035218D" w:rsidRDefault="0021754D" w:rsidP="0035218D">
      <w:pPr>
        <w:spacing w:after="0" w:line="240" w:lineRule="auto"/>
        <w:ind w:firstLine="567"/>
        <w:jc w:val="both"/>
      </w:pPr>
      <w:r w:rsidRPr="0035218D">
        <w:t>Таким образом были составлены диаграммы классов всех решений, которые отвечают за работу.</w:t>
      </w:r>
    </w:p>
    <w:p w:rsidR="0021754D" w:rsidRPr="0035218D" w:rsidRDefault="00F24BA9" w:rsidP="0035218D">
      <w:pPr>
        <w:spacing w:after="0" w:line="240" w:lineRule="auto"/>
        <w:ind w:firstLine="567"/>
        <w:jc w:val="both"/>
      </w:pPr>
      <w:r w:rsidRPr="0035218D">
        <w:t xml:space="preserve"> </w:t>
      </w:r>
    </w:p>
    <w:p w:rsidR="0021754D" w:rsidRPr="0035218D" w:rsidRDefault="0021754D" w:rsidP="0035218D">
      <w:pPr>
        <w:pStyle w:val="1"/>
        <w:spacing w:before="0" w:line="24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514791760"/>
      <w:r w:rsidRPr="0035218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3. </w:t>
      </w:r>
      <w:r w:rsidRPr="0035218D">
        <w:rPr>
          <w:rFonts w:ascii="Times New Roman" w:hAnsi="Times New Roman" w:cs="Times New Roman"/>
          <w:b/>
          <w:color w:val="auto"/>
          <w:sz w:val="28"/>
          <w:szCs w:val="28"/>
        </w:rPr>
        <w:t>Реализация программного обеспечени</w:t>
      </w:r>
      <w:r w:rsidR="000030B6" w:rsidRPr="0035218D">
        <w:rPr>
          <w:rFonts w:ascii="Times New Roman" w:hAnsi="Times New Roman" w:cs="Times New Roman"/>
          <w:b/>
          <w:color w:val="auto"/>
          <w:sz w:val="28"/>
          <w:szCs w:val="28"/>
        </w:rPr>
        <w:t>я</w:t>
      </w:r>
      <w:bookmarkEnd w:id="7"/>
    </w:p>
    <w:p w:rsidR="0021754D" w:rsidRPr="0035218D" w:rsidRDefault="0021754D" w:rsidP="0035218D">
      <w:pPr>
        <w:spacing w:line="240" w:lineRule="auto"/>
        <w:ind w:firstLine="567"/>
        <w:jc w:val="both"/>
      </w:pPr>
      <w:r w:rsidRPr="0035218D">
        <w:t xml:space="preserve">Приложение состоит из </w:t>
      </w:r>
      <w:r w:rsidR="00283809">
        <w:t>9</w:t>
      </w:r>
      <w:r w:rsidRPr="0035218D">
        <w:t xml:space="preserve"> окон: окно </w:t>
      </w:r>
      <w:r w:rsidR="00184558" w:rsidRPr="0035218D">
        <w:t>авторизации</w:t>
      </w:r>
      <w:r w:rsidRPr="0035218D">
        <w:t xml:space="preserve">, </w:t>
      </w:r>
      <w:r w:rsidR="00184558" w:rsidRPr="0035218D">
        <w:t>профиля,</w:t>
      </w:r>
      <w:r w:rsidRPr="0035218D">
        <w:t xml:space="preserve"> </w:t>
      </w:r>
      <w:r w:rsidR="00184558" w:rsidRPr="0035218D">
        <w:t>регистрации</w:t>
      </w:r>
      <w:r w:rsidRPr="0035218D">
        <w:t>,</w:t>
      </w:r>
      <w:r w:rsidR="00184558" w:rsidRPr="0035218D">
        <w:t xml:space="preserve"> </w:t>
      </w:r>
      <w:r w:rsidR="00283809">
        <w:t>теста</w:t>
      </w:r>
      <w:r w:rsidR="00184558" w:rsidRPr="0035218D">
        <w:t xml:space="preserve">, </w:t>
      </w:r>
      <w:r w:rsidR="00283809">
        <w:t>подтверждения</w:t>
      </w:r>
      <w:r w:rsidR="00184558" w:rsidRPr="0035218D">
        <w:t xml:space="preserve">, </w:t>
      </w:r>
      <w:r w:rsidR="00283809">
        <w:t>смены пароля</w:t>
      </w:r>
      <w:r w:rsidR="00184558" w:rsidRPr="0035218D">
        <w:t xml:space="preserve">, </w:t>
      </w:r>
      <w:r w:rsidR="00283809">
        <w:t xml:space="preserve">истории, окно генератора новичка, окно генератора продвинутого пользователя.  </w:t>
      </w:r>
    </w:p>
    <w:p w:rsidR="0021754D" w:rsidRPr="0035218D" w:rsidRDefault="0021754D" w:rsidP="0035218D">
      <w:pPr>
        <w:pStyle w:val="2"/>
        <w:spacing w:before="0" w:line="24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514791761"/>
      <w:r w:rsidRPr="0035218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3.1 Окно </w:t>
      </w:r>
      <w:r w:rsidR="006E6551" w:rsidRPr="0035218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авторизации пользователя</w:t>
      </w:r>
      <w:bookmarkEnd w:id="8"/>
    </w:p>
    <w:p w:rsidR="0021754D" w:rsidRPr="0035218D" w:rsidRDefault="0021754D" w:rsidP="0035218D">
      <w:pPr>
        <w:spacing w:after="0" w:line="240" w:lineRule="auto"/>
        <w:ind w:firstLine="567"/>
        <w:jc w:val="both"/>
      </w:pPr>
      <w:r w:rsidRPr="0035218D">
        <w:t xml:space="preserve">При старте приложения, </w:t>
      </w:r>
      <w:r w:rsidR="006E6551" w:rsidRPr="0035218D">
        <w:t>запускается начальное окно с авторизацией пользователя (Рис</w:t>
      </w:r>
      <w:r w:rsidR="000030B6" w:rsidRPr="0035218D">
        <w:t>унок</w:t>
      </w:r>
      <w:r w:rsidR="006E6551" w:rsidRPr="0035218D">
        <w:t xml:space="preserve"> 3.1). Если пользователь не зарегистрировался в программе, ему следует нажать на «Зарегистрироваться».</w:t>
      </w:r>
    </w:p>
    <w:p w:rsidR="0021754D" w:rsidRPr="0035218D" w:rsidRDefault="0021754D" w:rsidP="0035218D">
      <w:pPr>
        <w:spacing w:after="0" w:line="240" w:lineRule="auto"/>
        <w:ind w:firstLine="567"/>
        <w:jc w:val="both"/>
      </w:pPr>
    </w:p>
    <w:p w:rsidR="0021754D" w:rsidRPr="0035218D" w:rsidRDefault="00283809" w:rsidP="00283809">
      <w:pPr>
        <w:spacing w:after="0" w:line="240" w:lineRule="auto"/>
        <w:ind w:firstLine="567"/>
        <w:jc w:val="center"/>
      </w:pPr>
      <w:r>
        <w:rPr>
          <w:noProof/>
          <w:lang w:eastAsia="ru-RU"/>
        </w:rPr>
        <w:drawing>
          <wp:inline distT="0" distB="0" distL="0" distR="0" wp14:anchorId="70EFCE48" wp14:editId="511D25AA">
            <wp:extent cx="4856672" cy="2737491"/>
            <wp:effectExtent l="0" t="0" r="127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9938" cy="276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54D" w:rsidRPr="00283809" w:rsidRDefault="000030B6" w:rsidP="00283809">
      <w:pPr>
        <w:spacing w:after="0" w:line="240" w:lineRule="auto"/>
        <w:ind w:firstLine="567"/>
        <w:jc w:val="center"/>
      </w:pPr>
      <w:r w:rsidRPr="00283809">
        <w:t xml:space="preserve">Рисунок </w:t>
      </w:r>
      <w:r w:rsidR="0021754D" w:rsidRPr="00283809">
        <w:t>3.1</w:t>
      </w:r>
      <w:r w:rsidR="009C43F3" w:rsidRPr="00283809">
        <w:t xml:space="preserve"> -</w:t>
      </w:r>
      <w:r w:rsidR="00F24BA9" w:rsidRPr="00283809">
        <w:t xml:space="preserve"> Окно авторизации</w:t>
      </w:r>
    </w:p>
    <w:p w:rsidR="0021754D" w:rsidRPr="0035218D" w:rsidRDefault="0021754D" w:rsidP="0035218D">
      <w:pPr>
        <w:spacing w:after="0" w:line="240" w:lineRule="auto"/>
        <w:jc w:val="both"/>
      </w:pPr>
    </w:p>
    <w:p w:rsidR="0021754D" w:rsidRPr="0035218D" w:rsidRDefault="0021754D" w:rsidP="0035218D">
      <w:pPr>
        <w:pStyle w:val="2"/>
        <w:spacing w:before="0" w:line="240" w:lineRule="auto"/>
        <w:ind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514791762"/>
      <w:r w:rsidRPr="0035218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3.2 </w:t>
      </w:r>
      <w:r w:rsidR="00184558" w:rsidRPr="0035218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Окно </w:t>
      </w:r>
      <w:r w:rsidR="003A79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регистрации пользователя</w:t>
      </w:r>
      <w:bookmarkEnd w:id="9"/>
    </w:p>
    <w:p w:rsidR="003A79BE" w:rsidRDefault="00184558" w:rsidP="003A79BE">
      <w:pPr>
        <w:spacing w:after="0" w:line="240" w:lineRule="auto"/>
        <w:ind w:firstLine="567"/>
        <w:jc w:val="both"/>
      </w:pPr>
      <w:r w:rsidRPr="0035218D">
        <w:t xml:space="preserve">Окно </w:t>
      </w:r>
      <w:r w:rsidR="003A79BE">
        <w:t>регистрации</w:t>
      </w:r>
      <w:r w:rsidRPr="0035218D">
        <w:t xml:space="preserve"> (Рис. 3.2</w:t>
      </w:r>
      <w:r w:rsidR="003A79BE">
        <w:t xml:space="preserve">), в котором пользователь может </w:t>
      </w:r>
      <w:proofErr w:type="spellStart"/>
      <w:r w:rsidR="003A79BE">
        <w:t>зарегестрировать</w:t>
      </w:r>
      <w:proofErr w:type="spellEnd"/>
      <w:r w:rsidR="003A79BE">
        <w:t xml:space="preserve"> новый аккаунт. Для этого ему необходимо ввести данные и выбрать свой уровень знаний. </w:t>
      </w:r>
    </w:p>
    <w:p w:rsidR="0021754D" w:rsidRPr="0035218D" w:rsidRDefault="003A79BE" w:rsidP="003A79BE">
      <w:pPr>
        <w:spacing w:after="0" w:line="240" w:lineRule="auto"/>
        <w:ind w:firstLine="567"/>
        <w:jc w:val="both"/>
      </w:pPr>
      <w:r>
        <w:t xml:space="preserve">  </w:t>
      </w:r>
    </w:p>
    <w:p w:rsidR="00DE79B2" w:rsidRPr="0035218D" w:rsidRDefault="003A79BE" w:rsidP="003A79BE">
      <w:pPr>
        <w:spacing w:after="0" w:line="240" w:lineRule="auto"/>
        <w:ind w:firstLine="567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C79787" wp14:editId="034AD264">
            <wp:extent cx="4679950" cy="2637881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2485" cy="2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54D" w:rsidRPr="0035218D" w:rsidRDefault="0021754D" w:rsidP="003A79BE">
      <w:pPr>
        <w:spacing w:after="0" w:line="240" w:lineRule="auto"/>
        <w:ind w:firstLine="567"/>
        <w:jc w:val="center"/>
      </w:pPr>
      <w:r w:rsidRPr="0035218D">
        <w:t>Рис</w:t>
      </w:r>
      <w:r w:rsidR="000030B6" w:rsidRPr="0035218D">
        <w:t>унок</w:t>
      </w:r>
      <w:r w:rsidRPr="0035218D">
        <w:t xml:space="preserve"> 3.2</w:t>
      </w:r>
      <w:r w:rsidR="009C43F3" w:rsidRPr="0035218D">
        <w:t xml:space="preserve"> -</w:t>
      </w:r>
      <w:r w:rsidR="00F24BA9" w:rsidRPr="0035218D">
        <w:t xml:space="preserve"> Окно </w:t>
      </w:r>
      <w:r w:rsidR="003A79BE">
        <w:t>регистрации</w:t>
      </w:r>
    </w:p>
    <w:p w:rsidR="000030B6" w:rsidRPr="0035218D" w:rsidRDefault="000030B6" w:rsidP="0035218D">
      <w:pPr>
        <w:spacing w:after="0" w:line="240" w:lineRule="auto"/>
        <w:ind w:firstLine="567"/>
        <w:jc w:val="both"/>
        <w:rPr>
          <w:i/>
        </w:rPr>
      </w:pPr>
    </w:p>
    <w:p w:rsidR="000030B6" w:rsidRPr="0035218D" w:rsidRDefault="000030B6" w:rsidP="0035218D">
      <w:pPr>
        <w:spacing w:after="0" w:line="240" w:lineRule="auto"/>
        <w:ind w:firstLine="567"/>
        <w:jc w:val="both"/>
        <w:rPr>
          <w:i/>
        </w:rPr>
      </w:pPr>
    </w:p>
    <w:p w:rsidR="0021754D" w:rsidRPr="0035218D" w:rsidRDefault="0021754D" w:rsidP="0035218D">
      <w:pPr>
        <w:pStyle w:val="2"/>
        <w:spacing w:before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10" w:name="_Toc514791763"/>
      <w:r w:rsidRPr="0035218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3.3 Окно </w:t>
      </w:r>
      <w:r w:rsidR="003A79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генератора</w:t>
      </w:r>
      <w:bookmarkEnd w:id="10"/>
    </w:p>
    <w:p w:rsidR="0021754D" w:rsidRDefault="0021754D" w:rsidP="0035218D">
      <w:pPr>
        <w:spacing w:after="0" w:line="240" w:lineRule="auto"/>
        <w:ind w:firstLine="567"/>
        <w:jc w:val="both"/>
      </w:pPr>
      <w:r w:rsidRPr="0035218D">
        <w:t xml:space="preserve">Окно </w:t>
      </w:r>
      <w:r w:rsidR="003A79BE">
        <w:t>генератора</w:t>
      </w:r>
      <w:r w:rsidR="000030B6" w:rsidRPr="0035218D">
        <w:t xml:space="preserve"> (Рисунок 3.</w:t>
      </w:r>
      <w:r w:rsidR="003A79BE">
        <w:t>3</w:t>
      </w:r>
      <w:r w:rsidR="00DE79B2" w:rsidRPr="0035218D">
        <w:t xml:space="preserve">) </w:t>
      </w:r>
      <w:r w:rsidR="003A79BE">
        <w:t>состоит из 2-х частей: часть для ввода пользовательских данных и часть для представления ряда.</w:t>
      </w:r>
    </w:p>
    <w:p w:rsidR="003A79BE" w:rsidRPr="0035218D" w:rsidRDefault="003A79BE" w:rsidP="0035218D">
      <w:pPr>
        <w:spacing w:after="0" w:line="240" w:lineRule="auto"/>
        <w:ind w:firstLine="567"/>
        <w:jc w:val="both"/>
      </w:pPr>
    </w:p>
    <w:p w:rsidR="000030B6" w:rsidRPr="0035218D" w:rsidRDefault="003A79BE" w:rsidP="003A79BE">
      <w:pPr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1BE084EC" wp14:editId="0B567996">
            <wp:extent cx="5175849" cy="2917397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3275" cy="292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0B6" w:rsidRPr="0035218D" w:rsidRDefault="000030B6" w:rsidP="003A79BE">
      <w:pPr>
        <w:spacing w:after="0" w:line="240" w:lineRule="auto"/>
        <w:jc w:val="center"/>
      </w:pPr>
      <w:r w:rsidRPr="0035218D">
        <w:t>Рисунок 3.</w:t>
      </w:r>
      <w:r w:rsidR="003A79BE">
        <w:t>3</w:t>
      </w:r>
      <w:r w:rsidR="009C43F3" w:rsidRPr="0035218D">
        <w:t xml:space="preserve"> </w:t>
      </w:r>
      <w:r w:rsidR="003A79BE">
        <w:t>–</w:t>
      </w:r>
      <w:r w:rsidR="00F24BA9" w:rsidRPr="0035218D">
        <w:t xml:space="preserve"> </w:t>
      </w:r>
      <w:r w:rsidR="003A79BE">
        <w:t>Окно генератора новичка</w:t>
      </w:r>
    </w:p>
    <w:p w:rsidR="000030B6" w:rsidRPr="0035218D" w:rsidRDefault="000030B6" w:rsidP="0035218D">
      <w:pPr>
        <w:spacing w:after="0" w:line="240" w:lineRule="auto"/>
        <w:jc w:val="both"/>
      </w:pPr>
    </w:p>
    <w:p w:rsidR="0021754D" w:rsidRDefault="003A79BE" w:rsidP="0035218D">
      <w:pPr>
        <w:spacing w:after="0" w:line="240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Чтобы сгенерировать ряд, пользователю необходимо ввести данные, а именно: степень многочленов числителя и знаменателя и коэффициенты. В случае, </w:t>
      </w:r>
      <w:r>
        <w:rPr>
          <w:color w:val="000000" w:themeColor="text1"/>
        </w:rPr>
        <w:lastRenderedPageBreak/>
        <w:t xml:space="preserve">если уровень пользователя – продвинутый, окно </w:t>
      </w:r>
      <w:proofErr w:type="gramStart"/>
      <w:r>
        <w:rPr>
          <w:color w:val="000000" w:themeColor="text1"/>
        </w:rPr>
        <w:t>имеет  дополнительные</w:t>
      </w:r>
      <w:proofErr w:type="gramEnd"/>
      <w:r>
        <w:rPr>
          <w:color w:val="000000" w:themeColor="text1"/>
        </w:rPr>
        <w:t xml:space="preserve"> ЭУ (Рисунок 3.4):</w:t>
      </w:r>
    </w:p>
    <w:p w:rsidR="003A79BE" w:rsidRDefault="003A79BE" w:rsidP="0035218D">
      <w:pPr>
        <w:spacing w:after="0" w:line="240" w:lineRule="auto"/>
        <w:jc w:val="both"/>
        <w:rPr>
          <w:color w:val="000000" w:themeColor="text1"/>
        </w:rPr>
      </w:pPr>
    </w:p>
    <w:p w:rsidR="003A79BE" w:rsidRDefault="003A79BE" w:rsidP="003A79BE">
      <w:pPr>
        <w:spacing w:after="0" w:line="240" w:lineRule="auto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7BA86F1C" wp14:editId="46E6CEF7">
            <wp:extent cx="5227607" cy="2946571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6067" cy="295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9BE" w:rsidRPr="0035218D" w:rsidRDefault="003A79BE" w:rsidP="003A79BE">
      <w:pPr>
        <w:spacing w:after="0" w:line="240" w:lineRule="auto"/>
        <w:jc w:val="center"/>
      </w:pPr>
      <w:r w:rsidRPr="0035218D">
        <w:t>Рисунок 3.</w:t>
      </w:r>
      <w:r>
        <w:t>4</w:t>
      </w:r>
      <w:r w:rsidRPr="0035218D">
        <w:t xml:space="preserve"> </w:t>
      </w:r>
      <w:r>
        <w:t>–</w:t>
      </w:r>
      <w:r w:rsidRPr="0035218D">
        <w:t xml:space="preserve"> </w:t>
      </w:r>
      <w:r>
        <w:t>Окно генератора продвинутого пользователя</w:t>
      </w:r>
    </w:p>
    <w:p w:rsidR="003A79BE" w:rsidRDefault="003A79BE" w:rsidP="003A79BE">
      <w:pPr>
        <w:spacing w:after="0" w:line="240" w:lineRule="auto"/>
        <w:jc w:val="center"/>
        <w:rPr>
          <w:color w:val="000000" w:themeColor="text1"/>
        </w:rPr>
      </w:pPr>
    </w:p>
    <w:p w:rsidR="009C01F8" w:rsidRDefault="009C01F8" w:rsidP="009C01F8">
      <w:pPr>
        <w:spacing w:after="0" w:line="240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Для генерации ряда достаточно нажать кнопку «Сгенерировать», поле чего можно проводить различные манипуляции, например, нахождение </w:t>
      </w:r>
      <w:r>
        <w:rPr>
          <w:color w:val="000000" w:themeColor="text1"/>
          <w:lang w:val="en-US"/>
        </w:rPr>
        <w:t>n</w:t>
      </w:r>
      <w:r w:rsidRPr="009C01F8">
        <w:rPr>
          <w:color w:val="000000" w:themeColor="text1"/>
        </w:rPr>
        <w:t>-</w:t>
      </w:r>
      <w:proofErr w:type="spellStart"/>
      <w:r>
        <w:rPr>
          <w:color w:val="000000" w:themeColor="text1"/>
        </w:rPr>
        <w:t>ного</w:t>
      </w:r>
      <w:proofErr w:type="spellEnd"/>
      <w:r>
        <w:rPr>
          <w:color w:val="000000" w:themeColor="text1"/>
        </w:rPr>
        <w:t xml:space="preserve"> члена, частичной суммы и т.д. (Рисунок 3.5).</w:t>
      </w:r>
    </w:p>
    <w:p w:rsidR="009C01F8" w:rsidRDefault="009C01F8" w:rsidP="009C01F8">
      <w:pPr>
        <w:spacing w:after="0" w:line="240" w:lineRule="auto"/>
        <w:jc w:val="both"/>
        <w:rPr>
          <w:color w:val="000000" w:themeColor="text1"/>
        </w:rPr>
      </w:pPr>
    </w:p>
    <w:p w:rsidR="009C01F8" w:rsidRDefault="009C01F8" w:rsidP="009C01F8">
      <w:pPr>
        <w:spacing w:after="0" w:line="240" w:lineRule="auto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375BF9B0" wp14:editId="620C3032">
            <wp:extent cx="5037826" cy="2839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987" cy="284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1F8" w:rsidRPr="0035218D" w:rsidRDefault="009C01F8" w:rsidP="009C01F8">
      <w:pPr>
        <w:spacing w:after="0" w:line="240" w:lineRule="auto"/>
        <w:jc w:val="center"/>
      </w:pPr>
      <w:r w:rsidRPr="0035218D">
        <w:t>Рисунок 3.</w:t>
      </w:r>
      <w:r>
        <w:t>5</w:t>
      </w:r>
      <w:r w:rsidRPr="0035218D">
        <w:t xml:space="preserve"> </w:t>
      </w:r>
      <w:r>
        <w:t>–</w:t>
      </w:r>
      <w:r w:rsidRPr="0035218D">
        <w:t xml:space="preserve"> </w:t>
      </w:r>
      <w:r>
        <w:t>Сгенерированный ряд</w:t>
      </w:r>
    </w:p>
    <w:p w:rsidR="009C01F8" w:rsidRDefault="009C01F8" w:rsidP="009C01F8">
      <w:pPr>
        <w:spacing w:after="0" w:line="240" w:lineRule="auto"/>
        <w:jc w:val="center"/>
        <w:rPr>
          <w:color w:val="000000" w:themeColor="text1"/>
        </w:rPr>
      </w:pPr>
    </w:p>
    <w:p w:rsidR="0021754D" w:rsidRPr="0035218D" w:rsidRDefault="0021754D" w:rsidP="0035218D">
      <w:pPr>
        <w:pStyle w:val="2"/>
        <w:spacing w:before="0" w:line="240" w:lineRule="auto"/>
        <w:ind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514791764"/>
      <w:r w:rsidRPr="0035218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3.4 Окно </w:t>
      </w:r>
      <w:r w:rsidR="009C01F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истории</w:t>
      </w:r>
      <w:bookmarkEnd w:id="11"/>
    </w:p>
    <w:p w:rsidR="0021754D" w:rsidRPr="0035218D" w:rsidRDefault="0021754D" w:rsidP="0035218D">
      <w:pPr>
        <w:spacing w:after="0" w:line="240" w:lineRule="auto"/>
        <w:ind w:firstLine="567"/>
        <w:jc w:val="both"/>
        <w:rPr>
          <w:color w:val="000000" w:themeColor="text1"/>
        </w:rPr>
      </w:pPr>
      <w:r w:rsidRPr="0035218D">
        <w:rPr>
          <w:color w:val="000000" w:themeColor="text1"/>
        </w:rPr>
        <w:t xml:space="preserve">Для </w:t>
      </w:r>
      <w:r w:rsidR="0057089A" w:rsidRPr="0035218D">
        <w:rPr>
          <w:color w:val="000000" w:themeColor="text1"/>
        </w:rPr>
        <w:t xml:space="preserve">просмотра </w:t>
      </w:r>
      <w:r w:rsidR="009C01F8">
        <w:rPr>
          <w:color w:val="000000" w:themeColor="text1"/>
        </w:rPr>
        <w:t xml:space="preserve">своей истории генерации </w:t>
      </w:r>
      <w:r w:rsidR="0057089A" w:rsidRPr="0035218D">
        <w:rPr>
          <w:color w:val="000000" w:themeColor="text1"/>
        </w:rPr>
        <w:t>существует отдельное окно (Рис</w:t>
      </w:r>
      <w:r w:rsidR="00F24BA9" w:rsidRPr="0035218D">
        <w:rPr>
          <w:color w:val="000000" w:themeColor="text1"/>
        </w:rPr>
        <w:t>унок</w:t>
      </w:r>
      <w:r w:rsidR="0057089A" w:rsidRPr="0035218D">
        <w:rPr>
          <w:color w:val="000000" w:themeColor="text1"/>
        </w:rPr>
        <w:t xml:space="preserve"> 3.</w:t>
      </w:r>
      <w:r w:rsidR="009C01F8">
        <w:rPr>
          <w:color w:val="000000" w:themeColor="text1"/>
        </w:rPr>
        <w:t>6</w:t>
      </w:r>
      <w:r w:rsidRPr="0035218D">
        <w:rPr>
          <w:color w:val="000000" w:themeColor="text1"/>
        </w:rPr>
        <w:t xml:space="preserve">), </w:t>
      </w:r>
      <w:r w:rsidR="009C01F8">
        <w:rPr>
          <w:color w:val="000000" w:themeColor="text1"/>
        </w:rPr>
        <w:t xml:space="preserve">в нем пользователь просматривает информацию о всех сгенерированных им рядах за определенное время, также «ряды» </w:t>
      </w:r>
      <w:proofErr w:type="spellStart"/>
      <w:r w:rsidR="009C01F8">
        <w:rPr>
          <w:color w:val="000000" w:themeColor="text1"/>
        </w:rPr>
        <w:t>кликабельны</w:t>
      </w:r>
      <w:proofErr w:type="spellEnd"/>
      <w:r w:rsidR="009C01F8">
        <w:rPr>
          <w:color w:val="000000" w:themeColor="text1"/>
        </w:rPr>
        <w:t>, можно перейти в окно генератора и проделать те же операции</w:t>
      </w:r>
      <w:r w:rsidR="00F24BA9" w:rsidRPr="0035218D">
        <w:rPr>
          <w:color w:val="000000" w:themeColor="text1"/>
        </w:rPr>
        <w:t>.</w:t>
      </w:r>
    </w:p>
    <w:p w:rsidR="0021754D" w:rsidRPr="0035218D" w:rsidRDefault="0021754D" w:rsidP="0035218D">
      <w:pPr>
        <w:spacing w:after="0" w:line="240" w:lineRule="auto"/>
        <w:ind w:firstLine="567"/>
        <w:jc w:val="both"/>
        <w:rPr>
          <w:color w:val="000000" w:themeColor="text1"/>
        </w:rPr>
      </w:pPr>
    </w:p>
    <w:p w:rsidR="0021754D" w:rsidRPr="0035218D" w:rsidRDefault="009C01F8" w:rsidP="009C01F8">
      <w:pPr>
        <w:spacing w:after="0" w:line="240" w:lineRule="auto"/>
        <w:jc w:val="center"/>
        <w:rPr>
          <w:b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3977501B" wp14:editId="66F90E75">
            <wp:extent cx="5106838" cy="287849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4626" cy="288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54D" w:rsidRPr="0035218D" w:rsidRDefault="00F24BA9" w:rsidP="009C01F8">
      <w:pPr>
        <w:spacing w:after="0" w:line="240" w:lineRule="auto"/>
        <w:jc w:val="center"/>
        <w:rPr>
          <w:color w:val="000000" w:themeColor="text1"/>
        </w:rPr>
      </w:pPr>
      <w:r w:rsidRPr="0035218D">
        <w:rPr>
          <w:color w:val="000000" w:themeColor="text1"/>
        </w:rPr>
        <w:t>Рисунок</w:t>
      </w:r>
      <w:r w:rsidR="009E4085" w:rsidRPr="0035218D">
        <w:rPr>
          <w:color w:val="000000" w:themeColor="text1"/>
        </w:rPr>
        <w:t xml:space="preserve"> 3.</w:t>
      </w:r>
      <w:r w:rsidR="009C01F8">
        <w:rPr>
          <w:color w:val="000000" w:themeColor="text1"/>
        </w:rPr>
        <w:t>6</w:t>
      </w:r>
      <w:r w:rsidR="009C43F3" w:rsidRPr="0035218D">
        <w:rPr>
          <w:color w:val="000000" w:themeColor="text1"/>
        </w:rPr>
        <w:t xml:space="preserve"> – успеваемость студента</w:t>
      </w:r>
    </w:p>
    <w:p w:rsidR="0021754D" w:rsidRPr="0035218D" w:rsidRDefault="0021754D" w:rsidP="0035218D">
      <w:pPr>
        <w:spacing w:after="0" w:line="240" w:lineRule="auto"/>
        <w:jc w:val="both"/>
        <w:rPr>
          <w:b/>
          <w:color w:val="000000" w:themeColor="text1"/>
        </w:rPr>
      </w:pPr>
    </w:p>
    <w:p w:rsidR="0021754D" w:rsidRPr="0035218D" w:rsidRDefault="0021754D" w:rsidP="0035218D">
      <w:pPr>
        <w:pStyle w:val="2"/>
        <w:spacing w:before="0" w:line="240" w:lineRule="auto"/>
        <w:ind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514791765"/>
      <w:r w:rsidRPr="0035218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3.5 Окно </w:t>
      </w:r>
      <w:r w:rsidR="009C01F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профиля</w:t>
      </w:r>
      <w:bookmarkEnd w:id="12"/>
    </w:p>
    <w:p w:rsidR="00AB2615" w:rsidRDefault="00AB2615" w:rsidP="0035218D">
      <w:pPr>
        <w:spacing w:after="0" w:line="240" w:lineRule="auto"/>
        <w:ind w:firstLine="567"/>
        <w:jc w:val="both"/>
        <w:rPr>
          <w:color w:val="000000" w:themeColor="text1"/>
        </w:rPr>
      </w:pPr>
      <w:r>
        <w:rPr>
          <w:color w:val="000000" w:themeColor="text1"/>
        </w:rPr>
        <w:t xml:space="preserve">Пользователь может просматривать свои личные данные в окне профиля (Рисунок 3.7). В окне указаны имя пользователя, количество сгенерированных рядов и информация о тестах. </w:t>
      </w:r>
    </w:p>
    <w:p w:rsidR="00AB2615" w:rsidRDefault="00AB2615" w:rsidP="0035218D">
      <w:pPr>
        <w:spacing w:after="0" w:line="240" w:lineRule="auto"/>
        <w:ind w:firstLine="567"/>
        <w:jc w:val="both"/>
        <w:rPr>
          <w:color w:val="000000" w:themeColor="text1"/>
        </w:rPr>
      </w:pPr>
    </w:p>
    <w:p w:rsidR="00AB2615" w:rsidRDefault="00AB2615" w:rsidP="00AB2615">
      <w:pPr>
        <w:spacing w:after="0" w:line="240" w:lineRule="auto"/>
        <w:ind w:firstLine="567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26BAB2E1" wp14:editId="23D5464E">
            <wp:extent cx="5055080" cy="2849325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3703" cy="285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615" w:rsidRPr="0035218D" w:rsidRDefault="00AB2615" w:rsidP="00AB2615">
      <w:pPr>
        <w:spacing w:after="0" w:line="240" w:lineRule="auto"/>
        <w:jc w:val="center"/>
        <w:rPr>
          <w:color w:val="000000" w:themeColor="text1"/>
        </w:rPr>
      </w:pPr>
      <w:r w:rsidRPr="0035218D">
        <w:rPr>
          <w:color w:val="000000" w:themeColor="text1"/>
        </w:rPr>
        <w:t>Рисунок 3.</w:t>
      </w:r>
      <w:r>
        <w:rPr>
          <w:color w:val="000000" w:themeColor="text1"/>
        </w:rPr>
        <w:t>7</w:t>
      </w:r>
      <w:r w:rsidRPr="0035218D">
        <w:rPr>
          <w:color w:val="000000" w:themeColor="text1"/>
        </w:rPr>
        <w:t xml:space="preserve"> – </w:t>
      </w:r>
      <w:r>
        <w:rPr>
          <w:color w:val="000000" w:themeColor="text1"/>
        </w:rPr>
        <w:t>окно профиля</w:t>
      </w:r>
    </w:p>
    <w:p w:rsidR="00AB2615" w:rsidRDefault="00AB2615" w:rsidP="00AB2615">
      <w:pPr>
        <w:spacing w:after="0" w:line="240" w:lineRule="auto"/>
        <w:ind w:firstLine="567"/>
        <w:jc w:val="center"/>
        <w:rPr>
          <w:color w:val="000000" w:themeColor="text1"/>
        </w:rPr>
      </w:pPr>
    </w:p>
    <w:p w:rsidR="0021754D" w:rsidRPr="0035218D" w:rsidRDefault="00AB2615" w:rsidP="0035218D">
      <w:pPr>
        <w:spacing w:after="0" w:line="240" w:lineRule="auto"/>
        <w:ind w:firstLine="567"/>
        <w:jc w:val="both"/>
        <w:rPr>
          <w:color w:val="000000" w:themeColor="text1"/>
        </w:rPr>
      </w:pPr>
      <w:r>
        <w:rPr>
          <w:color w:val="000000" w:themeColor="text1"/>
        </w:rPr>
        <w:t>Также предусмотрена смена пароля при нажатии «Сменить пароль» (Рисунок 3.8)</w:t>
      </w:r>
    </w:p>
    <w:p w:rsidR="0021754D" w:rsidRPr="0035218D" w:rsidRDefault="00AB2615" w:rsidP="00AB2615">
      <w:pPr>
        <w:spacing w:after="0" w:line="240" w:lineRule="auto"/>
        <w:ind w:firstLine="567"/>
        <w:jc w:val="center"/>
        <w:rPr>
          <w:color w:val="000000" w:themeColor="text1"/>
        </w:rPr>
      </w:pPr>
      <w:r>
        <w:rPr>
          <w:noProof/>
          <w:lang w:eastAsia="ru-RU"/>
        </w:rPr>
        <w:lastRenderedPageBreak/>
        <w:drawing>
          <wp:inline distT="0" distB="0" distL="0" distR="0" wp14:anchorId="60452601" wp14:editId="46DB43E1">
            <wp:extent cx="3676650" cy="42195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54D" w:rsidRPr="0035218D" w:rsidRDefault="00484024" w:rsidP="00AB2615">
      <w:pPr>
        <w:spacing w:after="0" w:line="240" w:lineRule="auto"/>
        <w:jc w:val="center"/>
        <w:rPr>
          <w:color w:val="000000" w:themeColor="text1"/>
        </w:rPr>
      </w:pPr>
      <w:r w:rsidRPr="0035218D">
        <w:rPr>
          <w:color w:val="000000" w:themeColor="text1"/>
        </w:rPr>
        <w:t>Рисунок</w:t>
      </w:r>
      <w:r w:rsidR="009E4085" w:rsidRPr="0035218D">
        <w:rPr>
          <w:color w:val="000000" w:themeColor="text1"/>
        </w:rPr>
        <w:t xml:space="preserve"> 3.8</w:t>
      </w:r>
      <w:r w:rsidR="009C43F3" w:rsidRPr="0035218D">
        <w:rPr>
          <w:color w:val="000000" w:themeColor="text1"/>
        </w:rPr>
        <w:t xml:space="preserve"> – </w:t>
      </w:r>
      <w:r w:rsidR="00AB2615">
        <w:rPr>
          <w:color w:val="000000" w:themeColor="text1"/>
        </w:rPr>
        <w:t>смена пароля</w:t>
      </w:r>
    </w:p>
    <w:p w:rsidR="00484024" w:rsidRPr="0035218D" w:rsidRDefault="00484024" w:rsidP="0035218D">
      <w:pPr>
        <w:spacing w:after="0" w:line="240" w:lineRule="auto"/>
        <w:jc w:val="both"/>
        <w:rPr>
          <w:color w:val="000000" w:themeColor="text1"/>
        </w:rPr>
      </w:pPr>
    </w:p>
    <w:p w:rsidR="0021754D" w:rsidRPr="0035218D" w:rsidRDefault="0021754D" w:rsidP="0035218D">
      <w:pPr>
        <w:pStyle w:val="2"/>
        <w:spacing w:before="0" w:line="240" w:lineRule="auto"/>
        <w:ind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" w:name="_Toc514791766"/>
      <w:r w:rsidRPr="0035218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3.6 Окно </w:t>
      </w:r>
      <w:r w:rsidR="00AB261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для прохождения теста</w:t>
      </w:r>
      <w:bookmarkEnd w:id="13"/>
    </w:p>
    <w:p w:rsidR="0021754D" w:rsidRDefault="00AB2615" w:rsidP="0035218D">
      <w:pPr>
        <w:spacing w:after="0" w:line="240" w:lineRule="auto"/>
        <w:ind w:firstLine="567"/>
        <w:jc w:val="both"/>
      </w:pPr>
      <w:r>
        <w:t xml:space="preserve">Чтобы перейти на уровень продвинутого пользователя, новичок должен пройти специальный тест, и перед прохождением будет всплывать предупреждение (Рисунок 3.9) о том, сколько баллов нужно набрать и другая информация. </w:t>
      </w:r>
    </w:p>
    <w:p w:rsidR="00AB2615" w:rsidRDefault="00AB2615" w:rsidP="0035218D">
      <w:pPr>
        <w:spacing w:after="0" w:line="240" w:lineRule="auto"/>
        <w:ind w:firstLine="567"/>
        <w:jc w:val="both"/>
      </w:pPr>
    </w:p>
    <w:p w:rsidR="00AB2615" w:rsidRPr="0035218D" w:rsidRDefault="00AB2615" w:rsidP="00AB2615">
      <w:pPr>
        <w:spacing w:after="0" w:line="240" w:lineRule="auto"/>
        <w:ind w:firstLine="567"/>
        <w:jc w:val="center"/>
      </w:pPr>
      <w:r>
        <w:rPr>
          <w:noProof/>
          <w:lang w:eastAsia="ru-RU"/>
        </w:rPr>
        <w:drawing>
          <wp:inline distT="0" distB="0" distL="0" distR="0" wp14:anchorId="05E2C481" wp14:editId="322BE63E">
            <wp:extent cx="4934310" cy="2781252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0551" cy="278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615" w:rsidRPr="0035218D" w:rsidRDefault="00AB2615" w:rsidP="00AB2615">
      <w:pPr>
        <w:spacing w:after="0" w:line="240" w:lineRule="auto"/>
        <w:jc w:val="center"/>
        <w:rPr>
          <w:color w:val="000000" w:themeColor="text1"/>
        </w:rPr>
      </w:pPr>
      <w:r w:rsidRPr="0035218D">
        <w:rPr>
          <w:color w:val="000000" w:themeColor="text1"/>
        </w:rPr>
        <w:t>Рисунок 3.</w:t>
      </w:r>
      <w:r>
        <w:rPr>
          <w:color w:val="000000" w:themeColor="text1"/>
        </w:rPr>
        <w:t>9</w:t>
      </w:r>
      <w:r w:rsidRPr="0035218D">
        <w:rPr>
          <w:color w:val="000000" w:themeColor="text1"/>
        </w:rPr>
        <w:t xml:space="preserve"> – </w:t>
      </w:r>
      <w:r>
        <w:rPr>
          <w:color w:val="000000" w:themeColor="text1"/>
        </w:rPr>
        <w:t>окно подтверждения</w:t>
      </w:r>
    </w:p>
    <w:p w:rsidR="0021754D" w:rsidRDefault="00AB2615" w:rsidP="0035218D">
      <w:pPr>
        <w:spacing w:after="0" w:line="240" w:lineRule="auto"/>
        <w:ind w:firstLine="567"/>
        <w:jc w:val="both"/>
      </w:pPr>
      <w:r>
        <w:lastRenderedPageBreak/>
        <w:t>Тест представляет собой 10 вопросов с 4 вариантами ответа, из которых только один – верный (Рисунок 3.10).</w:t>
      </w:r>
    </w:p>
    <w:p w:rsidR="00AB2615" w:rsidRDefault="00AB2615" w:rsidP="0035218D">
      <w:pPr>
        <w:spacing w:after="0" w:line="240" w:lineRule="auto"/>
        <w:ind w:firstLine="567"/>
        <w:jc w:val="both"/>
      </w:pPr>
    </w:p>
    <w:p w:rsidR="00AB2615" w:rsidRDefault="00AB2615" w:rsidP="00AB2615">
      <w:pPr>
        <w:spacing w:after="0" w:line="240" w:lineRule="auto"/>
        <w:ind w:firstLine="567"/>
        <w:jc w:val="center"/>
      </w:pPr>
      <w:r>
        <w:rPr>
          <w:noProof/>
          <w:lang w:eastAsia="ru-RU"/>
        </w:rPr>
        <w:drawing>
          <wp:inline distT="0" distB="0" distL="0" distR="0" wp14:anchorId="4B4BA4AA" wp14:editId="4D356121">
            <wp:extent cx="5011947" cy="282501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6568" cy="282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615" w:rsidRPr="0035218D" w:rsidRDefault="00AB2615" w:rsidP="00AB2615">
      <w:pPr>
        <w:spacing w:after="0" w:line="240" w:lineRule="auto"/>
        <w:jc w:val="center"/>
        <w:rPr>
          <w:color w:val="000000" w:themeColor="text1"/>
        </w:rPr>
      </w:pPr>
      <w:r w:rsidRPr="0035218D">
        <w:rPr>
          <w:color w:val="000000" w:themeColor="text1"/>
        </w:rPr>
        <w:t>Рисунок 3.</w:t>
      </w:r>
      <w:r>
        <w:rPr>
          <w:color w:val="000000" w:themeColor="text1"/>
        </w:rPr>
        <w:t>10</w:t>
      </w:r>
      <w:r w:rsidRPr="0035218D">
        <w:rPr>
          <w:color w:val="000000" w:themeColor="text1"/>
        </w:rPr>
        <w:t xml:space="preserve"> – </w:t>
      </w:r>
      <w:r>
        <w:rPr>
          <w:color w:val="000000" w:themeColor="text1"/>
        </w:rPr>
        <w:t>окно подтверждения</w:t>
      </w:r>
    </w:p>
    <w:p w:rsidR="00AB2615" w:rsidRPr="0035218D" w:rsidRDefault="00AB2615" w:rsidP="0035218D">
      <w:pPr>
        <w:spacing w:after="0" w:line="240" w:lineRule="auto"/>
        <w:ind w:firstLine="567"/>
        <w:jc w:val="both"/>
      </w:pPr>
    </w:p>
    <w:p w:rsidR="0021754D" w:rsidRPr="0035218D" w:rsidRDefault="0021754D" w:rsidP="0035218D">
      <w:pPr>
        <w:pStyle w:val="1"/>
        <w:spacing w:before="0" w:line="240" w:lineRule="auto"/>
        <w:ind w:firstLine="567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484373984"/>
      <w:bookmarkStart w:id="15" w:name="_Toc514791767"/>
      <w:r w:rsidRPr="0035218D">
        <w:rPr>
          <w:rFonts w:ascii="Times New Roman" w:hAnsi="Times New Roman" w:cs="Times New Roman"/>
          <w:b/>
          <w:color w:val="auto"/>
          <w:sz w:val="28"/>
          <w:szCs w:val="28"/>
        </w:rPr>
        <w:t>4</w:t>
      </w:r>
      <w:r w:rsidRPr="0035218D"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  <w:r w:rsidRPr="0035218D"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</w:t>
      </w:r>
      <w:bookmarkEnd w:id="14"/>
      <w:bookmarkEnd w:id="15"/>
    </w:p>
    <w:p w:rsidR="0021754D" w:rsidRPr="0035218D" w:rsidRDefault="0021754D" w:rsidP="0035218D">
      <w:pPr>
        <w:spacing w:after="0" w:line="240" w:lineRule="auto"/>
        <w:ind w:firstLine="567"/>
        <w:jc w:val="both"/>
      </w:pPr>
      <w:r w:rsidRPr="0035218D">
        <w:t>Для корректной работы программы необходимо обеспечить защиту работы пользователя от ошибок и сбоев. Для этого используются конструкции типа “</w:t>
      </w:r>
      <w:r w:rsidRPr="0035218D">
        <w:rPr>
          <w:lang w:val="en-US"/>
        </w:rPr>
        <w:t>try</w:t>
      </w:r>
      <w:r w:rsidRPr="0035218D">
        <w:t>-</w:t>
      </w:r>
      <w:r w:rsidRPr="0035218D">
        <w:rPr>
          <w:lang w:val="en-US"/>
        </w:rPr>
        <w:t>catch</w:t>
      </w:r>
      <w:r w:rsidRPr="0035218D">
        <w:t>”</w:t>
      </w:r>
      <w:r w:rsidR="008733A6" w:rsidRPr="0035218D">
        <w:t xml:space="preserve"> и “</w:t>
      </w:r>
      <w:r w:rsidR="008733A6" w:rsidRPr="0035218D">
        <w:rPr>
          <w:lang w:val="en-US"/>
        </w:rPr>
        <w:t>if</w:t>
      </w:r>
      <w:r w:rsidR="008733A6" w:rsidRPr="0035218D">
        <w:t>-</w:t>
      </w:r>
      <w:r w:rsidR="008733A6" w:rsidRPr="0035218D">
        <w:rPr>
          <w:lang w:val="en-US"/>
        </w:rPr>
        <w:t>else</w:t>
      </w:r>
      <w:r w:rsidR="008733A6" w:rsidRPr="0035218D">
        <w:t>”</w:t>
      </w:r>
      <w:r w:rsidRPr="0035218D">
        <w:t xml:space="preserve">. </w:t>
      </w:r>
      <w:r w:rsidR="008733A6" w:rsidRPr="0035218D">
        <w:t>“</w:t>
      </w:r>
      <w:r w:rsidR="008733A6" w:rsidRPr="0035218D">
        <w:rPr>
          <w:lang w:val="en-US"/>
        </w:rPr>
        <w:t>try</w:t>
      </w:r>
      <w:r w:rsidR="008733A6" w:rsidRPr="0035218D">
        <w:t>-</w:t>
      </w:r>
      <w:r w:rsidR="008733A6" w:rsidRPr="0035218D">
        <w:rPr>
          <w:lang w:val="en-US"/>
        </w:rPr>
        <w:t>catch</w:t>
      </w:r>
      <w:r w:rsidR="008733A6" w:rsidRPr="0035218D">
        <w:t>”</w:t>
      </w:r>
      <w:r w:rsidRPr="0035218D">
        <w:t xml:space="preserve"> служат для “отлавливания” исключений</w:t>
      </w:r>
      <w:r w:rsidR="008733A6" w:rsidRPr="0035218D">
        <w:t xml:space="preserve"> с посредствующей их обработкой, а “</w:t>
      </w:r>
      <w:r w:rsidR="008733A6" w:rsidRPr="0035218D">
        <w:rPr>
          <w:lang w:val="en-US"/>
        </w:rPr>
        <w:t>if</w:t>
      </w:r>
      <w:r w:rsidR="008733A6" w:rsidRPr="0035218D">
        <w:t>-</w:t>
      </w:r>
      <w:r w:rsidR="008733A6" w:rsidRPr="0035218D">
        <w:rPr>
          <w:lang w:val="en-US"/>
        </w:rPr>
        <w:t>else</w:t>
      </w:r>
      <w:r w:rsidR="008733A6" w:rsidRPr="0035218D">
        <w:t>” для проверки того или иного.</w:t>
      </w:r>
      <w:r w:rsidRPr="0035218D">
        <w:t xml:space="preserve"> Это необходимо, чтобы при вводе некорректной информации, изменени</w:t>
      </w:r>
      <w:r w:rsidR="00991343">
        <w:t>и</w:t>
      </w:r>
      <w:r w:rsidRPr="0035218D">
        <w:t xml:space="preserve"> данных на непредполагаемые типы данных, программа не получала сбоев. </w:t>
      </w:r>
    </w:p>
    <w:p w:rsidR="0021754D" w:rsidRPr="0035218D" w:rsidRDefault="0021754D" w:rsidP="0035218D">
      <w:pPr>
        <w:spacing w:after="0" w:line="240" w:lineRule="auto"/>
        <w:ind w:firstLine="567"/>
        <w:jc w:val="both"/>
      </w:pPr>
      <w:r w:rsidRPr="0035218D">
        <w:t>Предусмотрена структурированная обработка следующих исключительных ситуаций:</w:t>
      </w:r>
    </w:p>
    <w:p w:rsidR="0021754D" w:rsidRPr="0035218D" w:rsidRDefault="0021754D" w:rsidP="0035218D">
      <w:pPr>
        <w:spacing w:after="0" w:line="240" w:lineRule="auto"/>
        <w:ind w:firstLine="567"/>
        <w:jc w:val="both"/>
      </w:pPr>
      <w:r w:rsidRPr="0035218D">
        <w:t>—  ввод н</w:t>
      </w:r>
      <w:r w:rsidR="00792A42" w:rsidRPr="0035218D">
        <w:t>еверного логина или пароля (Рисунок</w:t>
      </w:r>
      <w:r w:rsidRPr="0035218D">
        <w:t xml:space="preserve"> 4.1):</w:t>
      </w:r>
    </w:p>
    <w:p w:rsidR="0021754D" w:rsidRPr="0035218D" w:rsidRDefault="0021754D" w:rsidP="0035218D">
      <w:pPr>
        <w:spacing w:after="0" w:line="240" w:lineRule="auto"/>
        <w:ind w:firstLine="567"/>
        <w:jc w:val="both"/>
      </w:pPr>
    </w:p>
    <w:p w:rsidR="0021754D" w:rsidRPr="0035218D" w:rsidRDefault="00991343" w:rsidP="00991343">
      <w:pPr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0B854FCB" wp14:editId="2DA983F3">
            <wp:extent cx="4960189" cy="2795839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6102" cy="279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54D" w:rsidRPr="00991343" w:rsidRDefault="00792A42" w:rsidP="00991343">
      <w:pPr>
        <w:spacing w:after="0" w:line="240" w:lineRule="auto"/>
        <w:jc w:val="center"/>
      </w:pPr>
      <w:r w:rsidRPr="00991343">
        <w:t>Рисунок</w:t>
      </w:r>
      <w:r w:rsidR="0021754D" w:rsidRPr="00991343">
        <w:t xml:space="preserve"> 4.1</w:t>
      </w:r>
      <w:r w:rsidR="009C43F3" w:rsidRPr="00991343">
        <w:t xml:space="preserve"> -</w:t>
      </w:r>
      <w:r w:rsidRPr="00991343">
        <w:t xml:space="preserve"> Ошибка при попытке авторизации</w:t>
      </w:r>
    </w:p>
    <w:p w:rsidR="0021754D" w:rsidRDefault="00991343" w:rsidP="0035218D">
      <w:pPr>
        <w:spacing w:after="0" w:line="240" w:lineRule="auto"/>
        <w:ind w:firstLine="567"/>
        <w:jc w:val="both"/>
      </w:pPr>
      <w:r>
        <w:lastRenderedPageBreak/>
        <w:t>При регистрации нового пользователя, соблюдается уникальность имени пользователя (Рисунок 4.2):</w:t>
      </w:r>
    </w:p>
    <w:p w:rsidR="00991343" w:rsidRPr="0035218D" w:rsidRDefault="00991343" w:rsidP="0035218D">
      <w:pPr>
        <w:spacing w:after="0" w:line="240" w:lineRule="auto"/>
        <w:ind w:firstLine="567"/>
        <w:jc w:val="both"/>
      </w:pPr>
    </w:p>
    <w:p w:rsidR="0021754D" w:rsidRPr="0035218D" w:rsidRDefault="00991343" w:rsidP="00991343">
      <w:pPr>
        <w:spacing w:after="0" w:line="240" w:lineRule="auto"/>
        <w:jc w:val="center"/>
        <w:rPr>
          <w:lang w:val="en-US"/>
        </w:rPr>
      </w:pPr>
      <w:r w:rsidRPr="00991343">
        <w:rPr>
          <w:noProof/>
          <w:lang w:eastAsia="ru-RU"/>
        </w:rPr>
        <w:drawing>
          <wp:inline distT="0" distB="0" distL="0" distR="0" wp14:anchorId="1D05D93C" wp14:editId="674CF2B5">
            <wp:extent cx="4873924" cy="2747216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1768" cy="275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54D" w:rsidRDefault="00792A42" w:rsidP="00991343">
      <w:pPr>
        <w:spacing w:after="0" w:line="240" w:lineRule="auto"/>
        <w:jc w:val="center"/>
      </w:pPr>
      <w:r w:rsidRPr="00991343">
        <w:t>Рисунок</w:t>
      </w:r>
      <w:r w:rsidR="0021754D" w:rsidRPr="00991343">
        <w:t xml:space="preserve"> 4.2</w:t>
      </w:r>
      <w:r w:rsidR="009C43F3" w:rsidRPr="00991343">
        <w:t xml:space="preserve"> -</w:t>
      </w:r>
      <w:r w:rsidRPr="00991343">
        <w:t xml:space="preserve"> Ошибка при попытке </w:t>
      </w:r>
      <w:r w:rsidR="00991343">
        <w:t>регистрации</w:t>
      </w:r>
    </w:p>
    <w:p w:rsidR="00991343" w:rsidRPr="00991343" w:rsidRDefault="00991343" w:rsidP="00991343">
      <w:pPr>
        <w:spacing w:after="0" w:line="240" w:lineRule="auto"/>
        <w:jc w:val="center"/>
      </w:pPr>
    </w:p>
    <w:p w:rsidR="0021754D" w:rsidRPr="0035218D" w:rsidRDefault="008733A6" w:rsidP="0035218D">
      <w:pPr>
        <w:spacing w:after="0" w:line="240" w:lineRule="auto"/>
        <w:ind w:firstLine="567"/>
        <w:jc w:val="both"/>
      </w:pPr>
      <w:r w:rsidRPr="0035218D">
        <w:t xml:space="preserve">При неправильном вводе данных в окне </w:t>
      </w:r>
      <w:r w:rsidR="00991343">
        <w:t>генератора (несовпадение степени многочлена и коэффициентов, неверный формат), пользователь будет оповещен о том, что формат заполнения неверен</w:t>
      </w:r>
      <w:r w:rsidR="0021754D" w:rsidRPr="0035218D">
        <w:t xml:space="preserve"> (</w:t>
      </w:r>
      <w:r w:rsidR="00792A42" w:rsidRPr="0035218D">
        <w:t>Рисунок</w:t>
      </w:r>
      <w:r w:rsidR="0021754D" w:rsidRPr="0035218D">
        <w:t xml:space="preserve"> 4.3):</w:t>
      </w:r>
    </w:p>
    <w:p w:rsidR="00792A42" w:rsidRPr="0035218D" w:rsidRDefault="00792A42" w:rsidP="0035218D">
      <w:pPr>
        <w:spacing w:after="0" w:line="240" w:lineRule="auto"/>
        <w:ind w:firstLine="567"/>
        <w:jc w:val="both"/>
      </w:pPr>
    </w:p>
    <w:p w:rsidR="0021754D" w:rsidRPr="0035218D" w:rsidRDefault="00991343" w:rsidP="00991343">
      <w:pPr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36323014" wp14:editId="3FE74FA7">
            <wp:extent cx="5174845" cy="280358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7282" t="16789" r="25359" b="27943"/>
                    <a:stretch/>
                  </pic:blipFill>
                  <pic:spPr bwMode="auto">
                    <a:xfrm>
                      <a:off x="0" y="0"/>
                      <a:ext cx="5186461" cy="2809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754D" w:rsidRPr="0035218D" w:rsidRDefault="00792A42" w:rsidP="00991343">
      <w:pPr>
        <w:spacing w:after="0" w:line="240" w:lineRule="auto"/>
        <w:jc w:val="center"/>
      </w:pPr>
      <w:r w:rsidRPr="0035218D">
        <w:t>Рисунок</w:t>
      </w:r>
      <w:r w:rsidR="0021754D" w:rsidRPr="0035218D">
        <w:t xml:space="preserve"> 4.3</w:t>
      </w:r>
      <w:r w:rsidR="009C43F3" w:rsidRPr="0035218D">
        <w:t xml:space="preserve"> -</w:t>
      </w:r>
      <w:r w:rsidRPr="0035218D">
        <w:t xml:space="preserve"> Список ошибок при </w:t>
      </w:r>
      <w:r w:rsidR="00991343">
        <w:t>генерации ряда</w:t>
      </w:r>
    </w:p>
    <w:p w:rsidR="00792A42" w:rsidRPr="0035218D" w:rsidRDefault="00792A42" w:rsidP="0035218D">
      <w:pPr>
        <w:spacing w:after="0" w:line="240" w:lineRule="auto"/>
        <w:jc w:val="both"/>
        <w:rPr>
          <w:i/>
        </w:rPr>
      </w:pPr>
    </w:p>
    <w:p w:rsidR="008733A6" w:rsidRPr="0035218D" w:rsidRDefault="00991343" w:rsidP="0035218D">
      <w:pPr>
        <w:spacing w:after="0" w:line="240" w:lineRule="auto"/>
        <w:ind w:firstLine="567"/>
        <w:jc w:val="both"/>
      </w:pPr>
      <w:r>
        <w:t xml:space="preserve">Также, при получении картинки ряда используется сервис </w:t>
      </w:r>
      <w:proofErr w:type="spellStart"/>
      <w:proofErr w:type="gramStart"/>
      <w:r>
        <w:rPr>
          <w:lang w:val="en-US"/>
        </w:rPr>
        <w:t>LaTeX</w:t>
      </w:r>
      <w:proofErr w:type="spellEnd"/>
      <w:r w:rsidRPr="00991343">
        <w:t xml:space="preserve">,  </w:t>
      </w:r>
      <w:r>
        <w:t>предоставляющий</w:t>
      </w:r>
      <w:proofErr w:type="gramEnd"/>
      <w:r>
        <w:t xml:space="preserve"> картинку с формулой исходя из полученных данных, и естественно, для корректной работы необходимо интернет подключение, и если такового на момент генерации не имеется, программа сообщит об ошибке  </w:t>
      </w:r>
      <w:r w:rsidR="00792A42" w:rsidRPr="0035218D">
        <w:t xml:space="preserve"> (Рисунок</w:t>
      </w:r>
      <w:r w:rsidR="008733A6" w:rsidRPr="0035218D">
        <w:t xml:space="preserve"> 4.4):</w:t>
      </w:r>
    </w:p>
    <w:p w:rsidR="00792A42" w:rsidRPr="0035218D" w:rsidRDefault="00792A42" w:rsidP="0035218D">
      <w:pPr>
        <w:spacing w:after="0" w:line="240" w:lineRule="auto"/>
        <w:ind w:firstLine="567"/>
        <w:jc w:val="both"/>
      </w:pPr>
    </w:p>
    <w:p w:rsidR="008733A6" w:rsidRPr="0035218D" w:rsidRDefault="00991343" w:rsidP="00991343">
      <w:pPr>
        <w:spacing w:after="0"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9DBB075" wp14:editId="61100B35">
            <wp:extent cx="4823348" cy="267418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5540" t="20406" r="27101" b="23035"/>
                    <a:stretch/>
                  </pic:blipFill>
                  <pic:spPr bwMode="auto">
                    <a:xfrm>
                      <a:off x="0" y="0"/>
                      <a:ext cx="4834103" cy="2680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33A6" w:rsidRPr="0035218D" w:rsidRDefault="008733A6" w:rsidP="00991343">
      <w:pPr>
        <w:spacing w:after="0" w:line="240" w:lineRule="auto"/>
        <w:jc w:val="center"/>
      </w:pPr>
      <w:r w:rsidRPr="0035218D">
        <w:t>Рис</w:t>
      </w:r>
      <w:r w:rsidR="00792A42" w:rsidRPr="0035218D">
        <w:t>унок</w:t>
      </w:r>
      <w:r w:rsidRPr="0035218D">
        <w:t xml:space="preserve"> 4.4</w:t>
      </w:r>
      <w:r w:rsidR="009C43F3" w:rsidRPr="0035218D">
        <w:t xml:space="preserve"> </w:t>
      </w:r>
      <w:r w:rsidR="00991343">
        <w:t>–</w:t>
      </w:r>
      <w:r w:rsidR="00792A42" w:rsidRPr="0035218D">
        <w:t xml:space="preserve"> </w:t>
      </w:r>
      <w:r w:rsidR="00991343">
        <w:t>Оповещение об отсутствии интернет подключения</w:t>
      </w:r>
    </w:p>
    <w:p w:rsidR="0021754D" w:rsidRPr="0035218D" w:rsidRDefault="0021754D" w:rsidP="0035218D">
      <w:pPr>
        <w:spacing w:after="0" w:line="240" w:lineRule="auto"/>
        <w:ind w:firstLine="567"/>
        <w:jc w:val="both"/>
        <w:rPr>
          <w:i/>
        </w:rPr>
      </w:pPr>
      <w:r w:rsidRPr="0035218D">
        <w:rPr>
          <w:i/>
        </w:rPr>
        <w:br w:type="page"/>
      </w:r>
    </w:p>
    <w:p w:rsidR="0021754D" w:rsidRPr="0035218D" w:rsidRDefault="0021754D" w:rsidP="0035218D">
      <w:pPr>
        <w:pStyle w:val="1"/>
        <w:spacing w:before="0" w:line="240" w:lineRule="auto"/>
        <w:ind w:firstLine="567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483157188"/>
      <w:bookmarkStart w:id="17" w:name="_Toc514791768"/>
      <w:r w:rsidRPr="0035218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16"/>
      <w:bookmarkEnd w:id="17"/>
    </w:p>
    <w:p w:rsidR="0021754D" w:rsidRPr="0035218D" w:rsidRDefault="0021754D" w:rsidP="0035218D">
      <w:pPr>
        <w:spacing w:after="0" w:line="240" w:lineRule="auto"/>
        <w:ind w:firstLine="567"/>
        <w:jc w:val="both"/>
      </w:pPr>
      <w:r w:rsidRPr="0035218D">
        <w:t xml:space="preserve">Данный проект был разработан для </w:t>
      </w:r>
      <w:r w:rsidR="00991343">
        <w:t>закрепления знаний преимущественно студентов по теме «ряды»</w:t>
      </w:r>
      <w:r w:rsidRPr="0035218D">
        <w:t xml:space="preserve">. Главной задачей было сделать простое и удобное приложение. Для этого был использован </w:t>
      </w:r>
      <w:r w:rsidRPr="0035218D">
        <w:rPr>
          <w:lang w:val="en-US"/>
        </w:rPr>
        <w:t>API</w:t>
      </w:r>
      <w:r w:rsidRPr="0035218D">
        <w:t xml:space="preserve">-интерфейс </w:t>
      </w:r>
      <w:r w:rsidRPr="0035218D">
        <w:rPr>
          <w:lang w:val="en-US"/>
        </w:rPr>
        <w:t>WPF</w:t>
      </w:r>
      <w:r w:rsidRPr="0035218D">
        <w:t xml:space="preserve"> и </w:t>
      </w:r>
      <w:r w:rsidR="0059351C" w:rsidRPr="0035218D">
        <w:t xml:space="preserve">база данных, основанная на принципах </w:t>
      </w:r>
      <w:r w:rsidR="0059351C" w:rsidRPr="0035218D">
        <w:rPr>
          <w:lang w:val="en-US"/>
        </w:rPr>
        <w:t>Entity</w:t>
      </w:r>
      <w:r w:rsidR="0059351C" w:rsidRPr="0035218D">
        <w:t xml:space="preserve"> </w:t>
      </w:r>
      <w:proofErr w:type="spellStart"/>
      <w:r w:rsidR="0059351C" w:rsidRPr="0035218D">
        <w:rPr>
          <w:lang w:val="en-US"/>
        </w:rPr>
        <w:t>FrameWork</w:t>
      </w:r>
      <w:proofErr w:type="spellEnd"/>
      <w:r w:rsidRPr="0035218D">
        <w:t xml:space="preserve">. Чтобы сделать программу легко изменяемой и доступной, были </w:t>
      </w:r>
      <w:r w:rsidR="0059351C" w:rsidRPr="0035218D">
        <w:t>использованы максимально удобные функции наведения пользователя</w:t>
      </w:r>
      <w:r w:rsidRPr="0035218D">
        <w:t>. Также был проработан ряд исключительных ситуаций с выводом сообщений, в случае некорректной работы пользователя.</w:t>
      </w:r>
    </w:p>
    <w:p w:rsidR="0021754D" w:rsidRPr="0035218D" w:rsidRDefault="0059351C" w:rsidP="0035218D">
      <w:pPr>
        <w:spacing w:after="0" w:line="240" w:lineRule="auto"/>
        <w:ind w:firstLine="567"/>
        <w:jc w:val="both"/>
      </w:pPr>
      <w:r w:rsidRPr="0035218D">
        <w:t>Данное приложение является мои первым опытом создания масштабных проектов, нацеленных на большое количество записей в БД</w:t>
      </w:r>
      <w:r w:rsidR="0021754D" w:rsidRPr="0035218D">
        <w:t>.</w:t>
      </w:r>
    </w:p>
    <w:p w:rsidR="0021754D" w:rsidRPr="0035218D" w:rsidRDefault="0021754D" w:rsidP="0035218D">
      <w:pPr>
        <w:spacing w:after="0" w:line="240" w:lineRule="auto"/>
        <w:ind w:firstLine="567"/>
        <w:jc w:val="both"/>
      </w:pPr>
      <w:r w:rsidRPr="0035218D">
        <w:t xml:space="preserve">Использование API-интерфейса WPF значительно </w:t>
      </w:r>
      <w:r w:rsidR="0059351C" w:rsidRPr="0035218D">
        <w:t>улучшило</w:t>
      </w:r>
      <w:r w:rsidRPr="0035218D">
        <w:t xml:space="preserve"> разработку</w:t>
      </w:r>
      <w:r w:rsidR="00437A03">
        <w:t xml:space="preserve"> п</w:t>
      </w:r>
      <w:r w:rsidR="0059351C" w:rsidRPr="0035218D">
        <w:t xml:space="preserve">риложения в том плане, что на </w:t>
      </w:r>
      <w:r w:rsidR="0059351C" w:rsidRPr="0035218D">
        <w:rPr>
          <w:lang w:val="en-US"/>
        </w:rPr>
        <w:t>WPF</w:t>
      </w:r>
      <w:r w:rsidR="0059351C" w:rsidRPr="0035218D">
        <w:t xml:space="preserve"> можно максимально точно проинформировать пользователя по </w:t>
      </w:r>
      <w:proofErr w:type="spellStart"/>
      <w:r w:rsidR="0059351C" w:rsidRPr="0035218D">
        <w:t>юзабилити</w:t>
      </w:r>
      <w:proofErr w:type="spellEnd"/>
      <w:r w:rsidR="0059351C" w:rsidRPr="0035218D">
        <w:t xml:space="preserve"> интерфейса (графически-понятный дизайн).</w:t>
      </w:r>
      <w:r w:rsidR="00437A03">
        <w:t xml:space="preserve"> </w:t>
      </w:r>
      <w:r w:rsidR="0059351C" w:rsidRPr="0035218D">
        <w:t>В целом, программа получила максимально удобный интерфейс и понятна даже для человека, который мало знаком с компьютером</w:t>
      </w:r>
      <w:r w:rsidRPr="0035218D">
        <w:t>.</w:t>
      </w:r>
    </w:p>
    <w:p w:rsidR="0059351C" w:rsidRPr="0035218D" w:rsidRDefault="0059351C" w:rsidP="0035218D">
      <w:pPr>
        <w:spacing w:after="0" w:line="240" w:lineRule="auto"/>
        <w:ind w:firstLine="567"/>
        <w:jc w:val="both"/>
      </w:pPr>
      <w:r w:rsidRPr="0035218D">
        <w:t>Опыт, полученный в ходе создания данного курсового проекта пригод</w:t>
      </w:r>
      <w:r w:rsidR="00437A03">
        <w:t>и</w:t>
      </w:r>
      <w:r w:rsidRPr="0035218D">
        <w:t xml:space="preserve">тся мне и в дальнейшей разработке проектов, созданных на </w:t>
      </w:r>
      <w:r w:rsidRPr="0035218D">
        <w:rPr>
          <w:lang w:val="en-US"/>
        </w:rPr>
        <w:t>WPF</w:t>
      </w:r>
      <w:r w:rsidRPr="0035218D">
        <w:t xml:space="preserve"> в связке с </w:t>
      </w:r>
      <w:r w:rsidRPr="0035218D">
        <w:rPr>
          <w:lang w:val="en-US"/>
        </w:rPr>
        <w:t>Entity</w:t>
      </w:r>
      <w:r w:rsidRPr="0035218D">
        <w:t xml:space="preserve"> </w:t>
      </w:r>
      <w:r w:rsidRPr="0035218D">
        <w:rPr>
          <w:lang w:val="en-US"/>
        </w:rPr>
        <w:t>Framework</w:t>
      </w:r>
      <w:r w:rsidRPr="0035218D">
        <w:t>.</w:t>
      </w:r>
    </w:p>
    <w:p w:rsidR="0059351C" w:rsidRPr="0035218D" w:rsidRDefault="009C43F3" w:rsidP="0035218D">
      <w:pPr>
        <w:spacing w:after="0" w:line="240" w:lineRule="auto"/>
        <w:ind w:firstLine="567"/>
        <w:jc w:val="both"/>
      </w:pPr>
      <w:r w:rsidRPr="0035218D">
        <w:t>Считаю, что данное приложение имеет место быть</w:t>
      </w:r>
      <w:r w:rsidR="00437A03">
        <w:t>, ведь аналогов для работы с рядами мной было найдено крайне мало</w:t>
      </w:r>
      <w:r w:rsidR="0059351C" w:rsidRPr="0035218D">
        <w:t xml:space="preserve">. </w:t>
      </w:r>
    </w:p>
    <w:p w:rsidR="0021754D" w:rsidRPr="0035218D" w:rsidRDefault="0021754D" w:rsidP="0035218D">
      <w:pPr>
        <w:spacing w:after="0" w:line="240" w:lineRule="auto"/>
        <w:ind w:firstLine="567"/>
        <w:jc w:val="both"/>
      </w:pPr>
      <w:r w:rsidRPr="0035218D">
        <w:br w:type="page"/>
      </w:r>
    </w:p>
    <w:p w:rsidR="0021754D" w:rsidRPr="0035218D" w:rsidRDefault="0021754D" w:rsidP="0035218D">
      <w:pPr>
        <w:pStyle w:val="1"/>
        <w:spacing w:before="0" w:line="240" w:lineRule="auto"/>
        <w:ind w:firstLine="567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484373985"/>
      <w:bookmarkStart w:id="19" w:name="_Toc483157189"/>
      <w:bookmarkStart w:id="20" w:name="_Toc514791769"/>
      <w:r w:rsidRPr="0035218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использованных источников</w:t>
      </w:r>
      <w:bookmarkEnd w:id="18"/>
      <w:bookmarkEnd w:id="19"/>
      <w:bookmarkEnd w:id="20"/>
    </w:p>
    <w:p w:rsidR="0021754D" w:rsidRPr="0035218D" w:rsidRDefault="0021754D" w:rsidP="0035218D">
      <w:pPr>
        <w:spacing w:after="0" w:line="240" w:lineRule="auto"/>
        <w:ind w:firstLine="567"/>
        <w:jc w:val="both"/>
      </w:pPr>
      <w:r w:rsidRPr="0035218D">
        <w:t xml:space="preserve">1. MSDN сеть разработчиков в </w:t>
      </w:r>
      <w:proofErr w:type="spellStart"/>
      <w:r w:rsidRPr="0035218D">
        <w:t>Microsoft</w:t>
      </w:r>
      <w:proofErr w:type="spellEnd"/>
      <w:r w:rsidRPr="0035218D">
        <w:t xml:space="preserve"> [Электронный ресурс] / Э– Режим доступа: http://msdn.microsoft.com/library/rus/ -- Дата доступа:14.03.2015.</w:t>
      </w:r>
    </w:p>
    <w:p w:rsidR="0021754D" w:rsidRPr="0035218D" w:rsidRDefault="0021754D" w:rsidP="0035218D">
      <w:pPr>
        <w:spacing w:after="0" w:line="240" w:lineRule="auto"/>
        <w:ind w:firstLine="567"/>
        <w:jc w:val="both"/>
      </w:pPr>
      <w:r w:rsidRPr="0035218D">
        <w:t xml:space="preserve">2. Петцольд Ч Программирование для </w:t>
      </w:r>
      <w:proofErr w:type="spellStart"/>
      <w:r w:rsidRPr="0035218D">
        <w:t>Microsoft</w:t>
      </w:r>
      <w:proofErr w:type="spellEnd"/>
      <w:r w:rsidRPr="0035218D">
        <w:t xml:space="preserve"> </w:t>
      </w:r>
      <w:proofErr w:type="spellStart"/>
      <w:r w:rsidRPr="0035218D">
        <w:t>Windows</w:t>
      </w:r>
      <w:proofErr w:type="spellEnd"/>
      <w:r w:rsidRPr="0035218D">
        <w:t xml:space="preserve"> на С#. В 2 томах</w:t>
      </w:r>
    </w:p>
    <w:p w:rsidR="0021754D" w:rsidRPr="0035218D" w:rsidRDefault="0021754D" w:rsidP="0035218D">
      <w:pPr>
        <w:spacing w:after="0" w:line="240" w:lineRule="auto"/>
        <w:ind w:firstLine="567"/>
        <w:jc w:val="both"/>
      </w:pPr>
      <w:r w:rsidRPr="0035218D">
        <w:t>М.: Русская редакция – 2002</w:t>
      </w:r>
    </w:p>
    <w:p w:rsidR="0021754D" w:rsidRPr="0035218D" w:rsidRDefault="0021754D" w:rsidP="0035218D">
      <w:pPr>
        <w:spacing w:after="0" w:line="240" w:lineRule="auto"/>
        <w:ind w:firstLine="567"/>
        <w:jc w:val="both"/>
      </w:pPr>
      <w:r w:rsidRPr="0035218D">
        <w:t xml:space="preserve">3. Разработка </w:t>
      </w:r>
      <w:proofErr w:type="spellStart"/>
      <w:r w:rsidRPr="0035218D">
        <w:t>Windows</w:t>
      </w:r>
      <w:proofErr w:type="spellEnd"/>
      <w:r w:rsidRPr="0035218D">
        <w:t xml:space="preserve">-приложений на </w:t>
      </w:r>
      <w:proofErr w:type="spellStart"/>
      <w:r w:rsidRPr="0035218D">
        <w:t>Microsoft</w:t>
      </w:r>
      <w:proofErr w:type="spellEnd"/>
      <w:r w:rsidRPr="0035218D">
        <w:t xml:space="preserve"> </w:t>
      </w:r>
      <w:proofErr w:type="spellStart"/>
      <w:r w:rsidRPr="0035218D">
        <w:t>Visual</w:t>
      </w:r>
      <w:proofErr w:type="spellEnd"/>
      <w:r w:rsidRPr="0035218D">
        <w:t xml:space="preserve"> </w:t>
      </w:r>
      <w:proofErr w:type="spellStart"/>
      <w:r w:rsidRPr="0035218D">
        <w:t>Basic</w:t>
      </w:r>
      <w:proofErr w:type="spellEnd"/>
      <w:r w:rsidRPr="0035218D">
        <w:t xml:space="preserve"> .NET и </w:t>
      </w:r>
      <w:proofErr w:type="spellStart"/>
      <w:r w:rsidRPr="0035218D">
        <w:t>Microsoft</w:t>
      </w:r>
      <w:proofErr w:type="spellEnd"/>
      <w:r w:rsidRPr="0035218D">
        <w:t xml:space="preserve"> </w:t>
      </w:r>
      <w:proofErr w:type="spellStart"/>
      <w:r w:rsidRPr="0035218D">
        <w:t>Visual</w:t>
      </w:r>
      <w:proofErr w:type="spellEnd"/>
      <w:r w:rsidRPr="0035218D">
        <w:t xml:space="preserve"> C# .NET. Учебный курс СПб.: Русская Редакция. – 512 с</w:t>
      </w:r>
    </w:p>
    <w:p w:rsidR="0021754D" w:rsidRPr="0035218D" w:rsidRDefault="0021754D" w:rsidP="0035218D">
      <w:pPr>
        <w:spacing w:after="0" w:line="240" w:lineRule="auto"/>
        <w:ind w:firstLine="567"/>
        <w:jc w:val="both"/>
      </w:pPr>
      <w:r w:rsidRPr="0035218D">
        <w:t xml:space="preserve">4. Рихтер Д Программирование на платформе </w:t>
      </w:r>
      <w:proofErr w:type="spellStart"/>
      <w:r w:rsidRPr="0035218D">
        <w:t>Microsoft</w:t>
      </w:r>
      <w:proofErr w:type="spellEnd"/>
      <w:r w:rsidRPr="0035218D">
        <w:t xml:space="preserve"> .NET </w:t>
      </w:r>
      <w:proofErr w:type="spellStart"/>
      <w:r w:rsidRPr="0035218D">
        <w:t>Framework</w:t>
      </w:r>
      <w:proofErr w:type="spellEnd"/>
    </w:p>
    <w:p w:rsidR="0021754D" w:rsidRPr="0035218D" w:rsidRDefault="0021754D" w:rsidP="0035218D">
      <w:pPr>
        <w:spacing w:after="0" w:line="240" w:lineRule="auto"/>
        <w:ind w:firstLine="567"/>
        <w:jc w:val="both"/>
      </w:pPr>
      <w:r w:rsidRPr="0035218D">
        <w:t>СПб.: Русская редакция – 2005. – 512 с</w:t>
      </w:r>
    </w:p>
    <w:p w:rsidR="0021754D" w:rsidRPr="0035218D" w:rsidRDefault="0021754D" w:rsidP="0035218D">
      <w:pPr>
        <w:spacing w:after="0" w:line="240" w:lineRule="auto"/>
        <w:ind w:firstLine="567"/>
        <w:jc w:val="both"/>
      </w:pPr>
      <w:r w:rsidRPr="0035218D">
        <w:t xml:space="preserve">5. </w:t>
      </w:r>
      <w:proofErr w:type="spellStart"/>
      <w:r w:rsidRPr="0035218D">
        <w:t>Шилдт</w:t>
      </w:r>
      <w:proofErr w:type="spellEnd"/>
      <w:r w:rsidRPr="0035218D">
        <w:t xml:space="preserve"> Г Полный справочник по C# Вильямс – 2004 – 752 с</w:t>
      </w:r>
    </w:p>
    <w:p w:rsidR="0021754D" w:rsidRPr="0035218D" w:rsidRDefault="0021754D" w:rsidP="0035218D">
      <w:pPr>
        <w:spacing w:after="0" w:line="240" w:lineRule="auto"/>
        <w:ind w:firstLine="567"/>
        <w:jc w:val="both"/>
      </w:pPr>
      <w:r w:rsidRPr="0035218D">
        <w:t>6. Фролов А., Фролов Г Язык C#. Самоучитель – 2002 – 560 с.</w:t>
      </w:r>
    </w:p>
    <w:p w:rsidR="0021754D" w:rsidRPr="0035218D" w:rsidRDefault="0021754D" w:rsidP="0035218D">
      <w:pPr>
        <w:spacing w:after="0" w:line="240" w:lineRule="auto"/>
        <w:ind w:firstLine="567"/>
        <w:jc w:val="both"/>
      </w:pPr>
      <w:r w:rsidRPr="0035218D">
        <w:t xml:space="preserve">7. </w:t>
      </w:r>
      <w:proofErr w:type="spellStart"/>
      <w:r w:rsidRPr="0035218D">
        <w:t>Троелсен</w:t>
      </w:r>
      <w:proofErr w:type="spellEnd"/>
      <w:r w:rsidRPr="0035218D">
        <w:t>, Э.А. Язык программирования C# 2010 и платформа .NET 4. /</w:t>
      </w:r>
    </w:p>
    <w:p w:rsidR="0021754D" w:rsidRPr="0035218D" w:rsidRDefault="0021754D" w:rsidP="0035218D">
      <w:pPr>
        <w:spacing w:after="0" w:line="240" w:lineRule="auto"/>
        <w:ind w:firstLine="567"/>
        <w:jc w:val="both"/>
        <w:rPr>
          <w:b/>
        </w:rPr>
      </w:pPr>
      <w:r w:rsidRPr="0035218D">
        <w:t xml:space="preserve">Э.А. </w:t>
      </w:r>
      <w:proofErr w:type="spellStart"/>
      <w:r w:rsidRPr="0035218D">
        <w:t>Троелсен</w:t>
      </w:r>
      <w:proofErr w:type="spellEnd"/>
      <w:r w:rsidRPr="0035218D">
        <w:t>. – М,2010. – 300 с.</w:t>
      </w:r>
    </w:p>
    <w:p w:rsidR="0021754D" w:rsidRPr="0035218D" w:rsidRDefault="0021754D" w:rsidP="0035218D">
      <w:pPr>
        <w:spacing w:after="0" w:line="240" w:lineRule="auto"/>
        <w:ind w:firstLine="567"/>
        <w:jc w:val="both"/>
      </w:pPr>
      <w:r w:rsidRPr="0035218D">
        <w:t xml:space="preserve">8. </w:t>
      </w:r>
      <w:proofErr w:type="spellStart"/>
      <w:r w:rsidRPr="0035218D">
        <w:t>Хейлсберг</w:t>
      </w:r>
      <w:proofErr w:type="spellEnd"/>
      <w:r w:rsidRPr="0035218D">
        <w:t xml:space="preserve">, А.Б. Язык программирования C#. / А.Б. </w:t>
      </w:r>
      <w:proofErr w:type="spellStart"/>
      <w:r w:rsidRPr="0035218D">
        <w:t>Хейлсберг</w:t>
      </w:r>
      <w:proofErr w:type="spellEnd"/>
      <w:r w:rsidRPr="0035218D">
        <w:t>. – 216 с.</w:t>
      </w:r>
    </w:p>
    <w:p w:rsidR="0021754D" w:rsidRPr="0035218D" w:rsidRDefault="00437A03" w:rsidP="0035218D">
      <w:pPr>
        <w:spacing w:after="0" w:line="240" w:lineRule="auto"/>
        <w:ind w:firstLine="567"/>
        <w:jc w:val="both"/>
      </w:pPr>
      <w:r>
        <w:t>9.</w:t>
      </w:r>
      <w:r w:rsidRPr="00437A03">
        <w:t xml:space="preserve"> Кудрявцев Н. Л. Лекции по математическому анализу. — 2013. — С. 35.</w:t>
      </w:r>
    </w:p>
    <w:p w:rsidR="0021754D" w:rsidRPr="0035218D" w:rsidRDefault="0021754D" w:rsidP="0035218D">
      <w:pPr>
        <w:spacing w:after="0" w:line="240" w:lineRule="auto"/>
        <w:ind w:firstLine="567"/>
        <w:jc w:val="both"/>
      </w:pPr>
    </w:p>
    <w:p w:rsidR="0021754D" w:rsidRPr="0035218D" w:rsidRDefault="0021754D" w:rsidP="0035218D">
      <w:pPr>
        <w:spacing w:after="0" w:line="240" w:lineRule="auto"/>
        <w:ind w:firstLine="567"/>
        <w:jc w:val="both"/>
      </w:pPr>
    </w:p>
    <w:p w:rsidR="0021754D" w:rsidRPr="0035218D" w:rsidRDefault="0021754D" w:rsidP="0035218D">
      <w:pPr>
        <w:spacing w:after="0" w:line="240" w:lineRule="auto"/>
        <w:ind w:firstLine="567"/>
        <w:jc w:val="both"/>
      </w:pPr>
    </w:p>
    <w:p w:rsidR="0021754D" w:rsidRPr="0035218D" w:rsidRDefault="0021754D" w:rsidP="0035218D">
      <w:pPr>
        <w:spacing w:after="0" w:line="240" w:lineRule="auto"/>
        <w:ind w:firstLine="567"/>
        <w:jc w:val="both"/>
      </w:pPr>
    </w:p>
    <w:p w:rsidR="0021754D" w:rsidRPr="0035218D" w:rsidRDefault="0021754D" w:rsidP="0035218D">
      <w:pPr>
        <w:pStyle w:val="1"/>
        <w:spacing w:before="0" w:line="24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5218D">
        <w:rPr>
          <w:rFonts w:ascii="Times New Roman" w:hAnsi="Times New Roman" w:cs="Times New Roman"/>
          <w:sz w:val="28"/>
          <w:szCs w:val="28"/>
        </w:rPr>
        <w:br w:type="page"/>
      </w:r>
      <w:bookmarkStart w:id="21" w:name="_Toc514791770"/>
      <w:r w:rsidRPr="0035218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bookmarkEnd w:id="21"/>
    </w:p>
    <w:p w:rsidR="0021754D" w:rsidRPr="0035218D" w:rsidRDefault="0021754D" w:rsidP="0035218D">
      <w:pPr>
        <w:spacing w:after="0" w:line="240" w:lineRule="auto"/>
        <w:ind w:firstLine="567"/>
        <w:jc w:val="both"/>
      </w:pPr>
    </w:p>
    <w:p w:rsidR="0021754D" w:rsidRPr="0035218D" w:rsidRDefault="0021754D" w:rsidP="0035218D">
      <w:pPr>
        <w:spacing w:after="0" w:line="240" w:lineRule="auto"/>
        <w:ind w:firstLine="567"/>
        <w:jc w:val="both"/>
        <w:rPr>
          <w:i/>
        </w:rPr>
      </w:pPr>
      <w:r w:rsidRPr="0035218D">
        <w:rPr>
          <w:i/>
        </w:rPr>
        <w:t xml:space="preserve">Метод </w:t>
      </w:r>
      <w:r w:rsidR="0059351C" w:rsidRPr="0035218D">
        <w:rPr>
          <w:i/>
        </w:rPr>
        <w:t>для регистрации пользователей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21754D" w:rsidRPr="0035218D" w:rsidTr="0021754D">
        <w:tc>
          <w:tcPr>
            <w:tcW w:w="9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A03" w:rsidRPr="00437A03" w:rsidRDefault="00437A03" w:rsidP="00437A0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7A0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37A0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ButReg_Click</w:t>
            </w:r>
            <w:proofErr w:type="spellEnd"/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437A0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RoutedEventArgs</w:t>
            </w:r>
            <w:proofErr w:type="spellEnd"/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:rsidR="00437A03" w:rsidRPr="00437A03" w:rsidRDefault="00437A03" w:rsidP="00437A0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437A03" w:rsidRPr="00437A03" w:rsidRDefault="00437A03" w:rsidP="00437A0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37A0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USERContext</w:t>
            </w:r>
            <w:proofErr w:type="spellEnd"/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</w:t>
            </w:r>
            <w:r w:rsidRPr="00437A0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USERContext</w:t>
            </w:r>
            <w:proofErr w:type="spellEnd"/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:rsidR="00437A03" w:rsidRPr="00437A03" w:rsidRDefault="00437A03" w:rsidP="00437A0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437A03" w:rsidRPr="00437A03" w:rsidRDefault="00437A03" w:rsidP="00437A0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37A0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(validate(</w:t>
            </w:r>
            <w:r w:rsidRPr="00437A0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37A0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null</w:t>
            </w:r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</w:t>
            </w:r>
          </w:p>
          <w:p w:rsidR="00437A03" w:rsidRPr="00437A03" w:rsidRDefault="00437A03" w:rsidP="00437A0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:rsidR="00437A03" w:rsidRPr="00437A03" w:rsidRDefault="00437A03" w:rsidP="00437A0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USER check = </w:t>
            </w:r>
            <w:proofErr w:type="spellStart"/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Users.Users.Find</w:t>
            </w:r>
            <w:proofErr w:type="spellEnd"/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Log.Text</w:t>
            </w:r>
            <w:proofErr w:type="spellEnd"/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437A03" w:rsidRPr="00437A03" w:rsidRDefault="00437A03" w:rsidP="00437A0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437A0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(check == </w:t>
            </w:r>
            <w:r w:rsidRPr="00437A0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null</w:t>
            </w:r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437A03" w:rsidRPr="00437A03" w:rsidRDefault="00437A03" w:rsidP="00437A0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:rsidR="00437A03" w:rsidRPr="00437A03" w:rsidRDefault="00437A03" w:rsidP="00437A0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USER T = </w:t>
            </w:r>
            <w:r w:rsidRPr="00437A0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USER(</w:t>
            </w:r>
            <w:proofErr w:type="spellStart"/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Log.Text</w:t>
            </w:r>
            <w:proofErr w:type="spellEnd"/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(</w:t>
            </w:r>
            <w:proofErr w:type="spellStart"/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Pass.Password</w:t>
            </w:r>
            <w:proofErr w:type="spellEnd"/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</w:t>
            </w:r>
            <w:proofErr w:type="spellStart"/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GetHashCode</w:t>
            </w:r>
            <w:proofErr w:type="spellEnd"/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().</w:t>
            </w:r>
            <w:proofErr w:type="spellStart"/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ToString</w:t>
            </w:r>
            <w:proofErr w:type="spellEnd"/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(), (</w:t>
            </w:r>
            <w:r w:rsidRPr="00437A0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  <w:proofErr w:type="spellStart"/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IsAlter.IsChecked</w:t>
            </w:r>
            <w:proofErr w:type="spellEnd"/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? 1 : 0);</w:t>
            </w:r>
          </w:p>
          <w:p w:rsidR="00437A03" w:rsidRPr="00437A03" w:rsidRDefault="00437A03" w:rsidP="00437A0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Users.Users.Add</w:t>
            </w:r>
            <w:proofErr w:type="spellEnd"/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(T);</w:t>
            </w:r>
          </w:p>
          <w:p w:rsidR="00437A03" w:rsidRPr="00437A03" w:rsidRDefault="00437A03" w:rsidP="00437A0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Users.SaveChanges</w:t>
            </w:r>
            <w:proofErr w:type="spellEnd"/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:rsidR="00437A03" w:rsidRPr="00437A03" w:rsidRDefault="00437A03" w:rsidP="00437A0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auth</w:t>
            </w:r>
            <w:proofErr w:type="spellEnd"/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auth</w:t>
            </w:r>
            <w:proofErr w:type="spellEnd"/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37A0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auth</w:t>
            </w:r>
            <w:proofErr w:type="spellEnd"/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:rsidR="00437A03" w:rsidRPr="00437A03" w:rsidRDefault="00437A03" w:rsidP="00437A0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auth.Show</w:t>
            </w:r>
            <w:proofErr w:type="spellEnd"/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:rsidR="00437A03" w:rsidRPr="00437A03" w:rsidRDefault="00437A03" w:rsidP="00437A0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437A0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.Close</w:t>
            </w:r>
            <w:proofErr w:type="spellEnd"/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:rsidR="00437A03" w:rsidRPr="00437A03" w:rsidRDefault="00437A03" w:rsidP="00437A0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:rsidR="00437A03" w:rsidRPr="00437A03" w:rsidRDefault="00437A03" w:rsidP="00437A0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437A0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:rsidR="00437A03" w:rsidRPr="00437A03" w:rsidRDefault="00437A03" w:rsidP="00437A0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:rsidR="00437A03" w:rsidRPr="00437A03" w:rsidRDefault="00437A03" w:rsidP="00437A0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LoginCheck.Opacity</w:t>
            </w:r>
            <w:proofErr w:type="spellEnd"/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1;</w:t>
            </w:r>
          </w:p>
          <w:p w:rsidR="00437A03" w:rsidRPr="00437A03" w:rsidRDefault="00437A03" w:rsidP="00437A0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Log.BorderBrush</w:t>
            </w:r>
            <w:proofErr w:type="spellEnd"/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37A0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SolidColorBrush</w:t>
            </w:r>
            <w:proofErr w:type="spellEnd"/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Colors.Red</w:t>
            </w:r>
            <w:proofErr w:type="spellEnd"/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437A03" w:rsidRDefault="00437A03" w:rsidP="00437A0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37A0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:rsidR="00437A03" w:rsidRDefault="00437A03" w:rsidP="00437A0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:rsidR="00437A03" w:rsidRDefault="00437A03" w:rsidP="00437A0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:rsidR="0021754D" w:rsidRPr="00437A03" w:rsidRDefault="00437A03" w:rsidP="00437A03">
            <w:pPr>
              <w:spacing w:line="240" w:lineRule="auto"/>
              <w:ind w:firstLine="567"/>
              <w:jc w:val="both"/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:rsidR="0021754D" w:rsidRPr="0035218D" w:rsidRDefault="0021754D" w:rsidP="0035218D">
      <w:pPr>
        <w:spacing w:after="0" w:line="240" w:lineRule="auto"/>
        <w:ind w:firstLine="567"/>
        <w:jc w:val="both"/>
        <w:rPr>
          <w:i/>
        </w:rPr>
      </w:pPr>
    </w:p>
    <w:p w:rsidR="0021754D" w:rsidRPr="0035218D" w:rsidRDefault="0021754D" w:rsidP="0035218D">
      <w:pPr>
        <w:spacing w:after="0" w:line="240" w:lineRule="auto"/>
        <w:ind w:firstLine="567"/>
        <w:jc w:val="both"/>
        <w:rPr>
          <w:i/>
        </w:rPr>
      </w:pPr>
      <w:r w:rsidRPr="0035218D">
        <w:rPr>
          <w:i/>
        </w:rPr>
        <w:t xml:space="preserve">Методы для </w:t>
      </w:r>
      <w:r w:rsidR="0059351C" w:rsidRPr="0035218D">
        <w:rPr>
          <w:i/>
        </w:rPr>
        <w:t>авторизации пользователей</w:t>
      </w:r>
    </w:p>
    <w:p w:rsidR="0021754D" w:rsidRPr="0035218D" w:rsidRDefault="0021754D" w:rsidP="0035218D">
      <w:pPr>
        <w:spacing w:after="0" w:line="240" w:lineRule="auto"/>
        <w:ind w:firstLine="567"/>
        <w:jc w:val="both"/>
      </w:pP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21754D" w:rsidRPr="0035218D" w:rsidTr="0021754D">
        <w:tc>
          <w:tcPr>
            <w:tcW w:w="9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But_Click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RoutedEventArgs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(RYAD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RYAD())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USER T =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db.Users.Check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Log.Text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,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Pass.Password.GetHashCode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().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ToString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(T !=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null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App.CurrentUser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T;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App.CurrentUser.lvl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1)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App.normal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normal();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try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{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App.normal.Resources.Add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CurrentUser</w:t>
            </w:r>
            <w:proofErr w:type="spellEnd"/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App.CurrentUser.username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App.normal.Show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}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catch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(Exception ex)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{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ex.ToString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}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App.newbee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MainWindow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                   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App.newbee.Resources.Add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CurrentUser</w:t>
            </w:r>
            <w:proofErr w:type="spellEnd"/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App.CurrentUser.username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App.newbee.Show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.Close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Log.BorderBrush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SolidColorBrush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Colors.Red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Pass.BorderBrush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SolidColorBrush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Colors.Red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validate.Visibility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Visibility.Visible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:rsid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:rsidR="0021754D" w:rsidRPr="0035218D" w:rsidRDefault="002D04D8" w:rsidP="002D04D8">
            <w:pPr>
              <w:spacing w:line="240" w:lineRule="auto"/>
              <w:ind w:firstLine="567"/>
              <w:jc w:val="both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:rsidR="0021754D" w:rsidRPr="0035218D" w:rsidRDefault="0021754D" w:rsidP="0035218D">
      <w:pPr>
        <w:spacing w:after="0" w:line="240" w:lineRule="auto"/>
        <w:ind w:firstLine="567"/>
        <w:jc w:val="both"/>
      </w:pPr>
    </w:p>
    <w:p w:rsidR="0021754D" w:rsidRPr="0035218D" w:rsidRDefault="0059351C" w:rsidP="0035218D">
      <w:pPr>
        <w:spacing w:after="0" w:line="240" w:lineRule="auto"/>
        <w:ind w:firstLine="567"/>
        <w:jc w:val="both"/>
        <w:rPr>
          <w:i/>
        </w:rPr>
      </w:pPr>
      <w:r w:rsidRPr="0035218D">
        <w:rPr>
          <w:i/>
        </w:rPr>
        <w:t xml:space="preserve">Получение списка </w:t>
      </w:r>
      <w:r w:rsidR="002D04D8">
        <w:rPr>
          <w:i/>
        </w:rPr>
        <w:t>рядов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21754D" w:rsidRPr="0035218D" w:rsidTr="0021754D">
        <w:tc>
          <w:tcPr>
            <w:tcW w:w="9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history(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t,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t1)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InitializeComponent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currentuser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t;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(RYAD list =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RYAD()) { 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G =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list.Ryads.GetAll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currentuser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(t1 == 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"menu2"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G =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G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p.date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&gt;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DateTime.Today.AddDays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(-30)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(t1 == 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"menu3"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G =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G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p.date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&gt;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DateTime.Today.AddDays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(-7)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(t1 == 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"menu4"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G =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G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p.date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DateTime.Today</w:t>
            </w:r>
            <w:proofErr w:type="spellEnd"/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picdownloader.index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list.Ryads.Count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(Generator m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G)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Border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border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Border();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border.BorderThickness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Thickness(0, 1, 0, 1);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border.BorderBrush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SolidColorBrush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Colors.Black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Grid Y =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Grid();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Y.Height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70;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Y.Background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SolidColorBrush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Colors.White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Y.MouseEnter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+=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backmark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Y.MouseLeave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+= backmark1;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Y.MouseDown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+= backmark2;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Y.Name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nn</w:t>
            </w:r>
            <w:proofErr w:type="spellEnd"/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m.Id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all.Children.Add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(border);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BitmapImage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bi3 =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BitmapImage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bi3.BeginInit();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bi3.UriSource =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Uri(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AppDomain.CurrentDomain.BaseDirectory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"\\pics\\ryad"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m.Id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".gif"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UriKind.Absolute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bi3.EndInit();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Image K =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Image();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K.Margin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Thickness(0, 10, 300, 10);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K.Source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bi3;</w:t>
            </w:r>
          </w:p>
          <w:p w:rsid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Label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Shod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Label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               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Shod.Content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Дата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создания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: 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m.date.ToString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().Substring(0, 10);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Shod.Margin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Thickness(500, 5, 100, 0);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Label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Shoshod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Label();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Label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Shotype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Label();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type;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(!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m.IsAlter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&amp;&amp; !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m.IsFunctional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&amp;&amp; !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m.IsPow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&amp;&amp; !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m.IsRandom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&amp;&amp; !m.IsWithout9) type = 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Обычный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type = 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m.IsConverge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&amp;&amp; !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m.IsPow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&amp;&amp; !m.IsWithout9 &amp;&amp; !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m.IsRandom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 type += 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сходящийся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(!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m.IsConverge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&amp;&amp; !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m.IsPow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&amp;&amp; !m.IsWithout9 &amp;&amp; !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m.IsRandom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 type += 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рассходящийся</w:t>
            </w:r>
            <w:proofErr w:type="spellEnd"/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m.IsAlter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 type += 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знакопеременный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m.IsPow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 type += 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степенной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(m.IsWithout9) type += 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истонченный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m.IsRandom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 type += 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случайный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Shotype.Content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type + 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ряд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Shotype.Margin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Thickness(500, 20, 100, 0);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border.Child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Y;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Y.Children.Add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(K);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Y.Children.Add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(Shod);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Y.Children.Add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Shotype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:rsid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:rsidR="0021754D" w:rsidRPr="0035218D" w:rsidRDefault="002D04D8" w:rsidP="002D04D8">
            <w:pPr>
              <w:spacing w:line="240" w:lineRule="auto"/>
              <w:ind w:firstLine="567"/>
              <w:jc w:val="both"/>
              <w:rPr>
                <w:i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:rsidR="0021754D" w:rsidRPr="0035218D" w:rsidRDefault="0021754D" w:rsidP="0035218D">
      <w:pPr>
        <w:spacing w:after="0" w:line="240" w:lineRule="auto"/>
        <w:ind w:firstLine="567"/>
        <w:jc w:val="both"/>
        <w:rPr>
          <w:i/>
        </w:rPr>
      </w:pPr>
    </w:p>
    <w:p w:rsidR="0021754D" w:rsidRPr="0035218D" w:rsidRDefault="0021754D" w:rsidP="0035218D">
      <w:pPr>
        <w:spacing w:after="0" w:line="240" w:lineRule="auto"/>
        <w:ind w:firstLine="567"/>
        <w:jc w:val="both"/>
        <w:rPr>
          <w:i/>
        </w:rPr>
      </w:pPr>
      <w:r w:rsidRPr="0035218D">
        <w:rPr>
          <w:i/>
        </w:rPr>
        <w:t>Метод</w:t>
      </w:r>
      <w:r w:rsidR="002D04D8">
        <w:rPr>
          <w:i/>
        </w:rPr>
        <w:t>ы для нахождения характеристик ряда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21754D" w:rsidRPr="0035218D" w:rsidTr="0021754D">
        <w:tc>
          <w:tcPr>
            <w:tcW w:w="9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CheckConverge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(!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IsFunctional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&amp;&amp; !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IsPow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IsRandom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|| IsWithout9)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IsAlter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&amp;&amp; 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PowOfDominator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&gt;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PowOfNumerator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))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PowOfDominator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-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PowOfNumerator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&gt; 1)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}   </w:t>
            </w:r>
            <w:proofErr w:type="gram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//Проверка, является ли ряд сходящимся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double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?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CountN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IsRandom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Random T =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Random();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gramStart"/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proofErr w:type="gram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?)((</w:t>
            </w:r>
            <w:proofErr w:type="spellStart"/>
            <w:proofErr w:type="gramStart"/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  <w:proofErr w:type="spellStart"/>
            <w:proofErr w:type="gram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T.Next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(0, 1) &lt; 0.5 ? -1.0/n : 1.0/n);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(IsWithout9)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gramStart"/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proofErr w:type="gram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?)(1.0 / (n + n / 9));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num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dom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Coefs1 = </w:t>
            </w:r>
            <w:proofErr w:type="spellStart"/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.NumCoeffs.Split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 '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coefs1 =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[Coefs1.Count()];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Coefs2 = </w:t>
            </w:r>
            <w:proofErr w:type="spellStart"/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.DomCoeffs.Split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 '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coefs2 =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[Coefs2.Count()]; 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j = 0; j &lt; Coefs1.Count();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j++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coefs1[j] =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Convert.ToDouble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(Coefs1[j]);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j = 0; j &lt; Coefs2.Count();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j++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coefs2[j] =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Convert.ToDouble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(Coefs2[j]);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try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        {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j = 0; j &lt;=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PowOfNumerator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j++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num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+= coefs1[j] *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Math.Pow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(n, j);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j = 0; j &lt;=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PowOfDominator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j++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dom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+= coefs2[j] *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Math.Pow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(n, j);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catch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NullReferenceException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ex)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null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IsAlter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&amp;&amp; (n % 2 != 0))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-(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num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/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dom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num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/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dom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 </w:t>
            </w:r>
            <w:r w:rsidRPr="002D04D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Подсчет</w:t>
            </w:r>
            <w:r w:rsidRPr="002D04D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n-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ного</w:t>
            </w:r>
            <w:proofErr w:type="spellEnd"/>
            <w:r w:rsidRPr="002D04D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члена</w:t>
            </w:r>
            <w:r w:rsidRPr="002D04D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ряда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gramStart"/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proofErr w:type="gram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?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CountFullSum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Random T =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Random();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(IsWithout9)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80;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(!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IsConverge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null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result = 0;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num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dom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Coefs1 = </w:t>
            </w:r>
            <w:proofErr w:type="spellStart"/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.NumCoeffs.Split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 '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coefs1 =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[Coefs1.Count()];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Coefs2 = </w:t>
            </w:r>
            <w:proofErr w:type="spellStart"/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.DomCoeffs.Split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 '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coefs2 =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[Coefs2.Count()]; 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j = 0; j &lt; Coefs1.Count();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j++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coefs1[j] =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Convert.ToDouble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(Coefs1[j]);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j = 0; j &lt; Coefs2.Count();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j++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coefs2[j] =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Convert.ToDouble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(Coefs2[j]);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try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1;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num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dom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j = 0; j &lt;=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PowOfNumerator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j++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num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+= coefs1[j] *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Math.Pow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j);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gramStart"/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proofErr w:type="gram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IsRandom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num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(</w:t>
            </w:r>
            <w:proofErr w:type="spellStart"/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T.Next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(0, 1) == 0 ? -1 : 1;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j = 0; j &lt;=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PowOfDominator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j++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dom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+= coefs2[j] *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Math.Pow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j);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IsAlter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result += 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Math.Pow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(-1,i)*(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num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/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dom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result += 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num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/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dom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               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Math.Abs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num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/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dom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 &gt; 0.0001);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catch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NullReferenceException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ex)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null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:rsid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result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//Подсчет полной суммы ряда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gramStart"/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proofErr w:type="gram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?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CountPartSum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result = 0;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Random T =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Random();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num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dom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Coefs1 = </w:t>
            </w:r>
            <w:proofErr w:type="spellStart"/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.NumCoeffs.Split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 '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coefs1 =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[Coefs1.Count()];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Coefs2 = </w:t>
            </w:r>
            <w:proofErr w:type="spellStart"/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.DomCoeffs.Split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 '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coefs2 =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[Coefs2.Count()]; 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j = 0; j &lt; Coefs1.Count();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j++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coefs1[j] =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Convert.ToDouble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(Coefs1[j]);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j = 0; j &lt; Coefs2.Count();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j++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coefs2[j] =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Convert.ToDouble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(Coefs2[j]);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try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1;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&lt;= n;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num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dom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j = 0; j &lt;=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PowOfNumerator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j++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num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+= coefs1[j] *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Math.Pow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j);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gramStart"/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IsRandom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   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num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(</w:t>
            </w:r>
            <w:proofErr w:type="spellStart"/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T.Next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(0, 1) == 0 ? -1 : 1;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j = 0; j &lt;=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PowOfDominator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j++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(IsWithout9)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dom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+=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/ 9;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dom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+= coefs2[j] *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Math.Pow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j);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IsAlter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result += 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Math.Pow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(-1,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 * 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num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/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dom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result += 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num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/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dom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catch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NullReferenceException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ex)</w:t>
            </w:r>
          </w:p>
          <w:p w:rsid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:rsid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null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</w:p>
          <w:p w:rsid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:rsid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result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21754D" w:rsidRPr="0035218D" w:rsidRDefault="002D04D8" w:rsidP="002D04D8">
            <w:pPr>
              <w:spacing w:line="240" w:lineRule="auto"/>
              <w:ind w:firstLine="567"/>
              <w:jc w:val="both"/>
              <w:rPr>
                <w:i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//Подсчет суммы первых n элементов</w:t>
            </w:r>
          </w:p>
        </w:tc>
      </w:tr>
    </w:tbl>
    <w:p w:rsidR="002D04D8" w:rsidRDefault="002D04D8" w:rsidP="0035218D">
      <w:pPr>
        <w:ind w:firstLine="567"/>
        <w:jc w:val="both"/>
        <w:rPr>
          <w:i/>
        </w:rPr>
      </w:pPr>
    </w:p>
    <w:p w:rsidR="0021754D" w:rsidRDefault="002D04D8" w:rsidP="0035218D">
      <w:pPr>
        <w:ind w:firstLine="567"/>
        <w:jc w:val="both"/>
        <w:rPr>
          <w:i/>
        </w:rPr>
      </w:pPr>
      <w:r>
        <w:rPr>
          <w:i/>
        </w:rPr>
        <w:t>Метод для получения ссылки на картинку ряда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2D04D8" w:rsidRPr="002D04D8" w:rsidTr="00332961">
        <w:tc>
          <w:tcPr>
            <w:tcW w:w="9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GetRyad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try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result =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picdownloader.starturl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((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IsRandom.IsChecked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            {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result +=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picdownloader.random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CurrentRYAD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Generator(0, 1, 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"1"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"0 1"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result,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((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)IsWithout9.IsChecked)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result += picdownloader.without9;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CurrentRYAD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Generator(0, 1, 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"1"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"0 1"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result,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ch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.Koeffs1.Text.Split(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 '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zn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.Koeffs2.Text.Split(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 '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ch.Length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!=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chisl.Value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+ 1 ||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zn.Length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!=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znam.Value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+ 1)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throw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Exception();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result +=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picdownloader.start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((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IsAlter.IsChecked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 result +=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picdownloader.Alter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result +=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picdownloader.drob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result +=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picdownloader.start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flag =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(</w:t>
            </w:r>
            <w:proofErr w:type="spellStart"/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chisl.Value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&gt;= 0;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--)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Convert.ToDouble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ch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]) &gt; 0 &amp;&amp;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Convert.ToDouble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ch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]) != 1)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gram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result</w:t>
            </w:r>
            <w:proofErr w:type="gram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+= ((flag ? 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gramStart"/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</w:t>
            </w:r>
            <w:proofErr w:type="gram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"&amp;plus;"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 +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ch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+ 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0 ? 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(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 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1 ? 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picdownloader.stepen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i.ToString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())))));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flag =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Convert.ToDouble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ch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]) &lt; 0)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gram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result</w:t>
            </w:r>
            <w:proofErr w:type="gram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+= ((flag ? 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gramStart"/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</w:t>
            </w:r>
            <w:proofErr w:type="gram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"-"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 +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ch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+ 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0 ? 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(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 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1 ? 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picdownloader.stepen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i.ToString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())))));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flag =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Convert.ToDouble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ch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]) == 1)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gram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result</w:t>
            </w:r>
            <w:proofErr w:type="gram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+= ((flag ? 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"&amp;plus;"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 + 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0 ? 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"1"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(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 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1 ? 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picdownloader.stepen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i.ToString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())))));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flag =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Convert.ToDouble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ch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]) == -1)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result += ((flag ? 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"-"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 + 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0 ? 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"1"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(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 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1 ? 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picdownloader.stepen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i.ToString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())))));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flag =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result +=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picdownloader.end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result +=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picdownloader.start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flag =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(</w:t>
            </w:r>
            <w:proofErr w:type="spellStart"/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znam.Value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&gt;= 0;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--)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Convert.ToDouble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zn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]) &gt; 0 &amp;&amp;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Convert.ToDouble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zn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]) != 1)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                {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result += ((flag ? 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"&amp;plus;"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 +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Convert.ToDouble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zn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]) + 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0 ? 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(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 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1 ? 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picdownloader.stepen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i.ToString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())))));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flag =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Convert.ToDouble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zn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]) &lt; 0)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result += ((flag ? 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"-"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 +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zn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+ 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0 ? 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(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 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1 ? 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picdownloader.stepen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i.ToString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())))));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flag =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Convert.ToDouble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zn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]) == 1)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result += ((flag ? 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"&amp;plus;"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 + 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0 ? 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"1"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(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 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1 ? 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picdownloader.stepen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i.ToString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())))));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flag =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Convert.ToDouble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zn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]) == -1)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gram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result</w:t>
            </w:r>
            <w:proofErr w:type="gram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+= ((flag ? 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gramStart"/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</w:t>
            </w:r>
            <w:proofErr w:type="gram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"-"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 + 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0 ? 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"1</w:t>
            </w:r>
            <w:proofErr w:type="gramStart"/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</w:t>
            </w:r>
            <w:proofErr w:type="gram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 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1 ? 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(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picdownloader.stepen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i.ToString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())))));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flag =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result +=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picdownloader.end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((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IsStep.IsChecked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result +=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picdownloader.Pow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result += </w:t>
            </w:r>
            <w:proofErr w:type="spell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picdownloader.end</w:t>
            </w:r>
            <w:proofErr w:type="spellEnd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CurrentRYAD =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Generator((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)chisl.Value, (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)znam.Value, Koeffs1.Text, Koeffs2.Text, result, (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)IsAlter.IsChecked, (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)IsStep.IsChecked, (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)IsRandom.IsChecked, (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)IsWithout9.IsChecked);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catch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(Exception e)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gramStart"/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MessageBox.Show(</w:t>
            </w:r>
            <w:proofErr w:type="gramEnd"/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Ошибка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!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Неверный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формат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заполнения</w:t>
            </w:r>
            <w:r w:rsidRPr="002D04D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!"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Koeffs1.BorderBrush =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SolidColorBrush(Colors.Red);</w:t>
            </w:r>
          </w:p>
          <w:p w:rsidR="002D04D8" w:rsidRP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Koeffs2.BorderBrush = </w:t>
            </w:r>
            <w:r w:rsidRPr="002D04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SolidColorBrush(Colors.Red);</w:t>
            </w:r>
          </w:p>
          <w:p w:rsid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2D04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2D04D8" w:rsidRDefault="002D04D8" w:rsidP="002D04D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:rsidR="002D04D8" w:rsidRPr="002D04D8" w:rsidRDefault="002D04D8" w:rsidP="002D04D8">
            <w:pPr>
              <w:spacing w:line="240" w:lineRule="auto"/>
              <w:ind w:firstLine="567"/>
              <w:jc w:val="both"/>
              <w:rPr>
                <w:i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:rsidR="002D04D8" w:rsidRPr="002D04D8" w:rsidRDefault="002D04D8" w:rsidP="0035218D">
      <w:pPr>
        <w:ind w:firstLine="567"/>
        <w:jc w:val="both"/>
        <w:rPr>
          <w:i/>
          <w:lang w:val="en-US"/>
        </w:rPr>
      </w:pPr>
    </w:p>
    <w:p w:rsidR="00076A71" w:rsidRPr="002D04D8" w:rsidRDefault="00076A71" w:rsidP="0035218D">
      <w:pPr>
        <w:jc w:val="both"/>
        <w:rPr>
          <w:lang w:val="en-US"/>
        </w:rPr>
      </w:pPr>
    </w:p>
    <w:sectPr w:rsidR="00076A71" w:rsidRPr="002D04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D97D17"/>
    <w:multiLevelType w:val="multilevel"/>
    <w:tmpl w:val="49AA70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3FD7949"/>
    <w:multiLevelType w:val="multilevel"/>
    <w:tmpl w:val="84E26A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31653ADF"/>
    <w:multiLevelType w:val="hybridMultilevel"/>
    <w:tmpl w:val="974EF57A"/>
    <w:lvl w:ilvl="0" w:tplc="4FEEC566">
      <w:start w:val="1"/>
      <w:numFmt w:val="bullet"/>
      <w:lvlText w:val="-"/>
      <w:lvlJc w:val="left"/>
      <w:pPr>
        <w:ind w:left="1429" w:hanging="360"/>
      </w:pPr>
      <w:rPr>
        <w:rFonts w:ascii="Sylfaen" w:hAnsi="Sylfae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4CF6A78"/>
    <w:multiLevelType w:val="multilevel"/>
    <w:tmpl w:val="98160DA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4A9A2FDE"/>
    <w:multiLevelType w:val="multilevel"/>
    <w:tmpl w:val="1762896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C876AF7"/>
    <w:multiLevelType w:val="hybridMultilevel"/>
    <w:tmpl w:val="9126D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FA6EEC"/>
    <w:multiLevelType w:val="multilevel"/>
    <w:tmpl w:val="6194054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639B6ED5"/>
    <w:multiLevelType w:val="multilevel"/>
    <w:tmpl w:val="7D0CB6AE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76FA1AC5"/>
    <w:multiLevelType w:val="hybridMultilevel"/>
    <w:tmpl w:val="6396CA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7"/>
  </w:num>
  <w:num w:numId="4">
    <w:abstractNumId w:val="5"/>
  </w:num>
  <w:num w:numId="5">
    <w:abstractNumId w:val="2"/>
  </w:num>
  <w:num w:numId="6">
    <w:abstractNumId w:val="3"/>
  </w:num>
  <w:num w:numId="7">
    <w:abstractNumId w:val="0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6A71"/>
    <w:rsid w:val="000030B6"/>
    <w:rsid w:val="00076A71"/>
    <w:rsid w:val="0008619A"/>
    <w:rsid w:val="00184558"/>
    <w:rsid w:val="0021754D"/>
    <w:rsid w:val="00283809"/>
    <w:rsid w:val="00284C18"/>
    <w:rsid w:val="002D04D8"/>
    <w:rsid w:val="0035218D"/>
    <w:rsid w:val="003A79BE"/>
    <w:rsid w:val="00437A03"/>
    <w:rsid w:val="00484024"/>
    <w:rsid w:val="00494463"/>
    <w:rsid w:val="004E479B"/>
    <w:rsid w:val="00565DE2"/>
    <w:rsid w:val="0057089A"/>
    <w:rsid w:val="0059351C"/>
    <w:rsid w:val="00602A9A"/>
    <w:rsid w:val="00642268"/>
    <w:rsid w:val="006E5213"/>
    <w:rsid w:val="006E6551"/>
    <w:rsid w:val="00792A42"/>
    <w:rsid w:val="008733A6"/>
    <w:rsid w:val="00892349"/>
    <w:rsid w:val="008B5629"/>
    <w:rsid w:val="00952EFC"/>
    <w:rsid w:val="00991343"/>
    <w:rsid w:val="009C01F8"/>
    <w:rsid w:val="009C43F3"/>
    <w:rsid w:val="009E4085"/>
    <w:rsid w:val="009E67DB"/>
    <w:rsid w:val="00A62DE1"/>
    <w:rsid w:val="00A672E8"/>
    <w:rsid w:val="00A912A9"/>
    <w:rsid w:val="00AA41B9"/>
    <w:rsid w:val="00AB2615"/>
    <w:rsid w:val="00BB1FA9"/>
    <w:rsid w:val="00BC67A4"/>
    <w:rsid w:val="00BD58A1"/>
    <w:rsid w:val="00BF02A6"/>
    <w:rsid w:val="00D553F5"/>
    <w:rsid w:val="00DD0529"/>
    <w:rsid w:val="00DE79B2"/>
    <w:rsid w:val="00F24BA9"/>
    <w:rsid w:val="00F821DA"/>
    <w:rsid w:val="00FC1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759DE22-153D-44D2-82A8-27810262F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1754D"/>
    <w:pPr>
      <w:spacing w:line="256" w:lineRule="auto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2175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175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B56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1754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1754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3">
    <w:name w:val="Hyperlink"/>
    <w:basedOn w:val="a0"/>
    <w:uiPriority w:val="99"/>
    <w:unhideWhenUsed/>
    <w:rsid w:val="0021754D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21754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1754D"/>
    <w:pPr>
      <w:spacing w:after="100"/>
      <w:ind w:left="280"/>
    </w:pPr>
  </w:style>
  <w:style w:type="paragraph" w:styleId="a4">
    <w:name w:val="Title"/>
    <w:basedOn w:val="a"/>
    <w:next w:val="a"/>
    <w:link w:val="a5"/>
    <w:uiPriority w:val="10"/>
    <w:qFormat/>
    <w:rsid w:val="0021754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2175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No Spacing"/>
    <w:uiPriority w:val="1"/>
    <w:qFormat/>
    <w:rsid w:val="0021754D"/>
    <w:pPr>
      <w:spacing w:after="0" w:line="240" w:lineRule="auto"/>
    </w:pPr>
    <w:rPr>
      <w:rFonts w:ascii="Times New Roman" w:hAnsi="Times New Roman" w:cs="Times New Roman"/>
      <w:sz w:val="28"/>
      <w:szCs w:val="28"/>
    </w:rPr>
  </w:style>
  <w:style w:type="paragraph" w:styleId="a7">
    <w:name w:val="List Paragraph"/>
    <w:basedOn w:val="a"/>
    <w:uiPriority w:val="34"/>
    <w:qFormat/>
    <w:rsid w:val="0021754D"/>
    <w:pPr>
      <w:ind w:left="720"/>
      <w:contextualSpacing/>
    </w:pPr>
  </w:style>
  <w:style w:type="paragraph" w:styleId="a8">
    <w:name w:val="TOC Heading"/>
    <w:basedOn w:val="1"/>
    <w:next w:val="a"/>
    <w:uiPriority w:val="39"/>
    <w:semiHidden/>
    <w:unhideWhenUsed/>
    <w:qFormat/>
    <w:rsid w:val="0021754D"/>
    <w:pPr>
      <w:outlineLvl w:val="9"/>
    </w:pPr>
    <w:rPr>
      <w:lang w:val="en-US"/>
    </w:rPr>
  </w:style>
  <w:style w:type="table" w:styleId="a9">
    <w:name w:val="Table Grid"/>
    <w:basedOn w:val="a1"/>
    <w:uiPriority w:val="39"/>
    <w:rsid w:val="0021754D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unhideWhenUsed/>
    <w:rsid w:val="00D553F5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8B5629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464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60E57A-48CD-438D-86D9-846FAD96A5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24</Pages>
  <Words>4355</Words>
  <Characters>24825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Дорогокупец Никита</dc:creator>
  <cp:keywords/>
  <dc:description/>
  <cp:lastModifiedBy>Евгений Дубовик</cp:lastModifiedBy>
  <cp:revision>6</cp:revision>
  <dcterms:created xsi:type="dcterms:W3CDTF">2018-05-21T23:54:00Z</dcterms:created>
  <dcterms:modified xsi:type="dcterms:W3CDTF">2018-05-22T19:34:00Z</dcterms:modified>
</cp:coreProperties>
</file>