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5A727A" w:rsidP="00C45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Make a Swing application that display user registration form of yahoo with demonstration required components.</w:t>
      </w:r>
      <w:r w:rsidR="00B176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727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javax.swing.plaf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.*;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>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, mobile, password,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, relation;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male, female;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gender;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signup,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right="-4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String[]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day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{"1",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"2",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"3",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"4"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,"5",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"6",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"7",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"8",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"9",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"10"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,"11"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,"12"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,"13"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,"14"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27A">
        <w:rPr>
          <w:rFonts w:ascii="Times New Roman" w:hAnsi="Times New Roman" w:cs="Times New Roman"/>
          <w:sz w:val="24"/>
          <w:szCs w:val="24"/>
        </w:rPr>
        <w:t>,"15","16","17","18","19","20","21","22","23","24","25","26","27","28","29","30","31"};</w:t>
      </w:r>
    </w:p>
    <w:p w:rsidR="005A727A" w:rsidRDefault="005A727A" w:rsidP="005A727A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A727A">
        <w:rPr>
          <w:rFonts w:ascii="Times New Roman" w:hAnsi="Times New Roman" w:cs="Times New Roman"/>
          <w:sz w:val="24"/>
          <w:szCs w:val="24"/>
        </w:rPr>
        <w:t>String [] month={"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Jan","Feb","Mar","Apr","May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", "Jun", "Jul", "Aug", "Sep", "Oct", "Nov", "Dec"};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String[] year={"1990","1991","1992","1993","1994","1995","1996"};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String [] con={"+91","+92","+1","+3","+6", "+7", "+8", "+90", "+89"};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jmonth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&lt;String&gt;(month);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jday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&lt;String&gt;(day);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jyear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&lt;String&gt;(year);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&lt;String&gt;(con);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&lt;String&gt; jcon1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JComboBox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&lt;String&gt;(con);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submit;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Container c;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c =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this.getContentPane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c.setLayout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(null);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Font f = new Font("Dialog",Font.BOLD,23);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signup=new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("SIGN UP",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signup.setFont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(f);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signup.setBounds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(10,10,200,30);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("Birthdate :",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("First Name");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("Last Name");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(10,50,120,20);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(140,50,120,20);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("Yahoo User Name");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(10,80,250,20);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password=new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password.setText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("Password");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password.setBounds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(10,110,250,20);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mobile=new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mobile.setText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("Enter Mobile Number");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jcon.setBounds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(10,140,50,20);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mobile.setBounds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(65,140,160,20);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("Birthdate :",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JLabel.LEFT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(10,170,60,20);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jday.setBounds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(70,170,50,20);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jmonth.setBounds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(130,170,60,20);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jyear.setBounds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(200,170,60,20);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("Recovery Number");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relation=new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relation.setText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("Relationship");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jcon1.setBounds(10,230,50,20);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(65,230,105,20);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relation.setBounds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(175,230,85,20);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male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("Male");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female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JRadioButton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("Female");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gender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ButtonGroup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gender.add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gender.add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(female);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male.setBounds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(10,200,100,20);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female.setBounds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(120,200,100,20);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JCheckBox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  I Agree to yahoo Terms and Privacy");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(10,260,250,20);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submit=new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("Create Account");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submit.setBounds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(10,290,150,30);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jcon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(jcon1);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(signup);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bdate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yusername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(password);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(mobile);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recoverno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(relation);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(female);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(submit);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jday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jmonth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c.add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jyear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e) 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727A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5A727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UnsupportedOperationException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("Not supported yet.");</w:t>
      </w:r>
    </w:p>
    <w:p w:rsid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73DC" w:rsidRPr="005A727A" w:rsidRDefault="00E573DC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public static void main(String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[])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yahooForm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yf.setSize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(300,400);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yf.setTitle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("Registration Form");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A727A">
        <w:rPr>
          <w:rFonts w:ascii="Times New Roman" w:hAnsi="Times New Roman" w:cs="Times New Roman"/>
          <w:sz w:val="24"/>
          <w:szCs w:val="24"/>
        </w:rPr>
        <w:t>yf.setVisible</w:t>
      </w:r>
      <w:proofErr w:type="spellEnd"/>
      <w:r w:rsidRPr="005A727A">
        <w:rPr>
          <w:rFonts w:ascii="Times New Roman" w:hAnsi="Times New Roman" w:cs="Times New Roman"/>
          <w:sz w:val="24"/>
          <w:szCs w:val="24"/>
        </w:rPr>
        <w:t>(true);</w:t>
      </w:r>
    </w:p>
    <w:p w:rsidR="005A727A" w:rsidRPr="005A727A" w:rsidRDefault="005A727A" w:rsidP="005A727A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A727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73DC" w:rsidRPr="00E573DC" w:rsidRDefault="005A727A" w:rsidP="00E573DC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A727A">
        <w:rPr>
          <w:rFonts w:ascii="Times New Roman" w:hAnsi="Times New Roman" w:cs="Times New Roman"/>
          <w:sz w:val="24"/>
          <w:szCs w:val="24"/>
        </w:rPr>
        <w:t>}</w:t>
      </w: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20297" w:rsidRDefault="003131E0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73D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E573DC" w:rsidRPr="00E573DC" w:rsidRDefault="00E573DC" w:rsidP="00E573D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3131E0" w:rsidRPr="00120297" w:rsidRDefault="00E573DC" w:rsidP="003131E0">
      <w:pPr>
        <w:pStyle w:val="ListParagraph"/>
        <w:ind w:left="426" w:hanging="426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73D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 w:bidi="ar-SA"/>
        </w:rPr>
        <w:drawing>
          <wp:inline distT="0" distB="0" distL="0" distR="0">
            <wp:extent cx="3666767" cy="4876800"/>
            <wp:effectExtent l="0" t="0" r="0" b="0"/>
            <wp:docPr id="2" name="Picture 2" descr="G:\sem 7\ajt 1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m 7\ajt 1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111" cy="490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1E0" w:rsidRPr="00120297" w:rsidSect="00C45C0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8C4" w:rsidRDefault="002468C4" w:rsidP="00C45C0E">
      <w:pPr>
        <w:spacing w:after="0" w:line="240" w:lineRule="auto"/>
      </w:pPr>
      <w:r>
        <w:separator/>
      </w:r>
    </w:p>
  </w:endnote>
  <w:endnote w:type="continuationSeparator" w:id="0">
    <w:p w:rsidR="002468C4" w:rsidRDefault="002468C4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57088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F10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8C4" w:rsidRDefault="002468C4" w:rsidP="00C45C0E">
      <w:pPr>
        <w:spacing w:after="0" w:line="240" w:lineRule="auto"/>
      </w:pPr>
      <w:r>
        <w:separator/>
      </w:r>
    </w:p>
  </w:footnote>
  <w:footnote w:type="continuationSeparator" w:id="0">
    <w:p w:rsidR="002468C4" w:rsidRDefault="002468C4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2468C4" w:rsidP="005A727A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7933FE">
            <w:rPr>
              <w:rFonts w:asciiTheme="majorHAnsi" w:eastAsiaTheme="majorEastAsia" w:hAnsiTheme="majorHAnsi" w:cstheme="majorBidi"/>
              <w:sz w:val="36"/>
              <w:szCs w:val="36"/>
            </w:rPr>
            <w:t>Practical :- 1</w:t>
          </w:r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>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77761609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F51CB506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120297"/>
    <w:rsid w:val="002468C4"/>
    <w:rsid w:val="003131E0"/>
    <w:rsid w:val="003E1479"/>
    <w:rsid w:val="00486574"/>
    <w:rsid w:val="005A727A"/>
    <w:rsid w:val="007933FE"/>
    <w:rsid w:val="008C3F10"/>
    <w:rsid w:val="008F0CAE"/>
    <w:rsid w:val="009C69E3"/>
    <w:rsid w:val="00B176D6"/>
    <w:rsid w:val="00BF5817"/>
    <w:rsid w:val="00C21E24"/>
    <w:rsid w:val="00C45C0E"/>
    <w:rsid w:val="00DA51D3"/>
    <w:rsid w:val="00E26E6D"/>
    <w:rsid w:val="00E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402592"/>
    <w:rsid w:val="00936A4C"/>
    <w:rsid w:val="00AC5181"/>
    <w:rsid w:val="00E7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</vt:lpstr>
    </vt:vector>
  </TitlesOfParts>
  <Company> </Company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16</cp:revision>
  <cp:lastPrinted>2015-07-09T17:03:00Z</cp:lastPrinted>
  <dcterms:created xsi:type="dcterms:W3CDTF">2015-03-23T03:40:00Z</dcterms:created>
  <dcterms:modified xsi:type="dcterms:W3CDTF">2015-07-09T17:04:00Z</dcterms:modified>
</cp:coreProperties>
</file>