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Pr="005D3BC6">
        <w:rPr>
          <w:rFonts w:ascii="Times New Roman" w:hAnsi="Times New Roman" w:cs="Times New Roman"/>
          <w:sz w:val="24"/>
          <w:szCs w:val="24"/>
        </w:rPr>
        <w:t xml:space="preserve">.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  <w:bookmarkStart w:id="0" w:name="_GoBack"/>
      <w:bookmarkEnd w:id="0"/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4E5136" w:rsidRDefault="00847C36" w:rsidP="00847C3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5136">
        <w:rPr>
          <w:rFonts w:ascii="Times New Roman" w:hAnsi="Times New Roman" w:cs="Times New Roman"/>
          <w:color w:val="FF0000"/>
          <w:sz w:val="24"/>
          <w:szCs w:val="24"/>
        </w:rPr>
        <w:t xml:space="preserve">Prilikom login-a, kao admin za username se unose </w:t>
      </w:r>
    </w:p>
    <w:p w:rsidR="00847C36" w:rsidRPr="004E5136" w:rsidRDefault="00847C36" w:rsidP="00847C3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5136">
        <w:rPr>
          <w:rFonts w:ascii="Times New Roman" w:hAnsi="Times New Roman" w:cs="Times New Roman"/>
          <w:color w:val="FF0000"/>
          <w:sz w:val="24"/>
          <w:szCs w:val="24"/>
        </w:rPr>
        <w:t>ucestala korisnicka imena za admine dok se neki ne poklopi sa postojecim.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</w:p>
    <w:p w:rsidR="00766099" w:rsidRPr="001002F6" w:rsidRDefault="00847C36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ukoliko lozinka nije tačna ispisuje se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pogrešno unete lozinke dobija infromaciju o ispravnoj lozinci.</w:t>
      </w:r>
    </w:p>
    <w:p w:rsidR="00BA473D" w:rsidRPr="004E5136" w:rsidRDefault="005D3BC6" w:rsidP="00766099">
      <w:pPr>
        <w:rPr>
          <w:color w:val="FF0000"/>
        </w:rPr>
      </w:pPr>
      <w:r w:rsidRPr="004E5136">
        <w:rPr>
          <w:rFonts w:ascii="Times New Roman" w:hAnsi="Times New Roman" w:cs="Times New Roman"/>
          <w:color w:val="FF0000"/>
          <w:sz w:val="24"/>
          <w:szCs w:val="24"/>
        </w:rPr>
        <w:t>je pronaci lozinku, u debug-u console.log is</w:t>
      </w:r>
      <w:r w:rsidR="00016765" w:rsidRPr="004E5136">
        <w:rPr>
          <w:rFonts w:ascii="Times New Roman" w:hAnsi="Times New Roman" w:cs="Times New Roman"/>
          <w:color w:val="FF0000"/>
          <w:sz w:val="24"/>
          <w:szCs w:val="24"/>
        </w:rPr>
        <w:t>pisuje kada sifra nije jednaka</w:t>
      </w:r>
      <w:r w:rsidR="00016765" w:rsidRPr="004E5136">
        <w:rPr>
          <w:color w:val="FF0000"/>
        </w:rPr>
        <w:t xml:space="preserve"> </w:t>
      </w:r>
    </w:p>
    <w:sectPr w:rsidR="00BA473D" w:rsidRPr="004E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1002F6"/>
    <w:rsid w:val="001571C0"/>
    <w:rsid w:val="002F4E80"/>
    <w:rsid w:val="004E5136"/>
    <w:rsid w:val="00516F68"/>
    <w:rsid w:val="005D3BC6"/>
    <w:rsid w:val="006301C8"/>
    <w:rsid w:val="00662120"/>
    <w:rsid w:val="00766099"/>
    <w:rsid w:val="007C1EA0"/>
    <w:rsid w:val="00847C36"/>
    <w:rsid w:val="00876FD8"/>
    <w:rsid w:val="008F0EF9"/>
    <w:rsid w:val="00BA473D"/>
    <w:rsid w:val="00BB3F4B"/>
    <w:rsid w:val="00BD689D"/>
    <w:rsid w:val="00DC3E91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2023-12-16T14:50:00Z</dcterms:created>
  <dcterms:modified xsi:type="dcterms:W3CDTF">2023-12-17T19:29:00Z</dcterms:modified>
</cp:coreProperties>
</file>