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DEC66" w14:textId="77777777" w:rsidR="00A36405" w:rsidRPr="005F21ED" w:rsidRDefault="00A36405" w:rsidP="005F21ED">
      <w:pPr>
        <w:pStyle w:val="Sansinterligne"/>
        <w:rPr>
          <w:b/>
          <w:color w:val="4F81BD"/>
          <w:sz w:val="20"/>
          <w:szCs w:val="20"/>
        </w:rPr>
      </w:pPr>
      <w:bookmarkStart w:id="0" w:name="_Toc377462697"/>
      <w:r w:rsidRPr="005F21ED">
        <w:rPr>
          <w:b/>
          <w:color w:val="4F81BD"/>
          <w:sz w:val="20"/>
          <w:szCs w:val="20"/>
        </w:rPr>
        <w:t xml:space="preserve">FR </w:t>
      </w:r>
      <w:bookmarkEnd w:id="0"/>
      <w:r w:rsidR="004C5788" w:rsidRPr="005F21ED">
        <w:rPr>
          <w:b/>
          <w:color w:val="4F81BD"/>
          <w:sz w:val="20"/>
          <w:szCs w:val="20"/>
        </w:rPr>
        <w:t>164-1</w:t>
      </w:r>
      <w:r w:rsidR="00BE59CB" w:rsidRPr="005F21ED">
        <w:rPr>
          <w:b/>
          <w:color w:val="4F81BD"/>
          <w:sz w:val="20"/>
          <w:szCs w:val="20"/>
        </w:rPr>
        <w:t xml:space="preserve"> : IHM lancement de script</w:t>
      </w:r>
      <w:r w:rsidR="00015263" w:rsidRPr="005F21ED">
        <w:rPr>
          <w:b/>
          <w:color w:val="4F81BD"/>
          <w:sz w:val="20"/>
          <w:szCs w:val="20"/>
        </w:rPr>
        <w:t>/</w:t>
      </w:r>
      <w:r w:rsidR="004C5788" w:rsidRPr="005F21ED">
        <w:rPr>
          <w:b/>
          <w:color w:val="4F81BD"/>
          <w:sz w:val="20"/>
          <w:szCs w:val="20"/>
        </w:rPr>
        <w:t>Script bloqué</w:t>
      </w:r>
      <w:proofErr w:type="gramStart"/>
      <w:r w:rsidR="004C5788" w:rsidRPr="005F21ED">
        <w:rPr>
          <w:b/>
          <w:color w:val="4F81BD"/>
          <w:sz w:val="20"/>
          <w:szCs w:val="20"/>
        </w:rPr>
        <w:t xml:space="preserve"> «en</w:t>
      </w:r>
      <w:proofErr w:type="gramEnd"/>
      <w:r w:rsidR="004C5788" w:rsidRPr="005F21ED">
        <w:rPr>
          <w:b/>
          <w:color w:val="4F81BD"/>
          <w:sz w:val="20"/>
          <w:szCs w:val="20"/>
        </w:rPr>
        <w:t xml:space="preserve"> cours d’exécution</w:t>
      </w:r>
      <w:r w:rsidRPr="005F21ED">
        <w:rPr>
          <w:b/>
          <w:color w:val="4F81BD"/>
          <w:sz w:val="20"/>
          <w:szCs w:val="20"/>
        </w:rPr>
        <w:t>» </w:t>
      </w:r>
    </w:p>
    <w:tbl>
      <w:tblPr>
        <w:tblW w:w="5000" w:type="pct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66"/>
        <w:gridCol w:w="5006"/>
      </w:tblGrid>
      <w:tr w:rsidR="00A36405" w:rsidRPr="005F21ED" w14:paraId="4886764C" w14:textId="77777777" w:rsidTr="3AB2AF5D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1B92FEB7" w14:textId="77777777" w:rsidR="00A36405" w:rsidRPr="00E63BE5" w:rsidRDefault="00A36405" w:rsidP="009A02B0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5F21ED">
              <w:rPr>
                <w:b/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7D4049DC" w14:textId="77777777" w:rsidR="00A36405" w:rsidRPr="00E63BE5" w:rsidRDefault="00A36405" w:rsidP="00E0501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="00E05017" w:rsidRPr="005F21ED">
              <w:rPr>
                <w:b/>
                <w:color w:val="4F81BD"/>
                <w:sz w:val="20"/>
                <w:szCs w:val="20"/>
              </w:rPr>
              <w:t>G8R0</w:t>
            </w:r>
          </w:p>
        </w:tc>
      </w:tr>
      <w:tr w:rsidR="00A36405" w:rsidRPr="005F21ED" w14:paraId="205D3F04" w14:textId="77777777" w:rsidTr="3AB2AF5D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31D37376" w14:textId="3CBBA46C" w:rsidR="00A36405" w:rsidRDefault="00275BFE" w:rsidP="00E0501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Créé </w:t>
            </w:r>
            <w:r w:rsidR="00A36405" w:rsidRPr="00E63BE5">
              <w:rPr>
                <w:b/>
                <w:color w:val="4F81BD"/>
                <w:sz w:val="20"/>
                <w:szCs w:val="20"/>
              </w:rPr>
              <w:t>par :</w:t>
            </w:r>
            <w:r w:rsidR="00A36405">
              <w:rPr>
                <w:b/>
                <w:color w:val="4F81BD"/>
                <w:sz w:val="20"/>
                <w:szCs w:val="20"/>
              </w:rPr>
              <w:t xml:space="preserve"> </w:t>
            </w:r>
            <w:r w:rsidR="00E05017">
              <w:rPr>
                <w:b/>
                <w:color w:val="4F81BD"/>
                <w:sz w:val="20"/>
                <w:szCs w:val="20"/>
              </w:rPr>
              <w:t xml:space="preserve">Johan </w:t>
            </w:r>
            <w:proofErr w:type="spellStart"/>
            <w:r w:rsidR="00E05017">
              <w:rPr>
                <w:b/>
                <w:color w:val="4F81BD"/>
                <w:sz w:val="20"/>
                <w:szCs w:val="20"/>
              </w:rPr>
              <w:t>Bronnimann</w:t>
            </w:r>
            <w:proofErr w:type="spellEnd"/>
          </w:p>
          <w:p w14:paraId="7ED0F2A2" w14:textId="7E614998" w:rsidR="00A9581E" w:rsidRPr="005F21ED" w:rsidRDefault="00A9581E" w:rsidP="00E0501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proofErr w:type="gramStart"/>
            <w:r>
              <w:rPr>
                <w:b/>
                <w:color w:val="4F81BD"/>
                <w:sz w:val="20"/>
                <w:szCs w:val="20"/>
              </w:rPr>
              <w:t xml:space="preserve">Maj </w:t>
            </w:r>
            <w:r w:rsidR="005F21ED">
              <w:rPr>
                <w:b/>
                <w:color w:val="4F81BD"/>
                <w:sz w:val="20"/>
                <w:szCs w:val="20"/>
              </w:rPr>
              <w:t xml:space="preserve"> par</w:t>
            </w:r>
            <w:proofErr w:type="gramEnd"/>
            <w:r w:rsidR="005F21ED">
              <w:rPr>
                <w:b/>
                <w:color w:val="4F81BD"/>
                <w:sz w:val="20"/>
                <w:szCs w:val="20"/>
              </w:rPr>
              <w:t xml:space="preserve"> :  Ingrid </w:t>
            </w:r>
            <w:proofErr w:type="spellStart"/>
            <w:r w:rsidR="005F21ED">
              <w:rPr>
                <w:b/>
                <w:color w:val="4F81BD"/>
                <w:sz w:val="20"/>
                <w:szCs w:val="20"/>
              </w:rPr>
              <w:t>Walckiers</w:t>
            </w:r>
            <w:proofErr w:type="spellEnd"/>
            <w:r w:rsidR="005F21ED" w:rsidRPr="00E63BE5">
              <w:rPr>
                <w:b/>
                <w:color w:val="4F81BD"/>
                <w:sz w:val="20"/>
                <w:szCs w:val="20"/>
              </w:rPr>
              <w:t xml:space="preserve"> 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6B802DEA" w14:textId="46A5AD2C" w:rsidR="00A36405" w:rsidRDefault="00A36405" w:rsidP="00C275E4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E05017">
              <w:rPr>
                <w:b/>
                <w:color w:val="4F81BD"/>
                <w:sz w:val="20"/>
                <w:szCs w:val="20"/>
              </w:rPr>
              <w:t>25</w:t>
            </w:r>
            <w:r w:rsidR="00275BFE">
              <w:rPr>
                <w:b/>
                <w:color w:val="4F81BD"/>
                <w:sz w:val="20"/>
                <w:szCs w:val="20"/>
              </w:rPr>
              <w:t>/04</w:t>
            </w:r>
            <w:r w:rsidR="00E05017">
              <w:rPr>
                <w:b/>
                <w:color w:val="4F81BD"/>
                <w:sz w:val="20"/>
                <w:szCs w:val="20"/>
              </w:rPr>
              <w:t xml:space="preserve"> </w:t>
            </w:r>
            <w:r>
              <w:rPr>
                <w:b/>
                <w:color w:val="4F81BD"/>
                <w:sz w:val="20"/>
                <w:szCs w:val="20"/>
              </w:rPr>
              <w:t>201</w:t>
            </w:r>
            <w:r w:rsidR="00E05017">
              <w:rPr>
                <w:b/>
                <w:color w:val="4F81BD"/>
                <w:sz w:val="20"/>
                <w:szCs w:val="20"/>
              </w:rPr>
              <w:t>6</w:t>
            </w:r>
          </w:p>
          <w:p w14:paraId="752EC05F" w14:textId="30E56E52" w:rsidR="003F3B07" w:rsidRPr="00E63BE5" w:rsidRDefault="003F3B07" w:rsidP="00C275E4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>Le</w:t>
            </w:r>
            <w:r w:rsidR="00275BFE">
              <w:rPr>
                <w:b/>
                <w:color w:val="4F81BD"/>
                <w:sz w:val="20"/>
                <w:szCs w:val="20"/>
              </w:rPr>
              <w:t> :</w:t>
            </w:r>
            <w:r>
              <w:rPr>
                <w:b/>
                <w:color w:val="4F81BD"/>
                <w:sz w:val="20"/>
                <w:szCs w:val="20"/>
              </w:rPr>
              <w:t>16/09</w:t>
            </w:r>
            <w:r w:rsidR="00275BFE">
              <w:rPr>
                <w:b/>
                <w:color w:val="4F81BD"/>
                <w:sz w:val="20"/>
                <w:szCs w:val="20"/>
              </w:rPr>
              <w:t>/2024</w:t>
            </w:r>
          </w:p>
        </w:tc>
      </w:tr>
      <w:tr w:rsidR="00A36405" w:rsidRPr="00E63BE5" w14:paraId="3DAB725D" w14:textId="77777777" w:rsidTr="3AB2AF5D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2F8CA8F0" w14:textId="77777777" w:rsidR="00A36405" w:rsidRPr="00E63BE5" w:rsidRDefault="00A36405" w:rsidP="00776CFC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776CFC">
              <w:rPr>
                <w:b/>
                <w:color w:val="4F81BD"/>
                <w:sz w:val="20"/>
                <w:szCs w:val="20"/>
              </w:rPr>
              <w:t>10 mn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77DBEF9F" w14:textId="77777777" w:rsidR="00A36405" w:rsidRPr="00E63BE5" w:rsidRDefault="00A36405" w:rsidP="0045352D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</w:p>
        </w:tc>
      </w:tr>
      <w:tr w:rsidR="00A36405" w:rsidRPr="00E63BE5" w14:paraId="68042E64" w14:textId="77777777" w:rsidTr="3AB2AF5D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672A6659" w14:textId="0156FA39" w:rsidR="00466929" w:rsidRPr="00E63BE5" w:rsidRDefault="00A36405" w:rsidP="00275BFE">
            <w:pPr>
              <w:rPr>
                <w:color w:val="4F81BD"/>
                <w:sz w:val="20"/>
                <w:szCs w:val="20"/>
              </w:rPr>
            </w:pPr>
            <w:r w:rsidRPr="3AB2AF5D">
              <w:rPr>
                <w:b/>
                <w:bCs/>
                <w:color w:val="4F81BD"/>
                <w:sz w:val="20"/>
                <w:szCs w:val="20"/>
              </w:rPr>
              <w:t xml:space="preserve">Commentaires : </w:t>
            </w:r>
          </w:p>
        </w:tc>
      </w:tr>
    </w:tbl>
    <w:p w14:paraId="0A37501D" w14:textId="77777777" w:rsidR="00A36405" w:rsidRDefault="00A36405" w:rsidP="00A36405">
      <w:pPr>
        <w:pStyle w:val="Sansinterligne"/>
        <w:rPr>
          <w:i/>
        </w:rPr>
      </w:pPr>
    </w:p>
    <w:p w14:paraId="5DAB6C7B" w14:textId="77777777" w:rsidR="00D02AD4" w:rsidRDefault="00D02AD4" w:rsidP="00A36405">
      <w:pPr>
        <w:pStyle w:val="Sansinterligne"/>
        <w:rPr>
          <w:i/>
        </w:rPr>
      </w:pPr>
    </w:p>
    <w:p w14:paraId="051D9D3C" w14:textId="7FB60112" w:rsidR="00A36405" w:rsidRDefault="00466929" w:rsidP="00A36405">
      <w:pPr>
        <w:pStyle w:val="Sansinterligne"/>
        <w:rPr>
          <w:i/>
        </w:rPr>
      </w:pPr>
      <w:r>
        <w:rPr>
          <w:i/>
        </w:rPr>
        <w:t xml:space="preserve">Pour info, </w:t>
      </w:r>
      <w:r w:rsidR="00C275E4">
        <w:rPr>
          <w:i/>
        </w:rPr>
        <w:t>quatre</w:t>
      </w:r>
      <w:r w:rsidR="00907A49">
        <w:rPr>
          <w:i/>
        </w:rPr>
        <w:t xml:space="preserve"> </w:t>
      </w:r>
      <w:r w:rsidR="005125DE">
        <w:rPr>
          <w:i/>
        </w:rPr>
        <w:t>tables ont</w:t>
      </w:r>
      <w:r w:rsidR="00907A49">
        <w:rPr>
          <w:i/>
        </w:rPr>
        <w:t xml:space="preserve"> été créées dans la </w:t>
      </w:r>
      <w:r w:rsidR="007006ED">
        <w:rPr>
          <w:i/>
        </w:rPr>
        <w:t>base pour</w:t>
      </w:r>
      <w:r w:rsidR="00907A49">
        <w:rPr>
          <w:i/>
        </w:rPr>
        <w:t xml:space="preserve"> gérer </w:t>
      </w:r>
      <w:r w:rsidR="00A36405">
        <w:rPr>
          <w:i/>
        </w:rPr>
        <w:t xml:space="preserve">le lancement de script à </w:t>
      </w:r>
      <w:r w:rsidR="00085E5B">
        <w:rPr>
          <w:i/>
        </w:rPr>
        <w:t>l’IHM Brasil</w:t>
      </w:r>
      <w:r w:rsidR="00A36405">
        <w:rPr>
          <w:i/>
        </w:rPr>
        <w:t xml:space="preserve"> </w:t>
      </w:r>
    </w:p>
    <w:p w14:paraId="09A78C43" w14:textId="77777777" w:rsidR="00A36405" w:rsidRDefault="00E05017" w:rsidP="00907A49">
      <w:pPr>
        <w:pStyle w:val="Sansinterligne"/>
        <w:numPr>
          <w:ilvl w:val="0"/>
          <w:numId w:val="1"/>
        </w:numPr>
      </w:pPr>
      <w:proofErr w:type="spellStart"/>
      <w:proofErr w:type="gramStart"/>
      <w:r>
        <w:rPr>
          <w:i/>
        </w:rPr>
        <w:t>t</w:t>
      </w:r>
      <w:proofErr w:type="gramEnd"/>
      <w:r w:rsidR="00A36405" w:rsidRPr="006C2397">
        <w:rPr>
          <w:i/>
        </w:rPr>
        <w:t>_es</w:t>
      </w:r>
      <w:r>
        <w:rPr>
          <w:i/>
        </w:rPr>
        <w:t>_</w:t>
      </w:r>
      <w:r w:rsidR="00A36405" w:rsidRPr="006C2397">
        <w:rPr>
          <w:i/>
        </w:rPr>
        <w:t>type</w:t>
      </w:r>
      <w:proofErr w:type="spellEnd"/>
      <w:r w:rsidR="00A36405">
        <w:t xml:space="preserve"> : </w:t>
      </w:r>
      <w:r w:rsidR="00410325">
        <w:t>description d</w:t>
      </w:r>
      <w:r w:rsidR="00A36405">
        <w:t xml:space="preserve">es scripts pouvant être exécuté  </w:t>
      </w:r>
    </w:p>
    <w:p w14:paraId="47FBD034" w14:textId="77777777" w:rsidR="00A36405" w:rsidRDefault="00E05017" w:rsidP="00907A49">
      <w:pPr>
        <w:pStyle w:val="Sansinterligne"/>
        <w:numPr>
          <w:ilvl w:val="0"/>
          <w:numId w:val="1"/>
        </w:numPr>
      </w:pPr>
      <w:proofErr w:type="spellStart"/>
      <w:proofErr w:type="gramStart"/>
      <w:r>
        <w:rPr>
          <w:i/>
        </w:rPr>
        <w:t>t</w:t>
      </w:r>
      <w:proofErr w:type="gramEnd"/>
      <w:r w:rsidR="00A36405" w:rsidRPr="0071617D">
        <w:rPr>
          <w:i/>
        </w:rPr>
        <w:t>_es</w:t>
      </w:r>
      <w:proofErr w:type="spellEnd"/>
      <w:r w:rsidR="00A36405">
        <w:t xml:space="preserve">         : </w:t>
      </w:r>
      <w:r w:rsidR="00410325">
        <w:t>historique des exécutions de scripts</w:t>
      </w:r>
    </w:p>
    <w:p w14:paraId="229462B3" w14:textId="77777777" w:rsidR="006E333A" w:rsidRPr="00463A22" w:rsidRDefault="00E05017" w:rsidP="006E333A">
      <w:pPr>
        <w:numPr>
          <w:ilvl w:val="0"/>
          <w:numId w:val="1"/>
        </w:numPr>
        <w:spacing w:after="0" w:line="240" w:lineRule="auto"/>
        <w:ind w:left="714" w:hanging="357"/>
      </w:pPr>
      <w:proofErr w:type="spellStart"/>
      <w:proofErr w:type="gramStart"/>
      <w:r>
        <w:rPr>
          <w:i/>
        </w:rPr>
        <w:t>t</w:t>
      </w:r>
      <w:proofErr w:type="gramEnd"/>
      <w:r w:rsidR="006E333A" w:rsidRPr="0071617D">
        <w:rPr>
          <w:i/>
        </w:rPr>
        <w:t>_es</w:t>
      </w:r>
      <w:r>
        <w:rPr>
          <w:i/>
        </w:rPr>
        <w:t>_</w:t>
      </w:r>
      <w:r w:rsidR="006E333A" w:rsidRPr="0071617D">
        <w:rPr>
          <w:i/>
        </w:rPr>
        <w:t>logs</w:t>
      </w:r>
      <w:proofErr w:type="spellEnd"/>
      <w:r w:rsidR="006E333A">
        <w:t>  : historique des logs d'exécutions de scripts</w:t>
      </w:r>
    </w:p>
    <w:p w14:paraId="20ED76BC" w14:textId="77777777" w:rsidR="00A36405" w:rsidRDefault="00E05017" w:rsidP="006E333A">
      <w:pPr>
        <w:numPr>
          <w:ilvl w:val="0"/>
          <w:numId w:val="1"/>
        </w:numPr>
        <w:spacing w:after="0" w:line="240" w:lineRule="auto"/>
        <w:ind w:left="714" w:hanging="357"/>
      </w:pPr>
      <w:proofErr w:type="spellStart"/>
      <w:proofErr w:type="gramStart"/>
      <w:r>
        <w:rPr>
          <w:i/>
        </w:rPr>
        <w:t>t</w:t>
      </w:r>
      <w:proofErr w:type="gramEnd"/>
      <w:r w:rsidR="00A36405" w:rsidRPr="0071617D">
        <w:rPr>
          <w:i/>
        </w:rPr>
        <w:t>_</w:t>
      </w:r>
      <w:r w:rsidR="006E333A">
        <w:rPr>
          <w:i/>
        </w:rPr>
        <w:t>es</w:t>
      </w:r>
      <w:r>
        <w:rPr>
          <w:i/>
        </w:rPr>
        <w:t>_</w:t>
      </w:r>
      <w:r w:rsidR="006E333A">
        <w:rPr>
          <w:i/>
        </w:rPr>
        <w:t>connexion</w:t>
      </w:r>
      <w:proofErr w:type="spellEnd"/>
      <w:r w:rsidR="00A36405">
        <w:t xml:space="preserve">  : </w:t>
      </w:r>
      <w:r w:rsidR="006E333A">
        <w:t>description des données de connexion</w:t>
      </w:r>
    </w:p>
    <w:p w14:paraId="1585B2D6" w14:textId="77777777" w:rsidR="00796DD2" w:rsidRPr="000A7AAA" w:rsidRDefault="00E05017" w:rsidP="00796DD2">
      <w:pPr>
        <w:numPr>
          <w:ilvl w:val="0"/>
          <w:numId w:val="1"/>
        </w:numPr>
        <w:spacing w:after="0" w:line="240" w:lineRule="auto"/>
        <w:ind w:right="-141"/>
        <w:rPr>
          <w:i/>
        </w:rPr>
      </w:pPr>
      <w:proofErr w:type="spellStart"/>
      <w:proofErr w:type="gramStart"/>
      <w:r>
        <w:rPr>
          <w:i/>
        </w:rPr>
        <w:t>t</w:t>
      </w:r>
      <w:proofErr w:type="gramEnd"/>
      <w:r w:rsidR="00796DD2" w:rsidRPr="00B72425">
        <w:rPr>
          <w:i/>
        </w:rPr>
        <w:t>_es</w:t>
      </w:r>
      <w:r w:rsidR="00796DD2">
        <w:rPr>
          <w:i/>
        </w:rPr>
        <w:t>_habilitat</w:t>
      </w:r>
      <w:r w:rsidR="00796DD2" w:rsidRPr="00B72425">
        <w:rPr>
          <w:i/>
        </w:rPr>
        <w:t>ion</w:t>
      </w:r>
      <w:r w:rsidR="00796DD2">
        <w:rPr>
          <w:i/>
        </w:rPr>
        <w:t>s</w:t>
      </w:r>
      <w:proofErr w:type="spellEnd"/>
      <w:r w:rsidR="00796DD2">
        <w:rPr>
          <w:i/>
        </w:rPr>
        <w:t> </w:t>
      </w:r>
      <w:r w:rsidR="00796DD2" w:rsidRPr="003D1C30">
        <w:t>: association des droits de lancement et de suivi pour les rôles et les scripts</w:t>
      </w:r>
    </w:p>
    <w:p w14:paraId="02EB378F" w14:textId="77777777" w:rsidR="00796DD2" w:rsidRPr="00463A22" w:rsidRDefault="00796DD2" w:rsidP="00796DD2">
      <w:pPr>
        <w:spacing w:after="0" w:line="240" w:lineRule="auto"/>
      </w:pPr>
    </w:p>
    <w:p w14:paraId="2B73F572" w14:textId="77777777" w:rsidR="002A72FC" w:rsidRDefault="00577438" w:rsidP="00577438">
      <w:pPr>
        <w:spacing w:after="0" w:line="240" w:lineRule="auto"/>
      </w:pPr>
      <w:r w:rsidRPr="00463A22">
        <w:rPr>
          <w:u w:val="single"/>
        </w:rPr>
        <w:t>Symptôme</w:t>
      </w:r>
      <w:r w:rsidR="00A36405">
        <w:t xml:space="preserve"> :  </w:t>
      </w:r>
    </w:p>
    <w:p w14:paraId="44F9A7DC" w14:textId="3958FA3C" w:rsidR="00A36405" w:rsidRDefault="002A72FC" w:rsidP="00577438">
      <w:pPr>
        <w:spacing w:after="0" w:line="240" w:lineRule="auto"/>
      </w:pPr>
      <w:r>
        <w:t>L</w:t>
      </w:r>
      <w:r w:rsidR="00A36405">
        <w:t>e script reste bloqué en cours à l</w:t>
      </w:r>
      <w:r w:rsidR="00932DE9">
        <w:t>'</w:t>
      </w:r>
      <w:r w:rsidR="00A36405">
        <w:t xml:space="preserve">IHM </w:t>
      </w:r>
      <w:r w:rsidR="00085E5B">
        <w:t>Brasil malgré</w:t>
      </w:r>
      <w:r w:rsidR="00A36405">
        <w:t xml:space="preserve"> actualisation de la page</w:t>
      </w:r>
    </w:p>
    <w:p w14:paraId="6A05A809" w14:textId="77777777" w:rsidR="00A36405" w:rsidRDefault="000946A2" w:rsidP="00577438">
      <w:pPr>
        <w:spacing w:after="0" w:line="240" w:lineRule="auto"/>
      </w:pPr>
      <w:r w:rsidRPr="00702AA5">
        <w:rPr>
          <w:noProof/>
          <w:lang w:eastAsia="fr-FR"/>
        </w:rPr>
        <w:drawing>
          <wp:inline distT="0" distB="0" distL="0" distR="0" wp14:anchorId="19723E36" wp14:editId="07777777">
            <wp:extent cx="5762625" cy="3048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BBE3" w14:textId="77777777" w:rsidR="00577438" w:rsidRDefault="00577438" w:rsidP="00577438">
      <w:pPr>
        <w:spacing w:after="0" w:line="240" w:lineRule="auto"/>
        <w:rPr>
          <w:u w:val="single"/>
        </w:rPr>
      </w:pPr>
    </w:p>
    <w:p w14:paraId="1881B16C" w14:textId="77777777" w:rsidR="00A36405" w:rsidRDefault="0071617D" w:rsidP="00577438">
      <w:pPr>
        <w:spacing w:after="0" w:line="240" w:lineRule="auto"/>
      </w:pPr>
      <w:r w:rsidRPr="00463A22">
        <w:rPr>
          <w:u w:val="single"/>
        </w:rPr>
        <w:t>Résolution</w:t>
      </w:r>
      <w:r>
        <w:t> :</w:t>
      </w:r>
    </w:p>
    <w:p w14:paraId="43CB1EF0" w14:textId="596199CC" w:rsidR="00A36405" w:rsidRDefault="00085E5B" w:rsidP="00577438">
      <w:pPr>
        <w:pStyle w:val="Sansinterligne"/>
        <w:numPr>
          <w:ilvl w:val="0"/>
          <w:numId w:val="2"/>
        </w:numPr>
      </w:pPr>
      <w:r>
        <w:t>Rechercher</w:t>
      </w:r>
      <w:r w:rsidR="004C5788">
        <w:t xml:space="preserve"> le script en cours à partir </w:t>
      </w:r>
      <w:r w:rsidR="00577438">
        <w:t>du champ</w:t>
      </w:r>
      <w:proofErr w:type="gramStart"/>
      <w:r w:rsidR="00577438">
        <w:t xml:space="preserve"> «état</w:t>
      </w:r>
      <w:proofErr w:type="gramEnd"/>
      <w:r w:rsidR="00577438">
        <w:t xml:space="preserve">» du script </w:t>
      </w:r>
      <w:r w:rsidR="00C73A30">
        <w:t>(</w:t>
      </w:r>
      <w:r w:rsidR="00C73A30" w:rsidRPr="0006160F">
        <w:t>1= En cours,  2 = En erreur, 3 = Traité</w:t>
      </w:r>
      <w:r w:rsidR="00C73A30">
        <w:t xml:space="preserve">) </w:t>
      </w:r>
      <w:r w:rsidR="00577438">
        <w:t xml:space="preserve">dans </w:t>
      </w:r>
      <w:r w:rsidR="00A36405">
        <w:t xml:space="preserve">table </w:t>
      </w:r>
      <w:proofErr w:type="spellStart"/>
      <w:r w:rsidR="00A36405" w:rsidRPr="00577438">
        <w:rPr>
          <w:i/>
        </w:rPr>
        <w:t>brasil</w:t>
      </w:r>
      <w:proofErr w:type="spellEnd"/>
      <w:r w:rsidR="00FA5F18">
        <w:rPr>
          <w:i/>
        </w:rPr>
        <w:t xml:space="preserve"> </w:t>
      </w:r>
      <w:proofErr w:type="spellStart"/>
      <w:r w:rsidR="00FA5F18">
        <w:rPr>
          <w:i/>
        </w:rPr>
        <w:t>t</w:t>
      </w:r>
      <w:r w:rsidR="00A36405" w:rsidRPr="00577438">
        <w:rPr>
          <w:i/>
        </w:rPr>
        <w:t>_es</w:t>
      </w:r>
      <w:proofErr w:type="spellEnd"/>
      <w:r w:rsidR="00A36405">
        <w:t xml:space="preserve"> </w:t>
      </w:r>
    </w:p>
    <w:p w14:paraId="13B487FE" w14:textId="04540614" w:rsidR="00264E79" w:rsidRPr="00577438" w:rsidRDefault="00264E79" w:rsidP="00577438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577438">
        <w:rPr>
          <w:rFonts w:ascii="Courier New" w:hAnsi="Courier New" w:cs="Courier New"/>
          <w:sz w:val="20"/>
          <w:szCs w:val="20"/>
          <w:lang w:val="en-US"/>
        </w:rPr>
        <w:t xml:space="preserve">select * from </w:t>
      </w:r>
      <w:proofErr w:type="spellStart"/>
      <w:r w:rsidR="000A267F">
        <w:rPr>
          <w:rFonts w:ascii="Courier New" w:hAnsi="Courier New" w:cs="Courier New"/>
          <w:sz w:val="20"/>
          <w:szCs w:val="20"/>
          <w:lang w:val="en-US"/>
        </w:rPr>
        <w:t>t</w:t>
      </w:r>
      <w:r w:rsidRPr="00577438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577438">
        <w:rPr>
          <w:rFonts w:ascii="Courier New" w:hAnsi="Courier New" w:cs="Courier New"/>
          <w:sz w:val="20"/>
          <w:szCs w:val="20"/>
          <w:lang w:val="en-US"/>
        </w:rPr>
        <w:t>es</w:t>
      </w:r>
      <w:proofErr w:type="spellEnd"/>
      <w:r w:rsidRPr="00577438">
        <w:rPr>
          <w:rFonts w:ascii="Courier New" w:hAnsi="Courier New" w:cs="Courier New"/>
          <w:sz w:val="20"/>
          <w:szCs w:val="20"/>
          <w:lang w:val="en-US"/>
        </w:rPr>
        <w:t xml:space="preserve">  where</w:t>
      </w:r>
      <w:proofErr w:type="gramEnd"/>
      <w:r w:rsidRPr="005774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="000A267F">
        <w:rPr>
          <w:rFonts w:ascii="Courier New" w:hAnsi="Courier New" w:cs="Courier New"/>
          <w:sz w:val="20"/>
          <w:szCs w:val="20"/>
          <w:lang w:val="en-US"/>
        </w:rPr>
        <w:t>es_status</w:t>
      </w:r>
      <w:proofErr w:type="spellEnd"/>
      <w:r w:rsidRPr="00577438">
        <w:rPr>
          <w:rFonts w:ascii="Courier New" w:hAnsi="Courier New" w:cs="Courier New"/>
          <w:sz w:val="20"/>
          <w:szCs w:val="20"/>
          <w:lang w:val="en-US"/>
        </w:rPr>
        <w:t>=1</w:t>
      </w:r>
      <w:r w:rsidR="007006E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C8F396" w14:textId="77777777" w:rsidR="00577438" w:rsidRPr="00C73A30" w:rsidRDefault="00577438" w:rsidP="00577438">
      <w:pPr>
        <w:spacing w:after="0" w:line="240" w:lineRule="auto"/>
        <w:rPr>
          <w:rFonts w:cs="Courier New"/>
          <w:lang w:val="en-US"/>
        </w:rPr>
      </w:pPr>
    </w:p>
    <w:p w14:paraId="67E7BC02" w14:textId="06D79F7E" w:rsidR="00350DD7" w:rsidRPr="00350DD7" w:rsidRDefault="00085E5B" w:rsidP="00577438">
      <w:pPr>
        <w:numPr>
          <w:ilvl w:val="0"/>
          <w:numId w:val="2"/>
        </w:numPr>
        <w:spacing w:after="0" w:line="240" w:lineRule="auto"/>
        <w:rPr>
          <w:rFonts w:cs="Courier New"/>
        </w:rPr>
      </w:pPr>
      <w:r>
        <w:rPr>
          <w:rFonts w:cs="Courier New"/>
        </w:rPr>
        <w:t>Récupérer</w:t>
      </w:r>
      <w:r w:rsidR="00350DD7" w:rsidRPr="00350DD7">
        <w:rPr>
          <w:rFonts w:cs="Courier New"/>
        </w:rPr>
        <w:t xml:space="preserve"> la </w:t>
      </w:r>
      <w:r w:rsidR="00577438">
        <w:rPr>
          <w:rFonts w:cs="Courier New"/>
        </w:rPr>
        <w:t>v</w:t>
      </w:r>
      <w:r w:rsidR="00350DD7" w:rsidRPr="00350DD7">
        <w:rPr>
          <w:rFonts w:cs="Courier New"/>
        </w:rPr>
        <w:t xml:space="preserve">aleur du champ id </w:t>
      </w:r>
      <w:r w:rsidR="00C73A30">
        <w:rPr>
          <w:rFonts w:cs="Courier New"/>
        </w:rPr>
        <w:t xml:space="preserve">du script </w:t>
      </w:r>
      <w:r w:rsidR="00350DD7" w:rsidRPr="00350DD7">
        <w:rPr>
          <w:rFonts w:cs="Courier New"/>
        </w:rPr>
        <w:t>puis exécuter la requête suivante :</w:t>
      </w:r>
    </w:p>
    <w:p w14:paraId="78F5DD0C" w14:textId="2679EE88" w:rsidR="00A36405" w:rsidRPr="00577438" w:rsidRDefault="00A36405" w:rsidP="00097C8F">
      <w:pPr>
        <w:spacing w:after="0"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577438">
        <w:rPr>
          <w:rFonts w:ascii="Courier New" w:hAnsi="Courier New" w:cs="Courier New"/>
          <w:sz w:val="20"/>
          <w:szCs w:val="20"/>
          <w:lang w:val="en-US"/>
        </w:rPr>
        <w:t xml:space="preserve">update </w:t>
      </w:r>
      <w:proofErr w:type="spellStart"/>
      <w:r w:rsidR="00E05017">
        <w:rPr>
          <w:rFonts w:ascii="Courier New" w:hAnsi="Courier New" w:cs="Courier New"/>
          <w:sz w:val="20"/>
          <w:szCs w:val="20"/>
          <w:lang w:val="en-US"/>
        </w:rPr>
        <w:t>t</w:t>
      </w:r>
      <w:r w:rsidR="00E05017" w:rsidRPr="00577438">
        <w:rPr>
          <w:rFonts w:ascii="Courier New" w:hAnsi="Courier New" w:cs="Courier New"/>
          <w:sz w:val="20"/>
          <w:szCs w:val="20"/>
          <w:lang w:val="en-US"/>
        </w:rPr>
        <w:t>_es</w:t>
      </w:r>
      <w:proofErr w:type="spellEnd"/>
      <w:r w:rsidR="00E05017" w:rsidRPr="005774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50DD7" w:rsidRPr="00577438">
        <w:rPr>
          <w:rFonts w:ascii="Courier New" w:hAnsi="Courier New" w:cs="Courier New"/>
          <w:sz w:val="20"/>
          <w:szCs w:val="20"/>
          <w:lang w:val="en-US"/>
        </w:rPr>
        <w:t xml:space="preserve">set </w:t>
      </w:r>
      <w:proofErr w:type="spellStart"/>
      <w:r w:rsidR="00350DD7" w:rsidRPr="00577438">
        <w:rPr>
          <w:rFonts w:ascii="Courier New" w:hAnsi="Courier New" w:cs="Courier New"/>
          <w:sz w:val="20"/>
          <w:szCs w:val="20"/>
          <w:lang w:val="en-US"/>
        </w:rPr>
        <w:t>e</w:t>
      </w:r>
      <w:r w:rsidR="00E7281C">
        <w:rPr>
          <w:rFonts w:ascii="Courier New" w:hAnsi="Courier New" w:cs="Courier New"/>
          <w:sz w:val="20"/>
          <w:szCs w:val="20"/>
          <w:lang w:val="en-US"/>
        </w:rPr>
        <w:t>s_stat</w:t>
      </w:r>
      <w:r w:rsidR="007C20FC">
        <w:rPr>
          <w:rFonts w:ascii="Courier New" w:hAnsi="Courier New" w:cs="Courier New"/>
          <w:sz w:val="20"/>
          <w:szCs w:val="20"/>
          <w:lang w:val="en-US"/>
        </w:rPr>
        <w:t>us</w:t>
      </w:r>
      <w:proofErr w:type="spellEnd"/>
      <w:r w:rsidR="00350DD7" w:rsidRPr="00577438">
        <w:rPr>
          <w:rFonts w:ascii="Courier New" w:hAnsi="Courier New" w:cs="Courier New"/>
          <w:sz w:val="20"/>
          <w:szCs w:val="20"/>
          <w:lang w:val="en-US"/>
        </w:rPr>
        <w:t xml:space="preserve">=2 where </w:t>
      </w:r>
      <w:proofErr w:type="spellStart"/>
      <w:r w:rsidR="00E05017">
        <w:rPr>
          <w:rFonts w:ascii="Courier New" w:hAnsi="Courier New" w:cs="Courier New"/>
          <w:sz w:val="20"/>
          <w:szCs w:val="20"/>
          <w:lang w:val="en-US"/>
        </w:rPr>
        <w:t>es_</w:t>
      </w:r>
      <w:r w:rsidR="00350DD7" w:rsidRPr="00577438">
        <w:rPr>
          <w:rFonts w:ascii="Courier New" w:hAnsi="Courier New" w:cs="Courier New"/>
          <w:sz w:val="20"/>
          <w:szCs w:val="20"/>
          <w:lang w:val="en-US"/>
        </w:rPr>
        <w:t>id</w:t>
      </w:r>
      <w:proofErr w:type="spellEnd"/>
      <w:r w:rsidR="00350DD7" w:rsidRPr="00577438">
        <w:rPr>
          <w:rFonts w:ascii="Courier New" w:hAnsi="Courier New" w:cs="Courier New"/>
          <w:sz w:val="20"/>
          <w:szCs w:val="20"/>
          <w:lang w:val="en-US"/>
        </w:rPr>
        <w:t>=</w:t>
      </w:r>
      <w:r w:rsidR="00C73A30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="00C73A30">
        <w:rPr>
          <w:rFonts w:ascii="Courier New" w:hAnsi="Courier New" w:cs="Courier New"/>
          <w:sz w:val="20"/>
          <w:szCs w:val="20"/>
          <w:lang w:val="en-US"/>
        </w:rPr>
        <w:t>id</w:t>
      </w:r>
      <w:r w:rsidR="00932DE9">
        <w:rPr>
          <w:rFonts w:ascii="Courier New" w:hAnsi="Courier New" w:cs="Courier New"/>
          <w:sz w:val="20"/>
          <w:szCs w:val="20"/>
          <w:lang w:val="en-US"/>
        </w:rPr>
        <w:t>_du_</w:t>
      </w:r>
      <w:r w:rsidR="00C73A30">
        <w:rPr>
          <w:rFonts w:ascii="Courier New" w:hAnsi="Courier New" w:cs="Courier New"/>
          <w:sz w:val="20"/>
          <w:szCs w:val="20"/>
          <w:lang w:val="en-US"/>
        </w:rPr>
        <w:t>script</w:t>
      </w:r>
      <w:proofErr w:type="spellEnd"/>
      <w:r w:rsidR="00C73A30">
        <w:rPr>
          <w:rFonts w:ascii="Courier New" w:hAnsi="Courier New" w:cs="Courier New"/>
          <w:sz w:val="20"/>
          <w:szCs w:val="20"/>
          <w:lang w:val="en-US"/>
        </w:rPr>
        <w:t>&gt;</w:t>
      </w:r>
      <w:r w:rsidR="00F25772">
        <w:rPr>
          <w:rFonts w:ascii="Courier New" w:hAnsi="Courier New" w:cs="Courier New"/>
          <w:sz w:val="20"/>
          <w:szCs w:val="20"/>
          <w:lang w:val="en-US"/>
        </w:rPr>
        <w:t xml:space="preserve"> and </w:t>
      </w:r>
      <w:proofErr w:type="spellStart"/>
      <w:r w:rsidR="00E05017">
        <w:rPr>
          <w:rFonts w:ascii="Courier New" w:hAnsi="Courier New" w:cs="Courier New"/>
          <w:sz w:val="20"/>
          <w:szCs w:val="20"/>
          <w:lang w:val="en-US"/>
        </w:rPr>
        <w:t>es_status</w:t>
      </w:r>
      <w:proofErr w:type="spellEnd"/>
      <w:r w:rsidR="00E05017" w:rsidRPr="0057743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F25772" w:rsidRPr="00577438">
        <w:rPr>
          <w:rFonts w:ascii="Courier New" w:hAnsi="Courier New" w:cs="Courier New"/>
          <w:sz w:val="20"/>
          <w:szCs w:val="20"/>
          <w:lang w:val="en-US"/>
        </w:rPr>
        <w:t>=</w:t>
      </w:r>
      <w:proofErr w:type="gramStart"/>
      <w:r w:rsidR="00F25772" w:rsidRPr="00577438">
        <w:rPr>
          <w:rFonts w:ascii="Courier New" w:hAnsi="Courier New" w:cs="Courier New"/>
          <w:sz w:val="20"/>
          <w:szCs w:val="20"/>
          <w:lang w:val="en-US"/>
        </w:rPr>
        <w:t>1</w:t>
      </w:r>
      <w:r w:rsidR="007006ED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72A3D3EC" w14:textId="77777777" w:rsidR="00A36405" w:rsidRDefault="00A36405" w:rsidP="00577438">
      <w:pPr>
        <w:pStyle w:val="Sansinterligne"/>
        <w:rPr>
          <w:b/>
          <w:u w:val="single"/>
          <w:lang w:val="en-US"/>
        </w:rPr>
      </w:pPr>
    </w:p>
    <w:p w14:paraId="631AA239" w14:textId="77777777" w:rsidR="00097C8F" w:rsidRPr="00350DD7" w:rsidRDefault="00097C8F" w:rsidP="00097C8F">
      <w:pPr>
        <w:numPr>
          <w:ilvl w:val="0"/>
          <w:numId w:val="2"/>
        </w:numPr>
        <w:spacing w:after="0" w:line="240" w:lineRule="auto"/>
        <w:rPr>
          <w:rFonts w:cs="Courier New"/>
        </w:rPr>
      </w:pPr>
      <w:r>
        <w:rPr>
          <w:rFonts w:cs="Courier New"/>
        </w:rPr>
        <w:t>Modifier le message par correspondant à l’état par</w:t>
      </w:r>
      <w:r w:rsidRPr="00350DD7">
        <w:rPr>
          <w:rFonts w:cs="Courier New"/>
        </w:rPr>
        <w:t xml:space="preserve"> la requête suivante :</w:t>
      </w:r>
    </w:p>
    <w:p w14:paraId="15194AE8" w14:textId="05E0A3B1" w:rsidR="00097C8F" w:rsidRPr="00E05017" w:rsidRDefault="00097C8F" w:rsidP="00097C8F">
      <w:pPr>
        <w:pStyle w:val="Sansinterligne"/>
        <w:ind w:left="708"/>
        <w:rPr>
          <w:b/>
          <w:u w:val="single"/>
        </w:rPr>
      </w:pPr>
      <w:r w:rsidRPr="00E05017">
        <w:rPr>
          <w:rFonts w:ascii="Courier New" w:hAnsi="Courier New" w:cs="Courier New"/>
          <w:sz w:val="20"/>
          <w:szCs w:val="20"/>
        </w:rPr>
        <w:t xml:space="preserve">update </w:t>
      </w:r>
      <w:proofErr w:type="spellStart"/>
      <w:r w:rsidR="00E05017" w:rsidRPr="00E05017">
        <w:rPr>
          <w:rFonts w:ascii="Courier New" w:hAnsi="Courier New" w:cs="Courier New"/>
          <w:sz w:val="20"/>
          <w:szCs w:val="20"/>
        </w:rPr>
        <w:t>t_es</w:t>
      </w:r>
      <w:proofErr w:type="spellEnd"/>
      <w:r w:rsidRPr="00E05017">
        <w:rPr>
          <w:rFonts w:ascii="Courier New" w:hAnsi="Courier New" w:cs="Courier New"/>
          <w:sz w:val="20"/>
          <w:szCs w:val="20"/>
        </w:rPr>
        <w:t xml:space="preserve"> set </w:t>
      </w:r>
      <w:proofErr w:type="spellStart"/>
      <w:r w:rsidR="00E05017" w:rsidRPr="00E05017">
        <w:rPr>
          <w:rFonts w:ascii="Courier New" w:hAnsi="Courier New" w:cs="Courier New"/>
          <w:sz w:val="20"/>
          <w:szCs w:val="20"/>
        </w:rPr>
        <w:t>es_</w:t>
      </w:r>
      <w:r w:rsidRPr="00E05017">
        <w:rPr>
          <w:rFonts w:ascii="Courier New" w:hAnsi="Courier New" w:cs="Courier New"/>
          <w:sz w:val="20"/>
          <w:szCs w:val="20"/>
        </w:rPr>
        <w:t>message</w:t>
      </w:r>
      <w:proofErr w:type="spellEnd"/>
      <w:r w:rsidRPr="00E05017">
        <w:rPr>
          <w:rFonts w:ascii="Courier New" w:hAnsi="Courier New" w:cs="Courier New"/>
          <w:sz w:val="20"/>
          <w:szCs w:val="20"/>
        </w:rPr>
        <w:t xml:space="preserve"> = 'Reprise </w:t>
      </w:r>
      <w:r w:rsidR="007C20FC">
        <w:rPr>
          <w:rFonts w:ascii="Courier New" w:hAnsi="Courier New" w:cs="Courier New"/>
          <w:sz w:val="20"/>
          <w:szCs w:val="20"/>
        </w:rPr>
        <w:t>N3</w:t>
      </w:r>
      <w:r w:rsidRPr="00E05017">
        <w:rPr>
          <w:rFonts w:ascii="Courier New" w:hAnsi="Courier New" w:cs="Courier New"/>
          <w:sz w:val="20"/>
          <w:szCs w:val="20"/>
        </w:rPr>
        <w:t xml:space="preserve">' </w:t>
      </w:r>
      <w:proofErr w:type="spellStart"/>
      <w:r w:rsidRPr="00E05017">
        <w:rPr>
          <w:rFonts w:ascii="Courier New" w:hAnsi="Courier New" w:cs="Courier New"/>
          <w:sz w:val="20"/>
          <w:szCs w:val="20"/>
        </w:rPr>
        <w:t>where</w:t>
      </w:r>
      <w:proofErr w:type="spellEnd"/>
      <w:r w:rsidRPr="00E0501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05017" w:rsidRPr="00E05017">
        <w:rPr>
          <w:rFonts w:ascii="Courier New" w:hAnsi="Courier New" w:cs="Courier New"/>
          <w:sz w:val="20"/>
          <w:szCs w:val="20"/>
        </w:rPr>
        <w:t>es_</w:t>
      </w:r>
      <w:r w:rsidR="0071073A" w:rsidRPr="00E05017">
        <w:rPr>
          <w:rFonts w:ascii="Courier New" w:hAnsi="Courier New" w:cs="Courier New"/>
          <w:sz w:val="20"/>
          <w:szCs w:val="20"/>
        </w:rPr>
        <w:t>i</w:t>
      </w:r>
      <w:r w:rsidRPr="00E05017">
        <w:rPr>
          <w:rFonts w:ascii="Courier New" w:hAnsi="Courier New" w:cs="Courier New"/>
          <w:sz w:val="20"/>
          <w:szCs w:val="20"/>
        </w:rPr>
        <w:t>d</w:t>
      </w:r>
      <w:proofErr w:type="spellEnd"/>
      <w:r w:rsidRPr="00E05017">
        <w:rPr>
          <w:rFonts w:ascii="Courier New" w:hAnsi="Courier New" w:cs="Courier New"/>
          <w:sz w:val="20"/>
          <w:szCs w:val="20"/>
        </w:rPr>
        <w:t>=&lt;</w:t>
      </w:r>
      <w:proofErr w:type="spellStart"/>
      <w:r w:rsidRPr="00E05017">
        <w:rPr>
          <w:rFonts w:ascii="Courier New" w:hAnsi="Courier New" w:cs="Courier New"/>
          <w:sz w:val="20"/>
          <w:szCs w:val="20"/>
        </w:rPr>
        <w:t>id_du_script</w:t>
      </w:r>
      <w:proofErr w:type="spellEnd"/>
      <w:r w:rsidRPr="00E05017">
        <w:rPr>
          <w:rFonts w:ascii="Courier New" w:hAnsi="Courier New" w:cs="Courier New"/>
          <w:sz w:val="20"/>
          <w:szCs w:val="20"/>
        </w:rPr>
        <w:t>&gt;</w:t>
      </w:r>
      <w:r w:rsidR="007006ED">
        <w:rPr>
          <w:rFonts w:ascii="Courier New" w:hAnsi="Courier New" w:cs="Courier New"/>
          <w:sz w:val="20"/>
          <w:szCs w:val="20"/>
        </w:rPr>
        <w:t> ; </w:t>
      </w:r>
    </w:p>
    <w:p w14:paraId="0D0B940D" w14:textId="77777777" w:rsidR="00D50302" w:rsidRPr="00E05017" w:rsidRDefault="00D50302" w:rsidP="00577438">
      <w:pPr>
        <w:pStyle w:val="Sansinterligne"/>
        <w:rPr>
          <w:b/>
          <w:u w:val="single"/>
        </w:rPr>
      </w:pPr>
    </w:p>
    <w:p w14:paraId="0E27B00A" w14:textId="77777777" w:rsidR="00D50302" w:rsidRPr="00E05017" w:rsidRDefault="00D50302" w:rsidP="00577438">
      <w:pPr>
        <w:pStyle w:val="Sansinterligne"/>
        <w:rPr>
          <w:b/>
          <w:u w:val="single"/>
        </w:rPr>
      </w:pPr>
    </w:p>
    <w:sectPr w:rsidR="00D50302" w:rsidRPr="00E05017" w:rsidSect="003D1385">
      <w:footerReference w:type="even" r:id="rId11"/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D2D6F" w14:textId="77777777" w:rsidR="00382A13" w:rsidRDefault="00382A13" w:rsidP="00382A13">
      <w:pPr>
        <w:spacing w:after="0" w:line="240" w:lineRule="auto"/>
      </w:pPr>
      <w:r>
        <w:separator/>
      </w:r>
    </w:p>
  </w:endnote>
  <w:endnote w:type="continuationSeparator" w:id="0">
    <w:p w14:paraId="0D506FAC" w14:textId="77777777" w:rsidR="00382A13" w:rsidRDefault="00382A13" w:rsidP="00382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D424D" w14:textId="31BC90D6" w:rsidR="00382A13" w:rsidRDefault="00382A1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0D28B3" wp14:editId="12F9AD8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852196908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ABDA69" w14:textId="76E6E55A" w:rsidR="00382A13" w:rsidRPr="00382A13" w:rsidRDefault="00382A13" w:rsidP="00382A13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382A13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D28B3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textbox style="mso-fit-shape-to-text:t" inset="0,0,0,15pt">
                <w:txbxContent>
                  <w:p w14:paraId="57ABDA69" w14:textId="76E6E55A" w:rsidR="00382A13" w:rsidRPr="00382A13" w:rsidRDefault="00382A13" w:rsidP="00382A13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382A13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E96B7" w14:textId="268092C0" w:rsidR="00382A13" w:rsidRDefault="00382A1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8A93DC" wp14:editId="73100E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364225126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62A8C0" w14:textId="3CF08AF8" w:rsidR="00382A13" w:rsidRPr="00382A13" w:rsidRDefault="00382A13" w:rsidP="00382A13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382A13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8A93D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textbox style="mso-fit-shape-to-text:t" inset="0,0,0,15pt">
                <w:txbxContent>
                  <w:p w14:paraId="2D62A8C0" w14:textId="3CF08AF8" w:rsidR="00382A13" w:rsidRPr="00382A13" w:rsidRDefault="00382A13" w:rsidP="00382A13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382A13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23D12" w14:textId="3A5C3D3F" w:rsidR="00382A13" w:rsidRDefault="00382A1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A66749" wp14:editId="37940D7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362906337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8CC93" w14:textId="47BCF872" w:rsidR="00382A13" w:rsidRPr="00382A13" w:rsidRDefault="00382A13" w:rsidP="00382A13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382A13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66749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textbox style="mso-fit-shape-to-text:t" inset="0,0,0,15pt">
                <w:txbxContent>
                  <w:p w14:paraId="55A8CC93" w14:textId="47BCF872" w:rsidR="00382A13" w:rsidRPr="00382A13" w:rsidRDefault="00382A13" w:rsidP="00382A13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382A13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C89EB" w14:textId="77777777" w:rsidR="00382A13" w:rsidRDefault="00382A13" w:rsidP="00382A13">
      <w:pPr>
        <w:spacing w:after="0" w:line="240" w:lineRule="auto"/>
      </w:pPr>
      <w:r>
        <w:separator/>
      </w:r>
    </w:p>
  </w:footnote>
  <w:footnote w:type="continuationSeparator" w:id="0">
    <w:p w14:paraId="16DE92F5" w14:textId="77777777" w:rsidR="00382A13" w:rsidRDefault="00382A13" w:rsidP="00382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F2F41"/>
    <w:multiLevelType w:val="hybridMultilevel"/>
    <w:tmpl w:val="B4CCAD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A107E"/>
    <w:multiLevelType w:val="hybridMultilevel"/>
    <w:tmpl w:val="A5BA7F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550008"/>
    <w:multiLevelType w:val="hybridMultilevel"/>
    <w:tmpl w:val="58F4DF9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506813">
    <w:abstractNumId w:val="1"/>
  </w:num>
  <w:num w:numId="2" w16cid:durableId="154494975">
    <w:abstractNumId w:val="0"/>
  </w:num>
  <w:num w:numId="3" w16cid:durableId="1954558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05"/>
    <w:rsid w:val="000045B5"/>
    <w:rsid w:val="00004CFA"/>
    <w:rsid w:val="00010ADB"/>
    <w:rsid w:val="00015263"/>
    <w:rsid w:val="00027696"/>
    <w:rsid w:val="000360BB"/>
    <w:rsid w:val="000469CF"/>
    <w:rsid w:val="0007073A"/>
    <w:rsid w:val="00075800"/>
    <w:rsid w:val="0008063D"/>
    <w:rsid w:val="00083850"/>
    <w:rsid w:val="00085E5B"/>
    <w:rsid w:val="000874CE"/>
    <w:rsid w:val="0009244A"/>
    <w:rsid w:val="00092940"/>
    <w:rsid w:val="000946A2"/>
    <w:rsid w:val="00097C8F"/>
    <w:rsid w:val="000A267F"/>
    <w:rsid w:val="000A54B1"/>
    <w:rsid w:val="000C1B8F"/>
    <w:rsid w:val="000C2471"/>
    <w:rsid w:val="000D264E"/>
    <w:rsid w:val="000D4F3D"/>
    <w:rsid w:val="000D5061"/>
    <w:rsid w:val="000E1BE2"/>
    <w:rsid w:val="000F4638"/>
    <w:rsid w:val="000F4CF3"/>
    <w:rsid w:val="000F61A8"/>
    <w:rsid w:val="00103013"/>
    <w:rsid w:val="0010595C"/>
    <w:rsid w:val="001078ED"/>
    <w:rsid w:val="00107D80"/>
    <w:rsid w:val="00107DF0"/>
    <w:rsid w:val="001101C4"/>
    <w:rsid w:val="0011741E"/>
    <w:rsid w:val="00117489"/>
    <w:rsid w:val="00125808"/>
    <w:rsid w:val="00125A21"/>
    <w:rsid w:val="00127F81"/>
    <w:rsid w:val="001318A1"/>
    <w:rsid w:val="00133E66"/>
    <w:rsid w:val="0013458D"/>
    <w:rsid w:val="00140DD2"/>
    <w:rsid w:val="00142307"/>
    <w:rsid w:val="001501E0"/>
    <w:rsid w:val="001520E8"/>
    <w:rsid w:val="0015479D"/>
    <w:rsid w:val="001556C8"/>
    <w:rsid w:val="00155ACA"/>
    <w:rsid w:val="00155F30"/>
    <w:rsid w:val="00166D7F"/>
    <w:rsid w:val="0017243F"/>
    <w:rsid w:val="001935F5"/>
    <w:rsid w:val="0019559A"/>
    <w:rsid w:val="001B1096"/>
    <w:rsid w:val="001B3CEA"/>
    <w:rsid w:val="001B41D3"/>
    <w:rsid w:val="001C1461"/>
    <w:rsid w:val="001C4729"/>
    <w:rsid w:val="001D6052"/>
    <w:rsid w:val="001E2105"/>
    <w:rsid w:val="001E3C69"/>
    <w:rsid w:val="001E6201"/>
    <w:rsid w:val="001F2238"/>
    <w:rsid w:val="001F254E"/>
    <w:rsid w:val="001F5F1D"/>
    <w:rsid w:val="001F62B6"/>
    <w:rsid w:val="001F6482"/>
    <w:rsid w:val="001F7345"/>
    <w:rsid w:val="002010B7"/>
    <w:rsid w:val="00211A3F"/>
    <w:rsid w:val="0021583F"/>
    <w:rsid w:val="00215F6A"/>
    <w:rsid w:val="0022064D"/>
    <w:rsid w:val="0023460E"/>
    <w:rsid w:val="0024415C"/>
    <w:rsid w:val="002446EE"/>
    <w:rsid w:val="002525CE"/>
    <w:rsid w:val="002552F3"/>
    <w:rsid w:val="00256E0C"/>
    <w:rsid w:val="002607DA"/>
    <w:rsid w:val="002649E2"/>
    <w:rsid w:val="00264E79"/>
    <w:rsid w:val="00275BFE"/>
    <w:rsid w:val="00275FF3"/>
    <w:rsid w:val="002A1CA8"/>
    <w:rsid w:val="002A37AE"/>
    <w:rsid w:val="002A54CF"/>
    <w:rsid w:val="002A72FC"/>
    <w:rsid w:val="002A7F01"/>
    <w:rsid w:val="002B30BC"/>
    <w:rsid w:val="002B6C26"/>
    <w:rsid w:val="002C1A4D"/>
    <w:rsid w:val="002C46CC"/>
    <w:rsid w:val="002C5BB7"/>
    <w:rsid w:val="002C5C79"/>
    <w:rsid w:val="002D124C"/>
    <w:rsid w:val="002D3EBC"/>
    <w:rsid w:val="002D4A02"/>
    <w:rsid w:val="002D6876"/>
    <w:rsid w:val="002D76E8"/>
    <w:rsid w:val="002E2BA3"/>
    <w:rsid w:val="002E3572"/>
    <w:rsid w:val="002F184E"/>
    <w:rsid w:val="002F3506"/>
    <w:rsid w:val="00300801"/>
    <w:rsid w:val="003037AD"/>
    <w:rsid w:val="003121BB"/>
    <w:rsid w:val="003201BB"/>
    <w:rsid w:val="00330A95"/>
    <w:rsid w:val="003339CA"/>
    <w:rsid w:val="00341C18"/>
    <w:rsid w:val="00347E24"/>
    <w:rsid w:val="00350BE8"/>
    <w:rsid w:val="00350DD7"/>
    <w:rsid w:val="00352E8A"/>
    <w:rsid w:val="0035539F"/>
    <w:rsid w:val="00357E7D"/>
    <w:rsid w:val="00361CC5"/>
    <w:rsid w:val="00364258"/>
    <w:rsid w:val="00372B96"/>
    <w:rsid w:val="00376E14"/>
    <w:rsid w:val="0038032C"/>
    <w:rsid w:val="00381A27"/>
    <w:rsid w:val="0038207B"/>
    <w:rsid w:val="00382A13"/>
    <w:rsid w:val="003834DF"/>
    <w:rsid w:val="00383CE8"/>
    <w:rsid w:val="003865A1"/>
    <w:rsid w:val="00393130"/>
    <w:rsid w:val="003A6216"/>
    <w:rsid w:val="003B1106"/>
    <w:rsid w:val="003B230E"/>
    <w:rsid w:val="003B4749"/>
    <w:rsid w:val="003B48D6"/>
    <w:rsid w:val="003C1E04"/>
    <w:rsid w:val="003C5E94"/>
    <w:rsid w:val="003D1385"/>
    <w:rsid w:val="003D1C30"/>
    <w:rsid w:val="003D2B2A"/>
    <w:rsid w:val="003E2366"/>
    <w:rsid w:val="003E2B35"/>
    <w:rsid w:val="003F0AAD"/>
    <w:rsid w:val="003F183A"/>
    <w:rsid w:val="003F355F"/>
    <w:rsid w:val="003F3B07"/>
    <w:rsid w:val="00400421"/>
    <w:rsid w:val="00410325"/>
    <w:rsid w:val="00414127"/>
    <w:rsid w:val="00415B63"/>
    <w:rsid w:val="0041639D"/>
    <w:rsid w:val="004176F6"/>
    <w:rsid w:val="00423B67"/>
    <w:rsid w:val="00425EB1"/>
    <w:rsid w:val="00427C07"/>
    <w:rsid w:val="004310EC"/>
    <w:rsid w:val="00433B85"/>
    <w:rsid w:val="0045276D"/>
    <w:rsid w:val="004533EC"/>
    <w:rsid w:val="0045352D"/>
    <w:rsid w:val="00456267"/>
    <w:rsid w:val="00456AE6"/>
    <w:rsid w:val="00460A6D"/>
    <w:rsid w:val="00461259"/>
    <w:rsid w:val="00466929"/>
    <w:rsid w:val="00470572"/>
    <w:rsid w:val="00470B18"/>
    <w:rsid w:val="00472202"/>
    <w:rsid w:val="004733EF"/>
    <w:rsid w:val="00474FE0"/>
    <w:rsid w:val="00475408"/>
    <w:rsid w:val="00480B48"/>
    <w:rsid w:val="00480C9A"/>
    <w:rsid w:val="00496216"/>
    <w:rsid w:val="004A0ADE"/>
    <w:rsid w:val="004C0A86"/>
    <w:rsid w:val="004C5788"/>
    <w:rsid w:val="004E3C29"/>
    <w:rsid w:val="004E6E22"/>
    <w:rsid w:val="004F5F48"/>
    <w:rsid w:val="00500DC3"/>
    <w:rsid w:val="0050568D"/>
    <w:rsid w:val="005125DE"/>
    <w:rsid w:val="00517F6F"/>
    <w:rsid w:val="00537EA0"/>
    <w:rsid w:val="00541B64"/>
    <w:rsid w:val="005434EE"/>
    <w:rsid w:val="00545D16"/>
    <w:rsid w:val="00547815"/>
    <w:rsid w:val="005657EF"/>
    <w:rsid w:val="0057271B"/>
    <w:rsid w:val="00577438"/>
    <w:rsid w:val="00582818"/>
    <w:rsid w:val="00591D7E"/>
    <w:rsid w:val="00591E95"/>
    <w:rsid w:val="00596014"/>
    <w:rsid w:val="005B125C"/>
    <w:rsid w:val="005B35B4"/>
    <w:rsid w:val="005C3FDF"/>
    <w:rsid w:val="005D0976"/>
    <w:rsid w:val="005D0C12"/>
    <w:rsid w:val="005D2C00"/>
    <w:rsid w:val="005D4762"/>
    <w:rsid w:val="005E37E9"/>
    <w:rsid w:val="005F21ED"/>
    <w:rsid w:val="00612E46"/>
    <w:rsid w:val="006264BF"/>
    <w:rsid w:val="00630E69"/>
    <w:rsid w:val="006328A4"/>
    <w:rsid w:val="00634571"/>
    <w:rsid w:val="0064169A"/>
    <w:rsid w:val="00641D36"/>
    <w:rsid w:val="00646653"/>
    <w:rsid w:val="00646BF2"/>
    <w:rsid w:val="006574D9"/>
    <w:rsid w:val="00667C4A"/>
    <w:rsid w:val="00671F4B"/>
    <w:rsid w:val="00673EF6"/>
    <w:rsid w:val="00676E64"/>
    <w:rsid w:val="00680F1A"/>
    <w:rsid w:val="00682AD6"/>
    <w:rsid w:val="00691EA8"/>
    <w:rsid w:val="00693CFF"/>
    <w:rsid w:val="006944E1"/>
    <w:rsid w:val="006A2E54"/>
    <w:rsid w:val="006A7D66"/>
    <w:rsid w:val="006B1DA1"/>
    <w:rsid w:val="006B4AA0"/>
    <w:rsid w:val="006C7F6F"/>
    <w:rsid w:val="006D4A14"/>
    <w:rsid w:val="006E333A"/>
    <w:rsid w:val="006E71FD"/>
    <w:rsid w:val="006F4AE6"/>
    <w:rsid w:val="007006ED"/>
    <w:rsid w:val="00705290"/>
    <w:rsid w:val="0071073A"/>
    <w:rsid w:val="0071617D"/>
    <w:rsid w:val="00730510"/>
    <w:rsid w:val="007312A4"/>
    <w:rsid w:val="00731BA3"/>
    <w:rsid w:val="007333D8"/>
    <w:rsid w:val="007370BB"/>
    <w:rsid w:val="00753714"/>
    <w:rsid w:val="007544BD"/>
    <w:rsid w:val="007730D6"/>
    <w:rsid w:val="00775561"/>
    <w:rsid w:val="00776CFC"/>
    <w:rsid w:val="007805BA"/>
    <w:rsid w:val="0078355A"/>
    <w:rsid w:val="007859E3"/>
    <w:rsid w:val="00796DD2"/>
    <w:rsid w:val="007A2D60"/>
    <w:rsid w:val="007A39C4"/>
    <w:rsid w:val="007B0F99"/>
    <w:rsid w:val="007B1E32"/>
    <w:rsid w:val="007B5A83"/>
    <w:rsid w:val="007C20FC"/>
    <w:rsid w:val="007C7F3B"/>
    <w:rsid w:val="007D0BFE"/>
    <w:rsid w:val="007D6FE4"/>
    <w:rsid w:val="007E1BF9"/>
    <w:rsid w:val="007E2535"/>
    <w:rsid w:val="007E6C3C"/>
    <w:rsid w:val="007E6D3E"/>
    <w:rsid w:val="007E6F3E"/>
    <w:rsid w:val="007F5DB9"/>
    <w:rsid w:val="00810AD9"/>
    <w:rsid w:val="008118C7"/>
    <w:rsid w:val="00812292"/>
    <w:rsid w:val="00820393"/>
    <w:rsid w:val="00824195"/>
    <w:rsid w:val="00833657"/>
    <w:rsid w:val="00836034"/>
    <w:rsid w:val="0083745D"/>
    <w:rsid w:val="0084076F"/>
    <w:rsid w:val="00842F29"/>
    <w:rsid w:val="008460B9"/>
    <w:rsid w:val="008468B1"/>
    <w:rsid w:val="008513E0"/>
    <w:rsid w:val="00853654"/>
    <w:rsid w:val="008537D2"/>
    <w:rsid w:val="008615FB"/>
    <w:rsid w:val="00871479"/>
    <w:rsid w:val="00871488"/>
    <w:rsid w:val="008725A2"/>
    <w:rsid w:val="00873AC5"/>
    <w:rsid w:val="00887E8F"/>
    <w:rsid w:val="008A1E3E"/>
    <w:rsid w:val="008A6546"/>
    <w:rsid w:val="008C0FA6"/>
    <w:rsid w:val="008C7E20"/>
    <w:rsid w:val="008D0553"/>
    <w:rsid w:val="008D246C"/>
    <w:rsid w:val="008D46C2"/>
    <w:rsid w:val="008D5462"/>
    <w:rsid w:val="008E3A34"/>
    <w:rsid w:val="008E7D08"/>
    <w:rsid w:val="008F7D7A"/>
    <w:rsid w:val="009027D1"/>
    <w:rsid w:val="00907A49"/>
    <w:rsid w:val="009170C1"/>
    <w:rsid w:val="00917F1A"/>
    <w:rsid w:val="00920296"/>
    <w:rsid w:val="00922038"/>
    <w:rsid w:val="00926583"/>
    <w:rsid w:val="009315AB"/>
    <w:rsid w:val="00932DE9"/>
    <w:rsid w:val="0093616C"/>
    <w:rsid w:val="0093768A"/>
    <w:rsid w:val="00940CF2"/>
    <w:rsid w:val="00942CFA"/>
    <w:rsid w:val="00946A48"/>
    <w:rsid w:val="00951303"/>
    <w:rsid w:val="00962FB4"/>
    <w:rsid w:val="00966B9A"/>
    <w:rsid w:val="00967DA8"/>
    <w:rsid w:val="00975DD5"/>
    <w:rsid w:val="009800D6"/>
    <w:rsid w:val="00981E51"/>
    <w:rsid w:val="00984F62"/>
    <w:rsid w:val="00987A3A"/>
    <w:rsid w:val="009932B4"/>
    <w:rsid w:val="009A02B0"/>
    <w:rsid w:val="009B130B"/>
    <w:rsid w:val="009B54C6"/>
    <w:rsid w:val="009B5830"/>
    <w:rsid w:val="009C44AE"/>
    <w:rsid w:val="009C62A5"/>
    <w:rsid w:val="009C6C03"/>
    <w:rsid w:val="009D119E"/>
    <w:rsid w:val="009D5069"/>
    <w:rsid w:val="009E38A5"/>
    <w:rsid w:val="00A06236"/>
    <w:rsid w:val="00A111BB"/>
    <w:rsid w:val="00A209B1"/>
    <w:rsid w:val="00A241F7"/>
    <w:rsid w:val="00A25524"/>
    <w:rsid w:val="00A2585D"/>
    <w:rsid w:val="00A34544"/>
    <w:rsid w:val="00A36405"/>
    <w:rsid w:val="00A37281"/>
    <w:rsid w:val="00A43979"/>
    <w:rsid w:val="00A45815"/>
    <w:rsid w:val="00A471A6"/>
    <w:rsid w:val="00A474A1"/>
    <w:rsid w:val="00A56A15"/>
    <w:rsid w:val="00A606FC"/>
    <w:rsid w:val="00A64F07"/>
    <w:rsid w:val="00A674F8"/>
    <w:rsid w:val="00A7166B"/>
    <w:rsid w:val="00A73005"/>
    <w:rsid w:val="00A878F4"/>
    <w:rsid w:val="00A93D65"/>
    <w:rsid w:val="00A9581E"/>
    <w:rsid w:val="00AA561E"/>
    <w:rsid w:val="00AB72E2"/>
    <w:rsid w:val="00AC068B"/>
    <w:rsid w:val="00AC2C51"/>
    <w:rsid w:val="00AC6C6B"/>
    <w:rsid w:val="00AD27D9"/>
    <w:rsid w:val="00AE09D4"/>
    <w:rsid w:val="00AF0185"/>
    <w:rsid w:val="00B00A16"/>
    <w:rsid w:val="00B03A63"/>
    <w:rsid w:val="00B2062E"/>
    <w:rsid w:val="00B23A01"/>
    <w:rsid w:val="00B3236D"/>
    <w:rsid w:val="00B428F9"/>
    <w:rsid w:val="00B508E5"/>
    <w:rsid w:val="00B55570"/>
    <w:rsid w:val="00B57E4E"/>
    <w:rsid w:val="00B66326"/>
    <w:rsid w:val="00B83A56"/>
    <w:rsid w:val="00B903D7"/>
    <w:rsid w:val="00B9599E"/>
    <w:rsid w:val="00B977F3"/>
    <w:rsid w:val="00BA134B"/>
    <w:rsid w:val="00BA7838"/>
    <w:rsid w:val="00BB7900"/>
    <w:rsid w:val="00BC264C"/>
    <w:rsid w:val="00BC2F97"/>
    <w:rsid w:val="00BC5022"/>
    <w:rsid w:val="00BD2235"/>
    <w:rsid w:val="00BE59CB"/>
    <w:rsid w:val="00BE6B07"/>
    <w:rsid w:val="00BF10A2"/>
    <w:rsid w:val="00BF1685"/>
    <w:rsid w:val="00BF5975"/>
    <w:rsid w:val="00C01DA1"/>
    <w:rsid w:val="00C03344"/>
    <w:rsid w:val="00C07D8B"/>
    <w:rsid w:val="00C1390E"/>
    <w:rsid w:val="00C2088F"/>
    <w:rsid w:val="00C275E4"/>
    <w:rsid w:val="00C30338"/>
    <w:rsid w:val="00C426AC"/>
    <w:rsid w:val="00C42E28"/>
    <w:rsid w:val="00C43316"/>
    <w:rsid w:val="00C55E0F"/>
    <w:rsid w:val="00C65732"/>
    <w:rsid w:val="00C73A30"/>
    <w:rsid w:val="00C74A59"/>
    <w:rsid w:val="00C76BC1"/>
    <w:rsid w:val="00C77407"/>
    <w:rsid w:val="00C80A8D"/>
    <w:rsid w:val="00C840C1"/>
    <w:rsid w:val="00C874D8"/>
    <w:rsid w:val="00C90ECB"/>
    <w:rsid w:val="00CA2590"/>
    <w:rsid w:val="00CA381D"/>
    <w:rsid w:val="00CA46A5"/>
    <w:rsid w:val="00CA7314"/>
    <w:rsid w:val="00CA7DF3"/>
    <w:rsid w:val="00CA7FD7"/>
    <w:rsid w:val="00CC1AF2"/>
    <w:rsid w:val="00CE6483"/>
    <w:rsid w:val="00CF1649"/>
    <w:rsid w:val="00CF1AFA"/>
    <w:rsid w:val="00CF520D"/>
    <w:rsid w:val="00D02746"/>
    <w:rsid w:val="00D02AD4"/>
    <w:rsid w:val="00D117E2"/>
    <w:rsid w:val="00D11BD9"/>
    <w:rsid w:val="00D20DF1"/>
    <w:rsid w:val="00D23470"/>
    <w:rsid w:val="00D325A0"/>
    <w:rsid w:val="00D43E2A"/>
    <w:rsid w:val="00D50302"/>
    <w:rsid w:val="00D50EB1"/>
    <w:rsid w:val="00D635B8"/>
    <w:rsid w:val="00D64AA6"/>
    <w:rsid w:val="00D74909"/>
    <w:rsid w:val="00D76B7C"/>
    <w:rsid w:val="00D81948"/>
    <w:rsid w:val="00D82982"/>
    <w:rsid w:val="00D85685"/>
    <w:rsid w:val="00D923A0"/>
    <w:rsid w:val="00D9685B"/>
    <w:rsid w:val="00DA70A0"/>
    <w:rsid w:val="00DB0511"/>
    <w:rsid w:val="00DB5EB6"/>
    <w:rsid w:val="00DC18CA"/>
    <w:rsid w:val="00DC2715"/>
    <w:rsid w:val="00DE6C87"/>
    <w:rsid w:val="00E0387A"/>
    <w:rsid w:val="00E04024"/>
    <w:rsid w:val="00E05017"/>
    <w:rsid w:val="00E060C6"/>
    <w:rsid w:val="00E12FA2"/>
    <w:rsid w:val="00E2436A"/>
    <w:rsid w:val="00E456AF"/>
    <w:rsid w:val="00E53CD3"/>
    <w:rsid w:val="00E56DD2"/>
    <w:rsid w:val="00E63185"/>
    <w:rsid w:val="00E7281C"/>
    <w:rsid w:val="00E732B4"/>
    <w:rsid w:val="00E74ECB"/>
    <w:rsid w:val="00E826C2"/>
    <w:rsid w:val="00E8482E"/>
    <w:rsid w:val="00EA07D8"/>
    <w:rsid w:val="00EA54A7"/>
    <w:rsid w:val="00EB0062"/>
    <w:rsid w:val="00EB2924"/>
    <w:rsid w:val="00EB444B"/>
    <w:rsid w:val="00EB6EA8"/>
    <w:rsid w:val="00EC4BC7"/>
    <w:rsid w:val="00EC4D8C"/>
    <w:rsid w:val="00ED2AEC"/>
    <w:rsid w:val="00ED3A06"/>
    <w:rsid w:val="00ED4223"/>
    <w:rsid w:val="00ED7662"/>
    <w:rsid w:val="00EE7805"/>
    <w:rsid w:val="00EF09DE"/>
    <w:rsid w:val="00F024C9"/>
    <w:rsid w:val="00F03B59"/>
    <w:rsid w:val="00F0644E"/>
    <w:rsid w:val="00F119A6"/>
    <w:rsid w:val="00F23D9E"/>
    <w:rsid w:val="00F25772"/>
    <w:rsid w:val="00F34D64"/>
    <w:rsid w:val="00F51F22"/>
    <w:rsid w:val="00F5296D"/>
    <w:rsid w:val="00F53E65"/>
    <w:rsid w:val="00F54F2C"/>
    <w:rsid w:val="00F558AF"/>
    <w:rsid w:val="00F57C75"/>
    <w:rsid w:val="00F632E6"/>
    <w:rsid w:val="00F74C71"/>
    <w:rsid w:val="00F751A4"/>
    <w:rsid w:val="00F8395C"/>
    <w:rsid w:val="00F83F54"/>
    <w:rsid w:val="00F86472"/>
    <w:rsid w:val="00FA2C99"/>
    <w:rsid w:val="00FA34AE"/>
    <w:rsid w:val="00FA49F3"/>
    <w:rsid w:val="00FA561B"/>
    <w:rsid w:val="00FA5E44"/>
    <w:rsid w:val="00FA5F18"/>
    <w:rsid w:val="00FB327A"/>
    <w:rsid w:val="00FB3F5E"/>
    <w:rsid w:val="00FB5C76"/>
    <w:rsid w:val="00FB7552"/>
    <w:rsid w:val="00FD03E5"/>
    <w:rsid w:val="00FD3D2F"/>
    <w:rsid w:val="00FD5E53"/>
    <w:rsid w:val="00FE39AD"/>
    <w:rsid w:val="00FE5FC9"/>
    <w:rsid w:val="00FF0CD4"/>
    <w:rsid w:val="3AB2AF5D"/>
    <w:rsid w:val="62CE8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0BBC3"/>
  <w15:chartTrackingRefBased/>
  <w15:docId w15:val="{A0980508-4546-4A43-A547-309F81E7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405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36405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3640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uiPriority w:val="99"/>
    <w:semiHidden/>
    <w:rsid w:val="00A36405"/>
    <w:rPr>
      <w:rFonts w:ascii="Tahoma" w:eastAsia="Calibri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382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2A1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476007-F4C5-43E8-8668-44F3D0FE42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304610-C4DA-4668-8F81-47098FF9044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23E74FDF-9332-459D-A91A-C41D8933E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196</Words>
  <Characters>1084</Characters>
  <Application>Microsoft Office Word</Application>
  <DocSecurity>0</DocSecurity>
  <Lines>9</Lines>
  <Paragraphs>2</Paragraphs>
  <ScaleCrop>false</ScaleCrop>
  <Company>ORANGE Group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WALCKIERS Ingrid Ext DTSI/SI</cp:lastModifiedBy>
  <cp:revision>21</cp:revision>
  <dcterms:created xsi:type="dcterms:W3CDTF">2024-08-15T08:30:00Z</dcterms:created>
  <dcterms:modified xsi:type="dcterms:W3CDTF">2024-09-16T12:58:00Z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GERALDINE CORTIAL SILVESTRE</vt:lpwstr>
  </property>
  <property fmtid="{D5CDD505-2E9C-101B-9397-08002B2CF9AE}" pid="4" name="Order">
    <vt:lpwstr>485400.000000000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GERALDINE CORTIAL SILVESTRE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TriggerFlowInfo">
    <vt:lpwstr/>
  </property>
  <property fmtid="{D5CDD505-2E9C-101B-9397-08002B2CF9AE}" pid="11" name="ContentTypeId">
    <vt:lpwstr>0x010100AE75B31F235A544AAE5C7A23E529F9C1</vt:lpwstr>
  </property>
  <property fmtid="{D5CDD505-2E9C-101B-9397-08002B2CF9AE}" pid="12" name="MediaLengthInSeconds">
    <vt:lpwstr/>
  </property>
  <property fmtid="{D5CDD505-2E9C-101B-9397-08002B2CF9AE}" pid="13" name="ClassificationContentMarkingFooterShapeIds">
    <vt:lpwstr>15a182e1,6e66482c,51506c66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