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950097" w14:textId="0554D93A" w:rsidR="008E0085" w:rsidRDefault="009E52E3">
      <w:pPr>
        <w:rPr>
          <w:sz w:val="28"/>
          <w:szCs w:val="28"/>
          <w:lang w:val="en-US"/>
        </w:rPr>
      </w:pPr>
      <w:r w:rsidRPr="009E52E3">
        <w:rPr>
          <w:sz w:val="28"/>
          <w:szCs w:val="28"/>
          <w:lang w:val="en-US"/>
        </w:rPr>
        <w:t>Module 3 (testing on live application)</w:t>
      </w:r>
    </w:p>
    <w:p w14:paraId="1BCD231A" w14:textId="77777777" w:rsidR="009E52E3" w:rsidRDefault="009E52E3">
      <w:pPr>
        <w:rPr>
          <w:sz w:val="28"/>
          <w:szCs w:val="28"/>
          <w:lang w:val="en-US"/>
        </w:rPr>
      </w:pPr>
    </w:p>
    <w:p w14:paraId="6CE15D6F" w14:textId="2C4885A3" w:rsidR="009E52E3" w:rsidRDefault="009E52E3" w:rsidP="009E52E3">
      <w:pPr>
        <w:rPr>
          <w:lang w:val="en-US"/>
        </w:rPr>
      </w:pPr>
      <w:r>
        <w:rPr>
          <w:lang w:val="en-US"/>
        </w:rPr>
        <w:t>1)what is RDBMS</w:t>
      </w:r>
    </w:p>
    <w:p w14:paraId="7B0C95FE" w14:textId="7A0EFA5A" w:rsidR="00397D16" w:rsidRDefault="00BD37E2" w:rsidP="00397D16">
      <w:pPr>
        <w:pStyle w:val="ListParagraph"/>
        <w:numPr>
          <w:ilvl w:val="0"/>
          <w:numId w:val="2"/>
        </w:numPr>
        <w:rPr>
          <w:lang w:val="en-US"/>
        </w:rPr>
      </w:pPr>
      <w:r>
        <w:rPr>
          <w:lang w:val="en-US"/>
        </w:rPr>
        <w:t>Relational database management system in the context refers to using a relational database system to manage and store test data, test cases, test results, and other testing related information</w:t>
      </w:r>
    </w:p>
    <w:p w14:paraId="56366E51" w14:textId="77777777" w:rsidR="00BD37E2" w:rsidRPr="00397D16" w:rsidRDefault="00BD37E2" w:rsidP="00BD37E2">
      <w:pPr>
        <w:pStyle w:val="ListParagraph"/>
        <w:rPr>
          <w:lang w:val="en-US"/>
        </w:rPr>
      </w:pPr>
    </w:p>
    <w:p w14:paraId="08EF1227" w14:textId="73F6166C" w:rsidR="009E52E3" w:rsidRDefault="009E52E3" w:rsidP="009E52E3">
      <w:pPr>
        <w:rPr>
          <w:lang w:val="en-US"/>
        </w:rPr>
      </w:pPr>
      <w:r>
        <w:rPr>
          <w:lang w:val="en-US"/>
        </w:rPr>
        <w:t>2)</w:t>
      </w:r>
      <w:r w:rsidR="00ED2375">
        <w:rPr>
          <w:lang w:val="en-US"/>
        </w:rPr>
        <w:t>what is SQL</w:t>
      </w:r>
    </w:p>
    <w:p w14:paraId="1BFAFBAC" w14:textId="6FBBB6BB" w:rsidR="00BD37E2" w:rsidRPr="00BD37E2" w:rsidRDefault="00BD37E2" w:rsidP="00BD37E2">
      <w:pPr>
        <w:pStyle w:val="ListParagraph"/>
        <w:numPr>
          <w:ilvl w:val="0"/>
          <w:numId w:val="2"/>
        </w:numPr>
        <w:rPr>
          <w:lang w:val="en-US"/>
        </w:rPr>
      </w:pPr>
      <w:r>
        <w:rPr>
          <w:lang w:val="en-US"/>
        </w:rPr>
        <w:t xml:space="preserve">Structured query language </w:t>
      </w:r>
      <w:r w:rsidR="00DC7A8C">
        <w:rPr>
          <w:lang w:val="en-US"/>
        </w:rPr>
        <w:t xml:space="preserve">which is a computer language for storing, manipulating and retrieving data stored in relational database   </w:t>
      </w:r>
    </w:p>
    <w:p w14:paraId="1A0490E1" w14:textId="77777777" w:rsidR="00BD37E2" w:rsidRDefault="00BD37E2" w:rsidP="009E52E3">
      <w:pPr>
        <w:rPr>
          <w:lang w:val="en-US"/>
        </w:rPr>
      </w:pPr>
    </w:p>
    <w:p w14:paraId="6E469216" w14:textId="1837C40A" w:rsidR="00ED2375" w:rsidRDefault="00ED2375" w:rsidP="009E52E3">
      <w:pPr>
        <w:rPr>
          <w:lang w:val="en-US"/>
        </w:rPr>
      </w:pPr>
      <w:r>
        <w:rPr>
          <w:lang w:val="en-US"/>
        </w:rPr>
        <w:t>3)write SQL Commands</w:t>
      </w:r>
    </w:p>
    <w:p w14:paraId="144AA474" w14:textId="51AB4D74" w:rsidR="00BD37E2" w:rsidRDefault="009627CD" w:rsidP="00BD37E2">
      <w:pPr>
        <w:pStyle w:val="ListParagraph"/>
        <w:numPr>
          <w:ilvl w:val="0"/>
          <w:numId w:val="2"/>
        </w:numPr>
        <w:rPr>
          <w:lang w:val="en-US"/>
        </w:rPr>
      </w:pPr>
      <w:r>
        <w:rPr>
          <w:lang w:val="en-US"/>
        </w:rPr>
        <w:t>DDL- data definition language</w:t>
      </w:r>
    </w:p>
    <w:p w14:paraId="7FD1CA1D" w14:textId="0C0B5D35" w:rsidR="009627CD" w:rsidRDefault="009627CD" w:rsidP="00BD37E2">
      <w:pPr>
        <w:pStyle w:val="ListParagraph"/>
        <w:numPr>
          <w:ilvl w:val="0"/>
          <w:numId w:val="2"/>
        </w:numPr>
        <w:rPr>
          <w:lang w:val="en-US"/>
        </w:rPr>
      </w:pPr>
      <w:r>
        <w:rPr>
          <w:lang w:val="en-US"/>
        </w:rPr>
        <w:t>DML- data manipulation language</w:t>
      </w:r>
    </w:p>
    <w:p w14:paraId="3E0E2B2D" w14:textId="57482AB3" w:rsidR="009627CD" w:rsidRDefault="009627CD" w:rsidP="00BD37E2">
      <w:pPr>
        <w:pStyle w:val="ListParagraph"/>
        <w:numPr>
          <w:ilvl w:val="0"/>
          <w:numId w:val="2"/>
        </w:numPr>
        <w:rPr>
          <w:lang w:val="en-US"/>
        </w:rPr>
      </w:pPr>
      <w:r>
        <w:rPr>
          <w:lang w:val="en-US"/>
        </w:rPr>
        <w:t>DCL- data control language</w:t>
      </w:r>
    </w:p>
    <w:p w14:paraId="004C1204" w14:textId="242B57C7" w:rsidR="009627CD" w:rsidRPr="00BD37E2" w:rsidRDefault="009627CD" w:rsidP="00BD37E2">
      <w:pPr>
        <w:pStyle w:val="ListParagraph"/>
        <w:numPr>
          <w:ilvl w:val="0"/>
          <w:numId w:val="2"/>
        </w:numPr>
        <w:rPr>
          <w:lang w:val="en-US"/>
        </w:rPr>
      </w:pPr>
      <w:r>
        <w:rPr>
          <w:lang w:val="en-US"/>
        </w:rPr>
        <w:t>DQL- data query language</w:t>
      </w:r>
    </w:p>
    <w:p w14:paraId="3650D7FF" w14:textId="29B7584C" w:rsidR="00ED2375" w:rsidRDefault="00ED2375" w:rsidP="009E52E3">
      <w:pPr>
        <w:rPr>
          <w:lang w:val="en-US"/>
        </w:rPr>
      </w:pPr>
      <w:r>
        <w:rPr>
          <w:lang w:val="en-US"/>
        </w:rPr>
        <w:t>4)what is join?</w:t>
      </w:r>
    </w:p>
    <w:p w14:paraId="0363C7D5" w14:textId="0BA2FFB2" w:rsidR="00DC7A8C" w:rsidRPr="00DC7A8C" w:rsidRDefault="00DC7A8C" w:rsidP="00DC7A8C">
      <w:pPr>
        <w:pStyle w:val="ListParagraph"/>
        <w:numPr>
          <w:ilvl w:val="0"/>
          <w:numId w:val="2"/>
        </w:numPr>
        <w:rPr>
          <w:lang w:val="en-US"/>
        </w:rPr>
      </w:pPr>
      <w:r w:rsidRPr="00DC7A8C">
        <w:t>Join</w:t>
      </w:r>
      <w:r>
        <w:t xml:space="preserve"> is </w:t>
      </w:r>
      <w:r w:rsidRPr="00DC7A8C">
        <w:t xml:space="preserve">typically </w:t>
      </w:r>
      <w:r>
        <w:t>R</w:t>
      </w:r>
      <w:r w:rsidRPr="00DC7A8C">
        <w:t>efers to the process of executing test cases or scripts against a particular software build or version. When a tester joins a testing cycle, it means they start executing predefined test cases to verify the functionality, performance, security, or other aspects of the software.</w:t>
      </w:r>
    </w:p>
    <w:p w14:paraId="4DFAF013" w14:textId="539BB04C" w:rsidR="00ED2375" w:rsidRDefault="00ED2375" w:rsidP="009E52E3">
      <w:pPr>
        <w:rPr>
          <w:lang w:val="en-US"/>
        </w:rPr>
      </w:pPr>
      <w:r>
        <w:rPr>
          <w:lang w:val="en-US"/>
        </w:rPr>
        <w:t>5)write type of jo</w:t>
      </w:r>
      <w:r w:rsidR="00397D16">
        <w:rPr>
          <w:lang w:val="en-US"/>
        </w:rPr>
        <w:t>ins</w:t>
      </w:r>
    </w:p>
    <w:p w14:paraId="09EBD89E" w14:textId="07CD53A8" w:rsidR="00DC7A8C" w:rsidRDefault="009B41CC" w:rsidP="00DC7A8C">
      <w:pPr>
        <w:pStyle w:val="ListParagraph"/>
        <w:numPr>
          <w:ilvl w:val="0"/>
          <w:numId w:val="2"/>
        </w:numPr>
        <w:rPr>
          <w:lang w:val="en-US"/>
        </w:rPr>
      </w:pPr>
      <w:r>
        <w:rPr>
          <w:lang w:val="en-US"/>
        </w:rPr>
        <w:t>1. Inner join</w:t>
      </w:r>
    </w:p>
    <w:p w14:paraId="3AD67571" w14:textId="2FE6EA3D" w:rsidR="009B41CC" w:rsidRDefault="009B41CC" w:rsidP="009B41CC">
      <w:pPr>
        <w:pStyle w:val="ListParagraph"/>
        <w:rPr>
          <w:lang w:val="en-US"/>
        </w:rPr>
      </w:pPr>
      <w:r>
        <w:rPr>
          <w:lang w:val="en-US"/>
        </w:rPr>
        <w:t>2. left join</w:t>
      </w:r>
    </w:p>
    <w:p w14:paraId="633B0CC1" w14:textId="0849E7C2" w:rsidR="009B41CC" w:rsidRDefault="009B41CC" w:rsidP="009B41CC">
      <w:pPr>
        <w:pStyle w:val="ListParagraph"/>
        <w:rPr>
          <w:lang w:val="en-US"/>
        </w:rPr>
      </w:pPr>
      <w:r>
        <w:rPr>
          <w:lang w:val="en-US"/>
        </w:rPr>
        <w:t>3. right join</w:t>
      </w:r>
    </w:p>
    <w:p w14:paraId="149DFB4E" w14:textId="141A4B44" w:rsidR="009B41CC" w:rsidRDefault="009B41CC" w:rsidP="009B41CC">
      <w:pPr>
        <w:pStyle w:val="ListParagraph"/>
        <w:rPr>
          <w:lang w:val="en-US"/>
        </w:rPr>
      </w:pPr>
      <w:r>
        <w:rPr>
          <w:lang w:val="en-US"/>
        </w:rPr>
        <w:t>4. full join</w:t>
      </w:r>
    </w:p>
    <w:p w14:paraId="7F06EFF7" w14:textId="77777777" w:rsidR="009B41CC" w:rsidRPr="00DC7A8C" w:rsidRDefault="009B41CC" w:rsidP="009B41CC">
      <w:pPr>
        <w:pStyle w:val="ListParagraph"/>
        <w:rPr>
          <w:lang w:val="en-US"/>
        </w:rPr>
      </w:pPr>
    </w:p>
    <w:p w14:paraId="4EB7F249" w14:textId="582E33B6" w:rsidR="00397D16" w:rsidRDefault="00397D16" w:rsidP="009E52E3">
      <w:pPr>
        <w:rPr>
          <w:lang w:val="en-US"/>
        </w:rPr>
      </w:pPr>
      <w:r>
        <w:rPr>
          <w:lang w:val="en-US"/>
        </w:rPr>
        <w:t>6)How Many Constraint and describes it self</w:t>
      </w:r>
    </w:p>
    <w:p w14:paraId="157B9785" w14:textId="5A676D67" w:rsidR="009B41CC" w:rsidRDefault="00765D6B" w:rsidP="009B41CC">
      <w:pPr>
        <w:pStyle w:val="ListParagraph"/>
        <w:numPr>
          <w:ilvl w:val="0"/>
          <w:numId w:val="2"/>
        </w:numPr>
        <w:rPr>
          <w:lang w:val="en-US"/>
        </w:rPr>
      </w:pPr>
      <w:r>
        <w:rPr>
          <w:lang w:val="en-US"/>
        </w:rPr>
        <w:t xml:space="preserve">1) Not null constraint: NOT NULL constraint </w:t>
      </w:r>
      <w:r w:rsidR="00CA24B9">
        <w:rPr>
          <w:lang w:val="en-US"/>
        </w:rPr>
        <w:t>P</w:t>
      </w:r>
      <w:r>
        <w:rPr>
          <w:lang w:val="en-US"/>
        </w:rPr>
        <w:t>revent null values from being entered into a column</w:t>
      </w:r>
    </w:p>
    <w:p w14:paraId="7EA62D4A" w14:textId="77777777" w:rsidR="00765D6B" w:rsidRDefault="00765D6B" w:rsidP="00765D6B">
      <w:pPr>
        <w:pStyle w:val="ListParagraph"/>
        <w:rPr>
          <w:lang w:val="en-US"/>
        </w:rPr>
      </w:pPr>
    </w:p>
    <w:p w14:paraId="13D36F0D" w14:textId="418DB092" w:rsidR="00765D6B" w:rsidRDefault="00765D6B" w:rsidP="00765D6B">
      <w:pPr>
        <w:pStyle w:val="ListParagraph"/>
        <w:rPr>
          <w:lang w:val="en-US"/>
        </w:rPr>
      </w:pPr>
      <w:r>
        <w:rPr>
          <w:lang w:val="en-US"/>
        </w:rPr>
        <w:t>2) unique constraint: a unique constraint is a rule that forbids duplicate values in one or more columns within a table</w:t>
      </w:r>
    </w:p>
    <w:p w14:paraId="39B044F2" w14:textId="77777777" w:rsidR="00765D6B" w:rsidRDefault="00765D6B" w:rsidP="00765D6B">
      <w:pPr>
        <w:pStyle w:val="ListParagraph"/>
        <w:rPr>
          <w:lang w:val="en-US"/>
        </w:rPr>
      </w:pPr>
    </w:p>
    <w:p w14:paraId="6F2253B5" w14:textId="05B643FD" w:rsidR="00765D6B" w:rsidRDefault="00765D6B" w:rsidP="00765D6B">
      <w:pPr>
        <w:pStyle w:val="ListParagraph"/>
        <w:rPr>
          <w:lang w:val="en-US"/>
        </w:rPr>
      </w:pPr>
      <w:r>
        <w:rPr>
          <w:lang w:val="en-US"/>
        </w:rPr>
        <w:t>3) primary key constraint: a primary key constraint is a column or combination of columns that has the same properties as a unique constraint</w:t>
      </w:r>
    </w:p>
    <w:p w14:paraId="0AB150DF" w14:textId="77777777" w:rsidR="00765D6B" w:rsidRDefault="00765D6B" w:rsidP="00765D6B">
      <w:pPr>
        <w:pStyle w:val="ListParagraph"/>
        <w:rPr>
          <w:lang w:val="en-US"/>
        </w:rPr>
      </w:pPr>
    </w:p>
    <w:p w14:paraId="4F2F3381" w14:textId="598086AC" w:rsidR="00765D6B" w:rsidRDefault="00765D6B" w:rsidP="00765D6B">
      <w:pPr>
        <w:pStyle w:val="ListParagraph"/>
        <w:rPr>
          <w:lang w:val="en-US"/>
        </w:rPr>
      </w:pPr>
      <w:r>
        <w:rPr>
          <w:lang w:val="en-US"/>
        </w:rPr>
        <w:t>4)</w:t>
      </w:r>
      <w:r w:rsidR="00A95F1F">
        <w:rPr>
          <w:lang w:val="en-US"/>
        </w:rPr>
        <w:t xml:space="preserve"> foreign key constraint: foreign key constraint </w:t>
      </w:r>
      <w:r w:rsidR="00CA24B9">
        <w:rPr>
          <w:lang w:val="en-US"/>
        </w:rPr>
        <w:t>E</w:t>
      </w:r>
      <w:r w:rsidR="00A95F1F">
        <w:rPr>
          <w:lang w:val="en-US"/>
        </w:rPr>
        <w:t>nable definition of required relationships between and within tables</w:t>
      </w:r>
    </w:p>
    <w:p w14:paraId="55365DBA" w14:textId="77777777" w:rsidR="00CA24B9" w:rsidRDefault="00CA24B9" w:rsidP="00765D6B">
      <w:pPr>
        <w:pStyle w:val="ListParagraph"/>
        <w:rPr>
          <w:lang w:val="en-US"/>
        </w:rPr>
      </w:pPr>
    </w:p>
    <w:p w14:paraId="69EE2917" w14:textId="361C0423" w:rsidR="00A95F1F" w:rsidRDefault="00A95F1F" w:rsidP="00765D6B">
      <w:pPr>
        <w:pStyle w:val="ListParagraph"/>
        <w:rPr>
          <w:lang w:val="en-US"/>
        </w:rPr>
      </w:pPr>
      <w:r>
        <w:rPr>
          <w:lang w:val="en-US"/>
        </w:rPr>
        <w:t>5) informational constraint: an informational constraint is an attribute of a certain type of constraint, but the attribute is not enforced by the data base manager</w:t>
      </w:r>
    </w:p>
    <w:p w14:paraId="060EED67" w14:textId="77777777" w:rsidR="00765D6B" w:rsidRPr="009B41CC" w:rsidRDefault="00765D6B" w:rsidP="00765D6B">
      <w:pPr>
        <w:pStyle w:val="ListParagraph"/>
        <w:rPr>
          <w:lang w:val="en-US"/>
        </w:rPr>
      </w:pPr>
    </w:p>
    <w:p w14:paraId="7E4BF238" w14:textId="5A70FA84" w:rsidR="00397D16" w:rsidRDefault="00397D16" w:rsidP="009E52E3">
      <w:pPr>
        <w:rPr>
          <w:lang w:val="en-US"/>
        </w:rPr>
      </w:pPr>
      <w:r>
        <w:rPr>
          <w:lang w:val="en-US"/>
        </w:rPr>
        <w:t>7)Difference between RDBMS vs DBMS</w:t>
      </w:r>
    </w:p>
    <w:p w14:paraId="145C3D43" w14:textId="312F3D86" w:rsidR="009B41CC" w:rsidRDefault="00635B3F" w:rsidP="009B41CC">
      <w:pPr>
        <w:pStyle w:val="ListParagraph"/>
        <w:numPr>
          <w:ilvl w:val="0"/>
          <w:numId w:val="2"/>
        </w:numPr>
        <w:rPr>
          <w:sz w:val="28"/>
          <w:szCs w:val="28"/>
          <w:lang w:val="en-US"/>
        </w:rPr>
      </w:pPr>
      <w:r w:rsidRPr="00635B3F">
        <w:rPr>
          <w:sz w:val="28"/>
          <w:szCs w:val="28"/>
          <w:lang w:val="en-US"/>
        </w:rPr>
        <w:t>RDBMS:</w:t>
      </w:r>
    </w:p>
    <w:p w14:paraId="5E54AFCE" w14:textId="77777777" w:rsidR="00635B3F" w:rsidRPr="00635B3F" w:rsidRDefault="00635B3F" w:rsidP="00635B3F">
      <w:pPr>
        <w:pStyle w:val="ListParagraph"/>
        <w:rPr>
          <w:sz w:val="28"/>
          <w:szCs w:val="28"/>
          <w:lang w:val="en-US"/>
        </w:rPr>
      </w:pPr>
    </w:p>
    <w:p w14:paraId="5A883B1E" w14:textId="369FFF94" w:rsidR="00635B3F" w:rsidRDefault="00635B3F" w:rsidP="00635B3F">
      <w:pPr>
        <w:pStyle w:val="ListParagraph"/>
        <w:rPr>
          <w:lang w:val="en-US"/>
        </w:rPr>
      </w:pPr>
      <w:r>
        <w:rPr>
          <w:lang w:val="en-US"/>
        </w:rPr>
        <w:t>1) RDBMS stores data in tabular form</w:t>
      </w:r>
    </w:p>
    <w:p w14:paraId="69CA7C05" w14:textId="4EC189B5" w:rsidR="00635B3F" w:rsidRDefault="00635B3F" w:rsidP="00635B3F">
      <w:pPr>
        <w:pStyle w:val="ListParagraph"/>
        <w:rPr>
          <w:lang w:val="en-US"/>
        </w:rPr>
      </w:pPr>
      <w:r>
        <w:rPr>
          <w:lang w:val="en-US"/>
        </w:rPr>
        <w:t>2)RDBMS supports distributed database</w:t>
      </w:r>
    </w:p>
    <w:p w14:paraId="5503B28C" w14:textId="557C45D0" w:rsidR="00635B3F" w:rsidRDefault="00635B3F" w:rsidP="00635B3F">
      <w:pPr>
        <w:pStyle w:val="ListParagraph"/>
        <w:rPr>
          <w:lang w:val="en-US"/>
        </w:rPr>
      </w:pPr>
      <w:r>
        <w:rPr>
          <w:lang w:val="en-US"/>
        </w:rPr>
        <w:t>3)It supports multiple users</w:t>
      </w:r>
    </w:p>
    <w:p w14:paraId="5EF315B4" w14:textId="73C8F028" w:rsidR="00635B3F" w:rsidRDefault="00635B3F" w:rsidP="00635B3F">
      <w:pPr>
        <w:pStyle w:val="ListParagraph"/>
        <w:rPr>
          <w:lang w:val="en-US"/>
        </w:rPr>
      </w:pPr>
      <w:r>
        <w:rPr>
          <w:lang w:val="en-US"/>
        </w:rPr>
        <w:t>4)Normalization is present</w:t>
      </w:r>
    </w:p>
    <w:p w14:paraId="139840FB" w14:textId="10F20500" w:rsidR="00635B3F" w:rsidRDefault="00635B3F" w:rsidP="00635B3F">
      <w:pPr>
        <w:pStyle w:val="ListParagraph"/>
        <w:rPr>
          <w:lang w:val="en-US"/>
        </w:rPr>
      </w:pPr>
      <w:r>
        <w:rPr>
          <w:lang w:val="en-US"/>
        </w:rPr>
        <w:t>5)It deals with large amount of data</w:t>
      </w:r>
    </w:p>
    <w:p w14:paraId="38BD081E" w14:textId="6A7C141B" w:rsidR="00635B3F" w:rsidRDefault="00635B3F" w:rsidP="00635B3F">
      <w:pPr>
        <w:pStyle w:val="ListParagraph"/>
        <w:rPr>
          <w:lang w:val="en-US"/>
        </w:rPr>
      </w:pPr>
      <w:r>
        <w:rPr>
          <w:lang w:val="en-US"/>
        </w:rPr>
        <w:t>6)Example: MYSQL, PostgreSQL, SQL server, Microsoft access etc.</w:t>
      </w:r>
    </w:p>
    <w:p w14:paraId="4810EDB7" w14:textId="77777777" w:rsidR="00635B3F" w:rsidRDefault="00635B3F" w:rsidP="00635B3F">
      <w:pPr>
        <w:pStyle w:val="ListParagraph"/>
        <w:rPr>
          <w:lang w:val="en-US"/>
        </w:rPr>
      </w:pPr>
    </w:p>
    <w:p w14:paraId="5C614771" w14:textId="0775468F" w:rsidR="00635B3F" w:rsidRDefault="00635B3F" w:rsidP="00635B3F">
      <w:pPr>
        <w:pStyle w:val="ListParagraph"/>
        <w:numPr>
          <w:ilvl w:val="0"/>
          <w:numId w:val="2"/>
        </w:numPr>
        <w:rPr>
          <w:sz w:val="28"/>
          <w:szCs w:val="28"/>
          <w:lang w:val="en-US"/>
        </w:rPr>
      </w:pPr>
      <w:r w:rsidRPr="00635B3F">
        <w:rPr>
          <w:sz w:val="28"/>
          <w:szCs w:val="28"/>
          <w:lang w:val="en-US"/>
        </w:rPr>
        <w:t>DBMS:</w:t>
      </w:r>
    </w:p>
    <w:p w14:paraId="3EB756F5" w14:textId="77777777" w:rsidR="00635B3F" w:rsidRDefault="00635B3F" w:rsidP="00635B3F">
      <w:pPr>
        <w:pStyle w:val="ListParagraph"/>
        <w:rPr>
          <w:sz w:val="28"/>
          <w:szCs w:val="28"/>
          <w:lang w:val="en-US"/>
        </w:rPr>
      </w:pPr>
    </w:p>
    <w:p w14:paraId="1B5DB65E" w14:textId="65ADE7F0" w:rsidR="00635B3F" w:rsidRDefault="00635B3F" w:rsidP="00635B3F">
      <w:pPr>
        <w:pStyle w:val="ListParagraph"/>
        <w:rPr>
          <w:lang w:val="en-US"/>
        </w:rPr>
      </w:pPr>
      <w:r>
        <w:rPr>
          <w:lang w:val="en-US"/>
        </w:rPr>
        <w:t>1)DBMS stores data as file</w:t>
      </w:r>
    </w:p>
    <w:p w14:paraId="5057A283" w14:textId="4BA0591F" w:rsidR="00635B3F" w:rsidRDefault="00635B3F" w:rsidP="00635B3F">
      <w:pPr>
        <w:pStyle w:val="ListParagraph"/>
        <w:rPr>
          <w:lang w:val="en-US"/>
        </w:rPr>
      </w:pPr>
      <w:r>
        <w:rPr>
          <w:lang w:val="en-US"/>
        </w:rPr>
        <w:t>2)</w:t>
      </w:r>
      <w:r w:rsidR="00A95F1F">
        <w:rPr>
          <w:lang w:val="en-US"/>
        </w:rPr>
        <w:t>DBMS does not support distributed database</w:t>
      </w:r>
    </w:p>
    <w:p w14:paraId="3578BD3E" w14:textId="147B5251" w:rsidR="00A95F1F" w:rsidRDefault="00A95F1F" w:rsidP="00635B3F">
      <w:pPr>
        <w:pStyle w:val="ListParagraph"/>
        <w:rPr>
          <w:lang w:val="en-US"/>
        </w:rPr>
      </w:pPr>
      <w:r>
        <w:rPr>
          <w:lang w:val="en-US"/>
        </w:rPr>
        <w:t>3)It support single user</w:t>
      </w:r>
    </w:p>
    <w:p w14:paraId="754D41EF" w14:textId="2BF7EE8B" w:rsidR="00A95F1F" w:rsidRDefault="00A95F1F" w:rsidP="00635B3F">
      <w:pPr>
        <w:pStyle w:val="ListParagraph"/>
        <w:rPr>
          <w:lang w:val="en-US"/>
        </w:rPr>
      </w:pPr>
      <w:r>
        <w:rPr>
          <w:lang w:val="en-US"/>
        </w:rPr>
        <w:t>4)Normalization is not present</w:t>
      </w:r>
    </w:p>
    <w:p w14:paraId="1581ABD6" w14:textId="5499549C" w:rsidR="00A95F1F" w:rsidRDefault="00A95F1F" w:rsidP="00635B3F">
      <w:pPr>
        <w:pStyle w:val="ListParagraph"/>
        <w:rPr>
          <w:lang w:val="en-US"/>
        </w:rPr>
      </w:pPr>
      <w:r>
        <w:rPr>
          <w:lang w:val="en-US"/>
        </w:rPr>
        <w:t xml:space="preserve">5)It deals with small quantity of data </w:t>
      </w:r>
    </w:p>
    <w:p w14:paraId="23215B34" w14:textId="0CF16458" w:rsidR="00A95F1F" w:rsidRPr="00635B3F" w:rsidRDefault="00A95F1F" w:rsidP="00635B3F">
      <w:pPr>
        <w:pStyle w:val="ListParagraph"/>
        <w:rPr>
          <w:lang w:val="en-US"/>
        </w:rPr>
      </w:pPr>
      <w:r>
        <w:rPr>
          <w:lang w:val="en-US"/>
        </w:rPr>
        <w:t>6)Example: XML, window registry etc.</w:t>
      </w:r>
    </w:p>
    <w:p w14:paraId="0769D4FB" w14:textId="77777777" w:rsidR="00635B3F" w:rsidRPr="009B41CC" w:rsidRDefault="00635B3F" w:rsidP="00635B3F">
      <w:pPr>
        <w:pStyle w:val="ListParagraph"/>
        <w:rPr>
          <w:lang w:val="en-US"/>
        </w:rPr>
      </w:pPr>
    </w:p>
    <w:p w14:paraId="694D798C" w14:textId="77777777" w:rsidR="009B41CC" w:rsidRDefault="00397D16" w:rsidP="009E52E3">
      <w:pPr>
        <w:rPr>
          <w:lang w:val="en-US"/>
        </w:rPr>
      </w:pPr>
      <w:r>
        <w:rPr>
          <w:lang w:val="en-US"/>
        </w:rPr>
        <w:t>8)What is API testing</w:t>
      </w:r>
    </w:p>
    <w:p w14:paraId="43C6CFA7" w14:textId="5575B28E" w:rsidR="00397D16" w:rsidRPr="009B41CC" w:rsidRDefault="009B41CC" w:rsidP="009B41CC">
      <w:pPr>
        <w:pStyle w:val="ListParagraph"/>
        <w:numPr>
          <w:ilvl w:val="0"/>
          <w:numId w:val="2"/>
        </w:numPr>
        <w:rPr>
          <w:lang w:val="en-US"/>
        </w:rPr>
      </w:pPr>
      <w:r>
        <w:t>Application programming interface is a R</w:t>
      </w:r>
      <w:r w:rsidRPr="009B41CC">
        <w:t>efers to the process of verifying the functionality, reliability, performance, and security of application programming interfaces (APIs). APIs allow different software systems to communicate and interact with each other. API testing involves testing the individual API methods, endpoints, and parameters to ensure they meet the specified requirements and standards.</w:t>
      </w:r>
    </w:p>
    <w:p w14:paraId="5B7DC560" w14:textId="77777777" w:rsidR="009B41CC" w:rsidRPr="009B41CC" w:rsidRDefault="009B41CC" w:rsidP="009B41CC">
      <w:pPr>
        <w:pStyle w:val="ListParagraph"/>
        <w:rPr>
          <w:lang w:val="en-US"/>
        </w:rPr>
      </w:pPr>
    </w:p>
    <w:p w14:paraId="7311C756" w14:textId="27DE21B6" w:rsidR="00397D16" w:rsidRDefault="00397D16" w:rsidP="009E52E3">
      <w:pPr>
        <w:rPr>
          <w:lang w:val="en-US"/>
        </w:rPr>
      </w:pPr>
      <w:r>
        <w:rPr>
          <w:lang w:val="en-US"/>
        </w:rPr>
        <w:t>9)Types of API testing</w:t>
      </w:r>
    </w:p>
    <w:p w14:paraId="576EF5E7" w14:textId="52BCAC33" w:rsidR="009B41CC" w:rsidRDefault="009B41CC" w:rsidP="009B41CC">
      <w:pPr>
        <w:pStyle w:val="ListParagraph"/>
        <w:numPr>
          <w:ilvl w:val="0"/>
          <w:numId w:val="2"/>
        </w:numPr>
        <w:rPr>
          <w:lang w:val="en-US"/>
        </w:rPr>
      </w:pPr>
      <w:r>
        <w:rPr>
          <w:lang w:val="en-US"/>
        </w:rPr>
        <w:t>1. Open APIs</w:t>
      </w:r>
    </w:p>
    <w:p w14:paraId="7215B8A7" w14:textId="16051B7D" w:rsidR="009B41CC" w:rsidRDefault="009B41CC" w:rsidP="009B41CC">
      <w:pPr>
        <w:pStyle w:val="ListParagraph"/>
        <w:rPr>
          <w:lang w:val="en-US"/>
        </w:rPr>
      </w:pPr>
      <w:r>
        <w:rPr>
          <w:lang w:val="en-US"/>
        </w:rPr>
        <w:t>2. partner APIs</w:t>
      </w:r>
    </w:p>
    <w:p w14:paraId="1071248F" w14:textId="4D9D8236" w:rsidR="009B41CC" w:rsidRPr="009B41CC" w:rsidRDefault="009B41CC" w:rsidP="009B41CC">
      <w:pPr>
        <w:pStyle w:val="ListParagraph"/>
        <w:rPr>
          <w:lang w:val="en-US"/>
        </w:rPr>
      </w:pPr>
      <w:r>
        <w:rPr>
          <w:lang w:val="en-US"/>
        </w:rPr>
        <w:t>3. internal APIs</w:t>
      </w:r>
    </w:p>
    <w:p w14:paraId="45B1D2D7" w14:textId="77777777" w:rsidR="009B41CC" w:rsidRDefault="009B41CC" w:rsidP="009E52E3">
      <w:pPr>
        <w:rPr>
          <w:lang w:val="en-US"/>
        </w:rPr>
      </w:pPr>
    </w:p>
    <w:p w14:paraId="52F0D08E" w14:textId="2E992F21" w:rsidR="00397D16" w:rsidRDefault="00397D16" w:rsidP="009E52E3">
      <w:pPr>
        <w:rPr>
          <w:lang w:val="en-US"/>
        </w:rPr>
      </w:pPr>
      <w:r>
        <w:rPr>
          <w:lang w:val="en-US"/>
        </w:rPr>
        <w:t>10)What is Responsive testing?</w:t>
      </w:r>
    </w:p>
    <w:p w14:paraId="5828D6D2" w14:textId="6E0183AA" w:rsidR="009B41CC" w:rsidRPr="000F727B" w:rsidRDefault="000F727B" w:rsidP="009B41CC">
      <w:pPr>
        <w:pStyle w:val="ListParagraph"/>
        <w:numPr>
          <w:ilvl w:val="0"/>
          <w:numId w:val="2"/>
        </w:numPr>
        <w:rPr>
          <w:lang w:val="en-US"/>
        </w:rPr>
      </w:pPr>
      <w:r w:rsidRPr="000F727B">
        <w:t>Responsive testing i</w:t>
      </w:r>
      <w:r>
        <w:t>s R</w:t>
      </w:r>
      <w:r w:rsidRPr="000F727B">
        <w:t>efers to the process of evaluating how well a software application adapts and functions across various devices, screen sizes, resolutions, and orientations. This type of testing is crucial for ensuring that the application provides a consistent and user-friendly experience across different platforms, including desktop computers, laptops, tablets, and smartphones.</w:t>
      </w:r>
    </w:p>
    <w:p w14:paraId="129C3F9D" w14:textId="77777777" w:rsidR="000F727B" w:rsidRPr="009B41CC" w:rsidRDefault="000F727B" w:rsidP="000F727B">
      <w:pPr>
        <w:pStyle w:val="ListParagraph"/>
        <w:rPr>
          <w:lang w:val="en-US"/>
        </w:rPr>
      </w:pPr>
    </w:p>
    <w:p w14:paraId="44883923" w14:textId="1F8F7ECE" w:rsidR="00397D16" w:rsidRDefault="00397D16" w:rsidP="009E52E3">
      <w:pPr>
        <w:rPr>
          <w:lang w:val="en-US"/>
        </w:rPr>
      </w:pPr>
      <w:r>
        <w:rPr>
          <w:lang w:val="en-US"/>
        </w:rPr>
        <w:lastRenderedPageBreak/>
        <w:t>11)which types of tools are available for responsive testing</w:t>
      </w:r>
    </w:p>
    <w:p w14:paraId="683F1CBB" w14:textId="45CD7187" w:rsidR="000F727B" w:rsidRDefault="000A1291" w:rsidP="000F727B">
      <w:pPr>
        <w:pStyle w:val="ListParagraph"/>
        <w:numPr>
          <w:ilvl w:val="0"/>
          <w:numId w:val="2"/>
        </w:numPr>
        <w:rPr>
          <w:lang w:val="en-US"/>
        </w:rPr>
      </w:pPr>
      <w:r>
        <w:rPr>
          <w:lang w:val="en-US"/>
        </w:rPr>
        <w:t>LT browser</w:t>
      </w:r>
    </w:p>
    <w:p w14:paraId="2ACE56CA" w14:textId="63006B9C" w:rsidR="000A1291" w:rsidRDefault="000A1291" w:rsidP="000F727B">
      <w:pPr>
        <w:pStyle w:val="ListParagraph"/>
        <w:numPr>
          <w:ilvl w:val="0"/>
          <w:numId w:val="2"/>
        </w:numPr>
        <w:rPr>
          <w:lang w:val="en-US"/>
        </w:rPr>
      </w:pPr>
      <w:r>
        <w:rPr>
          <w:lang w:val="en-US"/>
        </w:rPr>
        <w:t>Lambda testing</w:t>
      </w:r>
    </w:p>
    <w:p w14:paraId="38EA94BC" w14:textId="05A198F0" w:rsidR="000A1291" w:rsidRDefault="000A1291" w:rsidP="000F727B">
      <w:pPr>
        <w:pStyle w:val="ListParagraph"/>
        <w:numPr>
          <w:ilvl w:val="0"/>
          <w:numId w:val="2"/>
        </w:numPr>
        <w:rPr>
          <w:lang w:val="en-US"/>
        </w:rPr>
      </w:pPr>
      <w:r>
        <w:rPr>
          <w:lang w:val="en-US"/>
        </w:rPr>
        <w:t>Google resizer</w:t>
      </w:r>
    </w:p>
    <w:p w14:paraId="53AA4224" w14:textId="02C3D075" w:rsidR="000A1291" w:rsidRDefault="000A1291" w:rsidP="000F727B">
      <w:pPr>
        <w:pStyle w:val="ListParagraph"/>
        <w:numPr>
          <w:ilvl w:val="0"/>
          <w:numId w:val="2"/>
        </w:numPr>
        <w:rPr>
          <w:lang w:val="en-US"/>
        </w:rPr>
      </w:pPr>
      <w:r>
        <w:rPr>
          <w:lang w:val="en-US"/>
        </w:rPr>
        <w:t>I am responsive</w:t>
      </w:r>
    </w:p>
    <w:p w14:paraId="5D77D6C8" w14:textId="01AFDE1F" w:rsidR="000A1291" w:rsidRPr="000F727B" w:rsidRDefault="000A1291" w:rsidP="000F727B">
      <w:pPr>
        <w:pStyle w:val="ListParagraph"/>
        <w:numPr>
          <w:ilvl w:val="0"/>
          <w:numId w:val="2"/>
        </w:numPr>
        <w:rPr>
          <w:lang w:val="en-US"/>
        </w:rPr>
      </w:pPr>
      <w:r>
        <w:rPr>
          <w:lang w:val="en-US"/>
        </w:rPr>
        <w:t>Pixel tuner</w:t>
      </w:r>
    </w:p>
    <w:p w14:paraId="2E764223" w14:textId="71D6EA98" w:rsidR="00397D16" w:rsidRDefault="00397D16" w:rsidP="009E52E3">
      <w:pPr>
        <w:rPr>
          <w:lang w:val="en-US"/>
        </w:rPr>
      </w:pPr>
      <w:r>
        <w:rPr>
          <w:lang w:val="en-US"/>
        </w:rPr>
        <w:t>12)what is the full form of IPA, .APK</w:t>
      </w:r>
    </w:p>
    <w:p w14:paraId="666A6279" w14:textId="75F1BF94" w:rsidR="000F727B" w:rsidRDefault="000F727B" w:rsidP="000F727B">
      <w:pPr>
        <w:pStyle w:val="ListParagraph"/>
        <w:numPr>
          <w:ilvl w:val="0"/>
          <w:numId w:val="2"/>
        </w:numPr>
        <w:rPr>
          <w:lang w:val="en-US"/>
        </w:rPr>
      </w:pPr>
      <w:r>
        <w:rPr>
          <w:lang w:val="en-US"/>
        </w:rPr>
        <w:t>IPA</w:t>
      </w:r>
      <w:r w:rsidR="009627CD">
        <w:rPr>
          <w:lang w:val="en-US"/>
        </w:rPr>
        <w:t xml:space="preserve"> </w:t>
      </w:r>
      <w:r>
        <w:rPr>
          <w:lang w:val="en-US"/>
        </w:rPr>
        <w:t>(</w:t>
      </w:r>
      <w:r w:rsidR="009627CD">
        <w:rPr>
          <w:lang w:val="en-US"/>
        </w:rPr>
        <w:t>IOS package app store)</w:t>
      </w:r>
    </w:p>
    <w:p w14:paraId="5A28A699" w14:textId="52E8F90B" w:rsidR="000F727B" w:rsidRPr="000F727B" w:rsidRDefault="009627CD" w:rsidP="000F727B">
      <w:pPr>
        <w:pStyle w:val="ListParagraph"/>
        <w:rPr>
          <w:lang w:val="en-US"/>
        </w:rPr>
      </w:pPr>
      <w:r>
        <w:rPr>
          <w:lang w:val="en-US"/>
        </w:rPr>
        <w:t xml:space="preserve">.APK </w:t>
      </w:r>
      <w:r w:rsidR="000F727B">
        <w:rPr>
          <w:lang w:val="en-US"/>
        </w:rPr>
        <w:t>(</w:t>
      </w:r>
      <w:r>
        <w:rPr>
          <w:lang w:val="en-US"/>
        </w:rPr>
        <w:t>Android application package)</w:t>
      </w:r>
    </w:p>
    <w:p w14:paraId="74B82527" w14:textId="7703352E" w:rsidR="00CA24B9" w:rsidRDefault="00397D16" w:rsidP="009E52E3">
      <w:pPr>
        <w:rPr>
          <w:lang w:val="en-US"/>
        </w:rPr>
      </w:pPr>
      <w:r>
        <w:rPr>
          <w:lang w:val="en-US"/>
        </w:rPr>
        <w:t>13)How to create step for to open the developer option mode ON?</w:t>
      </w:r>
    </w:p>
    <w:p w14:paraId="40714D8C" w14:textId="64FDA5DE" w:rsidR="00CA24B9" w:rsidRDefault="00CA24B9" w:rsidP="00CA24B9">
      <w:pPr>
        <w:pStyle w:val="ListParagraph"/>
        <w:numPr>
          <w:ilvl w:val="0"/>
          <w:numId w:val="2"/>
        </w:numPr>
        <w:rPr>
          <w:lang w:val="en-US"/>
        </w:rPr>
      </w:pPr>
      <w:r>
        <w:rPr>
          <w:lang w:val="en-US"/>
        </w:rPr>
        <w:t>Step 1: Go to settings &gt; about phone</w:t>
      </w:r>
    </w:p>
    <w:p w14:paraId="7CFB5831" w14:textId="59200969" w:rsidR="00CA24B9" w:rsidRDefault="00CA24B9" w:rsidP="00CA24B9">
      <w:pPr>
        <w:pStyle w:val="ListParagraph"/>
        <w:numPr>
          <w:ilvl w:val="0"/>
          <w:numId w:val="2"/>
        </w:numPr>
        <w:rPr>
          <w:lang w:val="en-US"/>
        </w:rPr>
      </w:pPr>
      <w:r>
        <w:rPr>
          <w:lang w:val="en-US"/>
        </w:rPr>
        <w:t>Step 2: scroll down to build number</w:t>
      </w:r>
    </w:p>
    <w:p w14:paraId="09CF6F1C" w14:textId="520B2D11" w:rsidR="00CA24B9" w:rsidRDefault="00CA24B9" w:rsidP="00CA24B9">
      <w:pPr>
        <w:pStyle w:val="ListParagraph"/>
        <w:numPr>
          <w:ilvl w:val="0"/>
          <w:numId w:val="2"/>
        </w:numPr>
        <w:rPr>
          <w:lang w:val="en-US"/>
        </w:rPr>
      </w:pPr>
      <w:r>
        <w:rPr>
          <w:lang w:val="en-US"/>
        </w:rPr>
        <w:t>Step 3: tap build number seven times. After the first few taps, you should see the steps counting down until you unlock the develo</w:t>
      </w:r>
      <w:r w:rsidR="000653A1">
        <w:rPr>
          <w:lang w:val="en-US"/>
        </w:rPr>
        <w:t>per options. You may also have to tap in your PIN for verification</w:t>
      </w:r>
    </w:p>
    <w:p w14:paraId="46BE85B4" w14:textId="359F215E" w:rsidR="000653A1" w:rsidRDefault="000653A1" w:rsidP="00CA24B9">
      <w:pPr>
        <w:pStyle w:val="ListParagraph"/>
        <w:numPr>
          <w:ilvl w:val="0"/>
          <w:numId w:val="2"/>
        </w:numPr>
        <w:rPr>
          <w:lang w:val="en-US"/>
        </w:rPr>
      </w:pPr>
      <w:r>
        <w:rPr>
          <w:lang w:val="en-US"/>
        </w:rPr>
        <w:t>Step 4: once developer options activated, you well see a message that reads, you are now a developer</w:t>
      </w:r>
    </w:p>
    <w:p w14:paraId="289B0DE2" w14:textId="4CCBF659" w:rsidR="000653A1" w:rsidRDefault="000653A1" w:rsidP="00CA24B9">
      <w:pPr>
        <w:pStyle w:val="ListParagraph"/>
        <w:numPr>
          <w:ilvl w:val="0"/>
          <w:numId w:val="2"/>
        </w:numPr>
        <w:rPr>
          <w:lang w:val="en-US"/>
        </w:rPr>
      </w:pPr>
      <w:r>
        <w:rPr>
          <w:lang w:val="en-US"/>
        </w:rPr>
        <w:t>Step 5: Go back to the setting pane and head to system, where you will now find developer options as an entry</w:t>
      </w:r>
    </w:p>
    <w:p w14:paraId="6EEBEA97" w14:textId="16D12E3E" w:rsidR="000653A1" w:rsidRPr="00CA24B9" w:rsidRDefault="000653A1" w:rsidP="00CA24B9">
      <w:pPr>
        <w:pStyle w:val="ListParagraph"/>
        <w:numPr>
          <w:ilvl w:val="0"/>
          <w:numId w:val="2"/>
        </w:numPr>
        <w:rPr>
          <w:lang w:val="en-US"/>
        </w:rPr>
      </w:pPr>
      <w:r>
        <w:rPr>
          <w:lang w:val="en-US"/>
        </w:rPr>
        <w:t>Step 6: tap it and toggle the switch on if it is not already, and from there, you can proceed to make adjustments to your phone</w:t>
      </w:r>
    </w:p>
    <w:p w14:paraId="0AC368D4" w14:textId="77777777" w:rsidR="009627CD" w:rsidRDefault="009627CD" w:rsidP="009E52E3">
      <w:pPr>
        <w:rPr>
          <w:lang w:val="en-US"/>
        </w:rPr>
      </w:pPr>
    </w:p>
    <w:p w14:paraId="36C655D0" w14:textId="77777777" w:rsidR="00397D16" w:rsidRDefault="00397D16" w:rsidP="009E52E3">
      <w:pPr>
        <w:rPr>
          <w:lang w:val="en-US"/>
        </w:rPr>
      </w:pPr>
    </w:p>
    <w:p w14:paraId="31CD5B0D" w14:textId="3ED71807" w:rsidR="00397D16" w:rsidRPr="009E52E3" w:rsidRDefault="00397D16" w:rsidP="009E52E3">
      <w:pPr>
        <w:rPr>
          <w:lang w:val="en-US"/>
        </w:rPr>
      </w:pPr>
    </w:p>
    <w:sectPr w:rsidR="00397D16" w:rsidRPr="009E52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ADD1AF5"/>
    <w:multiLevelType w:val="hybridMultilevel"/>
    <w:tmpl w:val="BD2A721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ADD435A"/>
    <w:multiLevelType w:val="hybridMultilevel"/>
    <w:tmpl w:val="7B82964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85668431">
    <w:abstractNumId w:val="0"/>
  </w:num>
  <w:num w:numId="2" w16cid:durableId="15473722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2E3"/>
    <w:rsid w:val="000653A1"/>
    <w:rsid w:val="000A1291"/>
    <w:rsid w:val="000F727B"/>
    <w:rsid w:val="00397D16"/>
    <w:rsid w:val="00635B3F"/>
    <w:rsid w:val="00765D6B"/>
    <w:rsid w:val="008E0085"/>
    <w:rsid w:val="009627CD"/>
    <w:rsid w:val="009B41CC"/>
    <w:rsid w:val="009E52E3"/>
    <w:rsid w:val="00A95F1F"/>
    <w:rsid w:val="00BD37E2"/>
    <w:rsid w:val="00CA24B9"/>
    <w:rsid w:val="00DA5596"/>
    <w:rsid w:val="00DC7A8C"/>
    <w:rsid w:val="00ED23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3E898"/>
  <w15:chartTrackingRefBased/>
  <w15:docId w15:val="{BF963052-E0F0-4771-B174-0BCBCA1FD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52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1</Pages>
  <Words>587</Words>
  <Characters>3347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Jenali Vaghasiya</dc:creator>
  <cp:keywords/>
  <dc:description/>
  <cp:lastModifiedBy>Jenali Vaghasiya</cp:lastModifiedBy>
  <cp:revision>6</cp:revision>
  <dcterms:created xsi:type="dcterms:W3CDTF">2024-04-19T06:02:00Z</dcterms:created>
  <dcterms:modified xsi:type="dcterms:W3CDTF">2024-04-22T05:20:00Z</dcterms:modified>
</cp:coreProperties>
</file>