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5F82" w14:textId="0329B27F" w:rsidR="00BB2263" w:rsidRDefault="000B76DB" w:rsidP="000B76D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Conditional and Loop Control Statement</w:t>
      </w:r>
    </w:p>
    <w:p w14:paraId="3C35597D" w14:textId="77777777" w:rsidR="000B76DB" w:rsidRDefault="000B76DB" w:rsidP="000B76DB">
      <w:pPr>
        <w:rPr>
          <w:sz w:val="32"/>
          <w:szCs w:val="32"/>
          <w:lang w:val="en-US"/>
        </w:rPr>
      </w:pPr>
    </w:p>
    <w:p w14:paraId="3384FF19" w14:textId="1CF2D93C" w:rsidR="000B76DB" w:rsidRPr="009D46AD" w:rsidRDefault="009D46AD" w:rsidP="000B76DB">
      <w:pPr>
        <w:rPr>
          <w:b/>
          <w:bCs/>
          <w:sz w:val="32"/>
          <w:szCs w:val="32"/>
          <w:lang w:val="en-US"/>
        </w:rPr>
      </w:pPr>
      <w:r w:rsidRPr="009D46AD">
        <w:rPr>
          <w:b/>
          <w:bCs/>
          <w:sz w:val="32"/>
          <w:szCs w:val="32"/>
          <w:lang w:val="en-US"/>
        </w:rPr>
        <w:t>If, Else If, Else</w:t>
      </w:r>
    </w:p>
    <w:p w14:paraId="15CF80BA" w14:textId="77777777" w:rsidR="009D46AD" w:rsidRDefault="009D46AD" w:rsidP="000B76DB">
      <w:pPr>
        <w:rPr>
          <w:sz w:val="32"/>
          <w:szCs w:val="32"/>
          <w:lang w:val="en-US"/>
        </w:rPr>
      </w:pPr>
    </w:p>
    <w:p w14:paraId="2CF600C2" w14:textId="77777777" w:rsidR="009D46AD" w:rsidRPr="009D46AD" w:rsidRDefault="009D46AD" w:rsidP="009D46AD">
      <w:pPr>
        <w:rPr>
          <w:sz w:val="32"/>
          <w:szCs w:val="32"/>
          <w:lang w:val="en-US"/>
        </w:rPr>
      </w:pPr>
      <w:r w:rsidRPr="009D46AD">
        <w:rPr>
          <w:sz w:val="32"/>
          <w:szCs w:val="32"/>
          <w:lang w:val="en-US"/>
        </w:rPr>
        <w:t>if (someCondition) {</w:t>
      </w:r>
    </w:p>
    <w:p w14:paraId="7487E14C" w14:textId="77777777" w:rsidR="009D46AD" w:rsidRPr="009D46AD" w:rsidRDefault="009D46AD" w:rsidP="009D46AD">
      <w:pPr>
        <w:rPr>
          <w:sz w:val="32"/>
          <w:szCs w:val="32"/>
          <w:lang w:val="en-US"/>
        </w:rPr>
      </w:pPr>
      <w:r w:rsidRPr="009D46AD">
        <w:rPr>
          <w:sz w:val="32"/>
          <w:szCs w:val="32"/>
          <w:lang w:val="en-US"/>
        </w:rPr>
        <w:t>// do stuff if the condition is true</w:t>
      </w:r>
    </w:p>
    <w:p w14:paraId="1BDB241C" w14:textId="77777777" w:rsidR="009D46AD" w:rsidRPr="009D46AD" w:rsidRDefault="009D46AD" w:rsidP="009D46AD">
      <w:pPr>
        <w:rPr>
          <w:sz w:val="32"/>
          <w:szCs w:val="32"/>
          <w:lang w:val="en-US"/>
        </w:rPr>
      </w:pPr>
      <w:r w:rsidRPr="009D46AD">
        <w:rPr>
          <w:sz w:val="32"/>
          <w:szCs w:val="32"/>
          <w:lang w:val="en-US"/>
        </w:rPr>
        <w:t>} else {</w:t>
      </w:r>
    </w:p>
    <w:p w14:paraId="4105179F" w14:textId="77777777" w:rsidR="009D46AD" w:rsidRPr="009D46AD" w:rsidRDefault="009D46AD" w:rsidP="009D46AD">
      <w:pPr>
        <w:rPr>
          <w:sz w:val="32"/>
          <w:szCs w:val="32"/>
          <w:lang w:val="en-US"/>
        </w:rPr>
      </w:pPr>
      <w:r w:rsidRPr="009D46AD">
        <w:rPr>
          <w:sz w:val="32"/>
          <w:szCs w:val="32"/>
          <w:lang w:val="en-US"/>
        </w:rPr>
        <w:t>// do stuff if the condition is false</w:t>
      </w:r>
    </w:p>
    <w:p w14:paraId="7B67F33E" w14:textId="05423568" w:rsidR="009D46AD" w:rsidRDefault="00FE622E" w:rsidP="009D46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0A879E7" wp14:editId="361E55C5">
            <wp:simplePos x="0" y="0"/>
            <wp:positionH relativeFrom="margin">
              <wp:align>center</wp:align>
            </wp:positionH>
            <wp:positionV relativeFrom="paragraph">
              <wp:posOffset>385868</wp:posOffset>
            </wp:positionV>
            <wp:extent cx="6948854" cy="4053498"/>
            <wp:effectExtent l="38100" t="0" r="42545" b="0"/>
            <wp:wrapNone/>
            <wp:docPr id="31517510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6AD" w:rsidRPr="009D46AD">
        <w:rPr>
          <w:sz w:val="32"/>
          <w:szCs w:val="32"/>
          <w:lang w:val="en-US"/>
        </w:rPr>
        <w:t>}</w:t>
      </w:r>
    </w:p>
    <w:p w14:paraId="28E94CB1" w14:textId="1B0E0E2B" w:rsidR="009D46AD" w:rsidRDefault="009D46AD" w:rsidP="009D46AD">
      <w:pPr>
        <w:rPr>
          <w:sz w:val="32"/>
          <w:szCs w:val="32"/>
          <w:lang w:val="en-US"/>
        </w:rPr>
      </w:pPr>
    </w:p>
    <w:p w14:paraId="5F1CD771" w14:textId="25E2E4AA" w:rsidR="009D46AD" w:rsidRPr="009D46AD" w:rsidRDefault="009D46AD" w:rsidP="009D46AD">
      <w:pPr>
        <w:rPr>
          <w:b/>
          <w:bCs/>
          <w:sz w:val="32"/>
          <w:szCs w:val="32"/>
          <w:lang w:val="en-US"/>
        </w:rPr>
      </w:pPr>
      <w:r w:rsidRPr="009D46AD">
        <w:rPr>
          <w:b/>
          <w:bCs/>
          <w:sz w:val="32"/>
          <w:szCs w:val="32"/>
          <w:lang w:val="en-US"/>
        </w:rPr>
        <w:t>Loop</w:t>
      </w:r>
    </w:p>
    <w:p w14:paraId="036E0631" w14:textId="77777777" w:rsidR="009D46AD" w:rsidRPr="000B76DB" w:rsidRDefault="009D46AD" w:rsidP="009D46AD">
      <w:pPr>
        <w:rPr>
          <w:sz w:val="32"/>
          <w:szCs w:val="32"/>
          <w:lang w:val="en-US"/>
        </w:rPr>
      </w:pPr>
    </w:p>
    <w:p w14:paraId="5DEB9279" w14:textId="77777777" w:rsidR="009D46AD" w:rsidRDefault="009D46AD" w:rsidP="009D46AD"/>
    <w:p w14:paraId="180C5A6F" w14:textId="77777777" w:rsidR="009D46AD" w:rsidRDefault="009D46AD" w:rsidP="000B76DB">
      <w:pPr>
        <w:rPr>
          <w:sz w:val="32"/>
          <w:szCs w:val="32"/>
          <w:lang w:val="en-US"/>
        </w:rPr>
      </w:pPr>
    </w:p>
    <w:sectPr w:rsidR="009D46AD" w:rsidSect="000B76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57"/>
    <w:rsid w:val="000B76DB"/>
    <w:rsid w:val="007D0C57"/>
    <w:rsid w:val="009D46AD"/>
    <w:rsid w:val="00BB2263"/>
    <w:rsid w:val="00E534E8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26BE"/>
  <w15:chartTrackingRefBased/>
  <w15:docId w15:val="{CEF6F0F9-DB8F-4E63-9DBC-976416F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90580-C89E-402F-AEDB-1741166C4AA6}" type="doc">
      <dgm:prSet loTypeId="urn:microsoft.com/office/officeart/2005/8/layout/hierarchy3" loCatId="list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F8AEA0C9-F8E2-4CD3-AC76-126ACC6E7FBA}">
      <dgm:prSet phldrT="[Text]"/>
      <dgm:spPr/>
      <dgm:t>
        <a:bodyPr/>
        <a:lstStyle/>
        <a:p>
          <a:r>
            <a:rPr lang="en-IN"/>
            <a:t>For Loop</a:t>
          </a:r>
        </a:p>
      </dgm:t>
    </dgm:pt>
    <dgm:pt modelId="{0F244DD2-D9F3-4239-9489-0A8836E30CD7}" type="parTrans" cxnId="{B1F992E4-E24F-43DB-9C87-BD72496CBCFC}">
      <dgm:prSet/>
      <dgm:spPr/>
      <dgm:t>
        <a:bodyPr/>
        <a:lstStyle/>
        <a:p>
          <a:endParaRPr lang="en-IN"/>
        </a:p>
      </dgm:t>
    </dgm:pt>
    <dgm:pt modelId="{B2802711-4BC7-454A-9EAA-D5230D3EBCA6}" type="sibTrans" cxnId="{B1F992E4-E24F-43DB-9C87-BD72496CBCFC}">
      <dgm:prSet/>
      <dgm:spPr/>
      <dgm:t>
        <a:bodyPr/>
        <a:lstStyle/>
        <a:p>
          <a:endParaRPr lang="en-IN"/>
        </a:p>
      </dgm:t>
    </dgm:pt>
    <dgm:pt modelId="{8BFC3C3A-D05F-42F3-B0E7-9D28EE1DE9EA}">
      <dgm:prSet phldrT="[Text]" custT="1"/>
      <dgm:spPr/>
      <dgm:t>
        <a:bodyPr/>
        <a:lstStyle/>
        <a:p>
          <a:pPr algn="l"/>
          <a:r>
            <a:rPr lang="en-IN" sz="1200"/>
            <a:t>for (int i=0;cond;inc/dec;)</a:t>
          </a:r>
        </a:p>
        <a:p>
          <a:pPr algn="l"/>
          <a:r>
            <a:rPr lang="en-IN" sz="1200"/>
            <a:t>{</a:t>
          </a:r>
        </a:p>
        <a:p>
          <a:pPr algn="l"/>
          <a:r>
            <a:rPr lang="en-IN" sz="1200"/>
            <a:t>      // Looping Code</a:t>
          </a:r>
        </a:p>
        <a:p>
          <a:pPr algn="l"/>
          <a:r>
            <a:rPr lang="en-IN" sz="1200"/>
            <a:t>}</a:t>
          </a:r>
        </a:p>
      </dgm:t>
    </dgm:pt>
    <dgm:pt modelId="{FDD6151E-27D4-437B-BE32-F7A0E4234611}" type="parTrans" cxnId="{F1F6B3BB-330D-450C-9416-6F0ACC934DDA}">
      <dgm:prSet/>
      <dgm:spPr/>
      <dgm:t>
        <a:bodyPr/>
        <a:lstStyle/>
        <a:p>
          <a:endParaRPr lang="en-IN"/>
        </a:p>
      </dgm:t>
    </dgm:pt>
    <dgm:pt modelId="{62D7B009-0000-4B5C-AADE-9BBF5DE47F19}" type="sibTrans" cxnId="{F1F6B3BB-330D-450C-9416-6F0ACC934DDA}">
      <dgm:prSet/>
      <dgm:spPr/>
      <dgm:t>
        <a:bodyPr/>
        <a:lstStyle/>
        <a:p>
          <a:endParaRPr lang="en-IN"/>
        </a:p>
      </dgm:t>
    </dgm:pt>
    <dgm:pt modelId="{E3A5B819-0857-424E-B5D9-D9FA312EF93B}">
      <dgm:prSet phldrT="[Text]"/>
      <dgm:spPr/>
      <dgm:t>
        <a:bodyPr/>
        <a:lstStyle/>
        <a:p>
          <a:r>
            <a:rPr lang="en-IN"/>
            <a:t>While Loop</a:t>
          </a:r>
        </a:p>
      </dgm:t>
    </dgm:pt>
    <dgm:pt modelId="{CE0B69D8-42CA-4921-92D0-E0024633BBC8}" type="parTrans" cxnId="{0FC749B1-D041-4439-8E51-F13AC5C09103}">
      <dgm:prSet/>
      <dgm:spPr/>
      <dgm:t>
        <a:bodyPr/>
        <a:lstStyle/>
        <a:p>
          <a:endParaRPr lang="en-IN"/>
        </a:p>
      </dgm:t>
    </dgm:pt>
    <dgm:pt modelId="{62829BD9-7D22-430C-8F43-EDB84C20123B}" type="sibTrans" cxnId="{0FC749B1-D041-4439-8E51-F13AC5C09103}">
      <dgm:prSet/>
      <dgm:spPr/>
      <dgm:t>
        <a:bodyPr/>
        <a:lstStyle/>
        <a:p>
          <a:endParaRPr lang="en-IN"/>
        </a:p>
      </dgm:t>
    </dgm:pt>
    <dgm:pt modelId="{CC27207F-324C-493F-A987-90ADA9C93FC6}">
      <dgm:prSet phldrT="[Text]" custT="1"/>
      <dgm:spPr/>
      <dgm:t>
        <a:bodyPr/>
        <a:lstStyle/>
        <a:p>
          <a:pPr algn="l"/>
          <a:r>
            <a:rPr lang="en-IN" sz="1200"/>
            <a:t>while(condition)</a:t>
          </a:r>
        </a:p>
        <a:p>
          <a:pPr algn="l"/>
          <a:r>
            <a:rPr lang="en-IN" sz="1200"/>
            <a:t>{</a:t>
          </a:r>
        </a:p>
        <a:p>
          <a:pPr algn="l"/>
          <a:r>
            <a:rPr lang="en-IN" sz="1200"/>
            <a:t>      // Looping Code</a:t>
          </a:r>
        </a:p>
        <a:p>
          <a:pPr algn="l"/>
          <a:r>
            <a:rPr lang="en-IN" sz="1200"/>
            <a:t>}</a:t>
          </a:r>
        </a:p>
      </dgm:t>
    </dgm:pt>
    <dgm:pt modelId="{FCE6E2F7-F850-4AC4-A3FE-DE2DC1460EA5}" type="parTrans" cxnId="{C886C1EE-AA7E-45D5-A775-92AE75C4F963}">
      <dgm:prSet/>
      <dgm:spPr/>
      <dgm:t>
        <a:bodyPr/>
        <a:lstStyle/>
        <a:p>
          <a:endParaRPr lang="en-IN"/>
        </a:p>
      </dgm:t>
    </dgm:pt>
    <dgm:pt modelId="{22B5B8CD-2C0F-498F-B151-A7B352E43E1F}" type="sibTrans" cxnId="{C886C1EE-AA7E-45D5-A775-92AE75C4F963}">
      <dgm:prSet/>
      <dgm:spPr/>
      <dgm:t>
        <a:bodyPr/>
        <a:lstStyle/>
        <a:p>
          <a:endParaRPr lang="en-IN"/>
        </a:p>
      </dgm:t>
    </dgm:pt>
    <dgm:pt modelId="{E2B21430-7502-481C-874E-AC166D9A9D9C}">
      <dgm:prSet/>
      <dgm:spPr/>
      <dgm:t>
        <a:bodyPr/>
        <a:lstStyle/>
        <a:p>
          <a:r>
            <a:rPr lang="en-IN"/>
            <a:t>Do While</a:t>
          </a:r>
        </a:p>
      </dgm:t>
    </dgm:pt>
    <dgm:pt modelId="{6B9F979B-2B8A-4FB5-B8B8-A1119626FECF}" type="parTrans" cxnId="{97C56E72-7632-46E3-AF2B-3B425DB14622}">
      <dgm:prSet/>
      <dgm:spPr/>
      <dgm:t>
        <a:bodyPr/>
        <a:lstStyle/>
        <a:p>
          <a:endParaRPr lang="en-IN"/>
        </a:p>
      </dgm:t>
    </dgm:pt>
    <dgm:pt modelId="{1B7E7696-B4D8-4AC4-97B4-F0D5EBA7FCAD}" type="sibTrans" cxnId="{97C56E72-7632-46E3-AF2B-3B425DB14622}">
      <dgm:prSet/>
      <dgm:spPr/>
      <dgm:t>
        <a:bodyPr/>
        <a:lstStyle/>
        <a:p>
          <a:endParaRPr lang="en-IN"/>
        </a:p>
      </dgm:t>
    </dgm:pt>
    <dgm:pt modelId="{265E6FAC-B5DE-4BC1-ACA9-5D74AF3D27AF}">
      <dgm:prSet custT="1"/>
      <dgm:spPr/>
      <dgm:t>
        <a:bodyPr/>
        <a:lstStyle/>
        <a:p>
          <a:pPr algn="l"/>
          <a:r>
            <a:rPr lang="en-IN" sz="1200"/>
            <a:t>do</a:t>
          </a:r>
        </a:p>
        <a:p>
          <a:pPr algn="l"/>
          <a:r>
            <a:rPr lang="en-IN" sz="1200"/>
            <a:t>{</a:t>
          </a:r>
        </a:p>
        <a:p>
          <a:pPr algn="l"/>
          <a:r>
            <a:rPr lang="en-IN" sz="1200"/>
            <a:t>// Looping Code</a:t>
          </a:r>
        </a:p>
        <a:p>
          <a:pPr algn="l"/>
          <a:r>
            <a:rPr lang="en-IN" sz="1200"/>
            <a:t>}</a:t>
          </a:r>
        </a:p>
        <a:p>
          <a:pPr algn="l"/>
          <a:r>
            <a:rPr lang="en-IN" sz="1200"/>
            <a:t>while(condition)</a:t>
          </a:r>
        </a:p>
        <a:p>
          <a:pPr algn="l"/>
          <a:endParaRPr lang="en-IN" sz="1200"/>
        </a:p>
      </dgm:t>
    </dgm:pt>
    <dgm:pt modelId="{4C2C2D43-5E2F-4A5A-BA3C-BC0A61BC768F}" type="parTrans" cxnId="{63CE08B1-FF26-43B4-9E80-32810BACF69A}">
      <dgm:prSet/>
      <dgm:spPr/>
      <dgm:t>
        <a:bodyPr/>
        <a:lstStyle/>
        <a:p>
          <a:endParaRPr lang="en-IN"/>
        </a:p>
      </dgm:t>
    </dgm:pt>
    <dgm:pt modelId="{EF1E9102-8A4E-4A32-9E4C-A762C4026CC5}" type="sibTrans" cxnId="{63CE08B1-FF26-43B4-9E80-32810BACF69A}">
      <dgm:prSet/>
      <dgm:spPr/>
      <dgm:t>
        <a:bodyPr/>
        <a:lstStyle/>
        <a:p>
          <a:endParaRPr lang="en-IN"/>
        </a:p>
      </dgm:t>
    </dgm:pt>
    <dgm:pt modelId="{E3DB85B2-431F-4F32-A497-79B17C7D5A15}" type="pres">
      <dgm:prSet presAssocID="{C3D90580-C89E-402F-AEDB-1741166C4AA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2E3A93-43CB-4781-AF62-2FE966EC2E3D}" type="pres">
      <dgm:prSet presAssocID="{F8AEA0C9-F8E2-4CD3-AC76-126ACC6E7FBA}" presName="root" presStyleCnt="0"/>
      <dgm:spPr/>
    </dgm:pt>
    <dgm:pt modelId="{97045976-6860-410A-8AC4-6518828F1170}" type="pres">
      <dgm:prSet presAssocID="{F8AEA0C9-F8E2-4CD3-AC76-126ACC6E7FBA}" presName="rootComposite" presStyleCnt="0"/>
      <dgm:spPr/>
    </dgm:pt>
    <dgm:pt modelId="{EB05930F-5459-48AC-854E-5B47F66AF6C8}" type="pres">
      <dgm:prSet presAssocID="{F8AEA0C9-F8E2-4CD3-AC76-126ACC6E7FBA}" presName="rootText" presStyleLbl="node1" presStyleIdx="0" presStyleCnt="3"/>
      <dgm:spPr/>
    </dgm:pt>
    <dgm:pt modelId="{C57A56E8-4620-4D4C-BD9A-FBC7FC9A385A}" type="pres">
      <dgm:prSet presAssocID="{F8AEA0C9-F8E2-4CD3-AC76-126ACC6E7FBA}" presName="rootConnector" presStyleLbl="node1" presStyleIdx="0" presStyleCnt="3"/>
      <dgm:spPr/>
    </dgm:pt>
    <dgm:pt modelId="{2EAD1309-A39F-4B51-9E39-474FA1A65791}" type="pres">
      <dgm:prSet presAssocID="{F8AEA0C9-F8E2-4CD3-AC76-126ACC6E7FBA}" presName="childShape" presStyleCnt="0"/>
      <dgm:spPr/>
    </dgm:pt>
    <dgm:pt modelId="{BBBCBEDD-6BF7-4C80-9D12-93D260685D23}" type="pres">
      <dgm:prSet presAssocID="{FDD6151E-27D4-437B-BE32-F7A0E4234611}" presName="Name13" presStyleLbl="parChTrans1D2" presStyleIdx="0" presStyleCnt="3"/>
      <dgm:spPr/>
    </dgm:pt>
    <dgm:pt modelId="{9BEF3742-2BD1-45CA-8E4D-8F6839AA5EB0}" type="pres">
      <dgm:prSet presAssocID="{8BFC3C3A-D05F-42F3-B0E7-9D28EE1DE9EA}" presName="childText" presStyleLbl="bgAcc1" presStyleIdx="0" presStyleCnt="3" custScaleX="113356" custScaleY="145095">
        <dgm:presLayoutVars>
          <dgm:bulletEnabled val="1"/>
        </dgm:presLayoutVars>
      </dgm:prSet>
      <dgm:spPr/>
    </dgm:pt>
    <dgm:pt modelId="{B60C6973-CCAF-4CDF-B851-A1D9D6558967}" type="pres">
      <dgm:prSet presAssocID="{E3A5B819-0857-424E-B5D9-D9FA312EF93B}" presName="root" presStyleCnt="0"/>
      <dgm:spPr/>
    </dgm:pt>
    <dgm:pt modelId="{E4192519-A0B8-4DF1-871B-5573A37CA92A}" type="pres">
      <dgm:prSet presAssocID="{E3A5B819-0857-424E-B5D9-D9FA312EF93B}" presName="rootComposite" presStyleCnt="0"/>
      <dgm:spPr/>
    </dgm:pt>
    <dgm:pt modelId="{C51A56F7-72F9-4145-8AD3-406E9632C9FE}" type="pres">
      <dgm:prSet presAssocID="{E3A5B819-0857-424E-B5D9-D9FA312EF93B}" presName="rootText" presStyleLbl="node1" presStyleIdx="1" presStyleCnt="3"/>
      <dgm:spPr/>
    </dgm:pt>
    <dgm:pt modelId="{CD521537-153D-41AF-8023-B9B2467DD409}" type="pres">
      <dgm:prSet presAssocID="{E3A5B819-0857-424E-B5D9-D9FA312EF93B}" presName="rootConnector" presStyleLbl="node1" presStyleIdx="1" presStyleCnt="3"/>
      <dgm:spPr/>
    </dgm:pt>
    <dgm:pt modelId="{6E6DDCE2-020F-4671-8196-2F6CA7168E36}" type="pres">
      <dgm:prSet presAssocID="{E3A5B819-0857-424E-B5D9-D9FA312EF93B}" presName="childShape" presStyleCnt="0"/>
      <dgm:spPr/>
    </dgm:pt>
    <dgm:pt modelId="{84F7EA6D-C833-4A5F-86D3-4F2AD1B4DC22}" type="pres">
      <dgm:prSet presAssocID="{FCE6E2F7-F850-4AC4-A3FE-DE2DC1460EA5}" presName="Name13" presStyleLbl="parChTrans1D2" presStyleIdx="1" presStyleCnt="3"/>
      <dgm:spPr/>
    </dgm:pt>
    <dgm:pt modelId="{1D778671-1F60-4F21-B237-4803841C0339}" type="pres">
      <dgm:prSet presAssocID="{CC27207F-324C-493F-A987-90ADA9C93FC6}" presName="childText" presStyleLbl="bgAcc1" presStyleIdx="1" presStyleCnt="3" custScaleX="113356" custScaleY="145095">
        <dgm:presLayoutVars>
          <dgm:bulletEnabled val="1"/>
        </dgm:presLayoutVars>
      </dgm:prSet>
      <dgm:spPr/>
    </dgm:pt>
    <dgm:pt modelId="{FD21C245-C39D-4109-BB1D-8E44CF92876A}" type="pres">
      <dgm:prSet presAssocID="{E2B21430-7502-481C-874E-AC166D9A9D9C}" presName="root" presStyleCnt="0"/>
      <dgm:spPr/>
    </dgm:pt>
    <dgm:pt modelId="{2498E454-1B6B-4939-8420-4DD3D9122A1C}" type="pres">
      <dgm:prSet presAssocID="{E2B21430-7502-481C-874E-AC166D9A9D9C}" presName="rootComposite" presStyleCnt="0"/>
      <dgm:spPr/>
    </dgm:pt>
    <dgm:pt modelId="{D7682C6F-268D-4050-9B25-7FBE445777C6}" type="pres">
      <dgm:prSet presAssocID="{E2B21430-7502-481C-874E-AC166D9A9D9C}" presName="rootText" presStyleLbl="node1" presStyleIdx="2" presStyleCnt="3"/>
      <dgm:spPr/>
    </dgm:pt>
    <dgm:pt modelId="{BEF1B022-E9A0-4DCA-B071-EFAA994492B4}" type="pres">
      <dgm:prSet presAssocID="{E2B21430-7502-481C-874E-AC166D9A9D9C}" presName="rootConnector" presStyleLbl="node1" presStyleIdx="2" presStyleCnt="3"/>
      <dgm:spPr/>
    </dgm:pt>
    <dgm:pt modelId="{D949FBE6-7CB0-4AC8-B938-6820E2D1AE34}" type="pres">
      <dgm:prSet presAssocID="{E2B21430-7502-481C-874E-AC166D9A9D9C}" presName="childShape" presStyleCnt="0"/>
      <dgm:spPr/>
    </dgm:pt>
    <dgm:pt modelId="{71C450A5-6981-4F0D-B4DC-CD5C5931AB65}" type="pres">
      <dgm:prSet presAssocID="{4C2C2D43-5E2F-4A5A-BA3C-BC0A61BC768F}" presName="Name13" presStyleLbl="parChTrans1D2" presStyleIdx="2" presStyleCnt="3"/>
      <dgm:spPr/>
    </dgm:pt>
    <dgm:pt modelId="{6FD611D7-8F88-45C8-8083-E2EA78444251}" type="pres">
      <dgm:prSet presAssocID="{265E6FAC-B5DE-4BC1-ACA9-5D74AF3D27AF}" presName="childText" presStyleLbl="bgAcc1" presStyleIdx="2" presStyleCnt="3" custScaleX="113356" custScaleY="145095">
        <dgm:presLayoutVars>
          <dgm:bulletEnabled val="1"/>
        </dgm:presLayoutVars>
      </dgm:prSet>
      <dgm:spPr/>
    </dgm:pt>
  </dgm:ptLst>
  <dgm:cxnLst>
    <dgm:cxn modelId="{0C659E01-F15C-4398-9887-57F0040D83E4}" type="presOf" srcId="{E2B21430-7502-481C-874E-AC166D9A9D9C}" destId="{BEF1B022-E9A0-4DCA-B071-EFAA994492B4}" srcOrd="1" destOrd="0" presId="urn:microsoft.com/office/officeart/2005/8/layout/hierarchy3"/>
    <dgm:cxn modelId="{82B03318-2073-459D-9EF8-4F7471F8C5D1}" type="presOf" srcId="{FCE6E2F7-F850-4AC4-A3FE-DE2DC1460EA5}" destId="{84F7EA6D-C833-4A5F-86D3-4F2AD1B4DC22}" srcOrd="0" destOrd="0" presId="urn:microsoft.com/office/officeart/2005/8/layout/hierarchy3"/>
    <dgm:cxn modelId="{32E60E2A-08F7-4C4F-8327-5994BBA8AAA7}" type="presOf" srcId="{F8AEA0C9-F8E2-4CD3-AC76-126ACC6E7FBA}" destId="{EB05930F-5459-48AC-854E-5B47F66AF6C8}" srcOrd="0" destOrd="0" presId="urn:microsoft.com/office/officeart/2005/8/layout/hierarchy3"/>
    <dgm:cxn modelId="{3B274132-8E1F-486F-8ECD-681C24DB4825}" type="presOf" srcId="{265E6FAC-B5DE-4BC1-ACA9-5D74AF3D27AF}" destId="{6FD611D7-8F88-45C8-8083-E2EA78444251}" srcOrd="0" destOrd="0" presId="urn:microsoft.com/office/officeart/2005/8/layout/hierarchy3"/>
    <dgm:cxn modelId="{97C56E72-7632-46E3-AF2B-3B425DB14622}" srcId="{C3D90580-C89E-402F-AEDB-1741166C4AA6}" destId="{E2B21430-7502-481C-874E-AC166D9A9D9C}" srcOrd="2" destOrd="0" parTransId="{6B9F979B-2B8A-4FB5-B8B8-A1119626FECF}" sibTransId="{1B7E7696-B4D8-4AC4-97B4-F0D5EBA7FCAD}"/>
    <dgm:cxn modelId="{6756A474-236C-44E8-8A17-EBB2F8FC5168}" type="presOf" srcId="{E2B21430-7502-481C-874E-AC166D9A9D9C}" destId="{D7682C6F-268D-4050-9B25-7FBE445777C6}" srcOrd="0" destOrd="0" presId="urn:microsoft.com/office/officeart/2005/8/layout/hierarchy3"/>
    <dgm:cxn modelId="{08005992-1F22-4F58-A83D-A5FC01514FB5}" type="presOf" srcId="{E3A5B819-0857-424E-B5D9-D9FA312EF93B}" destId="{C51A56F7-72F9-4145-8AD3-406E9632C9FE}" srcOrd="0" destOrd="0" presId="urn:microsoft.com/office/officeart/2005/8/layout/hierarchy3"/>
    <dgm:cxn modelId="{9F918D94-1498-4FC3-A247-5F35ABC86C2C}" type="presOf" srcId="{FDD6151E-27D4-437B-BE32-F7A0E4234611}" destId="{BBBCBEDD-6BF7-4C80-9D12-93D260685D23}" srcOrd="0" destOrd="0" presId="urn:microsoft.com/office/officeart/2005/8/layout/hierarchy3"/>
    <dgm:cxn modelId="{4202159E-7145-4239-93C4-A6C11909642B}" type="presOf" srcId="{4C2C2D43-5E2F-4A5A-BA3C-BC0A61BC768F}" destId="{71C450A5-6981-4F0D-B4DC-CD5C5931AB65}" srcOrd="0" destOrd="0" presId="urn:microsoft.com/office/officeart/2005/8/layout/hierarchy3"/>
    <dgm:cxn modelId="{E1887AA6-4F38-4778-8C5D-C3F572AAF91B}" type="presOf" srcId="{F8AEA0C9-F8E2-4CD3-AC76-126ACC6E7FBA}" destId="{C57A56E8-4620-4D4C-BD9A-FBC7FC9A385A}" srcOrd="1" destOrd="0" presId="urn:microsoft.com/office/officeart/2005/8/layout/hierarchy3"/>
    <dgm:cxn modelId="{57A722AC-3705-446E-AF0C-269F2B2BA2E5}" type="presOf" srcId="{8BFC3C3A-D05F-42F3-B0E7-9D28EE1DE9EA}" destId="{9BEF3742-2BD1-45CA-8E4D-8F6839AA5EB0}" srcOrd="0" destOrd="0" presId="urn:microsoft.com/office/officeart/2005/8/layout/hierarchy3"/>
    <dgm:cxn modelId="{63CE08B1-FF26-43B4-9E80-32810BACF69A}" srcId="{E2B21430-7502-481C-874E-AC166D9A9D9C}" destId="{265E6FAC-B5DE-4BC1-ACA9-5D74AF3D27AF}" srcOrd="0" destOrd="0" parTransId="{4C2C2D43-5E2F-4A5A-BA3C-BC0A61BC768F}" sibTransId="{EF1E9102-8A4E-4A32-9E4C-A762C4026CC5}"/>
    <dgm:cxn modelId="{0FC749B1-D041-4439-8E51-F13AC5C09103}" srcId="{C3D90580-C89E-402F-AEDB-1741166C4AA6}" destId="{E3A5B819-0857-424E-B5D9-D9FA312EF93B}" srcOrd="1" destOrd="0" parTransId="{CE0B69D8-42CA-4921-92D0-E0024633BBC8}" sibTransId="{62829BD9-7D22-430C-8F43-EDB84C20123B}"/>
    <dgm:cxn modelId="{F1F6B3BB-330D-450C-9416-6F0ACC934DDA}" srcId="{F8AEA0C9-F8E2-4CD3-AC76-126ACC6E7FBA}" destId="{8BFC3C3A-D05F-42F3-B0E7-9D28EE1DE9EA}" srcOrd="0" destOrd="0" parTransId="{FDD6151E-27D4-437B-BE32-F7A0E4234611}" sibTransId="{62D7B009-0000-4B5C-AADE-9BBF5DE47F19}"/>
    <dgm:cxn modelId="{452C8DBC-236B-4329-9EF3-A76537C7CD01}" type="presOf" srcId="{CC27207F-324C-493F-A987-90ADA9C93FC6}" destId="{1D778671-1F60-4F21-B237-4803841C0339}" srcOrd="0" destOrd="0" presId="urn:microsoft.com/office/officeart/2005/8/layout/hierarchy3"/>
    <dgm:cxn modelId="{4180E0DD-6D44-4ADC-9688-0E933AA2BB97}" type="presOf" srcId="{C3D90580-C89E-402F-AEDB-1741166C4AA6}" destId="{E3DB85B2-431F-4F32-A497-79B17C7D5A15}" srcOrd="0" destOrd="0" presId="urn:microsoft.com/office/officeart/2005/8/layout/hierarchy3"/>
    <dgm:cxn modelId="{B1F992E4-E24F-43DB-9C87-BD72496CBCFC}" srcId="{C3D90580-C89E-402F-AEDB-1741166C4AA6}" destId="{F8AEA0C9-F8E2-4CD3-AC76-126ACC6E7FBA}" srcOrd="0" destOrd="0" parTransId="{0F244DD2-D9F3-4239-9489-0A8836E30CD7}" sibTransId="{B2802711-4BC7-454A-9EAA-D5230D3EBCA6}"/>
    <dgm:cxn modelId="{C886C1EE-AA7E-45D5-A775-92AE75C4F963}" srcId="{E3A5B819-0857-424E-B5D9-D9FA312EF93B}" destId="{CC27207F-324C-493F-A987-90ADA9C93FC6}" srcOrd="0" destOrd="0" parTransId="{FCE6E2F7-F850-4AC4-A3FE-DE2DC1460EA5}" sibTransId="{22B5B8CD-2C0F-498F-B151-A7B352E43E1F}"/>
    <dgm:cxn modelId="{F9516CF2-D2A7-4F3E-9F8D-2836C0B92213}" type="presOf" srcId="{E3A5B819-0857-424E-B5D9-D9FA312EF93B}" destId="{CD521537-153D-41AF-8023-B9B2467DD409}" srcOrd="1" destOrd="0" presId="urn:microsoft.com/office/officeart/2005/8/layout/hierarchy3"/>
    <dgm:cxn modelId="{797860CF-BC1C-4DF1-A6A7-AD3FF3CD2984}" type="presParOf" srcId="{E3DB85B2-431F-4F32-A497-79B17C7D5A15}" destId="{0F2E3A93-43CB-4781-AF62-2FE966EC2E3D}" srcOrd="0" destOrd="0" presId="urn:microsoft.com/office/officeart/2005/8/layout/hierarchy3"/>
    <dgm:cxn modelId="{AB48AAC6-4CA3-41F9-88C0-E695434B9D9F}" type="presParOf" srcId="{0F2E3A93-43CB-4781-AF62-2FE966EC2E3D}" destId="{97045976-6860-410A-8AC4-6518828F1170}" srcOrd="0" destOrd="0" presId="urn:microsoft.com/office/officeart/2005/8/layout/hierarchy3"/>
    <dgm:cxn modelId="{BB9832F3-C6D9-490D-B6B7-D21F7122A584}" type="presParOf" srcId="{97045976-6860-410A-8AC4-6518828F1170}" destId="{EB05930F-5459-48AC-854E-5B47F66AF6C8}" srcOrd="0" destOrd="0" presId="urn:microsoft.com/office/officeart/2005/8/layout/hierarchy3"/>
    <dgm:cxn modelId="{F6521E10-0CA0-41BA-A522-C786059AB1D2}" type="presParOf" srcId="{97045976-6860-410A-8AC4-6518828F1170}" destId="{C57A56E8-4620-4D4C-BD9A-FBC7FC9A385A}" srcOrd="1" destOrd="0" presId="urn:microsoft.com/office/officeart/2005/8/layout/hierarchy3"/>
    <dgm:cxn modelId="{B28E6C64-C8C9-4CFB-AF63-B200CCAA1B56}" type="presParOf" srcId="{0F2E3A93-43CB-4781-AF62-2FE966EC2E3D}" destId="{2EAD1309-A39F-4B51-9E39-474FA1A65791}" srcOrd="1" destOrd="0" presId="urn:microsoft.com/office/officeart/2005/8/layout/hierarchy3"/>
    <dgm:cxn modelId="{FD654882-43FB-4B8E-893F-7A909E32CAF6}" type="presParOf" srcId="{2EAD1309-A39F-4B51-9E39-474FA1A65791}" destId="{BBBCBEDD-6BF7-4C80-9D12-93D260685D23}" srcOrd="0" destOrd="0" presId="urn:microsoft.com/office/officeart/2005/8/layout/hierarchy3"/>
    <dgm:cxn modelId="{88E8047F-FFF6-4CCA-839C-7690C8DA57D9}" type="presParOf" srcId="{2EAD1309-A39F-4B51-9E39-474FA1A65791}" destId="{9BEF3742-2BD1-45CA-8E4D-8F6839AA5EB0}" srcOrd="1" destOrd="0" presId="urn:microsoft.com/office/officeart/2005/8/layout/hierarchy3"/>
    <dgm:cxn modelId="{B9A1B407-4B50-415B-8A81-6342EA00FEC1}" type="presParOf" srcId="{E3DB85B2-431F-4F32-A497-79B17C7D5A15}" destId="{B60C6973-CCAF-4CDF-B851-A1D9D6558967}" srcOrd="1" destOrd="0" presId="urn:microsoft.com/office/officeart/2005/8/layout/hierarchy3"/>
    <dgm:cxn modelId="{C1CC01E8-F9A0-410D-8A5C-0D1EAC2636D2}" type="presParOf" srcId="{B60C6973-CCAF-4CDF-B851-A1D9D6558967}" destId="{E4192519-A0B8-4DF1-871B-5573A37CA92A}" srcOrd="0" destOrd="0" presId="urn:microsoft.com/office/officeart/2005/8/layout/hierarchy3"/>
    <dgm:cxn modelId="{707E20D4-4D8F-49B9-8F1A-94FEDE846E59}" type="presParOf" srcId="{E4192519-A0B8-4DF1-871B-5573A37CA92A}" destId="{C51A56F7-72F9-4145-8AD3-406E9632C9FE}" srcOrd="0" destOrd="0" presId="urn:microsoft.com/office/officeart/2005/8/layout/hierarchy3"/>
    <dgm:cxn modelId="{4B750A95-2F8A-49DA-ADB7-455A144A4E35}" type="presParOf" srcId="{E4192519-A0B8-4DF1-871B-5573A37CA92A}" destId="{CD521537-153D-41AF-8023-B9B2467DD409}" srcOrd="1" destOrd="0" presId="urn:microsoft.com/office/officeart/2005/8/layout/hierarchy3"/>
    <dgm:cxn modelId="{FDF5B5AF-6CBF-4727-BD95-06B626ACC800}" type="presParOf" srcId="{B60C6973-CCAF-4CDF-B851-A1D9D6558967}" destId="{6E6DDCE2-020F-4671-8196-2F6CA7168E36}" srcOrd="1" destOrd="0" presId="urn:microsoft.com/office/officeart/2005/8/layout/hierarchy3"/>
    <dgm:cxn modelId="{7879E48A-0344-4718-AE5D-EA72D3105F7E}" type="presParOf" srcId="{6E6DDCE2-020F-4671-8196-2F6CA7168E36}" destId="{84F7EA6D-C833-4A5F-86D3-4F2AD1B4DC22}" srcOrd="0" destOrd="0" presId="urn:microsoft.com/office/officeart/2005/8/layout/hierarchy3"/>
    <dgm:cxn modelId="{0EBC5099-AFBB-4FDD-BB28-7D28128051A8}" type="presParOf" srcId="{6E6DDCE2-020F-4671-8196-2F6CA7168E36}" destId="{1D778671-1F60-4F21-B237-4803841C0339}" srcOrd="1" destOrd="0" presId="urn:microsoft.com/office/officeart/2005/8/layout/hierarchy3"/>
    <dgm:cxn modelId="{A5DAED51-AC02-430D-8155-C358EDC15690}" type="presParOf" srcId="{E3DB85B2-431F-4F32-A497-79B17C7D5A15}" destId="{FD21C245-C39D-4109-BB1D-8E44CF92876A}" srcOrd="2" destOrd="0" presId="urn:microsoft.com/office/officeart/2005/8/layout/hierarchy3"/>
    <dgm:cxn modelId="{3321197E-D0A7-4969-B778-2D963AAA0C6F}" type="presParOf" srcId="{FD21C245-C39D-4109-BB1D-8E44CF92876A}" destId="{2498E454-1B6B-4939-8420-4DD3D9122A1C}" srcOrd="0" destOrd="0" presId="urn:microsoft.com/office/officeart/2005/8/layout/hierarchy3"/>
    <dgm:cxn modelId="{6CE4686A-A8D3-4A9D-9285-E5572BE749D4}" type="presParOf" srcId="{2498E454-1B6B-4939-8420-4DD3D9122A1C}" destId="{D7682C6F-268D-4050-9B25-7FBE445777C6}" srcOrd="0" destOrd="0" presId="urn:microsoft.com/office/officeart/2005/8/layout/hierarchy3"/>
    <dgm:cxn modelId="{5C3F262C-AA6A-4E12-A738-AF43D49E9669}" type="presParOf" srcId="{2498E454-1B6B-4939-8420-4DD3D9122A1C}" destId="{BEF1B022-E9A0-4DCA-B071-EFAA994492B4}" srcOrd="1" destOrd="0" presId="urn:microsoft.com/office/officeart/2005/8/layout/hierarchy3"/>
    <dgm:cxn modelId="{2C57B85C-F861-4F84-937F-21575027DEE7}" type="presParOf" srcId="{FD21C245-C39D-4109-BB1D-8E44CF92876A}" destId="{D949FBE6-7CB0-4AC8-B938-6820E2D1AE34}" srcOrd="1" destOrd="0" presId="urn:microsoft.com/office/officeart/2005/8/layout/hierarchy3"/>
    <dgm:cxn modelId="{13FAC9B1-5B2A-49A7-828E-F19ABADD1DF6}" type="presParOf" srcId="{D949FBE6-7CB0-4AC8-B938-6820E2D1AE34}" destId="{71C450A5-6981-4F0D-B4DC-CD5C5931AB65}" srcOrd="0" destOrd="0" presId="urn:microsoft.com/office/officeart/2005/8/layout/hierarchy3"/>
    <dgm:cxn modelId="{E207327E-75E6-4DCF-8874-DE912B50646B}" type="presParOf" srcId="{D949FBE6-7CB0-4AC8-B938-6820E2D1AE34}" destId="{6FD611D7-8F88-45C8-8083-E2EA78444251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05930F-5459-48AC-854E-5B47F66AF6C8}">
      <dsp:nvSpPr>
        <dsp:cNvPr id="0" name=""/>
        <dsp:cNvSpPr/>
      </dsp:nvSpPr>
      <dsp:spPr>
        <a:xfrm>
          <a:off x="4948" y="727708"/>
          <a:ext cx="1923828" cy="9619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000" kern="1200"/>
            <a:t>For Loop</a:t>
          </a:r>
        </a:p>
      </dsp:txBody>
      <dsp:txXfrm>
        <a:off x="33121" y="755881"/>
        <a:ext cx="1867482" cy="905568"/>
      </dsp:txXfrm>
    </dsp:sp>
    <dsp:sp modelId="{BBBCBEDD-6BF7-4C80-9D12-93D260685D23}">
      <dsp:nvSpPr>
        <dsp:cNvPr id="0" name=""/>
        <dsp:cNvSpPr/>
      </dsp:nvSpPr>
      <dsp:spPr>
        <a:xfrm>
          <a:off x="197331" y="1689622"/>
          <a:ext cx="192382" cy="93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323"/>
              </a:lnTo>
              <a:lnTo>
                <a:pt x="192382" y="9383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F3742-2BD1-45CA-8E4D-8F6839AA5EB0}">
      <dsp:nvSpPr>
        <dsp:cNvPr id="0" name=""/>
        <dsp:cNvSpPr/>
      </dsp:nvSpPr>
      <dsp:spPr>
        <a:xfrm>
          <a:off x="389714" y="1930100"/>
          <a:ext cx="1744619" cy="13956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for (int i=0;cond;inc/dec;)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{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     // Looping Code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}</a:t>
          </a:r>
        </a:p>
      </dsp:txBody>
      <dsp:txXfrm>
        <a:off x="430592" y="1970978"/>
        <a:ext cx="1662863" cy="1313933"/>
      </dsp:txXfrm>
    </dsp:sp>
    <dsp:sp modelId="{C51A56F7-72F9-4145-8AD3-406E9632C9FE}">
      <dsp:nvSpPr>
        <dsp:cNvPr id="0" name=""/>
        <dsp:cNvSpPr/>
      </dsp:nvSpPr>
      <dsp:spPr>
        <a:xfrm>
          <a:off x="2409734" y="727708"/>
          <a:ext cx="1923828" cy="9619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000" kern="1200"/>
            <a:t>While Loop</a:t>
          </a:r>
        </a:p>
      </dsp:txBody>
      <dsp:txXfrm>
        <a:off x="2437907" y="755881"/>
        <a:ext cx="1867482" cy="905568"/>
      </dsp:txXfrm>
    </dsp:sp>
    <dsp:sp modelId="{84F7EA6D-C833-4A5F-86D3-4F2AD1B4DC22}">
      <dsp:nvSpPr>
        <dsp:cNvPr id="0" name=""/>
        <dsp:cNvSpPr/>
      </dsp:nvSpPr>
      <dsp:spPr>
        <a:xfrm>
          <a:off x="2602117" y="1689622"/>
          <a:ext cx="192382" cy="93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323"/>
              </a:lnTo>
              <a:lnTo>
                <a:pt x="192382" y="9383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78671-1F60-4F21-B237-4803841C0339}">
      <dsp:nvSpPr>
        <dsp:cNvPr id="0" name=""/>
        <dsp:cNvSpPr/>
      </dsp:nvSpPr>
      <dsp:spPr>
        <a:xfrm>
          <a:off x="2794499" y="1930100"/>
          <a:ext cx="1744619" cy="13956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while(condition)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{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     // Looping Code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}</a:t>
          </a:r>
        </a:p>
      </dsp:txBody>
      <dsp:txXfrm>
        <a:off x="2835377" y="1970978"/>
        <a:ext cx="1662863" cy="1313933"/>
      </dsp:txXfrm>
    </dsp:sp>
    <dsp:sp modelId="{D7682C6F-268D-4050-9B25-7FBE445777C6}">
      <dsp:nvSpPr>
        <dsp:cNvPr id="0" name=""/>
        <dsp:cNvSpPr/>
      </dsp:nvSpPr>
      <dsp:spPr>
        <a:xfrm>
          <a:off x="4814519" y="727708"/>
          <a:ext cx="1923828" cy="9619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000" kern="1200"/>
            <a:t>Do While</a:t>
          </a:r>
        </a:p>
      </dsp:txBody>
      <dsp:txXfrm>
        <a:off x="4842692" y="755881"/>
        <a:ext cx="1867482" cy="905568"/>
      </dsp:txXfrm>
    </dsp:sp>
    <dsp:sp modelId="{71C450A5-6981-4F0D-B4DC-CD5C5931AB65}">
      <dsp:nvSpPr>
        <dsp:cNvPr id="0" name=""/>
        <dsp:cNvSpPr/>
      </dsp:nvSpPr>
      <dsp:spPr>
        <a:xfrm>
          <a:off x="5006902" y="1689622"/>
          <a:ext cx="192382" cy="938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323"/>
              </a:lnTo>
              <a:lnTo>
                <a:pt x="192382" y="9383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611D7-8F88-45C8-8083-E2EA78444251}">
      <dsp:nvSpPr>
        <dsp:cNvPr id="0" name=""/>
        <dsp:cNvSpPr/>
      </dsp:nvSpPr>
      <dsp:spPr>
        <a:xfrm>
          <a:off x="5199285" y="1930100"/>
          <a:ext cx="1744619" cy="13956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{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// Looping Code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}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while(condition)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5240163" y="1970978"/>
        <a:ext cx="1662863" cy="1313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48</cp:revision>
  <dcterms:created xsi:type="dcterms:W3CDTF">2023-05-08T16:38:00Z</dcterms:created>
  <dcterms:modified xsi:type="dcterms:W3CDTF">2023-05-08T16:53:00Z</dcterms:modified>
</cp:coreProperties>
</file>