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A8F3" w14:textId="79BF20B5" w:rsidR="00423FF8" w:rsidRDefault="00423FF8" w:rsidP="00423FF8">
      <w:pPr>
        <w:jc w:val="center"/>
        <w:rPr>
          <w:rFonts w:ascii="Arial Narrow" w:hAnsi="Arial Narrow"/>
          <w:b/>
          <w:bCs/>
          <w:color w:val="FF0000"/>
          <w:sz w:val="48"/>
          <w:szCs w:val="48"/>
          <w:u w:val="single"/>
        </w:rPr>
      </w:pPr>
      <w:r w:rsidRPr="00423FF8">
        <w:rPr>
          <w:rFonts w:ascii="Arial Narrow" w:hAnsi="Arial Narrow"/>
          <w:b/>
          <w:bCs/>
          <w:color w:val="FF0000"/>
          <w:sz w:val="48"/>
          <w:szCs w:val="48"/>
          <w:u w:val="single"/>
        </w:rPr>
        <w:t>Lab-13</w:t>
      </w:r>
    </w:p>
    <w:p w14:paraId="3456B039" w14:textId="42E79A0D" w:rsidR="00423FF8" w:rsidRDefault="00423FF8" w:rsidP="00423FF8">
      <w:pPr>
        <w:rPr>
          <w:rFonts w:ascii="Arial Narrow" w:hAnsi="Arial Narrow"/>
          <w:sz w:val="44"/>
          <w:szCs w:val="48"/>
        </w:rPr>
      </w:pPr>
      <w:r>
        <w:rPr>
          <w:rFonts w:ascii="Arial Narrow" w:hAnsi="Arial Narrow"/>
          <w:b/>
          <w:bCs/>
          <w:sz w:val="44"/>
          <w:szCs w:val="48"/>
        </w:rPr>
        <w:t xml:space="preserve">Name: </w:t>
      </w:r>
      <w:r>
        <w:rPr>
          <w:rFonts w:ascii="Arial Narrow" w:hAnsi="Arial Narrow"/>
          <w:sz w:val="44"/>
          <w:szCs w:val="48"/>
        </w:rPr>
        <w:t xml:space="preserve">Jenil </w:t>
      </w:r>
      <w:r w:rsidR="006E3181">
        <w:rPr>
          <w:rFonts w:ascii="Arial Narrow" w:hAnsi="Arial Narrow"/>
          <w:sz w:val="44"/>
          <w:szCs w:val="48"/>
        </w:rPr>
        <w:t>J Gandhi</w:t>
      </w:r>
    </w:p>
    <w:p w14:paraId="4A0DB3D9" w14:textId="02A18438" w:rsidR="006E3181" w:rsidRDefault="006E3181" w:rsidP="00423FF8">
      <w:pPr>
        <w:rPr>
          <w:rFonts w:ascii="Arial Narrow" w:hAnsi="Arial Narrow"/>
          <w:sz w:val="44"/>
          <w:szCs w:val="48"/>
        </w:rPr>
      </w:pPr>
      <w:r>
        <w:rPr>
          <w:rFonts w:ascii="Arial Narrow" w:hAnsi="Arial Narrow"/>
          <w:b/>
          <w:bCs/>
          <w:sz w:val="44"/>
          <w:szCs w:val="48"/>
        </w:rPr>
        <w:t xml:space="preserve">Roll-No: </w:t>
      </w:r>
      <w:r>
        <w:rPr>
          <w:rFonts w:ascii="Arial Narrow" w:hAnsi="Arial Narrow"/>
          <w:sz w:val="44"/>
          <w:szCs w:val="48"/>
        </w:rPr>
        <w:t>CE047</w:t>
      </w:r>
    </w:p>
    <w:p w14:paraId="0959FB0A" w14:textId="220BCC8E" w:rsidR="006E3181" w:rsidRDefault="006E3181" w:rsidP="00423FF8">
      <w:pPr>
        <w:rPr>
          <w:rFonts w:ascii="Arial Narrow" w:hAnsi="Arial Narrow"/>
          <w:sz w:val="44"/>
          <w:szCs w:val="48"/>
        </w:rPr>
      </w:pPr>
      <w:r>
        <w:rPr>
          <w:rFonts w:ascii="Arial Narrow" w:hAnsi="Arial Narrow"/>
          <w:b/>
          <w:bCs/>
          <w:sz w:val="44"/>
          <w:szCs w:val="48"/>
        </w:rPr>
        <w:t xml:space="preserve">Subject: </w:t>
      </w:r>
      <w:r>
        <w:rPr>
          <w:rFonts w:ascii="Arial Narrow" w:hAnsi="Arial Narrow"/>
          <w:sz w:val="44"/>
          <w:szCs w:val="48"/>
        </w:rPr>
        <w:t>Network and Information Security.</w:t>
      </w:r>
    </w:p>
    <w:p w14:paraId="39B3363C" w14:textId="2B345CB0" w:rsidR="006E3181" w:rsidRDefault="006E3181" w:rsidP="00423FF8">
      <w:pPr>
        <w:pBdr>
          <w:bottom w:val="single" w:sz="12" w:space="1" w:color="auto"/>
        </w:pBdr>
        <w:rPr>
          <w:rFonts w:ascii="Arial Narrow" w:hAnsi="Arial Narrow"/>
          <w:sz w:val="44"/>
          <w:szCs w:val="48"/>
        </w:rPr>
      </w:pPr>
    </w:p>
    <w:p w14:paraId="6EA44258" w14:textId="334E02F8" w:rsidR="006E3181" w:rsidRDefault="006E3181" w:rsidP="00423FF8">
      <w:pPr>
        <w:rPr>
          <w:rFonts w:ascii="Arial Narrow" w:hAnsi="Arial Narrow"/>
          <w:b/>
          <w:bCs/>
          <w:sz w:val="36"/>
          <w:szCs w:val="48"/>
        </w:rPr>
      </w:pPr>
      <w:r w:rsidRPr="006E3181">
        <w:rPr>
          <w:rFonts w:ascii="Arial Narrow" w:hAnsi="Arial Narrow"/>
          <w:b/>
          <w:bCs/>
          <w:sz w:val="36"/>
          <w:szCs w:val="48"/>
        </w:rPr>
        <w:t>Q-1)</w:t>
      </w:r>
    </w:p>
    <w:p w14:paraId="619CCCA6" w14:textId="77777777" w:rsidR="006E3181" w:rsidRPr="006E3181" w:rsidRDefault="006E3181" w:rsidP="006E3181">
      <w:pPr>
        <w:rPr>
          <w:rFonts w:ascii="Arial Narrow" w:hAnsi="Arial Narrow"/>
          <w:sz w:val="36"/>
          <w:szCs w:val="48"/>
        </w:rPr>
      </w:pPr>
      <w:r w:rsidRPr="006E3181">
        <w:rPr>
          <w:rFonts w:ascii="Arial Narrow" w:hAnsi="Arial Narrow"/>
          <w:b/>
          <w:bCs/>
          <w:sz w:val="36"/>
          <w:szCs w:val="48"/>
        </w:rPr>
        <w:t xml:space="preserve">Aim: </w:t>
      </w:r>
      <w:r w:rsidRPr="006E3181">
        <w:rPr>
          <w:rFonts w:ascii="Arial Narrow" w:hAnsi="Arial Narrow"/>
          <w:sz w:val="36"/>
          <w:szCs w:val="48"/>
        </w:rPr>
        <w:t>Write a program to demonstrate Image Steganography operations: Embed and Extract</w:t>
      </w:r>
    </w:p>
    <w:p w14:paraId="5763E50E" w14:textId="77777777" w:rsidR="006E3181" w:rsidRPr="006E3181" w:rsidRDefault="006E3181" w:rsidP="006E3181">
      <w:pPr>
        <w:rPr>
          <w:rFonts w:ascii="Arial Narrow" w:hAnsi="Arial Narrow"/>
          <w:sz w:val="36"/>
          <w:szCs w:val="48"/>
        </w:rPr>
      </w:pPr>
      <w:r w:rsidRPr="006E3181">
        <w:rPr>
          <w:rFonts w:ascii="Arial Narrow" w:hAnsi="Arial Narrow"/>
          <w:sz w:val="36"/>
          <w:szCs w:val="48"/>
        </w:rPr>
        <w:t>Hide 2 bits per pixel. Hide 3 bits per pixel.</w:t>
      </w:r>
    </w:p>
    <w:p w14:paraId="52D4AD86" w14:textId="5FA8512A" w:rsidR="006E3181" w:rsidRDefault="006E3181" w:rsidP="006E3181">
      <w:pPr>
        <w:rPr>
          <w:rFonts w:ascii="Arial Narrow" w:hAnsi="Arial Narrow"/>
          <w:sz w:val="36"/>
          <w:szCs w:val="48"/>
        </w:rPr>
      </w:pPr>
      <w:r w:rsidRPr="006E3181">
        <w:rPr>
          <w:rFonts w:ascii="Arial Narrow" w:hAnsi="Arial Narrow"/>
          <w:sz w:val="36"/>
          <w:szCs w:val="48"/>
        </w:rPr>
        <w:t>Compute MSE (Mean Squared Error) and PSNR (Peak Signal to Noise Ratio) values.</w:t>
      </w:r>
    </w:p>
    <w:p w14:paraId="20640BB5" w14:textId="77777777" w:rsidR="006E3181" w:rsidRDefault="006E3181" w:rsidP="006E3181">
      <w:pPr>
        <w:rPr>
          <w:rFonts w:ascii="Arial Narrow" w:hAnsi="Arial Narrow"/>
          <w:sz w:val="36"/>
          <w:szCs w:val="48"/>
        </w:rPr>
      </w:pPr>
    </w:p>
    <w:p w14:paraId="573EAAAC" w14:textId="0ABD6F50" w:rsidR="006E3181" w:rsidRPr="006E3181" w:rsidRDefault="006E3181" w:rsidP="006E3181">
      <w:pPr>
        <w:rPr>
          <w:rFonts w:ascii="Arial Narrow" w:hAnsi="Arial Narrow"/>
          <w:b/>
          <w:bCs/>
          <w:sz w:val="36"/>
          <w:szCs w:val="48"/>
          <w:u w:val="single"/>
        </w:rPr>
      </w:pPr>
      <w:r w:rsidRPr="006E3181">
        <w:rPr>
          <w:rFonts w:ascii="Arial Narrow" w:hAnsi="Arial Narrow"/>
          <w:b/>
          <w:bCs/>
          <w:sz w:val="36"/>
          <w:szCs w:val="48"/>
          <w:u w:val="single"/>
        </w:rPr>
        <w:t>Ans:</w:t>
      </w:r>
    </w:p>
    <w:p w14:paraId="64E94C4E" w14:textId="0075462E" w:rsidR="006E3181" w:rsidRDefault="006E3181" w:rsidP="006E3181">
      <w:pPr>
        <w:rPr>
          <w:rFonts w:ascii="Arial Narrow" w:hAnsi="Arial Narrow"/>
          <w:i/>
          <w:sz w:val="36"/>
          <w:szCs w:val="48"/>
          <w:u w:val="single"/>
        </w:rPr>
      </w:pPr>
      <w:r w:rsidRPr="006E3181">
        <w:rPr>
          <w:rFonts w:ascii="Arial Narrow" w:hAnsi="Arial Narrow"/>
          <w:i/>
          <w:sz w:val="36"/>
          <w:szCs w:val="48"/>
          <w:u w:val="single"/>
        </w:rPr>
        <w:t>Code:</w:t>
      </w:r>
    </w:p>
    <w:p w14:paraId="0366653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/*********************************************************</w:t>
      </w:r>
    </w:p>
    <w:p w14:paraId="0A46307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Written by:  Jenil J Gandhi</w:t>
      </w:r>
    </w:p>
    <w:p w14:paraId="41BD5F1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Subject:     Network and information security</w:t>
      </w:r>
    </w:p>
    <w:p w14:paraId="18F6528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Lab-no:      Lab-13</w:t>
      </w:r>
    </w:p>
    <w:p w14:paraId="3CC9802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 xml:space="preserve">Description: Image 2 Bit </w:t>
      </w:r>
      <w:proofErr w:type="spellStart"/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Stegnography</w:t>
      </w:r>
      <w:proofErr w:type="spellEnd"/>
    </w:p>
    <w:p w14:paraId="19453F7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 xml:space="preserve">Guidance by: Prof </w:t>
      </w:r>
      <w:proofErr w:type="spellStart"/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Mrudang</w:t>
      </w:r>
      <w:proofErr w:type="spellEnd"/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 xml:space="preserve"> T Mehta</w:t>
      </w:r>
    </w:p>
    <w:p w14:paraId="10A08B0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Date:        28/03/2022</w:t>
      </w:r>
    </w:p>
    <w:p w14:paraId="7A025A5D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*********************************************************/</w:t>
      </w:r>
    </w:p>
    <w:p w14:paraId="4751A54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#include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>bits/</w:t>
      </w:r>
      <w:proofErr w:type="spellStart"/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>stdc</w:t>
      </w:r>
      <w:proofErr w:type="spellEnd"/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>++.h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</w:p>
    <w:p w14:paraId="223EB2F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using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namespace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std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A64989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IMG_SIZE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4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603E405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4F37ADB0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void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print_vec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v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60F0F7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lastRenderedPageBreak/>
        <w:t>{</w:t>
      </w:r>
    </w:p>
    <w:p w14:paraId="2AD1B3A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x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v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9E602E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180B489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x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03EBAFE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03C8FB5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endl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05F86E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7BC6681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0594FC7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getNumberFromBinaryVec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binVec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FA68300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71FC770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reverse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binVec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begin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binVec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());</w:t>
      </w:r>
    </w:p>
    <w:p w14:paraId="7D704F0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n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89535A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binVec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size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F39489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03A20C9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binVec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ACABB5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4E8331A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n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Start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pow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float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))));</w:t>
      </w:r>
    </w:p>
    <w:p w14:paraId="1A13F31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0A6167A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55D2A1F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0C9CB6A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731825C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006DCF2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getBinVec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pad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FB019C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71DAAE2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6D57197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c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4178DAF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while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47650B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5A033B6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insert</w:t>
      </w:r>
      <w:proofErr w:type="spellEnd"/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begin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%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490B67E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/=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59D5E8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113F826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4C7AC02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padding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pad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-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1C2B438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padding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2C99EC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4BDE10BD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2134FC9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padding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8CA6C0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589FB74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insert</w:t>
      </w:r>
      <w:proofErr w:type="spellEnd"/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begin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02467A4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4CECA9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C3DFA6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lastRenderedPageBreak/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20BC87E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7BB6893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24BA530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getBinaryVector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number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1B1003C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506E4AD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323976D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while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18FF48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6AA5FA7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insert</w:t>
      </w:r>
      <w:proofErr w:type="spellEnd"/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begin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%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7C86DCB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/=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CCDE30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18C0E5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550FD8C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cntr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BFD3A90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size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size</w:t>
      </w:r>
      <w:proofErr w:type="spellEnd"/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();</w:t>
      </w:r>
    </w:p>
    <w:p w14:paraId="1CBC9D7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reverse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number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begin</w:t>
      </w:r>
      <w:proofErr w:type="spellEnd"/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number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());</w:t>
      </w:r>
    </w:p>
    <w:p w14:paraId="0AF1174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5E16B1B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number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size</w:t>
      </w:r>
      <w:proofErr w:type="spellEnd"/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7ADB3A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4DD190D0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size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-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cntr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number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7BAD6D8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474FB87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 xml:space="preserve">    // </w:t>
      </w:r>
      <w:proofErr w:type="spellStart"/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print_vec</w:t>
      </w:r>
      <w:proofErr w:type="spellEnd"/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(bin</w:t>
      </w:r>
      <w:proofErr w:type="gramStart"/>
      <w:r w:rsidRPr="006E3181">
        <w:rPr>
          <w:rFonts w:ascii="Consolas" w:eastAsia="Times New Roman" w:hAnsi="Consolas" w:cs="Times New Roman"/>
          <w:i/>
          <w:iCs/>
          <w:color w:val="4A4A4A"/>
          <w:sz w:val="23"/>
          <w:szCs w:val="23"/>
        </w:rPr>
        <w:t>);</w:t>
      </w:r>
      <w:proofErr w:type="gramEnd"/>
    </w:p>
    <w:p w14:paraId="5863D68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092A3FE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34E25D9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B2DD13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getSteagnoObj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message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pad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7C0C10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18BA792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c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44C74CF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2CE0CAF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x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6D65B4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2877FFC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row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1E9BE7A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pixel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x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E12EF9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177F8D9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msg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message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proofErr w:type="spellEnd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1366AF3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binaryMessage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getBinVec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msg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pad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655DC6D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binaryImagePixel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getBinaryVector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pixel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binaryMessage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59A341A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overlappedPixel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getNumberFromBinaryVec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binaryImagePixel</w:t>
      </w:r>
      <w:proofErr w:type="spellEnd"/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671BCD4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row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push</w:t>
      </w:r>
      <w:proofErr w:type="gram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_back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overlappedPixel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309E526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lastRenderedPageBreak/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44CB920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push_back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row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50AD1BB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1C0DE04D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B62BE1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76245E0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C396B7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getDecryptedMessage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1DDBF5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6301CB6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resultVec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56E5698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row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A0DB5C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3B03A8C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pixel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row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166E9C1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2C66978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binPixel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getBinVec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pixel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76D04EA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reverse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binPixel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begin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binPixel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());</w:t>
      </w:r>
    </w:p>
    <w:p w14:paraId="3066BF2D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70C0FF1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num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706AB6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15E9B80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resVec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push_back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binPixel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4245ADD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062A43D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reverse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resVec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begin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resVec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());</w:t>
      </w:r>
    </w:p>
    <w:p w14:paraId="1E79F7F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no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getNumberFromBinaryVec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resVec</w:t>
      </w:r>
      <w:proofErr w:type="spellEnd"/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482B46B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resultVec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push_back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no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3F443E2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38116B6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0F525DA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resultVec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65E0C170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7A69CEB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482CF57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double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getLoss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FD190B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25AAEA4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double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loss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28EA2EB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IMG_SIZE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B0EC73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40FCA32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j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j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IMG_SIZE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j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70BEEC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5FD41970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loss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((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][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j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-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][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j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*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][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j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-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[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][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j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]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66E0D30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5A0C7840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2B6E1EB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loss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/=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16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3A9E43A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loss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6496355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lastRenderedPageBreak/>
        <w:t>}</w:t>
      </w:r>
    </w:p>
    <w:p w14:paraId="7188EBA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2CC51D1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double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getPSNR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double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MSE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0FACB4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5054882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10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*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log10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Start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double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*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/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MSE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55F73C1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08C84F7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079D424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void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print__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v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705550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629C755D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x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F5370"/>
          <w:sz w:val="23"/>
          <w:szCs w:val="23"/>
        </w:rPr>
        <w:t>v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74F5FF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2B21E8F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x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  <w:proofErr w:type="gramEnd"/>
    </w:p>
    <w:p w14:paraId="4EF2275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3ADBFA8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endl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24265F7D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F2A077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3A6D3DE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main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BEC2FC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7EF1472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tt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09443C1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cin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tt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19C17DB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while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tt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--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EFFD28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273B8B9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bitDecr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3266C27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cin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bitDecr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2B3F72A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  <w:proofErr w:type="gram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50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25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49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79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78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23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78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80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49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52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90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201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100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59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70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75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}};</w:t>
      </w:r>
    </w:p>
    <w:p w14:paraId="3C1E2A3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message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6C4646A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16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</w:t>
      </w:r>
      <w:proofErr w:type="spellEnd"/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++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F10C01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20A538E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int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tmp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7D849888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cin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tmp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62DC967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message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push</w:t>
      </w:r>
      <w:proofErr w:type="gramEnd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_back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tmp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43850CD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24AD4D2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getSteagnoObj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message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bitDecr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6BD35D05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FFCB6B"/>
          <w:sz w:val="23"/>
          <w:szCs w:val="23"/>
        </w:rPr>
        <w:t>vector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&lt;int&gt;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decryptedMessage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=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getDecryptedMessage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bitDecr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</w:p>
    <w:p w14:paraId="26A475C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>&gt; Decrypted Message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\n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  <w:proofErr w:type="gramEnd"/>
    </w:p>
    <w:p w14:paraId="0E4697E1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print__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vec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decryptedMessage</w:t>
      </w:r>
      <w:proofErr w:type="spellEnd"/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);</w:t>
      </w:r>
      <w:proofErr w:type="gramEnd"/>
    </w:p>
    <w:p w14:paraId="453D44A4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>&gt; Augmented 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\n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  <w:proofErr w:type="gramEnd"/>
    </w:p>
    <w:p w14:paraId="5A7F205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x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A09995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lastRenderedPageBreak/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3D4CFE6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C792EA"/>
          <w:sz w:val="23"/>
          <w:szCs w:val="23"/>
        </w:rPr>
        <w:t>auto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y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x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DC917DA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{</w:t>
      </w:r>
    </w:p>
    <w:p w14:paraId="36A4DCE3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y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";</w:t>
      </w:r>
      <w:proofErr w:type="gramEnd"/>
    </w:p>
    <w:p w14:paraId="6DBAD05F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32D8B98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endl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3F527B56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5A525F6B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>&gt; Loss: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getLoss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endl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25236929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   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cout</w:t>
      </w:r>
      <w:proofErr w:type="spellEnd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C3E88D"/>
          <w:sz w:val="23"/>
          <w:szCs w:val="23"/>
        </w:rPr>
        <w:t>&gt; PSNR: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getPSNR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4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getLoss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image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>stegoImage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&lt;&lt;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spellStart"/>
      <w:r w:rsidRPr="006E3181">
        <w:rPr>
          <w:rFonts w:ascii="Consolas" w:eastAsia="Times New Roman" w:hAnsi="Consolas" w:cs="Times New Roman"/>
          <w:color w:val="82AAFF"/>
          <w:sz w:val="23"/>
          <w:szCs w:val="23"/>
        </w:rPr>
        <w:t>endl</w:t>
      </w:r>
      <w:proofErr w:type="spellEnd"/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</w:p>
    <w:p w14:paraId="5A8602D7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6227CDBE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    </w:t>
      </w:r>
      <w:r w:rsidRPr="006E318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6E3181">
        <w:rPr>
          <w:rFonts w:ascii="Consolas" w:eastAsia="Times New Roman" w:hAnsi="Consolas" w:cs="Times New Roman"/>
          <w:color w:val="EEFFFF"/>
          <w:sz w:val="23"/>
          <w:szCs w:val="23"/>
        </w:rPr>
        <w:t xml:space="preserve"> </w:t>
      </w:r>
      <w:proofErr w:type="gramStart"/>
      <w:r w:rsidRPr="006E318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;</w:t>
      </w:r>
      <w:proofErr w:type="gramEnd"/>
    </w:p>
    <w:p w14:paraId="2C0CD17C" w14:textId="77777777" w:rsidR="006E3181" w:rsidRPr="006E3181" w:rsidRDefault="006E3181" w:rsidP="006E3181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6E3181">
        <w:rPr>
          <w:rFonts w:ascii="Consolas" w:eastAsia="Times New Roman" w:hAnsi="Consolas" w:cs="Times New Roman"/>
          <w:color w:val="89DDFF"/>
          <w:sz w:val="23"/>
          <w:szCs w:val="23"/>
        </w:rPr>
        <w:t>}</w:t>
      </w:r>
    </w:p>
    <w:p w14:paraId="2E120EE1" w14:textId="02CD4543" w:rsidR="006E3181" w:rsidRDefault="006E3181" w:rsidP="006E3181">
      <w:pPr>
        <w:rPr>
          <w:rFonts w:ascii="Arial Narrow" w:hAnsi="Arial Narrow"/>
          <w:i/>
          <w:sz w:val="36"/>
          <w:szCs w:val="48"/>
          <w:u w:val="single"/>
        </w:rPr>
      </w:pPr>
    </w:p>
    <w:p w14:paraId="17E6CC32" w14:textId="5C63B0B3" w:rsidR="006E3181" w:rsidRDefault="0081270A" w:rsidP="006E3181">
      <w:pPr>
        <w:rPr>
          <w:rFonts w:ascii="Arial Narrow" w:hAnsi="Arial Narrow"/>
          <w:i/>
          <w:sz w:val="36"/>
          <w:szCs w:val="48"/>
          <w:u w:val="single"/>
        </w:rPr>
      </w:pPr>
      <w:r>
        <w:rPr>
          <w:rFonts w:ascii="Arial Narrow" w:hAnsi="Arial Narrow"/>
          <w:i/>
          <w:sz w:val="36"/>
          <w:szCs w:val="48"/>
          <w:u w:val="single"/>
        </w:rPr>
        <w:t>Examples of Input and Output:</w:t>
      </w:r>
    </w:p>
    <w:p w14:paraId="28B25776" w14:textId="54732EE3" w:rsidR="0081270A" w:rsidRDefault="0081270A" w:rsidP="006E3181">
      <w:pPr>
        <w:rPr>
          <w:rFonts w:ascii="Arial Narrow" w:hAnsi="Arial Narrow"/>
          <w:i/>
          <w:sz w:val="36"/>
          <w:szCs w:val="48"/>
        </w:rPr>
      </w:pPr>
      <w:r>
        <w:rPr>
          <w:rFonts w:ascii="Arial Narrow" w:hAnsi="Arial Narrow"/>
          <w:i/>
          <w:sz w:val="36"/>
          <w:szCs w:val="48"/>
        </w:rPr>
        <w:t>Input.txt</w:t>
      </w:r>
    </w:p>
    <w:p w14:paraId="0C52AC5C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2</w:t>
      </w:r>
    </w:p>
    <w:p w14:paraId="5AAB0D34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2</w:t>
      </w:r>
    </w:p>
    <w:p w14:paraId="6F265E2D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0 2 3 2</w:t>
      </w:r>
    </w:p>
    <w:p w14:paraId="2DF7DFD5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2 3 1 1 </w:t>
      </w:r>
    </w:p>
    <w:p w14:paraId="1952AF0B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0 1 1 1</w:t>
      </w:r>
    </w:p>
    <w:p w14:paraId="14120979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1 0 0 0</w:t>
      </w:r>
    </w:p>
    <w:p w14:paraId="13021D95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5335A090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3</w:t>
      </w:r>
    </w:p>
    <w:p w14:paraId="4B5DA06F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2 4 5 7</w:t>
      </w:r>
    </w:p>
    <w:p w14:paraId="61E0A048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0 1 2 3</w:t>
      </w:r>
    </w:p>
    <w:p w14:paraId="0171E1D2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4 5 6 7</w:t>
      </w:r>
    </w:p>
    <w:p w14:paraId="08F0EBD7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1 2 3 4</w:t>
      </w:r>
    </w:p>
    <w:p w14:paraId="1D945394" w14:textId="77777777" w:rsidR="0081270A" w:rsidRPr="0081270A" w:rsidRDefault="0081270A" w:rsidP="0081270A">
      <w:pPr>
        <w:shd w:val="clear" w:color="auto" w:fill="212121"/>
        <w:spacing w:after="24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1DAA9BB" w14:textId="5E5703C8" w:rsidR="0081270A" w:rsidRDefault="0081270A" w:rsidP="006E3181">
      <w:pPr>
        <w:rPr>
          <w:rFonts w:ascii="Arial Narrow" w:hAnsi="Arial Narrow"/>
          <w:i/>
          <w:sz w:val="36"/>
          <w:szCs w:val="48"/>
        </w:rPr>
      </w:pPr>
    </w:p>
    <w:p w14:paraId="4B38FBE4" w14:textId="1626A0DB" w:rsidR="0081270A" w:rsidRDefault="0081270A" w:rsidP="006E3181">
      <w:pPr>
        <w:rPr>
          <w:rFonts w:ascii="Arial Narrow" w:hAnsi="Arial Narrow"/>
          <w:i/>
          <w:sz w:val="36"/>
          <w:szCs w:val="48"/>
        </w:rPr>
      </w:pPr>
      <w:r>
        <w:rPr>
          <w:rFonts w:ascii="Arial Narrow" w:hAnsi="Arial Narrow"/>
          <w:i/>
          <w:sz w:val="36"/>
          <w:szCs w:val="48"/>
        </w:rPr>
        <w:t>Output.txt</w:t>
      </w:r>
    </w:p>
    <w:p w14:paraId="33F96E88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--------------------------------------------------------</w:t>
      </w:r>
    </w:p>
    <w:p w14:paraId="0312178D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Case #1</w:t>
      </w:r>
    </w:p>
    <w:p w14:paraId="681E1BEA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&gt; Decrypted Message</w:t>
      </w:r>
    </w:p>
    <w:p w14:paraId="6621D9D7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0 2 3 2 2 3 1 1 0 1 1 1 1 0 0 0 </w:t>
      </w:r>
    </w:p>
    <w:p w14:paraId="3BAF0B49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lastRenderedPageBreak/>
        <w:t>&gt; Augmented Image</w:t>
      </w:r>
    </w:p>
    <w:p w14:paraId="4550C4DD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48 26 51 78 </w:t>
      </w:r>
    </w:p>
    <w:p w14:paraId="469D27DA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78 23 77 81 </w:t>
      </w:r>
    </w:p>
    <w:p w14:paraId="160EC0AC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48 53 89 201 </w:t>
      </w:r>
    </w:p>
    <w:p w14:paraId="4F023E3B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101 56 68 72 </w:t>
      </w:r>
    </w:p>
    <w:p w14:paraId="241A3CAB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&gt; Loss:2.375</w:t>
      </w:r>
    </w:p>
    <w:p w14:paraId="1D9640CB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&gt; PSNR:8.28456</w:t>
      </w:r>
    </w:p>
    <w:p w14:paraId="284068F7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--------------------------------------------------------</w:t>
      </w:r>
    </w:p>
    <w:p w14:paraId="4A078E91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Case #2</w:t>
      </w:r>
    </w:p>
    <w:p w14:paraId="1EF52B6B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&gt; Decrypted Message</w:t>
      </w:r>
    </w:p>
    <w:p w14:paraId="3E8F5A13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2 4 5 7 0 1 2 3 4 5 6 7 1 2 3 4 </w:t>
      </w:r>
    </w:p>
    <w:p w14:paraId="1C7F5934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&gt; Augmented Image</w:t>
      </w:r>
    </w:p>
    <w:p w14:paraId="5C8DF29C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50 28 53 79 </w:t>
      </w:r>
    </w:p>
    <w:p w14:paraId="4CA138E4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72 17 74 83 </w:t>
      </w:r>
    </w:p>
    <w:p w14:paraId="60106415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52 53 94 207 </w:t>
      </w:r>
    </w:p>
    <w:p w14:paraId="6FDC70FD" w14:textId="19E7C521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 xml:space="preserve">97 58 67 76 </w:t>
      </w:r>
    </w:p>
    <w:p w14:paraId="76E7814F" w14:textId="0A80AFEF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&gt; Loss:12.75</w:t>
      </w:r>
    </w:p>
    <w:p w14:paraId="2A58A704" w14:textId="77777777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&gt; PSNR:0.986098</w:t>
      </w:r>
    </w:p>
    <w:p w14:paraId="260C0CE9" w14:textId="11F0116E" w:rsidR="0081270A" w:rsidRPr="0081270A" w:rsidRDefault="0081270A" w:rsidP="0081270A">
      <w:pPr>
        <w:shd w:val="clear" w:color="auto" w:fill="212121"/>
        <w:spacing w:after="0" w:line="315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81270A">
        <w:rPr>
          <w:rFonts w:ascii="Consolas" w:eastAsia="Times New Roman" w:hAnsi="Consolas" w:cs="Times New Roman"/>
          <w:color w:val="EEFFFF"/>
          <w:sz w:val="23"/>
          <w:szCs w:val="23"/>
        </w:rPr>
        <w:t>--------------------------------------------------------</w:t>
      </w:r>
    </w:p>
    <w:p w14:paraId="62F5AEA0" w14:textId="5CCED898" w:rsidR="0081270A" w:rsidRDefault="00F325B2" w:rsidP="006E3181">
      <w:pPr>
        <w:rPr>
          <w:rFonts w:ascii="Arial Narrow" w:hAnsi="Arial Narrow"/>
          <w:i/>
          <w:sz w:val="36"/>
          <w:szCs w:val="48"/>
        </w:rPr>
      </w:pPr>
      <w:r w:rsidRPr="0073500A">
        <w:rPr>
          <w:rFonts w:ascii="Arial Narrow" w:hAnsi="Arial Narrow"/>
          <w:i/>
          <w:sz w:val="36"/>
          <w:szCs w:val="48"/>
        </w:rPr>
        <w:drawing>
          <wp:anchor distT="0" distB="0" distL="114300" distR="114300" simplePos="0" relativeHeight="251659264" behindDoc="0" locked="0" layoutInCell="1" allowOverlap="1" wp14:anchorId="35063D70" wp14:editId="7A6C533C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453005" cy="3337560"/>
            <wp:effectExtent l="0" t="0" r="4445" b="0"/>
            <wp:wrapSquare wrapText="bothSides"/>
            <wp:docPr id="2" name="Picture 2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uar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ABE20" w14:textId="065819A9" w:rsidR="0081270A" w:rsidRDefault="00F325B2" w:rsidP="006E3181">
      <w:pPr>
        <w:rPr>
          <w:rFonts w:ascii="Arial Narrow" w:hAnsi="Arial Narrow"/>
          <w:i/>
          <w:sz w:val="36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C8F0C" wp14:editId="6C201C97">
            <wp:simplePos x="0" y="0"/>
            <wp:positionH relativeFrom="column">
              <wp:posOffset>3383280</wp:posOffset>
            </wp:positionH>
            <wp:positionV relativeFrom="paragraph">
              <wp:posOffset>5715</wp:posOffset>
            </wp:positionV>
            <wp:extent cx="2456815" cy="3177540"/>
            <wp:effectExtent l="0" t="0" r="635" b="3810"/>
            <wp:wrapSquare wrapText="bothSides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6DF23" w14:textId="17959ABE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615E1DF9" w14:textId="72B0C713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02D21A25" w14:textId="5141A2D4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5E10915B" w14:textId="3CA547F2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2BC5DA5E" w14:textId="60571E9D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093E5E68" w14:textId="38B86870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158B746C" w14:textId="21FDFDA5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27F87570" w14:textId="01BE2302" w:rsidR="00F325B2" w:rsidRDefault="00F325B2" w:rsidP="006E3181">
      <w:pPr>
        <w:rPr>
          <w:rFonts w:ascii="Arial Narrow" w:hAnsi="Arial Narrow"/>
          <w:i/>
          <w:sz w:val="36"/>
          <w:szCs w:val="48"/>
        </w:rPr>
      </w:pPr>
    </w:p>
    <w:p w14:paraId="0980FCAF" w14:textId="4220B9A5" w:rsidR="00F325B2" w:rsidRPr="00F325B2" w:rsidRDefault="00F325B2" w:rsidP="00F325B2">
      <w:pPr>
        <w:jc w:val="center"/>
        <w:rPr>
          <w:rFonts w:ascii="Arial Narrow" w:hAnsi="Arial Narrow"/>
          <w:b/>
          <w:bCs/>
          <w:iCs/>
          <w:sz w:val="36"/>
          <w:szCs w:val="48"/>
        </w:rPr>
      </w:pPr>
      <w:r w:rsidRPr="00F325B2">
        <w:rPr>
          <w:rFonts w:ascii="Arial Narrow" w:hAnsi="Arial Narrow"/>
          <w:b/>
          <w:bCs/>
          <w:iCs/>
          <w:sz w:val="36"/>
          <w:szCs w:val="48"/>
        </w:rPr>
        <w:t>Original Image</w:t>
      </w:r>
      <w:r>
        <w:rPr>
          <w:rFonts w:ascii="Arial Narrow" w:hAnsi="Arial Narrow"/>
          <w:iCs/>
          <w:sz w:val="36"/>
          <w:szCs w:val="48"/>
        </w:rPr>
        <w:t xml:space="preserve">                                             </w:t>
      </w:r>
      <w:proofErr w:type="spellStart"/>
      <w:r w:rsidRPr="00F325B2">
        <w:rPr>
          <w:rFonts w:ascii="Arial Narrow" w:hAnsi="Arial Narrow"/>
          <w:b/>
          <w:bCs/>
          <w:iCs/>
          <w:sz w:val="36"/>
          <w:szCs w:val="48"/>
        </w:rPr>
        <w:t>Stego</w:t>
      </w:r>
      <w:proofErr w:type="spellEnd"/>
      <w:r w:rsidRPr="00F325B2">
        <w:rPr>
          <w:rFonts w:ascii="Arial Narrow" w:hAnsi="Arial Narrow"/>
          <w:b/>
          <w:bCs/>
          <w:iCs/>
          <w:sz w:val="36"/>
          <w:szCs w:val="48"/>
        </w:rPr>
        <w:t xml:space="preserve"> Image</w:t>
      </w:r>
      <w:r>
        <w:rPr>
          <w:rFonts w:ascii="Arial Narrow" w:hAnsi="Arial Narrow"/>
          <w:b/>
          <w:bCs/>
          <w:iCs/>
          <w:sz w:val="36"/>
          <w:szCs w:val="48"/>
        </w:rPr>
        <w:br/>
      </w:r>
      <w:r w:rsidRPr="00F325B2">
        <w:rPr>
          <w:rFonts w:ascii="Arial Narrow" w:hAnsi="Arial Narrow"/>
          <w:b/>
          <w:bCs/>
          <w:iCs/>
          <w:sz w:val="24"/>
          <w:szCs w:val="48"/>
          <w:u w:val="single"/>
        </w:rPr>
        <w:t>For Testcase-2</w:t>
      </w:r>
    </w:p>
    <w:sectPr w:rsidR="00F325B2" w:rsidRPr="00F325B2" w:rsidSect="00423FF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CE4A" w14:textId="77777777" w:rsidR="00345624" w:rsidRDefault="00345624" w:rsidP="00F325B2">
      <w:pPr>
        <w:spacing w:after="0" w:line="240" w:lineRule="auto"/>
      </w:pPr>
      <w:r>
        <w:separator/>
      </w:r>
    </w:p>
  </w:endnote>
  <w:endnote w:type="continuationSeparator" w:id="0">
    <w:p w14:paraId="535F1131" w14:textId="77777777" w:rsidR="00345624" w:rsidRDefault="00345624" w:rsidP="00F3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19C0D" w14:textId="77777777" w:rsidR="00345624" w:rsidRDefault="00345624" w:rsidP="00F325B2">
      <w:pPr>
        <w:spacing w:after="0" w:line="240" w:lineRule="auto"/>
      </w:pPr>
      <w:r>
        <w:separator/>
      </w:r>
    </w:p>
  </w:footnote>
  <w:footnote w:type="continuationSeparator" w:id="0">
    <w:p w14:paraId="7692E876" w14:textId="77777777" w:rsidR="00345624" w:rsidRDefault="00345624" w:rsidP="00F32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F8"/>
    <w:rsid w:val="00345624"/>
    <w:rsid w:val="00423FF8"/>
    <w:rsid w:val="006E3181"/>
    <w:rsid w:val="0073500A"/>
    <w:rsid w:val="0081270A"/>
    <w:rsid w:val="00F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7666"/>
  <w15:chartTrackingRefBased/>
  <w15:docId w15:val="{3036C577-9A91-4DFB-9F15-0FFC7113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B2"/>
  </w:style>
  <w:style w:type="paragraph" w:styleId="Footer">
    <w:name w:val="footer"/>
    <w:basedOn w:val="Normal"/>
    <w:link w:val="FooterChar"/>
    <w:uiPriority w:val="99"/>
    <w:unhideWhenUsed/>
    <w:rsid w:val="00F3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Gandhi</dc:creator>
  <cp:keywords/>
  <dc:description/>
  <cp:lastModifiedBy>Jenil Gandhi</cp:lastModifiedBy>
  <cp:revision>1</cp:revision>
  <dcterms:created xsi:type="dcterms:W3CDTF">2022-03-28T17:19:00Z</dcterms:created>
  <dcterms:modified xsi:type="dcterms:W3CDTF">2022-03-28T17:43:00Z</dcterms:modified>
</cp:coreProperties>
</file>