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B347" w14:textId="4409DDC5" w:rsidR="0015524D" w:rsidRDefault="0015524D" w:rsidP="0015524D">
      <w:r>
        <w:t>Alla tabeller har flera kolumner med egna värden.</w:t>
      </w:r>
    </w:p>
    <w:p w14:paraId="60B9FD95" w14:textId="0791FBE3" w:rsidR="0015524D" w:rsidRDefault="0015524D" w:rsidP="0015524D">
      <w:r>
        <w:t xml:space="preserve">Varje </w:t>
      </w:r>
      <w:proofErr w:type="spellStart"/>
      <w:r>
        <w:t>column</w:t>
      </w:r>
      <w:proofErr w:type="spellEnd"/>
      <w:r>
        <w:t xml:space="preserve"> innehåller endast ett ”värde” exempelvis så har jag brutit ut Adress till, </w:t>
      </w:r>
      <w:proofErr w:type="spellStart"/>
      <w:r>
        <w:t>Street</w:t>
      </w:r>
      <w:proofErr w:type="spellEnd"/>
      <w:r>
        <w:t xml:space="preserve">, </w:t>
      </w:r>
      <w:proofErr w:type="spellStart"/>
      <w:r>
        <w:t>postalcode</w:t>
      </w:r>
      <w:proofErr w:type="spellEnd"/>
      <w:r>
        <w:t xml:space="preserve">, city, country.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FirstName</w:t>
      </w:r>
      <w:proofErr w:type="spellEnd"/>
      <w:r>
        <w:t xml:space="preserve"> och </w:t>
      </w:r>
      <w:proofErr w:type="spellStart"/>
      <w:r>
        <w:t>LastName</w:t>
      </w:r>
      <w:proofErr w:type="spellEnd"/>
      <w:r>
        <w:t xml:space="preserve"> </w:t>
      </w:r>
      <w:proofErr w:type="gramStart"/>
      <w:r>
        <w:t>istället</w:t>
      </w:r>
      <w:proofErr w:type="gramEnd"/>
      <w:r>
        <w:t xml:space="preserve"> för en kolumn </w:t>
      </w:r>
      <w:proofErr w:type="spellStart"/>
      <w:r>
        <w:t>Name</w:t>
      </w:r>
      <w:proofErr w:type="spellEnd"/>
      <w:r>
        <w:t xml:space="preserve">. </w:t>
      </w:r>
      <w:proofErr w:type="spellStart"/>
      <w:r>
        <w:t>Room</w:t>
      </w:r>
      <w:proofErr w:type="spellEnd"/>
      <w:r>
        <w:t xml:space="preserve"> har en kolumn </w:t>
      </w:r>
      <w:proofErr w:type="spellStart"/>
      <w:r>
        <w:t>RoomtypeId</w:t>
      </w:r>
      <w:proofErr w:type="spellEnd"/>
      <w:r>
        <w:t xml:space="preserve"> som pekar på en separat Tabell som heter </w:t>
      </w:r>
      <w:proofErr w:type="spellStart"/>
      <w:r>
        <w:t>RoomType</w:t>
      </w:r>
      <w:proofErr w:type="spellEnd"/>
      <w:r>
        <w:t xml:space="preserve"> där den pekar på </w:t>
      </w:r>
      <w:proofErr w:type="spellStart"/>
      <w:r>
        <w:t>RoomTypes</w:t>
      </w:r>
      <w:proofErr w:type="spellEnd"/>
      <w:r>
        <w:t xml:space="preserve"> PK Id. </w:t>
      </w:r>
    </w:p>
    <w:p w14:paraId="4DCA2F14" w14:textId="36530C3E" w:rsidR="0015524D" w:rsidRDefault="0015524D" w:rsidP="0015524D">
      <w:r>
        <w:t>För att slippa ändra namn på flera ställen använder jag FK och PK för att peka på varandra</w:t>
      </w:r>
      <w:r w:rsidR="008B2314">
        <w:t>(tabeller)</w:t>
      </w:r>
      <w:r>
        <w:t>. Exempelvis om jag ändrar en gäst</w:t>
      </w:r>
      <w:r w:rsidR="008B2314">
        <w:t>(tabell)</w:t>
      </w:r>
      <w:r>
        <w:t xml:space="preserve">, så behöver jag inte gå in och leta efter gästen på fler ställen för att redigera den. Jag behöver inte gå in på </w:t>
      </w:r>
      <w:proofErr w:type="spellStart"/>
      <w:r>
        <w:t>bookings</w:t>
      </w:r>
      <w:proofErr w:type="spellEnd"/>
      <w:r>
        <w:t xml:space="preserve"> och ändra gäst</w:t>
      </w:r>
      <w:r w:rsidR="008B2314">
        <w:t xml:space="preserve">ens uppgifter där, utan </w:t>
      </w:r>
      <w:proofErr w:type="spellStart"/>
      <w:r w:rsidR="008B2314">
        <w:t>booking</w:t>
      </w:r>
      <w:proofErr w:type="spellEnd"/>
      <w:r w:rsidR="008B2314">
        <w:t xml:space="preserve"> har en FK </w:t>
      </w:r>
      <w:proofErr w:type="spellStart"/>
      <w:r w:rsidR="008B2314">
        <w:t>guestId</w:t>
      </w:r>
      <w:proofErr w:type="spellEnd"/>
      <w:r w:rsidR="008B2314">
        <w:t xml:space="preserve"> som pekar på </w:t>
      </w:r>
      <w:proofErr w:type="spellStart"/>
      <w:r w:rsidR="008B2314">
        <w:t>guest</w:t>
      </w:r>
      <w:proofErr w:type="spellEnd"/>
      <w:r w:rsidR="008B2314">
        <w:t xml:space="preserve"> Id PK. Så även om jag ändrar rum, bokning, faktura eller gäst, så kommer de att peka på id och på så vis slipper man göra tusen ändringar.</w:t>
      </w:r>
    </w:p>
    <w:p w14:paraId="7D6183F8" w14:textId="77777777" w:rsidR="0015524D" w:rsidRDefault="0015524D"/>
    <w:sectPr w:rsidR="001552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87978"/>
    <w:multiLevelType w:val="hybridMultilevel"/>
    <w:tmpl w:val="A53A471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78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4D"/>
    <w:rsid w:val="0015524D"/>
    <w:rsid w:val="00276FC3"/>
    <w:rsid w:val="008B2314"/>
    <w:rsid w:val="00B2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5FA3A"/>
  <w15:chartTrackingRefBased/>
  <w15:docId w15:val="{29B2692A-301B-4615-94FF-5490CE7C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55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55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55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55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55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55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55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55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55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55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55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55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5524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5524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5524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5524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5524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5524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55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55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55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55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55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5524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5524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5524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55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5524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55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Orrbon</dc:creator>
  <cp:keywords/>
  <dc:description/>
  <cp:lastModifiedBy>Jennifer Orrbon</cp:lastModifiedBy>
  <cp:revision>2</cp:revision>
  <dcterms:created xsi:type="dcterms:W3CDTF">2026-04-17T12:17:00Z</dcterms:created>
  <dcterms:modified xsi:type="dcterms:W3CDTF">2026-04-17T12:17:00Z</dcterms:modified>
</cp:coreProperties>
</file>