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&lt;title&gt;My Profile&lt;/title&gt;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background-image: url("cloud.jpg");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background-size: cover;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background-repeat: no-repeat;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background-position: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&lt;a href="#about"&gt;About&lt;/a&gt;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&lt;a href="#skills"&gt;Skills&lt;/a&gt;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&lt;a href="#contact"&gt;Contact&lt;/a&gt;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&lt;h1&gt;My Personal Profile&lt;/h1&gt;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&lt;img src="profile.jpg" alt="My Picture" width="300"&gt;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&lt;h2 id="about"&gt;About Me&lt;/h2&gt;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&lt;p&gt;Hello! I am Jenny bordeos  a student in Pateros Technological College taking Bachelor Of Science in Information Technology. I love playing games, and I enjoy spending time with my family and friends.&lt;/p&gt;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&lt;h2 id="skills"&gt;My Skills&lt;/h2&gt;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&lt;table border="6"&gt;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&lt;th&gt;Skill&lt;/th&gt;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&lt;th&gt;Level&lt;/th&gt;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&lt;td&gt;Java Script&lt;/td&gt;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&lt;td&gt;Beginner&lt;/td&gt;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&lt;td&gt;C++&lt;/td&gt;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&lt;td&gt;Beginner&lt;/td&gt;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&lt;td&gt;HTML&lt;/td&gt;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&lt;td&gt;Beginner&lt;/td&gt;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&lt;td&gt;CSS&lt;/td&gt;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&lt;td&gt;Beginner&lt;/td&gt;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&lt;h2 id="contact"&gt;Contact Me&lt;/h2&gt;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Name:&lt;br&gt;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&lt;input type="text"&gt;&lt;br&gt;&lt;br&gt;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Email:&lt;br&gt;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&lt;input type="email"&gt;&lt;br&gt;&lt;br&gt;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Message:&lt;br&gt;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&lt;textarea&gt;&lt;/textarea&gt;&lt;br&gt;&lt;br&gt;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&lt;input type="submit" value="Send"&gt;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&lt;p&gt;&amp;copy; 2026 Jenny Bordeos| BSIT-1A Student&lt;/p&gt;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&lt;title&gt;Web Page&lt;/title&gt;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background-image: url("cloud.jpg");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background-size: cover;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background-repeat: no-repeat;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background-position: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width: 50%;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border: 1px solid black;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background-color: gray;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&lt;a href="#table"&gt;Table&lt;/a&gt;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&lt;a href="#form"&gt;Form&lt;/a&gt;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&lt;h2 id="home"&gt;Home&lt;/h2&gt;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&lt;p&gt;Hi!  jenny bordeos a student in Pateros Technological College taking Bachelor Of Science in Information Technology. i love playing games , and I enjoy spending time with my family and friends. Click my profile picture below to check out My Facebook profile.&lt;/p&gt;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&lt;a href="https://www.facebook.com/share/18hkAK3JUB/?mibextid=wwXIfr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.1" target="_blank"&gt;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&lt;img src="profile.jpg" width="300"&gt;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&lt;h2 id="table"&gt;Styled Table&lt;/h2&gt;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&lt;th&gt;Group Members In Web&lt;/th&gt;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&lt;th&gt;Gender&lt;/th&gt;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&lt;td&gt;Pablo, Mylene&lt;/td&gt;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&lt;td&gt;Female&lt;/td&gt;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&lt;td&gt;Mindalano, King&lt;/td&gt;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&lt;td&gt;Male&lt;/td&gt;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&lt;td&gt;Nocido, Juliana&lt;/td&gt;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&lt;td&gt;Female&lt;/td&gt;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&lt;td&gt;Malabanan, Leoncris&lt;/td&gt;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&lt;td&gt;Male&lt;/td&gt;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&lt;td&gt;Bordeos, Jenny&lt;/td&gt;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&lt;td&gt;Female&lt;/td&gt;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&lt;td&gt;Custodio, Eddie&lt;/td&gt;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&lt;td&gt;Male&lt;/td&gt;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&lt;h2 id="form"&gt;Form&lt;/h2&gt;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Name:&lt;br&gt;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&lt;input type="text"&gt;&lt;br&gt;&lt;br&gt;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Email:&lt;br&gt;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&lt;input type="email"&gt;&lt;br&gt;&lt;br&gt;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Message:&lt;br&gt;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&lt;textarea&gt;&lt;/textarea&gt;&lt;br&gt;&lt;br&gt;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&lt;input type="submit" value="Submit"&gt;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&lt;p&gt;&amp;copy; 2026 Jenny Bordeos| BSIT-1A Student&lt;/p&gt;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