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E6" w:rsidRPr="00B02580" w:rsidRDefault="00B758C6" w:rsidP="00EF7751">
      <w:pPr>
        <w:spacing w:after="3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>
        <w:instrText xml:space="preserve"> HYPERLINK "https://hoc.nclab.com/karel/" </w:instrText>
      </w:r>
      <w:r>
        <w:fldChar w:fldCharType="separate"/>
      </w:r>
      <w:r w:rsidR="00235FE6" w:rsidRPr="00A05F51">
        <w:rPr>
          <w:rStyle w:val="Hyperlink"/>
          <w:rFonts w:ascii="Times New Roman" w:hAnsi="Times New Roman" w:cs="Times New Roman"/>
          <w:sz w:val="26"/>
          <w:szCs w:val="26"/>
        </w:rPr>
        <w:t>hoc.nclab.com/</w:t>
      </w:r>
      <w:proofErr w:type="spellStart"/>
      <w:r w:rsidR="00235FE6" w:rsidRPr="00A05F51">
        <w:rPr>
          <w:rStyle w:val="Hyperlink"/>
          <w:rFonts w:ascii="Times New Roman" w:hAnsi="Times New Roman" w:cs="Times New Roman"/>
          <w:sz w:val="26"/>
          <w:szCs w:val="26"/>
        </w:rPr>
        <w:t>karel</w:t>
      </w:r>
      <w:proofErr w:type="spellEnd"/>
      <w:r w:rsidR="00235FE6" w:rsidRPr="00A05F51">
        <w:rPr>
          <w:rStyle w:val="Hyperlink"/>
          <w:rFonts w:ascii="Times New Roman" w:hAnsi="Times New Roman" w:cs="Times New Roman"/>
          <w:sz w:val="26"/>
          <w:szCs w:val="26"/>
        </w:rPr>
        <w:t>/</w:t>
      </w:r>
      <w:r>
        <w:rPr>
          <w:rStyle w:val="Hyperlink"/>
          <w:rFonts w:ascii="Times New Roman" w:hAnsi="Times New Roman" w:cs="Times New Roman"/>
          <w:sz w:val="26"/>
          <w:szCs w:val="26"/>
        </w:rPr>
        <w:fldChar w:fldCharType="end"/>
      </w:r>
    </w:p>
    <w:p w:rsidR="00822924" w:rsidRPr="003E0683" w:rsidRDefault="003E0683" w:rsidP="003E0683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Loops, Conditions, and Functions</w:t>
      </w:r>
    </w:p>
    <w:p w:rsidR="003E0683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Karel the Robot introduced 3 major new topics:</w:t>
      </w:r>
    </w:p>
    <w:p w:rsidR="000D1047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Loops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D01B0">
        <w:rPr>
          <w:rFonts w:ascii="Times New Roman" w:hAnsi="Times New Roman" w:cs="Times New Roman"/>
          <w:sz w:val="26"/>
          <w:szCs w:val="26"/>
        </w:rPr>
        <w:t>_________________________________________________________________</w:t>
      </w:r>
    </w:p>
    <w:p w:rsidR="000D1047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D01B0">
        <w:rPr>
          <w:rFonts w:ascii="Times New Roman" w:hAnsi="Times New Roman" w:cs="Times New Roman"/>
          <w:sz w:val="26"/>
          <w:szCs w:val="26"/>
        </w:rPr>
        <w:t>_____________________________________________________________</w:t>
      </w:r>
    </w:p>
    <w:p w:rsidR="001D01B0" w:rsidRDefault="000D1047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Functions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D01B0">
        <w:rPr>
          <w:rFonts w:ascii="Times New Roman" w:hAnsi="Times New Roman" w:cs="Times New Roman"/>
          <w:sz w:val="26"/>
          <w:szCs w:val="26"/>
        </w:rPr>
        <w:t>______________________________________________________________</w:t>
      </w:r>
    </w:p>
    <w:p w:rsidR="000D1047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exactly is a </w:t>
      </w:r>
      <w:r>
        <w:rPr>
          <w:rFonts w:ascii="Times New Roman" w:hAnsi="Times New Roman" w:cs="Times New Roman"/>
          <w:b/>
          <w:sz w:val="26"/>
          <w:szCs w:val="26"/>
        </w:rPr>
        <w:t>block of code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0D1047" w:rsidRDefault="000D1047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1D01B0" w:rsidRPr="000D1047" w:rsidRDefault="001D01B0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0D1047" w:rsidRDefault="000D1047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0D1047" w:rsidRPr="000D1047" w:rsidRDefault="000D1047" w:rsidP="000D104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Example 1 of a </w:t>
      </w:r>
      <w:r>
        <w:rPr>
          <w:rFonts w:ascii="Times New Roman" w:hAnsi="Times New Roman" w:cs="Times New Roman"/>
          <w:b/>
          <w:sz w:val="26"/>
          <w:szCs w:val="26"/>
        </w:rPr>
        <w:t>block of code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Example 2 of a </w:t>
      </w:r>
      <w:r>
        <w:rPr>
          <w:rFonts w:ascii="Times New Roman" w:hAnsi="Times New Roman" w:cs="Times New Roman"/>
          <w:b/>
          <w:sz w:val="26"/>
          <w:szCs w:val="26"/>
        </w:rPr>
        <w:t>block of 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D1047" w:rsidRDefault="000D1047" w:rsidP="000D1047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1D01B0" w:rsidRDefault="001D01B0" w:rsidP="000D1047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1D01B0" w:rsidRDefault="001D01B0" w:rsidP="000D1047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0A3C98" w:rsidRPr="000A3C98" w:rsidRDefault="000A3C98" w:rsidP="000A3C98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Loops</w:t>
      </w:r>
    </w:p>
    <w:p w:rsidR="001D01B0" w:rsidRDefault="000A3C98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Loops make life easier by letting us repeat useful code and keep are programs short.</w:t>
      </w:r>
      <w:r w:rsidR="00706E8B">
        <w:rPr>
          <w:rFonts w:ascii="Times New Roman" w:hAnsi="Times New Roman" w:cs="Times New Roman"/>
          <w:sz w:val="26"/>
          <w:szCs w:val="26"/>
        </w:rPr>
        <w:t xml:space="preserve"> </w:t>
      </w:r>
      <w:r w:rsidR="000D1047">
        <w:rPr>
          <w:rFonts w:ascii="Times New Roman" w:hAnsi="Times New Roman" w:cs="Times New Roman"/>
          <w:sz w:val="26"/>
          <w:szCs w:val="26"/>
        </w:rPr>
        <w:t>In the Karel Assignment you came across two types of loops:</w:t>
      </w:r>
      <w:r w:rsidR="001D01B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  <w:r w:rsidR="001D01B0">
        <w:rPr>
          <w:rFonts w:ascii="Times New Roman" w:hAnsi="Times New Roman" w:cs="Times New Roman"/>
          <w:sz w:val="26"/>
          <w:szCs w:val="26"/>
        </w:rPr>
        <w:t xml:space="preserve"> </w:t>
      </w:r>
      <w:r w:rsidR="000D1047">
        <w:rPr>
          <w:rFonts w:ascii="Times New Roman" w:hAnsi="Times New Roman" w:cs="Times New Roman"/>
          <w:sz w:val="26"/>
          <w:szCs w:val="26"/>
        </w:rPr>
        <w:t xml:space="preserve">and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</w:p>
    <w:p w:rsidR="001D01B0" w:rsidRDefault="001D01B0" w:rsidP="001D01B0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1D01B0">
        <w:rPr>
          <w:rFonts w:ascii="Times New Roman" w:hAnsi="Times New Roman" w:cs="Times New Roman"/>
          <w:sz w:val="26"/>
          <w:szCs w:val="26"/>
        </w:rPr>
        <w:t>__________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D1047">
        <w:rPr>
          <w:rFonts w:ascii="Times New Roman" w:hAnsi="Times New Roman" w:cs="Times New Roman"/>
          <w:sz w:val="26"/>
          <w:szCs w:val="26"/>
        </w:rPr>
        <w:t xml:space="preserve">is used when </w:t>
      </w:r>
      <w:r w:rsidRPr="001D01B0">
        <w:rPr>
          <w:rFonts w:ascii="Times New Roman" w:hAnsi="Times New Roman" w:cs="Times New Roman"/>
          <w:sz w:val="26"/>
          <w:szCs w:val="26"/>
        </w:rPr>
        <w:t>__________________________________________________</w:t>
      </w:r>
    </w:p>
    <w:p w:rsidR="000D1047" w:rsidRDefault="000D1047" w:rsidP="001D01B0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Python,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  <w:r w:rsidR="001D01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called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  <w:r w:rsidR="001D01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 is used as follows:</w:t>
      </w:r>
    </w:p>
    <w:p w:rsidR="000A3C98" w:rsidRDefault="000A3C98" w:rsidP="000A3C98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A3C98" w:rsidRDefault="000A3C98" w:rsidP="000A3C98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1D01B0" w:rsidRDefault="001D01B0" w:rsidP="000A3C98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1D01B0" w:rsidRDefault="001D01B0" w:rsidP="000A3C98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0A3C98" w:rsidRDefault="001D01B0" w:rsidP="000A3C98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1D01B0">
        <w:rPr>
          <w:rFonts w:ascii="Times New Roman" w:hAnsi="Times New Roman" w:cs="Times New Roman"/>
          <w:sz w:val="26"/>
          <w:szCs w:val="26"/>
        </w:rPr>
        <w:lastRenderedPageBreak/>
        <w:t>__________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A3C98">
        <w:rPr>
          <w:rFonts w:ascii="Times New Roman" w:hAnsi="Times New Roman" w:cs="Times New Roman"/>
          <w:sz w:val="26"/>
          <w:szCs w:val="26"/>
        </w:rPr>
        <w:t xml:space="preserve">is used when </w:t>
      </w:r>
      <w:r w:rsidRPr="001D01B0">
        <w:rPr>
          <w:rFonts w:ascii="Times New Roman" w:hAnsi="Times New Roman" w:cs="Times New Roman"/>
          <w:sz w:val="26"/>
          <w:szCs w:val="26"/>
        </w:rPr>
        <w:t>__________________________________________________</w:t>
      </w:r>
    </w:p>
    <w:p w:rsidR="000A3C98" w:rsidRDefault="000A3C98" w:rsidP="000A3C9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Python,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  <w:r w:rsidR="001D01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called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  <w:r w:rsidR="001D01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and is used as follows:</w:t>
      </w:r>
    </w:p>
    <w:p w:rsidR="000A3C98" w:rsidRDefault="000A3C98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1D01B0" w:rsidRDefault="001D01B0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0A3C98" w:rsidRDefault="000A3C98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0A3C98" w:rsidRPr="000A3C98" w:rsidRDefault="000A3C98" w:rsidP="000A3C98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Conditions</w:t>
      </w:r>
    </w:p>
    <w:p w:rsidR="000A3C98" w:rsidRDefault="000A3C98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Conditions are powerful because they enable our programs to respond intelligently to different situations.</w:t>
      </w:r>
    </w:p>
    <w:p w:rsidR="003E0683" w:rsidRDefault="000A3C98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Python as in Karel’s world, conditions are usually written using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</w:p>
    <w:p w:rsidR="001D01B0" w:rsidRPr="001D01B0" w:rsidRDefault="001D01B0" w:rsidP="001D01B0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1D01B0">
        <w:rPr>
          <w:rFonts w:ascii="Times New Roman" w:hAnsi="Times New Roman" w:cs="Times New Roman"/>
          <w:sz w:val="26"/>
          <w:szCs w:val="26"/>
        </w:rPr>
        <w:t>For example:</w:t>
      </w:r>
    </w:p>
    <w:p w:rsidR="001D01B0" w:rsidRDefault="001D01B0" w:rsidP="000A3C98">
      <w:pPr>
        <w:spacing w:after="300" w:line="240" w:lineRule="auto"/>
        <w:ind w:left="1440" w:firstLine="720"/>
        <w:rPr>
          <w:rFonts w:ascii="Times New Roman" w:hAnsi="Times New Roman" w:cs="Times New Roman"/>
          <w:color w:val="FF0000"/>
          <w:sz w:val="26"/>
          <w:szCs w:val="26"/>
        </w:rPr>
      </w:pPr>
    </w:p>
    <w:p w:rsidR="000A3C98" w:rsidRDefault="000A3C98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0A3C98" w:rsidRPr="000A3C98" w:rsidRDefault="000A3C98" w:rsidP="000A3C98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Functions</w:t>
      </w:r>
    </w:p>
    <w:p w:rsidR="00706E8B" w:rsidRDefault="00706E8B" w:rsidP="000A3C98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Although Karel did not use the word, when you used the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  <w:r w:rsidR="001D01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keyword you were creating a new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  <w:r w:rsidR="001D01B0">
        <w:rPr>
          <w:rFonts w:ascii="Times New Roman" w:hAnsi="Times New Roman" w:cs="Times New Roman"/>
          <w:sz w:val="26"/>
          <w:szCs w:val="26"/>
        </w:rPr>
        <w:t>___</w:t>
      </w:r>
      <w:proofErr w:type="gramStart"/>
      <w:r w:rsidR="001D01B0">
        <w:rPr>
          <w:rFonts w:ascii="Times New Roman" w:hAnsi="Times New Roman" w:cs="Times New Roman"/>
          <w:sz w:val="26"/>
          <w:szCs w:val="26"/>
        </w:rPr>
        <w:t xml:space="preserve">_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A3C98" w:rsidRDefault="00706E8B" w:rsidP="004475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Functions are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____________________________________________________________</w:t>
      </w:r>
    </w:p>
    <w:p w:rsidR="00706E8B" w:rsidRDefault="00706E8B" w:rsidP="000A3C98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Functions allow the programmer to expand their own capabilities.</w:t>
      </w:r>
    </w:p>
    <w:p w:rsidR="003E0683" w:rsidRPr="00706E8B" w:rsidRDefault="00706E8B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</w:t>
      </w:r>
      <w:r w:rsidR="001D01B0">
        <w:rPr>
          <w:rFonts w:ascii="Times New Roman" w:hAnsi="Times New Roman" w:cs="Times New Roman"/>
          <w:sz w:val="26"/>
          <w:szCs w:val="26"/>
        </w:rPr>
        <w:t>, like Karel,</w:t>
      </w:r>
      <w:r>
        <w:rPr>
          <w:rFonts w:ascii="Times New Roman" w:hAnsi="Times New Roman" w:cs="Times New Roman"/>
          <w:sz w:val="26"/>
          <w:szCs w:val="26"/>
        </w:rPr>
        <w:t xml:space="preserve"> uses </w:t>
      </w:r>
      <w:r w:rsidR="001D01B0" w:rsidRPr="001D01B0">
        <w:rPr>
          <w:rFonts w:ascii="Times New Roman" w:hAnsi="Times New Roman" w:cs="Times New Roman"/>
          <w:sz w:val="26"/>
          <w:szCs w:val="26"/>
        </w:rPr>
        <w:t>__________</w:t>
      </w:r>
      <w:r w:rsidR="001D01B0">
        <w:rPr>
          <w:rFonts w:ascii="Times New Roman" w:hAnsi="Times New Roman" w:cs="Times New Roman"/>
          <w:sz w:val="26"/>
          <w:szCs w:val="26"/>
        </w:rPr>
        <w:t xml:space="preserve"> to create functions. F</w:t>
      </w:r>
      <w:r>
        <w:rPr>
          <w:rFonts w:ascii="Times New Roman" w:hAnsi="Times New Roman" w:cs="Times New Roman"/>
          <w:sz w:val="26"/>
          <w:szCs w:val="26"/>
        </w:rPr>
        <w:t>or example:</w:t>
      </w:r>
    </w:p>
    <w:p w:rsidR="00706E8B" w:rsidRDefault="00706E8B" w:rsidP="00822924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GoBack"/>
      <w:bookmarkEnd w:id="0"/>
    </w:p>
    <w:p w:rsidR="00706E8B" w:rsidRDefault="00706E8B" w:rsidP="00822924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706E8B" w:rsidRPr="00706E8B" w:rsidRDefault="00706E8B" w:rsidP="00706E8B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Summary</w:t>
      </w:r>
    </w:p>
    <w:p w:rsidR="001D01B0" w:rsidRDefault="001D01B0" w:rsidP="001D01B0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Loops</w:t>
      </w:r>
      <w:r>
        <w:rPr>
          <w:rFonts w:ascii="Times New Roman" w:hAnsi="Times New Roman" w:cs="Times New Roman"/>
          <w:sz w:val="26"/>
          <w:szCs w:val="26"/>
        </w:rPr>
        <w:t>: _________________________________________________________________</w:t>
      </w:r>
    </w:p>
    <w:p w:rsidR="001D01B0" w:rsidRDefault="001D01B0" w:rsidP="001D01B0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Conditions</w:t>
      </w:r>
      <w:r>
        <w:rPr>
          <w:rFonts w:ascii="Times New Roman" w:hAnsi="Times New Roman" w:cs="Times New Roman"/>
          <w:sz w:val="26"/>
          <w:szCs w:val="26"/>
        </w:rPr>
        <w:t>: _____________________________________________________________</w:t>
      </w:r>
    </w:p>
    <w:p w:rsidR="00706E8B" w:rsidRPr="00706E8B" w:rsidRDefault="001D01B0" w:rsidP="001D01B0">
      <w:pPr>
        <w:spacing w:after="30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Functions</w:t>
      </w:r>
      <w:r>
        <w:rPr>
          <w:rFonts w:ascii="Times New Roman" w:hAnsi="Times New Roman" w:cs="Times New Roman"/>
          <w:sz w:val="26"/>
          <w:szCs w:val="26"/>
        </w:rPr>
        <w:t>: ______________________________________________________________</w:t>
      </w:r>
    </w:p>
    <w:sectPr w:rsidR="00706E8B" w:rsidRPr="00706E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CB3" w:rsidRDefault="00411CB3" w:rsidP="003E7E5A">
      <w:pPr>
        <w:spacing w:after="0" w:line="240" w:lineRule="auto"/>
      </w:pPr>
      <w:r>
        <w:separator/>
      </w:r>
    </w:p>
  </w:endnote>
  <w:endnote w:type="continuationSeparator" w:id="0">
    <w:p w:rsidR="00411CB3" w:rsidRDefault="00411CB3" w:rsidP="003E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CB3" w:rsidRDefault="00411CB3" w:rsidP="003E7E5A">
      <w:pPr>
        <w:spacing w:after="0" w:line="240" w:lineRule="auto"/>
      </w:pPr>
      <w:r>
        <w:separator/>
      </w:r>
    </w:p>
  </w:footnote>
  <w:footnote w:type="continuationSeparator" w:id="0">
    <w:p w:rsidR="00411CB3" w:rsidRDefault="00411CB3" w:rsidP="003E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E5A" w:rsidRDefault="003E7E5A">
    <w:pPr>
      <w:pStyle w:val="Header"/>
    </w:pPr>
    <w:r>
      <w:t>Sandia Prep</w:t>
    </w:r>
    <w:r>
      <w:ptab w:relativeTo="margin" w:alignment="center" w:leader="none"/>
    </w:r>
    <w:r>
      <w:t>Computer Science 1</w:t>
    </w:r>
    <w:r>
      <w:ptab w:relativeTo="margin" w:alignment="right" w:leader="none"/>
    </w:r>
    <w:r w:rsidR="003E0683">
      <w:t>Notes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C1"/>
    <w:rsid w:val="00011CA3"/>
    <w:rsid w:val="00027BAC"/>
    <w:rsid w:val="0003046A"/>
    <w:rsid w:val="000328B7"/>
    <w:rsid w:val="0006441C"/>
    <w:rsid w:val="000764F5"/>
    <w:rsid w:val="000A3C98"/>
    <w:rsid w:val="000B2F48"/>
    <w:rsid w:val="000C4D82"/>
    <w:rsid w:val="000D1047"/>
    <w:rsid w:val="000E5C92"/>
    <w:rsid w:val="00104E59"/>
    <w:rsid w:val="001068D0"/>
    <w:rsid w:val="00165B10"/>
    <w:rsid w:val="001839C4"/>
    <w:rsid w:val="001B1AD7"/>
    <w:rsid w:val="001D01B0"/>
    <w:rsid w:val="00234FE3"/>
    <w:rsid w:val="00235FE6"/>
    <w:rsid w:val="00240511"/>
    <w:rsid w:val="002A7C7E"/>
    <w:rsid w:val="002E7214"/>
    <w:rsid w:val="00351E0C"/>
    <w:rsid w:val="00385D32"/>
    <w:rsid w:val="00391CB8"/>
    <w:rsid w:val="003E0683"/>
    <w:rsid w:val="003E7E5A"/>
    <w:rsid w:val="00411CB3"/>
    <w:rsid w:val="00413AA0"/>
    <w:rsid w:val="00447185"/>
    <w:rsid w:val="004475D3"/>
    <w:rsid w:val="00477FB1"/>
    <w:rsid w:val="00551B9C"/>
    <w:rsid w:val="00581DA5"/>
    <w:rsid w:val="00592894"/>
    <w:rsid w:val="0060151A"/>
    <w:rsid w:val="00601858"/>
    <w:rsid w:val="00607DC1"/>
    <w:rsid w:val="00610F75"/>
    <w:rsid w:val="00650829"/>
    <w:rsid w:val="00691FF4"/>
    <w:rsid w:val="00706E8B"/>
    <w:rsid w:val="00732E4C"/>
    <w:rsid w:val="0074263F"/>
    <w:rsid w:val="00782CA0"/>
    <w:rsid w:val="007C1713"/>
    <w:rsid w:val="00822924"/>
    <w:rsid w:val="00892018"/>
    <w:rsid w:val="00892E7C"/>
    <w:rsid w:val="008C08AE"/>
    <w:rsid w:val="00953D93"/>
    <w:rsid w:val="009A0C70"/>
    <w:rsid w:val="009F7548"/>
    <w:rsid w:val="00AC16AC"/>
    <w:rsid w:val="00B02580"/>
    <w:rsid w:val="00B30CAD"/>
    <w:rsid w:val="00B7111F"/>
    <w:rsid w:val="00B758C6"/>
    <w:rsid w:val="00B864E2"/>
    <w:rsid w:val="00BB0D25"/>
    <w:rsid w:val="00BF556D"/>
    <w:rsid w:val="00C044A4"/>
    <w:rsid w:val="00C40E42"/>
    <w:rsid w:val="00CD7AC2"/>
    <w:rsid w:val="00CE46EF"/>
    <w:rsid w:val="00D12970"/>
    <w:rsid w:val="00D75744"/>
    <w:rsid w:val="00DA2ADD"/>
    <w:rsid w:val="00DA5230"/>
    <w:rsid w:val="00DC4DD7"/>
    <w:rsid w:val="00DE3BC2"/>
    <w:rsid w:val="00EB6092"/>
    <w:rsid w:val="00ED6EE4"/>
    <w:rsid w:val="00EF7751"/>
    <w:rsid w:val="00F00DD6"/>
    <w:rsid w:val="00F40D2E"/>
    <w:rsid w:val="00F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4D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26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4D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26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neal.holts@gmail.com</dc:creator>
  <cp:keywords/>
  <dc:description/>
  <cp:lastModifiedBy>Neal Holtschulte</cp:lastModifiedBy>
  <cp:revision>52</cp:revision>
  <dcterms:created xsi:type="dcterms:W3CDTF">2017-07-17T22:13:00Z</dcterms:created>
  <dcterms:modified xsi:type="dcterms:W3CDTF">2017-10-05T16:37:00Z</dcterms:modified>
</cp:coreProperties>
</file>