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Default="00CB34D8">
      <w:r>
        <w:rPr>
          <w:rFonts w:hint="eastAsia"/>
        </w:rPr>
        <w:t>Documentation for Project toDoctoDoc</w:t>
      </w:r>
    </w:p>
    <w:p w14:paraId="254B55B5" w14:textId="77777777" w:rsidR="00CB34D8" w:rsidRDefault="00CB34D8"/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45A94CE5" w:rsidR="00CB34D8" w:rsidRDefault="00CB34D8" w:rsidP="00CB34D8">
      <w:pPr>
        <w:pStyle w:val="a6"/>
        <w:numPr>
          <w:ilvl w:val="1"/>
          <w:numId w:val="1"/>
        </w:numPr>
        <w:rPr>
          <w:rFonts w:hint="eastAsia"/>
        </w:rPr>
      </w:pPr>
      <w:r w:rsidRPr="00CB34D8"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</w:p>
    <w:sectPr w:rsidR="00CB34D8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612D09"/>
    <w:rsid w:val="00AE3134"/>
    <w:rsid w:val="00CB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</cp:revision>
  <dcterms:created xsi:type="dcterms:W3CDTF">2025-01-03T04:32:00Z</dcterms:created>
  <dcterms:modified xsi:type="dcterms:W3CDTF">2025-01-03T04:33:00Z</dcterms:modified>
</cp:coreProperties>
</file>