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8CC4" w14:textId="76FE8C95" w:rsidR="004B1D56" w:rsidRDefault="004B1D56" w:rsidP="004B1D56">
      <w:pPr>
        <w:rPr>
          <w:b/>
          <w:bCs/>
        </w:rPr>
      </w:pPr>
      <w:r>
        <w:rPr>
          <w:b/>
          <w:bCs/>
        </w:rPr>
        <w:t>Beneficios de alcance nacional</w:t>
      </w:r>
    </w:p>
    <w:p w14:paraId="76416FCC" w14:textId="77777777" w:rsidR="004B1D56" w:rsidRDefault="004B1D56" w:rsidP="004B1D56">
      <w:pPr>
        <w:rPr>
          <w:b/>
          <w:bCs/>
        </w:rPr>
      </w:pPr>
    </w:p>
    <w:p w14:paraId="655DCC59" w14:textId="77777777" w:rsidR="00206187" w:rsidRPr="00206187" w:rsidRDefault="00206187" w:rsidP="00206187">
      <w:pPr>
        <w:rPr>
          <w:b/>
          <w:bCs/>
        </w:rPr>
      </w:pPr>
      <w:r w:rsidRPr="00206187">
        <w:rPr>
          <w:b/>
          <w:bCs/>
        </w:rPr>
        <w:t>Solicitud de Certificado de Veterano de guerra de Malvinas</w:t>
      </w:r>
    </w:p>
    <w:p w14:paraId="1BA78A10" w14:textId="6318ABBD" w:rsidR="00206187" w:rsidRPr="00206187" w:rsidRDefault="00206187" w:rsidP="004B1D56">
      <w:hyperlink r:id="rId5" w:history="1">
        <w:r w:rsidRPr="00206187">
          <w:rPr>
            <w:rStyle w:val="Hipervnculo"/>
          </w:rPr>
          <w:t>https://tramitesadistancia.gob.ar/tramitesadistancia/detalle-tipo?id=4988</w:t>
        </w:r>
      </w:hyperlink>
    </w:p>
    <w:p w14:paraId="2EC9E624" w14:textId="77777777" w:rsidR="00206187" w:rsidRDefault="00206187" w:rsidP="004B1D56">
      <w:pPr>
        <w:rPr>
          <w:b/>
          <w:bCs/>
        </w:rPr>
      </w:pPr>
    </w:p>
    <w:p w14:paraId="522A33A5" w14:textId="3C752CB8" w:rsidR="004B1D56" w:rsidRPr="004B1D56" w:rsidRDefault="004B1D56" w:rsidP="004B1D56">
      <w:pPr>
        <w:rPr>
          <w:b/>
          <w:bCs/>
        </w:rPr>
      </w:pPr>
      <w:r w:rsidRPr="004B1D56">
        <w:rPr>
          <w:b/>
          <w:bCs/>
        </w:rPr>
        <w:t>Obtener la Pensión Honorífica de Veteranos de Guerra</w:t>
      </w:r>
    </w:p>
    <w:p w14:paraId="380C3083" w14:textId="77777777" w:rsidR="004B1D56" w:rsidRPr="004B1D56" w:rsidRDefault="004B1D56" w:rsidP="004B1D56">
      <w:r w:rsidRPr="004B1D56">
        <w:t xml:space="preserve">Si sos </w:t>
      </w:r>
      <w:proofErr w:type="gramStart"/>
      <w:r w:rsidRPr="004B1D56">
        <w:t>ex soldado</w:t>
      </w:r>
      <w:proofErr w:type="gramEnd"/>
      <w:r w:rsidRPr="004B1D56">
        <w:t xml:space="preserve"> combatiente conscripto y participaste en acciones bélicas efectivas de combate o eras civil en funciones en el conflicto del Atlántico Sur, podés tramitar al Pensión Honorífica de Veteranos de Guerra.</w:t>
      </w:r>
    </w:p>
    <w:p w14:paraId="5794AAF5" w14:textId="30AE43A4" w:rsidR="004B1D56" w:rsidRDefault="004B1D56">
      <w:hyperlink r:id="rId6" w:history="1">
        <w:r w:rsidRPr="00302403">
          <w:rPr>
            <w:rStyle w:val="Hipervnculo"/>
          </w:rPr>
          <w:t>https://www.argentina.gob.ar/servicio/obtener-la-pension-honorifica-de-veteranos-de-guerra</w:t>
        </w:r>
      </w:hyperlink>
    </w:p>
    <w:p w14:paraId="15617EEA" w14:textId="77777777" w:rsidR="004B1D56" w:rsidRDefault="004B1D56"/>
    <w:p w14:paraId="2B656D2A" w14:textId="77777777" w:rsidR="004B1D56" w:rsidRPr="004B1D56" w:rsidRDefault="004B1D56" w:rsidP="004B1D56">
      <w:pPr>
        <w:rPr>
          <w:b/>
          <w:bCs/>
        </w:rPr>
      </w:pPr>
      <w:r w:rsidRPr="004B1D56">
        <w:rPr>
          <w:b/>
          <w:bCs/>
        </w:rPr>
        <w:t>Jubilación para excombatientes de Malvinas</w:t>
      </w:r>
    </w:p>
    <w:p w14:paraId="6D19A5BE" w14:textId="77777777" w:rsidR="004B1D56" w:rsidRPr="004B1D56" w:rsidRDefault="004B1D56" w:rsidP="004B1D56">
      <w:r w:rsidRPr="004B1D56">
        <w:t>Los soldados que combatieron en Malvinas tienen derecho a la jubilación anticipada.</w:t>
      </w:r>
    </w:p>
    <w:p w14:paraId="0BF860CA" w14:textId="77777777" w:rsidR="004B1D56" w:rsidRPr="004B1D56" w:rsidRDefault="004B1D56" w:rsidP="004B1D56">
      <w:r w:rsidRPr="004B1D56">
        <w:t>Ley 27.329</w:t>
      </w:r>
    </w:p>
    <w:p w14:paraId="5AD18671" w14:textId="2712BE57" w:rsidR="004B1D56" w:rsidRDefault="004B1D56">
      <w:hyperlink r:id="rId7" w:anchor="titulo-1" w:history="1">
        <w:r w:rsidRPr="00302403">
          <w:rPr>
            <w:rStyle w:val="Hipervnculo"/>
          </w:rPr>
          <w:t>https://www.argentina.gob.ar/justicia/derechofacil/leysimple/jubilacion-para-excombatientes-de-malvinas#titulo-1</w:t>
        </w:r>
      </w:hyperlink>
    </w:p>
    <w:p w14:paraId="561DEB60" w14:textId="77777777" w:rsidR="004B1D56" w:rsidRDefault="004B1D56" w:rsidP="004B1D56">
      <w:pPr>
        <w:rPr>
          <w:b/>
          <w:bCs/>
        </w:rPr>
      </w:pPr>
    </w:p>
    <w:p w14:paraId="534BFC59" w14:textId="16F528A1" w:rsidR="004B1D56" w:rsidRPr="004B1D56" w:rsidRDefault="004B1D56" w:rsidP="004B1D56">
      <w:pPr>
        <w:rPr>
          <w:b/>
          <w:bCs/>
        </w:rPr>
      </w:pPr>
      <w:r>
        <w:rPr>
          <w:b/>
          <w:bCs/>
        </w:rPr>
        <w:t xml:space="preserve">PAMI - </w:t>
      </w:r>
      <w:r w:rsidRPr="004B1D56">
        <w:rPr>
          <w:b/>
          <w:bCs/>
        </w:rPr>
        <w:t>Veteranos y excombatientes de guerra y su grupo familiar</w:t>
      </w:r>
    </w:p>
    <w:p w14:paraId="5A043A50" w14:textId="75F48128" w:rsidR="004B1D56" w:rsidRDefault="004B1D56" w:rsidP="004B1D56">
      <w:r w:rsidRPr="004B1D56">
        <w:t>Conocé los beneficios exclusivos</w:t>
      </w:r>
      <w:r>
        <w:t xml:space="preserve"> para los VGM y su grupo familiar.</w:t>
      </w:r>
    </w:p>
    <w:p w14:paraId="5D7873BD" w14:textId="22897C65" w:rsidR="004B1D56" w:rsidRDefault="004B1D56" w:rsidP="004B1D56">
      <w:hyperlink r:id="rId8" w:history="1">
        <w:r w:rsidRPr="00302403">
          <w:rPr>
            <w:rStyle w:val="Hipervnculo"/>
          </w:rPr>
          <w:t>https://www.pami.org.ar/veteranos</w:t>
        </w:r>
      </w:hyperlink>
    </w:p>
    <w:p w14:paraId="55A30E6F" w14:textId="77777777" w:rsidR="002E70BC" w:rsidRPr="002E70BC" w:rsidRDefault="002E70BC" w:rsidP="002E70BC">
      <w:pPr>
        <w:rPr>
          <w:b/>
          <w:bCs/>
        </w:rPr>
      </w:pPr>
      <w:r w:rsidRPr="002E70BC">
        <w:rPr>
          <w:b/>
          <w:bCs/>
        </w:rPr>
        <w:t>Exención de pago de peaje a ex combatientes de Malvinas</w:t>
      </w:r>
    </w:p>
    <w:p w14:paraId="6B6D8B1E" w14:textId="77777777" w:rsidR="002E70BC" w:rsidRPr="002E70BC" w:rsidRDefault="002E70BC" w:rsidP="002E70BC">
      <w:r w:rsidRPr="002E70BC">
        <w:t xml:space="preserve">Exención de pago de peaje para </w:t>
      </w:r>
      <w:proofErr w:type="gramStart"/>
      <w:r w:rsidRPr="002E70BC">
        <w:t>Veteranos y Veteranas</w:t>
      </w:r>
      <w:proofErr w:type="gramEnd"/>
      <w:r w:rsidRPr="002E70BC">
        <w:t xml:space="preserve"> de Malvinas – RESOL-2022-430-APN-DNV#MOP</w:t>
      </w:r>
    </w:p>
    <w:p w14:paraId="2FE93F27" w14:textId="4BEF90C1" w:rsidR="002E70BC" w:rsidRDefault="002E70BC" w:rsidP="004B1D56">
      <w:hyperlink r:id="rId9" w:history="1">
        <w:r w:rsidRPr="00302403">
          <w:rPr>
            <w:rStyle w:val="Hipervnculo"/>
          </w:rPr>
          <w:t>https://www.argentina.gob.ar/servicio/exencion-de-pago-de-peaje-ex-combatientes-de-malvinas</w:t>
        </w:r>
      </w:hyperlink>
    </w:p>
    <w:p w14:paraId="1ECDEF29" w14:textId="77777777" w:rsidR="002E70BC" w:rsidRDefault="002E70BC" w:rsidP="004B1D56"/>
    <w:p w14:paraId="054D77E4" w14:textId="77777777" w:rsidR="004B1D56" w:rsidRDefault="004B1D56" w:rsidP="004B1D56"/>
    <w:p w14:paraId="2BFA2A1B" w14:textId="7523604C" w:rsidR="004B1D56" w:rsidRPr="004B1D56" w:rsidRDefault="004B1D56" w:rsidP="004B1D56">
      <w:pPr>
        <w:rPr>
          <w:b/>
          <w:bCs/>
        </w:rPr>
      </w:pPr>
      <w:r w:rsidRPr="004B1D56">
        <w:rPr>
          <w:b/>
          <w:bCs/>
        </w:rPr>
        <w:t>Beneficios Provincia de Buenos Aires</w:t>
      </w:r>
    </w:p>
    <w:p w14:paraId="1534E634" w14:textId="77777777" w:rsidR="004B1D56" w:rsidRDefault="004B1D56" w:rsidP="004B1D56">
      <w:pPr>
        <w:rPr>
          <w:b/>
          <w:bCs/>
        </w:rPr>
      </w:pPr>
    </w:p>
    <w:p w14:paraId="028296F1" w14:textId="1541B7CD" w:rsidR="004B1D56" w:rsidRDefault="004B1D56" w:rsidP="004B1D56">
      <w:pPr>
        <w:rPr>
          <w:b/>
          <w:bCs/>
        </w:rPr>
      </w:pPr>
      <w:r>
        <w:rPr>
          <w:b/>
          <w:bCs/>
        </w:rPr>
        <w:t>Instituto de Previsión Social</w:t>
      </w:r>
    </w:p>
    <w:p w14:paraId="3B99DC48" w14:textId="34EA4F7E" w:rsidR="004B1D56" w:rsidRPr="004B1D56" w:rsidRDefault="004B1D56" w:rsidP="004B1D56">
      <w:r w:rsidRPr="004B1D56">
        <w:t>Encontrá la información para los ex combatientes de las siguientes leyes:</w:t>
      </w:r>
    </w:p>
    <w:p w14:paraId="18A47D6A" w14:textId="77777777" w:rsidR="004B1D56" w:rsidRPr="004B1D56" w:rsidRDefault="004B1D56" w:rsidP="004B1D56">
      <w:pPr>
        <w:pStyle w:val="Prrafodelista"/>
        <w:numPr>
          <w:ilvl w:val="0"/>
          <w:numId w:val="1"/>
        </w:numPr>
      </w:pPr>
      <w:r w:rsidRPr="004B1D56">
        <w:t>Pensión honorífica – Ley 12.006</w:t>
      </w:r>
    </w:p>
    <w:p w14:paraId="796C1B61" w14:textId="77777777" w:rsidR="004B1D56" w:rsidRPr="004B1D56" w:rsidRDefault="004B1D56" w:rsidP="004B1D56">
      <w:pPr>
        <w:pStyle w:val="Prrafodelista"/>
        <w:numPr>
          <w:ilvl w:val="0"/>
          <w:numId w:val="1"/>
        </w:numPr>
      </w:pPr>
      <w:r w:rsidRPr="004B1D56">
        <w:t>Pensión distinguida - Ley 14.486</w:t>
      </w:r>
    </w:p>
    <w:p w14:paraId="43634A34" w14:textId="77777777" w:rsidR="004B1D56" w:rsidRPr="004B1D56" w:rsidRDefault="004B1D56" w:rsidP="004B1D56">
      <w:pPr>
        <w:pStyle w:val="Prrafodelista"/>
        <w:numPr>
          <w:ilvl w:val="0"/>
          <w:numId w:val="1"/>
        </w:numPr>
      </w:pPr>
      <w:r w:rsidRPr="004B1D56">
        <w:t>Jubilación – Ley 12.875</w:t>
      </w:r>
    </w:p>
    <w:p w14:paraId="5322915E" w14:textId="77777777" w:rsidR="004B1D56" w:rsidRPr="004B1D56" w:rsidRDefault="004B1D56" w:rsidP="004B1D56">
      <w:pPr>
        <w:pStyle w:val="Prrafodelista"/>
        <w:numPr>
          <w:ilvl w:val="0"/>
          <w:numId w:val="1"/>
        </w:numPr>
      </w:pPr>
      <w:r w:rsidRPr="004B1D56">
        <w:t>Jubilación – Ley 15.386</w:t>
      </w:r>
    </w:p>
    <w:p w14:paraId="28A00226" w14:textId="44589A7B" w:rsidR="004B1D56" w:rsidRDefault="002E70BC" w:rsidP="004B1D56">
      <w:hyperlink r:id="rId10" w:history="1">
        <w:r w:rsidRPr="00302403">
          <w:rPr>
            <w:rStyle w:val="Hipervnculo"/>
          </w:rPr>
          <w:t>https://www.ips.gba.gob.ar/ex-combatientes</w:t>
        </w:r>
      </w:hyperlink>
    </w:p>
    <w:p w14:paraId="597DC989" w14:textId="6AA0F281" w:rsidR="002E70BC" w:rsidRDefault="002E70BC" w:rsidP="002E70BC">
      <w:pPr>
        <w:rPr>
          <w:b/>
          <w:bCs/>
        </w:rPr>
      </w:pPr>
      <w:r w:rsidRPr="002E70BC">
        <w:rPr>
          <w:b/>
          <w:bCs/>
        </w:rPr>
        <w:t>Departamento de Veteranos de Guerra de Malvinas</w:t>
      </w:r>
      <w:r>
        <w:rPr>
          <w:b/>
          <w:bCs/>
        </w:rPr>
        <w:t xml:space="preserve"> de IOMA</w:t>
      </w:r>
    </w:p>
    <w:p w14:paraId="59A8558A" w14:textId="3247A131" w:rsidR="002E70BC" w:rsidRDefault="002E70BC" w:rsidP="002E70BC">
      <w:r w:rsidRPr="002E70BC">
        <w:t>Fue creado en el año 2000 con el fin de contener, asesorar y optimizar los beneficios de un afiliado veterano y su grupo familiar, informándoles y facilitándoles la tarea para cualquier tipo de trámite que necesiten realizar en IOMA.</w:t>
      </w:r>
    </w:p>
    <w:p w14:paraId="6564A062" w14:textId="3A7C8CBB" w:rsidR="002E70BC" w:rsidRDefault="002E70BC" w:rsidP="002E70BC">
      <w:hyperlink r:id="rId11" w:history="1">
        <w:r w:rsidRPr="00302403">
          <w:rPr>
            <w:rStyle w:val="Hipervnculo"/>
          </w:rPr>
          <w:t>http://sistemasl.ioma.gba.gov.ar/reintegros_veteranos.html</w:t>
        </w:r>
      </w:hyperlink>
    </w:p>
    <w:p w14:paraId="276B7ABC" w14:textId="77777777" w:rsidR="002E70BC" w:rsidRDefault="002E70BC" w:rsidP="002E70BC"/>
    <w:p w14:paraId="5992D834" w14:textId="48A58802" w:rsidR="002E70BC" w:rsidRPr="002E70BC" w:rsidRDefault="002E70BC" w:rsidP="002E70BC">
      <w:pPr>
        <w:rPr>
          <w:b/>
          <w:bCs/>
        </w:rPr>
      </w:pPr>
      <w:r w:rsidRPr="00206187">
        <w:rPr>
          <w:b/>
          <w:bCs/>
        </w:rPr>
        <w:t>ARBA</w:t>
      </w:r>
      <w:r>
        <w:t xml:space="preserve"> –</w:t>
      </w:r>
      <w:r w:rsidRPr="002E70BC">
        <w:rPr>
          <w:b/>
          <w:bCs/>
        </w:rPr>
        <w:t>Exención Soldados Excombatientes</w:t>
      </w:r>
      <w:r>
        <w:rPr>
          <w:b/>
          <w:bCs/>
        </w:rPr>
        <w:t xml:space="preserve"> Automotores</w:t>
      </w:r>
    </w:p>
    <w:p w14:paraId="5EB19228" w14:textId="76313F5A" w:rsidR="002E70BC" w:rsidRPr="002E70BC" w:rsidRDefault="002E70BC" w:rsidP="002E70BC">
      <w:r w:rsidRPr="002E70BC">
        <w:rPr>
          <w:u w:val="single"/>
        </w:rPr>
        <w:t>Permite</w:t>
      </w:r>
      <w:r w:rsidRPr="002E70BC">
        <w:t xml:space="preserve"> solicitar la exención del automotor destinado a uso particular de los ex soldados conscriptos combatientes y civiles de las Fuerzas Armadas y Seguridad que hayan participado de las acciones bélicas en el denominado Teatro de Operaciones Malvinas (T.O.M.) y aquellos que hubieren entrado efectivamente en combate bajo fuego enemigo en el área del Teatro de Operaciones del Atlántico Sur (T.O.A.S.).</w:t>
      </w:r>
    </w:p>
    <w:p w14:paraId="7DE93D13" w14:textId="5110394D" w:rsidR="002E70BC" w:rsidRDefault="00535A8D" w:rsidP="004B1D56">
      <w:hyperlink r:id="rId12" w:history="1">
        <w:r w:rsidRPr="00302403">
          <w:rPr>
            <w:rStyle w:val="Hipervnculo"/>
          </w:rPr>
          <w:t>https://www.arba.gov.ar/GuiaTramites/TramiteSeleccionado.asp?tramite=461</w:t>
        </w:r>
      </w:hyperlink>
    </w:p>
    <w:p w14:paraId="47F2584A" w14:textId="77777777" w:rsidR="00535A8D" w:rsidRPr="004B1D56" w:rsidRDefault="00535A8D" w:rsidP="004B1D56"/>
    <w:p w14:paraId="20F5352C" w14:textId="245E2889" w:rsidR="004B1D56" w:rsidRDefault="00206187">
      <w:pPr>
        <w:rPr>
          <w:b/>
          <w:bCs/>
        </w:rPr>
      </w:pPr>
      <w:r w:rsidRPr="00206187">
        <w:rPr>
          <w:b/>
          <w:bCs/>
        </w:rPr>
        <w:t>Información y Organismos</w:t>
      </w:r>
    </w:p>
    <w:p w14:paraId="51963492" w14:textId="77777777" w:rsidR="00206187" w:rsidRDefault="00206187">
      <w:pPr>
        <w:rPr>
          <w:b/>
          <w:bCs/>
        </w:rPr>
      </w:pPr>
    </w:p>
    <w:p w14:paraId="59413A55" w14:textId="77777777" w:rsidR="00B00FF4" w:rsidRPr="00B00FF4" w:rsidRDefault="00B00FF4" w:rsidP="00B00FF4">
      <w:pPr>
        <w:rPr>
          <w:b/>
          <w:bCs/>
        </w:rPr>
      </w:pPr>
      <w:r w:rsidRPr="00B00FF4">
        <w:rPr>
          <w:b/>
          <w:bCs/>
        </w:rPr>
        <w:t>Comisión Nacional de Excombatientes de Malvinas</w:t>
      </w:r>
    </w:p>
    <w:p w14:paraId="554F2576" w14:textId="39679234" w:rsidR="00B00FF4" w:rsidRPr="00B00FF4" w:rsidRDefault="00B00FF4">
      <w:hyperlink r:id="rId13" w:history="1">
        <w:r w:rsidRPr="00B00FF4">
          <w:rPr>
            <w:rStyle w:val="Hipervnculo"/>
          </w:rPr>
          <w:t>https://www.argentina.gob.ar/interior/asuntos-politicos/comision-nacional-de-excombatientes-de-malvinas</w:t>
        </w:r>
      </w:hyperlink>
    </w:p>
    <w:p w14:paraId="5F07DF50" w14:textId="77777777" w:rsidR="00B00FF4" w:rsidRDefault="00B00FF4" w:rsidP="00535A8D">
      <w:pPr>
        <w:rPr>
          <w:b/>
          <w:bCs/>
        </w:rPr>
      </w:pPr>
    </w:p>
    <w:p w14:paraId="17832991" w14:textId="20044641" w:rsidR="00535A8D" w:rsidRPr="00535A8D" w:rsidRDefault="00535A8D" w:rsidP="00535A8D">
      <w:pPr>
        <w:rPr>
          <w:b/>
          <w:bCs/>
        </w:rPr>
      </w:pPr>
      <w:r w:rsidRPr="00535A8D">
        <w:rPr>
          <w:b/>
          <w:bCs/>
        </w:rPr>
        <w:t>Centros y Asociaciones de Veteranos de Guerra</w:t>
      </w:r>
    </w:p>
    <w:p w14:paraId="19CD4C26" w14:textId="13E49ABE" w:rsidR="00535A8D" w:rsidRDefault="00206187">
      <w:hyperlink r:id="rId14" w:history="1">
        <w:r w:rsidRPr="00302403">
          <w:rPr>
            <w:rStyle w:val="Hipervnculo"/>
          </w:rPr>
          <w:t>https://www.argentina.gob.ar/defensa/coordinacion-de-veteranos-y-veteranas-de-la-guerra-de-malvinas/centros-y-asociaciones-de</w:t>
        </w:r>
      </w:hyperlink>
    </w:p>
    <w:p w14:paraId="7B4C375F" w14:textId="77777777" w:rsidR="00206187" w:rsidRDefault="00206187"/>
    <w:p w14:paraId="01251F01" w14:textId="77777777" w:rsidR="00206187" w:rsidRPr="00206187" w:rsidRDefault="00206187" w:rsidP="00206187">
      <w:pPr>
        <w:rPr>
          <w:b/>
          <w:bCs/>
        </w:rPr>
      </w:pPr>
      <w:r w:rsidRPr="00206187">
        <w:rPr>
          <w:b/>
          <w:bCs/>
        </w:rPr>
        <w:t>Coordinación de Veteranos y Veteranas de la Guerra de Malvinas</w:t>
      </w:r>
    </w:p>
    <w:p w14:paraId="187BDADB" w14:textId="11364304" w:rsidR="00206187" w:rsidRDefault="00206187">
      <w:hyperlink r:id="rId15" w:history="1">
        <w:r w:rsidRPr="00302403">
          <w:rPr>
            <w:rStyle w:val="Hipervnculo"/>
          </w:rPr>
          <w:t>https://www.argentina.gob.ar/coordinacion-de-veteranos-y-veteranas-de-la-guerra-de-malvinas</w:t>
        </w:r>
      </w:hyperlink>
    </w:p>
    <w:p w14:paraId="19C5048E" w14:textId="77777777" w:rsidR="00206187" w:rsidRDefault="00206187"/>
    <w:p w14:paraId="1A5A5763" w14:textId="77777777" w:rsidR="00206187" w:rsidRPr="00206187" w:rsidRDefault="00206187" w:rsidP="00206187">
      <w:pPr>
        <w:rPr>
          <w:b/>
          <w:bCs/>
        </w:rPr>
      </w:pPr>
      <w:r w:rsidRPr="00206187">
        <w:rPr>
          <w:b/>
          <w:bCs/>
        </w:rPr>
        <w:t>Nómina de Veteranos de Guerra de Malvinas</w:t>
      </w:r>
    </w:p>
    <w:p w14:paraId="5F41DDD2" w14:textId="7317721F" w:rsidR="00206187" w:rsidRDefault="00206187">
      <w:hyperlink r:id="rId16" w:history="1">
        <w:r w:rsidRPr="00302403">
          <w:rPr>
            <w:rStyle w:val="Hipervnculo"/>
          </w:rPr>
          <w:t>https://www.argentina.gob.ar/armada/gesta-de-malvinas/nomina-de-veteranos-de-guerra-de-malvinas</w:t>
        </w:r>
      </w:hyperlink>
    </w:p>
    <w:p w14:paraId="26DFFBA7" w14:textId="77777777" w:rsidR="00206187" w:rsidRDefault="00206187"/>
    <w:p w14:paraId="72B2EE9A" w14:textId="2DBE4665" w:rsidR="00B00FF4" w:rsidRPr="00A907DE" w:rsidRDefault="00B00FF4">
      <w:pPr>
        <w:rPr>
          <w:b/>
          <w:bCs/>
          <w:u w:val="single"/>
        </w:rPr>
      </w:pPr>
      <w:r w:rsidRPr="00C062E2">
        <w:rPr>
          <w:b/>
          <w:bCs/>
        </w:rPr>
        <w:t>D</w:t>
      </w:r>
      <w:r w:rsidR="00A907DE">
        <w:rPr>
          <w:b/>
          <w:bCs/>
        </w:rPr>
        <w:t>irecciones y teléfonos útiles</w:t>
      </w:r>
    </w:p>
    <w:p w14:paraId="0A4004AD" w14:textId="4545E581" w:rsidR="00B00FF4" w:rsidRDefault="00B00FF4">
      <w:r w:rsidRPr="00B00FF4">
        <w:br/>
      </w:r>
      <w:r w:rsidR="00C062E2" w:rsidRPr="00C062E2">
        <w:rPr>
          <w:b/>
          <w:bCs/>
        </w:rPr>
        <w:t>Ejército Argentino - Departamento Veteranos De Guerra</w:t>
      </w:r>
      <w:r w:rsidR="00C062E2" w:rsidRPr="00C062E2">
        <w:rPr>
          <w:b/>
          <w:bCs/>
        </w:rPr>
        <w:br/>
      </w:r>
      <w:r w:rsidR="00C062E2" w:rsidRPr="00B00FF4">
        <w:t>Av. Santa Fe 4815 Piso 1</w:t>
      </w:r>
      <w:r w:rsidR="00C062E2" w:rsidRPr="00B00FF4">
        <w:br/>
        <w:t>(1425) Capital Federal</w:t>
      </w:r>
      <w:r w:rsidR="00C062E2" w:rsidRPr="00B00FF4">
        <w:br/>
        <w:t>Tel. (011) 4346-6100 / 4899-2872 Int. 2796 Ó 2753 Ó 2814 - Fax: 4346-6367</w:t>
      </w:r>
      <w:r w:rsidR="00C062E2" w:rsidRPr="00B00FF4">
        <w:br/>
      </w:r>
      <w:hyperlink r:id="rId17" w:history="1">
        <w:r w:rsidR="00C062E2" w:rsidRPr="00B00FF4">
          <w:rPr>
            <w:rStyle w:val="Hipervnculo"/>
          </w:rPr>
          <w:t>Veteranosgm@Gmail.Com</w:t>
        </w:r>
      </w:hyperlink>
      <w:r w:rsidR="00C062E2" w:rsidRPr="00B00FF4">
        <w:t xml:space="preserve"> 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Armada Argentina - Departamento Veteranos De Guerra</w:t>
      </w:r>
      <w:r w:rsidR="00C062E2" w:rsidRPr="00C062E2">
        <w:rPr>
          <w:b/>
          <w:bCs/>
        </w:rPr>
        <w:br/>
      </w:r>
      <w:r w:rsidR="00C062E2" w:rsidRPr="00B00FF4">
        <w:t>Comodoro Py 2055 Piso 1 Of. 96</w:t>
      </w:r>
      <w:r w:rsidR="00C062E2" w:rsidRPr="00B00FF4">
        <w:br/>
        <w:t>(1104) Capital Federal</w:t>
      </w:r>
      <w:r w:rsidR="00C062E2" w:rsidRPr="00B00FF4">
        <w:br/>
        <w:t>Tel. (011)4317-2000 Int. 3278 Ó 2158 Ó 2915 Ó 2352 Ó 3277 - Fax 4317-2000 Int. 3278</w:t>
      </w:r>
      <w:r w:rsidR="00C062E2" w:rsidRPr="00B00FF4">
        <w:br/>
      </w:r>
      <w:hyperlink r:id="rId18" w:history="1">
        <w:r w:rsidR="00C062E2" w:rsidRPr="00B00FF4">
          <w:rPr>
            <w:rStyle w:val="Hipervnculo"/>
          </w:rPr>
          <w:t>Veteranos@Armada.Mil.Ar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Fuerza A</w:t>
      </w:r>
      <w:r w:rsidR="00C062E2">
        <w:rPr>
          <w:b/>
          <w:bCs/>
        </w:rPr>
        <w:t>é</w:t>
      </w:r>
      <w:r w:rsidR="00C062E2" w:rsidRPr="00C062E2">
        <w:rPr>
          <w:b/>
          <w:bCs/>
        </w:rPr>
        <w:t>rea Argentina - Departamento Malvinas</w:t>
      </w:r>
      <w:r w:rsidR="00C062E2" w:rsidRPr="00C062E2">
        <w:rPr>
          <w:b/>
          <w:bCs/>
        </w:rPr>
        <w:br/>
      </w:r>
      <w:r w:rsidR="00C062E2" w:rsidRPr="00B00FF4">
        <w:t xml:space="preserve">Comodoro Pedro Zanni 250 Piso 2 Of. 261 </w:t>
      </w:r>
      <w:proofErr w:type="gramStart"/>
      <w:r w:rsidR="00C062E2" w:rsidRPr="00B00FF4">
        <w:t>Sector</w:t>
      </w:r>
      <w:proofErr w:type="gramEnd"/>
      <w:r w:rsidR="00C062E2" w:rsidRPr="00B00FF4">
        <w:t xml:space="preserve"> Verde</w:t>
      </w:r>
      <w:r w:rsidR="00C062E2" w:rsidRPr="00B00FF4">
        <w:br/>
        <w:t>(1104) Capital Federal</w:t>
      </w:r>
      <w:r w:rsidR="00C062E2" w:rsidRPr="00B00FF4">
        <w:br/>
        <w:t>Tel. (011) 4317-6137 / 4317-6000 Int. 16137 Ó 14141 Ó 14142</w:t>
      </w:r>
      <w:r w:rsidR="00C062E2" w:rsidRPr="00B00FF4">
        <w:br/>
      </w:r>
      <w:hyperlink r:id="rId19" w:history="1">
        <w:r w:rsidR="00C062E2" w:rsidRPr="00B00FF4">
          <w:rPr>
            <w:rStyle w:val="Hipervnculo"/>
          </w:rPr>
          <w:t>Jmalvina@Faa.Mil.Ar</w:t>
        </w:r>
      </w:hyperlink>
      <w:r w:rsidR="00C062E2" w:rsidRPr="00B00FF4">
        <w:t xml:space="preserve"> / </w:t>
      </w:r>
      <w:hyperlink r:id="rId20" w:history="1">
        <w:r w:rsidR="00C062E2" w:rsidRPr="00B00FF4">
          <w:rPr>
            <w:rStyle w:val="Hipervnculo"/>
          </w:rPr>
          <w:t>Veteranosdeguerrafaa@Gmail.Com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Gendarmería Nacional - Oficina De Veteranos De Malvinas</w:t>
      </w:r>
      <w:r w:rsidR="00C062E2" w:rsidRPr="00C062E2">
        <w:rPr>
          <w:b/>
          <w:bCs/>
        </w:rPr>
        <w:br/>
      </w:r>
      <w:r w:rsidR="00C062E2" w:rsidRPr="00B00FF4">
        <w:t>Av. Antártida Argentina 1480 Esq. Gendarmería Nacional Pb</w:t>
      </w:r>
      <w:r w:rsidR="00C062E2" w:rsidRPr="00B00FF4">
        <w:br/>
        <w:t>(1104) Capital Federal</w:t>
      </w:r>
      <w:r w:rsidR="00C062E2" w:rsidRPr="00B00FF4">
        <w:br/>
        <w:t>Tel. (011) 4114-3670 Ó 4310-2500 Ó 0800-888-8804 - Fax: 4114-3670</w:t>
      </w:r>
      <w:r w:rsidR="00C062E2" w:rsidRPr="00B00FF4">
        <w:br/>
      </w:r>
      <w:hyperlink r:id="rId21" w:history="1">
        <w:r w:rsidR="00C062E2" w:rsidRPr="00B00FF4">
          <w:rPr>
            <w:rStyle w:val="Hipervnculo"/>
          </w:rPr>
          <w:t>Veteranosmalvinas@Gendarmeria.Gov.Ar</w:t>
        </w:r>
      </w:hyperlink>
      <w:r w:rsidR="00C062E2" w:rsidRPr="00B00FF4">
        <w:br/>
      </w:r>
      <w:r w:rsidR="00C062E2" w:rsidRPr="00B00FF4">
        <w:lastRenderedPageBreak/>
        <w:br/>
      </w:r>
      <w:r w:rsidR="00C062E2" w:rsidRPr="00C062E2">
        <w:rPr>
          <w:b/>
          <w:bCs/>
        </w:rPr>
        <w:t>Prefectura Naval Argentina - Oficina De Veteranos De Malvinas</w:t>
      </w:r>
      <w:r w:rsidR="00C062E2" w:rsidRPr="00C062E2">
        <w:rPr>
          <w:b/>
          <w:bCs/>
        </w:rPr>
        <w:br/>
      </w:r>
      <w:r w:rsidR="00C062E2" w:rsidRPr="00B00FF4">
        <w:t>Av. E. Madero 235 Piso 9 Of. 924</w:t>
      </w:r>
      <w:r w:rsidR="00C062E2" w:rsidRPr="00B00FF4">
        <w:br/>
        <w:t>(1106) Capital Federal</w:t>
      </w:r>
      <w:r w:rsidR="00C062E2" w:rsidRPr="00B00FF4">
        <w:br/>
        <w:t>Tel. (011) 4318-7679 / 4314-7000 Int. 2037</w:t>
      </w:r>
      <w:r w:rsidR="00C062E2" w:rsidRPr="00B00FF4">
        <w:br/>
      </w:r>
      <w:hyperlink r:id="rId22" w:history="1">
        <w:r w:rsidR="00C062E2" w:rsidRPr="00B00FF4">
          <w:rPr>
            <w:rStyle w:val="Hipervnculo"/>
          </w:rPr>
          <w:t>Dper-Veterano@Prefecturanaval.Gov.Ar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Centro De Información Telefónica Al Veterano De Guerra De Malvinas</w:t>
      </w:r>
      <w:r w:rsidR="00C062E2" w:rsidRPr="00C062E2">
        <w:rPr>
          <w:b/>
          <w:bCs/>
        </w:rPr>
        <w:br/>
      </w:r>
      <w:r w:rsidR="00C062E2" w:rsidRPr="00B00FF4">
        <w:t>Tel. 0800-666-4584</w:t>
      </w:r>
      <w:r w:rsidR="00C062E2" w:rsidRPr="00B00FF4">
        <w:br/>
      </w:r>
      <w:hyperlink r:id="rId23" w:history="1">
        <w:r w:rsidR="00C062E2" w:rsidRPr="00B00FF4">
          <w:rPr>
            <w:rStyle w:val="Hipervnculo"/>
          </w:rPr>
          <w:t>Coordinacion.Malvinas@Defensa.Gob.Ar</w:t>
        </w:r>
      </w:hyperlink>
      <w:r w:rsidR="00C062E2" w:rsidRPr="00B00FF4">
        <w:t xml:space="preserve"> / </w:t>
      </w:r>
      <w:hyperlink r:id="rId24" w:history="1">
        <w:r w:rsidR="00C062E2" w:rsidRPr="00B00FF4">
          <w:rPr>
            <w:rStyle w:val="Hipervnculo"/>
          </w:rPr>
          <w:t>Coordinacionvgmindef@Gmail.Com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Comisión Nacional De Ex Combatientes De Malvinas</w:t>
      </w:r>
      <w:r w:rsidR="00C062E2" w:rsidRPr="00C062E2">
        <w:rPr>
          <w:b/>
          <w:bCs/>
        </w:rPr>
        <w:br/>
      </w:r>
      <w:r w:rsidR="00C062E2" w:rsidRPr="00B00FF4">
        <w:t>25 De Mayo 101 Piso 1 Of. 120</w:t>
      </w:r>
      <w:r w:rsidR="00C062E2" w:rsidRPr="00B00FF4">
        <w:br/>
        <w:t>(1002) Capital Federal</w:t>
      </w:r>
      <w:r w:rsidR="00C062E2" w:rsidRPr="00B00FF4">
        <w:br/>
        <w:t>Tel. (011) 4339-0800 Int. 71696 Ó 71809 Ó 71435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Pami - División Veteranos De Guerra</w:t>
      </w:r>
      <w:r w:rsidR="00C062E2" w:rsidRPr="00C062E2">
        <w:rPr>
          <w:b/>
          <w:bCs/>
        </w:rPr>
        <w:br/>
      </w:r>
      <w:r w:rsidR="00C062E2" w:rsidRPr="00B00FF4">
        <w:t>Av. Belgrano 913 Subsuelo</w:t>
      </w:r>
      <w:r w:rsidR="00C062E2" w:rsidRPr="00B00FF4">
        <w:br/>
        <w:t>(1092) Capital Federal</w:t>
      </w:r>
      <w:r w:rsidR="00C062E2" w:rsidRPr="00B00FF4">
        <w:br/>
        <w:t>Tel. (011) 4339-4378 / 4339-4373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Pami - Oficina De Salud Para V.G. De Capital Federal</w:t>
      </w:r>
      <w:r w:rsidR="00C062E2" w:rsidRPr="00C062E2">
        <w:rPr>
          <w:b/>
          <w:bCs/>
        </w:rPr>
        <w:br/>
      </w:r>
      <w:r w:rsidR="00C062E2" w:rsidRPr="00B00FF4">
        <w:t>Tucumán 753 Piso 3 Of. 305</w:t>
      </w:r>
      <w:r w:rsidR="00C062E2" w:rsidRPr="00B00FF4">
        <w:br/>
        <w:t>(1049) Capital Federal</w:t>
      </w:r>
      <w:r w:rsidR="00C062E2" w:rsidRPr="00B00FF4">
        <w:br/>
        <w:t xml:space="preserve">Tel. (011) 5071-0162 / 5071-0100 Int. 162 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Anses - Unidad De Atención Y Asistencia Al Veterano De Malvinas</w:t>
      </w:r>
      <w:r w:rsidR="00C062E2" w:rsidRPr="00C062E2">
        <w:rPr>
          <w:b/>
          <w:bCs/>
        </w:rPr>
        <w:br/>
      </w:r>
      <w:r w:rsidR="00C062E2" w:rsidRPr="00B00FF4">
        <w:t>Paraná 451 Pb</w:t>
      </w:r>
      <w:r w:rsidR="00C062E2" w:rsidRPr="00B00FF4">
        <w:br/>
        <w:t>(1017) Capital Federal</w:t>
      </w:r>
      <w:r w:rsidR="00C062E2" w:rsidRPr="00B00FF4">
        <w:br/>
        <w:t>Tel. (011) 4015-3544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Gobierno De La Ciudad De Bs. As. - Programa De Salud Para Ex Combatientes</w:t>
      </w:r>
      <w:r w:rsidR="00C062E2" w:rsidRPr="00C062E2">
        <w:rPr>
          <w:b/>
          <w:bCs/>
        </w:rPr>
        <w:br/>
      </w:r>
      <w:r w:rsidR="00C062E2" w:rsidRPr="00B00FF4">
        <w:t>Medrano 350 Piso 1</w:t>
      </w:r>
      <w:r w:rsidR="00C062E2" w:rsidRPr="00B00FF4">
        <w:br/>
        <w:t>(1178) Capital Federal</w:t>
      </w:r>
      <w:r w:rsidR="00C062E2" w:rsidRPr="00B00FF4">
        <w:br/>
        <w:t>Tel. (011) 4982-3607</w:t>
      </w:r>
      <w:r w:rsidR="00C062E2" w:rsidRPr="00B00FF4">
        <w:br/>
      </w:r>
      <w:hyperlink r:id="rId25" w:history="1">
        <w:r w:rsidR="00C062E2" w:rsidRPr="00B00FF4">
          <w:rPr>
            <w:rStyle w:val="Hipervnculo"/>
          </w:rPr>
          <w:t>Malvinasgcba82@Yahoo.Com.Ar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Gobierno De La Ciudad De Bs. As. - Subsecretaría De Derechos Humanos</w:t>
      </w:r>
      <w:r w:rsidR="00C062E2" w:rsidRPr="00C062E2">
        <w:rPr>
          <w:b/>
          <w:bCs/>
        </w:rPr>
        <w:br/>
        <w:t>Dirección General De Atención Y Asistencia A La Víctima</w:t>
      </w:r>
      <w:r w:rsidR="00C062E2" w:rsidRPr="00C062E2">
        <w:rPr>
          <w:b/>
          <w:bCs/>
        </w:rPr>
        <w:br/>
      </w:r>
      <w:r w:rsidR="00C062E2" w:rsidRPr="00B00FF4">
        <w:t>Balcarce 362 Piso 1</w:t>
      </w:r>
      <w:r w:rsidR="00C062E2" w:rsidRPr="00B00FF4">
        <w:br/>
        <w:t>(1064) Capital Federal</w:t>
      </w:r>
      <w:r w:rsidR="00C062E2" w:rsidRPr="00B00FF4">
        <w:br/>
      </w:r>
      <w:r w:rsidR="00C062E2" w:rsidRPr="00B00FF4">
        <w:lastRenderedPageBreak/>
        <w:t>Tel. (011) 4343-6339 / 4342-3875</w:t>
      </w:r>
      <w:r w:rsidR="00C062E2" w:rsidRPr="00B00FF4">
        <w:br/>
      </w:r>
      <w:hyperlink r:id="rId26" w:history="1">
        <w:r w:rsidR="00C062E2" w:rsidRPr="00B00FF4">
          <w:rPr>
            <w:rStyle w:val="Hipervnculo"/>
          </w:rPr>
          <w:t>Beneficiarios_Ley1075@Buenosaires.Gob.Ar</w:t>
        </w:r>
      </w:hyperlink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Ioma - Departamento Veteranos De Guerra</w:t>
      </w:r>
      <w:r w:rsidR="00C062E2" w:rsidRPr="00C062E2">
        <w:rPr>
          <w:b/>
          <w:bCs/>
        </w:rPr>
        <w:br/>
      </w:r>
      <w:r w:rsidR="00C062E2" w:rsidRPr="00B00FF4">
        <w:t>Calle 46 Nº 886 Piso 13</w:t>
      </w:r>
      <w:r w:rsidR="00C062E2" w:rsidRPr="00B00FF4">
        <w:br/>
        <w:t>(1900) La Plata - Buenos Aires</w:t>
      </w:r>
      <w:r w:rsidR="00C062E2" w:rsidRPr="00B00FF4">
        <w:br/>
        <w:t>Tel. (0221) 427-1619 / 429-5900 Int. 162</w:t>
      </w:r>
      <w:r w:rsidR="00C062E2" w:rsidRPr="00B00FF4">
        <w:br/>
      </w:r>
      <w:r w:rsidR="00C062E2" w:rsidRPr="00B00FF4">
        <w:br/>
      </w:r>
      <w:r w:rsidR="00C062E2" w:rsidRPr="00C062E2">
        <w:rPr>
          <w:b/>
          <w:bCs/>
        </w:rPr>
        <w:t>Instituto De Previsión Social De Bs. As. - Leyes Especiales</w:t>
      </w:r>
      <w:r w:rsidR="00C062E2" w:rsidRPr="00C062E2">
        <w:rPr>
          <w:b/>
          <w:bCs/>
        </w:rPr>
        <w:br/>
      </w:r>
      <w:r w:rsidR="00C062E2" w:rsidRPr="00B00FF4">
        <w:t>Calle 8 Nº 515</w:t>
      </w:r>
      <w:r w:rsidR="00C062E2" w:rsidRPr="00B00FF4">
        <w:br/>
        <w:t>(1900) La Plata - Buenos Aires</w:t>
      </w:r>
      <w:r w:rsidR="00C062E2" w:rsidRPr="00B00FF4">
        <w:br/>
        <w:t xml:space="preserve">Tel. 0800-999-4777 / (0221) 489-6900/6896/98 / 425-7540/7533/7537 Int. 105 </w:t>
      </w:r>
      <w:proofErr w:type="gramStart"/>
      <w:r w:rsidR="00C062E2" w:rsidRPr="00B00FF4">
        <w:t>Y</w:t>
      </w:r>
      <w:proofErr w:type="gramEnd"/>
      <w:r w:rsidR="00C062E2" w:rsidRPr="00B00FF4">
        <w:t xml:space="preserve"> 102</w:t>
      </w:r>
      <w:r w:rsidR="00C062E2" w:rsidRPr="00B00FF4">
        <w:br/>
      </w:r>
      <w:hyperlink r:id="rId27" w:history="1">
        <w:r w:rsidR="00C062E2" w:rsidRPr="00B00FF4">
          <w:rPr>
            <w:rStyle w:val="Hipervnculo"/>
          </w:rPr>
          <w:t>Consultas@Ips.Gba.Gov.Ar</w:t>
        </w:r>
      </w:hyperlink>
    </w:p>
    <w:p w14:paraId="671975BD" w14:textId="77777777" w:rsidR="00206187" w:rsidRDefault="00206187"/>
    <w:p w14:paraId="7C66E286" w14:textId="77777777" w:rsidR="00206187" w:rsidRDefault="00206187"/>
    <w:p w14:paraId="168E1227" w14:textId="77777777" w:rsidR="00206187" w:rsidRDefault="00206187"/>
    <w:sectPr w:rsidR="0020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7628"/>
    <w:multiLevelType w:val="hybridMultilevel"/>
    <w:tmpl w:val="631A64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56"/>
    <w:rsid w:val="00206187"/>
    <w:rsid w:val="002E70BC"/>
    <w:rsid w:val="004B1D56"/>
    <w:rsid w:val="00535A8D"/>
    <w:rsid w:val="00A907DE"/>
    <w:rsid w:val="00B00FF4"/>
    <w:rsid w:val="00C062E2"/>
    <w:rsid w:val="00D84148"/>
    <w:rsid w:val="00E4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1C1F"/>
  <w15:chartTrackingRefBased/>
  <w15:docId w15:val="{94F38A31-E952-4649-B25F-4E518DB6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B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D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1D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D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A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5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4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8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6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mi.org.ar/veteranos" TargetMode="External"/><Relationship Id="rId13" Type="http://schemas.openxmlformats.org/officeDocument/2006/relationships/hyperlink" Target="https://www.argentina.gob.ar/interior/asuntos-politicos/comision-nacional-de-excombatientes-de-malvinas" TargetMode="External"/><Relationship Id="rId18" Type="http://schemas.openxmlformats.org/officeDocument/2006/relationships/hyperlink" Target="mailto:veteranos@armada.mil.ar" TargetMode="External"/><Relationship Id="rId26" Type="http://schemas.openxmlformats.org/officeDocument/2006/relationships/hyperlink" Target="mailto:beneficiarios_ley1075@buenosaires.gob.a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veteranosmalvinas@gendarmeria.gov.ar" TargetMode="External"/><Relationship Id="rId7" Type="http://schemas.openxmlformats.org/officeDocument/2006/relationships/hyperlink" Target="https://www.argentina.gob.ar/justicia/derechofacil/leysimple/jubilacion-para-excombatientes-de-malvinas" TargetMode="External"/><Relationship Id="rId12" Type="http://schemas.openxmlformats.org/officeDocument/2006/relationships/hyperlink" Target="https://www.arba.gov.ar/GuiaTramites/TramiteSeleccionado.asp?tramite=461" TargetMode="External"/><Relationship Id="rId17" Type="http://schemas.openxmlformats.org/officeDocument/2006/relationships/hyperlink" Target="mailto:veteranosgm@gmail.com" TargetMode="External"/><Relationship Id="rId25" Type="http://schemas.openxmlformats.org/officeDocument/2006/relationships/hyperlink" Target="mailto:malvinasgcba82@yahoo.com.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gentina.gob.ar/armada/gesta-de-malvinas/nomina-de-veteranos-de-guerra-de-malvinas" TargetMode="External"/><Relationship Id="rId20" Type="http://schemas.openxmlformats.org/officeDocument/2006/relationships/hyperlink" Target="mailto:veteranosdeguerrafaa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gentina.gob.ar/servicio/obtener-la-pension-honorifica-de-veteranos-de-guerra" TargetMode="External"/><Relationship Id="rId11" Type="http://schemas.openxmlformats.org/officeDocument/2006/relationships/hyperlink" Target="http://sistemasl.ioma.gba.gov.ar/reintegros_veteranos.html" TargetMode="External"/><Relationship Id="rId24" Type="http://schemas.openxmlformats.org/officeDocument/2006/relationships/hyperlink" Target="mailto:coordinacionvgmindef@gmail.com" TargetMode="External"/><Relationship Id="rId5" Type="http://schemas.openxmlformats.org/officeDocument/2006/relationships/hyperlink" Target="https://tramitesadistancia.gob.ar/tramitesadistancia/detalle-tipo?id=4988" TargetMode="External"/><Relationship Id="rId15" Type="http://schemas.openxmlformats.org/officeDocument/2006/relationships/hyperlink" Target="https://www.argentina.gob.ar/coordinacion-de-veteranos-y-veteranas-de-la-guerra-de-malvinas" TargetMode="External"/><Relationship Id="rId23" Type="http://schemas.openxmlformats.org/officeDocument/2006/relationships/hyperlink" Target="mailto:coordinacion.malvinas@defensa.gob.a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ps.gba.gob.ar/ex-combatientes" TargetMode="External"/><Relationship Id="rId19" Type="http://schemas.openxmlformats.org/officeDocument/2006/relationships/hyperlink" Target="mailto:jmalvina@faa.mil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gentina.gob.ar/servicio/exencion-de-pago-de-peaje-ex-combatientes-de-malvinas" TargetMode="External"/><Relationship Id="rId14" Type="http://schemas.openxmlformats.org/officeDocument/2006/relationships/hyperlink" Target="https://www.argentina.gob.ar/defensa/coordinacion-de-veteranos-y-veteranas-de-la-guerra-de-malvinas/centros-y-asociaciones-de" TargetMode="External"/><Relationship Id="rId22" Type="http://schemas.openxmlformats.org/officeDocument/2006/relationships/hyperlink" Target="mailto:dper-veterano@prefecturanaval.gov.ar" TargetMode="External"/><Relationship Id="rId27" Type="http://schemas.openxmlformats.org/officeDocument/2006/relationships/hyperlink" Target="mailto:consultas@ips.gba.gov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Jáuregui</dc:creator>
  <cp:keywords/>
  <dc:description/>
  <cp:lastModifiedBy>Javier Jáuregui</cp:lastModifiedBy>
  <cp:revision>5</cp:revision>
  <dcterms:created xsi:type="dcterms:W3CDTF">2024-11-20T13:13:00Z</dcterms:created>
  <dcterms:modified xsi:type="dcterms:W3CDTF">2024-11-20T13:55:00Z</dcterms:modified>
</cp:coreProperties>
</file>