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LD-01201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Meridian — Identity Modernization [1EDB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15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15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