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PARIT RAJA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690512015347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HAMIDON BIN MOHD RAHMAN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POS 159 KAMPUNG PARIT JELUTONG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01115860245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hadila1004@gmail.com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HAMIDON BIN MOHD RAHMAN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690512015347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12:35:03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12:35:03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12:35:03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farahhamizah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12:35:03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12:35:03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