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RENGIT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760207016387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RIZAL BIN ARSHAD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SRI MERLONGMUKIM 12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60135353489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rizal@com.my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RIZAL BIN ARSHAD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760207016387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12:30:54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12:30:54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12:30:54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nuruddinm</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12:30:54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12:30:54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