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MASJID TANAH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800918035633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NOOR HASZERAN BIN NAWI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1383KAMPUNG GONG BATU TAWANG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60196697235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haszerannawi973@gmail.com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NOOR HASZERAN BIN NAWI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800918035633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12:47:00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12:47:00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12:47:00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nhazwanijamil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12:47:00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12:47:00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