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PERAK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680130086909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SALEHUDDIN BIN WAN MAT</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1JALAN KOPERASI 17TAMAN PERPADUAN KOPERASI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60135292707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salehazian707@gmail.com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SALEHUDDIN BIN WAN MAT</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680130086909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11:09:56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11:09:56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11:09:56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nurnabilah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11:09:56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11:09:56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