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TAIPING (BB)</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730310015959</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SUKOR BIN SELAMAT</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LELAKI</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2 LORONG MURNI 2 TAMAN SIMPANG MURNI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60123013445</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ashraffdiana@yahoo.com.my</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Business Owner</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SUKOR BIN SELAMAT</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730310015959</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2024-05-28 12:53:21</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2024-05-28 12:53:21</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2024-05-28 12:53:21</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sitizaleha_zul</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2024-05-28 12:53:21</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2024-05-28 12:53:21</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