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TANJUNG MALIM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530720086462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NORIAH BINTI AINUDDIN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PT 1030RUMAH AWAM 2HULU BERNAM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60135106689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aini1989@gmail.com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NORIAH BINTI AINUDDIN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530720086462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12:33:06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12:33:06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12:33:06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m_hafiz</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12:33:06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12:33:06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