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740222115115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JAMALUDDIN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1249 B KAMPUNG MASJIDBATU BURUK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60109087595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jamaroyzt@yahoo.com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JAMALUDDIN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740222115115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14:12:22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14:12:22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14:12:22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anashafizam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14:12:22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14:12:22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