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SIMPANG TIGA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010824130633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DOMINIC LIEW</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6781 TAMAN MERBAU BARU LORONG 7 SAMAR INDAH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60197635641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dmncliew0@gmail.com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DOMINIC LIEW</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010824130633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12:36:57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12:36:57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12:36:57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melissa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12:36:57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12:36:57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