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770514135078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BIBIANA ANAK MANGGAI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H TKT G-03 PHASA 3APARTMENT RESIDENCE LARKINJALAN DATO JAAFAR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60197549459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BIBIANA ANAK MANGGAI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770514135078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13:46:41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13:46:41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13:46:41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rattina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13:46:41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13:46:41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