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MATANG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630923135349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SHOHADI BIN BUJANG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FL157D LORONG ARKIDKAMPUNG SUNGAI BATUJALAN SULTAN TENGAH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60128728462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gmail@default.com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SHOHADI BIN BUJANG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630923135349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13:02:35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13:02:35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13:02:35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effarena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13:02:35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13:02:35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