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FATIMAH BINTI KHIR JUHARI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860120025246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0200741000047329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802128029683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FATIMAH BINTI KHIR JUHARI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860120025246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alianajiha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