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HASNAH BINTI CHE 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670325035512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0308041100023893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803011030089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HASNAH BINTI CHE 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670325035512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13:44:52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azwani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13:44:52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