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PASIR PUTEH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ZALIHA BINTI CHE DAUD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640103035018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0310229863579473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803015030552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367.97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100,016.09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271.805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ZALIHA BINTI CHE DAUD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640103035018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12:09:32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chenolia_h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12:09:32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