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MANTIN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ABSAH BINTI BETONG (AHMAD)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620401055510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0510029878911673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805108031558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50,016.72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ABSAH BINTI BETONG (AHMAD)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620401055510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12:14:22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ommimaisarah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12:14:22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