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KLAWANG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FARIDAH BINTI ROSLI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731205055304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0599541100143726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805109030249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2,999.89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7.978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FARIDAH BINTI ROSLI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731205055304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2024-05-11 14:54:40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masyitahnajwa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2024-05-11 14:54:40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