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NORJAH BINTI JAMALUDIN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550711075348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0711129000104422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807004017745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120,003.57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325.610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NORJAH BINTI JAMALUDIN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550711075348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11:45:12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11:45:12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