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TANJUNG MALIM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SUPNI BIN SOEIB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531118106111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1011629000147437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808600031390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50,054.52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135.800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SUPNI BIN SOEIB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531118106111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11:22:23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aniqnaqib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11:22:23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