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RAWANG (BB)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NAGARAJAN A/L SANGALIMOTHO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631122086123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1013029865635040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810130012760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369.36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95,887.70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259.605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NAGARAJAN A/L SANGALIMOTHO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631122086123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2024-05-24 14:53:59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emida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2024-05-24 14:53:59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