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SEMENYIH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AMARJIT SINGH A/L H BACHAN SINGH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660816055113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1013841100045684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810138026254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3,001.10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8.143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AMARJIT SINGH A/L H BACHAN SINGH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660816055113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10:04:28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puspabalkiss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10:04:28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