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RAIHAM PAHIMI BIN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670112115199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1140029881631982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811400016427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50,045.57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RAIHAM PAHIMI BIN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670112115199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12:50:48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manisah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12:50:48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