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ALAMESRA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HAFIQ BIN AMRAN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021106120119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1200241000082175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812002031488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369.15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2.709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HAFIQ BIN AMRAN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021106120119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16:43:44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norfaranin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16:43:44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