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SABAH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ANDULIAS BIN DALIUS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630705125193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1211329000059104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812100023089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100,023.39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ANDULIAS BIN DALIUS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630705125193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10:46:23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mohdfaez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10:46:23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