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BINTULU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UDIE ANAK ENTIGAR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560218135473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1311041100152386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813110030157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374.48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99,518.81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265.752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UDIE ANAK ENTIGAR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560218135473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11:18:12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merliani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11:18:12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