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JAMNA RANI A/P KUMARAN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710722086456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0821429865661855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814100012057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5,884.68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16.283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JAMNA RANI A/P KUMARAN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710722086456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14:08:16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14:08:16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