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AMINAH BINTI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840819065024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1410041100100260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814100030315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50,382.00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AMINAH BINTI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840819065024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12:26:37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zurina_musa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12:26:37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