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SERENE PARK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HAFIZ BIN AHMAD 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930303085613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0810541000051384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814174006287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107.00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HAFIZ BIN AHMAD 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930303085613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15:13:37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adibidham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15:13:37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