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MERLIMAU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11:24:11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MOKHTAR BIN 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610302045449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0400241100028646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804004029498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100,016.53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272.391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MERLIMAU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11:24:11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MOKHTAR BIN 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610302045449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0400241100028646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804004029498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100,016.53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272.391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