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13:37:48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THIRUNAVIN RAJ A/L KRISHNAN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850610105549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0500441000111577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805111029544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13:37:48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THIRUNAVIN RAJ A/L KRISHNAN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850610105549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0500441000111577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805111029544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