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10:27:57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RAHIM BIN SHARIF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631121106487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1000141000062030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810001019340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1,872.45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10:27:57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RAHIM BIN SHARIF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631121106487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1000141000062030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810001019340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1,872.45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